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845515659"/>
        <w:docPartObj>
          <w:docPartGallery w:val="Table of Contents"/>
          <w:docPartUnique/>
        </w:docPartObj>
      </w:sdtPr>
      <w:sdtEndPr>
        <w:rPr>
          <w:b/>
          <w:bCs/>
          <w:noProof/>
        </w:rPr>
      </w:sdtEndPr>
      <w:sdtContent>
        <w:p w14:paraId="3F9FEC7F" w14:textId="77777777" w:rsidR="00D94744" w:rsidRDefault="00D94744" w:rsidP="003E09DC">
          <w:pPr>
            <w:pStyle w:val="TOCHeading"/>
            <w:ind w:left="-90"/>
          </w:pPr>
          <w:r>
            <w:t>Contents</w:t>
          </w:r>
        </w:p>
        <w:p w14:paraId="704197F4" w14:textId="01891C9C" w:rsidR="002D2F62" w:rsidRDefault="00D94744">
          <w:pPr>
            <w:pStyle w:val="TOC2"/>
            <w:tabs>
              <w:tab w:val="right" w:leader="dot" w:pos="9350"/>
            </w:tabs>
            <w:rPr>
              <w:rFonts w:cstheme="minorBidi"/>
              <w:noProof/>
            </w:rPr>
          </w:pPr>
          <w:r>
            <w:fldChar w:fldCharType="begin"/>
          </w:r>
          <w:r>
            <w:instrText xml:space="preserve"> TOC \o "1-3" \h \z \u </w:instrText>
          </w:r>
          <w:r>
            <w:fldChar w:fldCharType="separate"/>
          </w:r>
          <w:hyperlink w:anchor="_Toc498084266" w:history="1">
            <w:r w:rsidR="002D2F62" w:rsidRPr="00353B46">
              <w:rPr>
                <w:rStyle w:val="Hyperlink"/>
                <w:rFonts w:ascii="Calibri" w:hAnsi="Calibri" w:cs="Calibri"/>
                <w:noProof/>
                <w:lang w:eastAsia="pt-BR"/>
              </w:rPr>
              <w:t>1 – Business Picture</w:t>
            </w:r>
            <w:r w:rsidR="002D2F62">
              <w:rPr>
                <w:noProof/>
                <w:webHidden/>
              </w:rPr>
              <w:tab/>
            </w:r>
            <w:r w:rsidR="002D2F62">
              <w:rPr>
                <w:noProof/>
                <w:webHidden/>
              </w:rPr>
              <w:fldChar w:fldCharType="begin"/>
            </w:r>
            <w:r w:rsidR="002D2F62">
              <w:rPr>
                <w:noProof/>
                <w:webHidden/>
              </w:rPr>
              <w:instrText xml:space="preserve"> PAGEREF _Toc498084266 \h </w:instrText>
            </w:r>
            <w:r w:rsidR="002D2F62">
              <w:rPr>
                <w:noProof/>
                <w:webHidden/>
              </w:rPr>
            </w:r>
            <w:r w:rsidR="002D2F62">
              <w:rPr>
                <w:noProof/>
                <w:webHidden/>
              </w:rPr>
              <w:fldChar w:fldCharType="separate"/>
            </w:r>
            <w:r w:rsidR="002D2F62">
              <w:rPr>
                <w:noProof/>
                <w:webHidden/>
              </w:rPr>
              <w:t>2</w:t>
            </w:r>
            <w:r w:rsidR="002D2F62">
              <w:rPr>
                <w:noProof/>
                <w:webHidden/>
              </w:rPr>
              <w:fldChar w:fldCharType="end"/>
            </w:r>
          </w:hyperlink>
        </w:p>
        <w:p w14:paraId="1F6F56CA" w14:textId="3A2760B4" w:rsidR="002D2F62" w:rsidRDefault="002D2F62">
          <w:pPr>
            <w:pStyle w:val="TOC2"/>
            <w:tabs>
              <w:tab w:val="right" w:leader="dot" w:pos="9350"/>
            </w:tabs>
            <w:rPr>
              <w:rFonts w:cstheme="minorBidi"/>
              <w:noProof/>
            </w:rPr>
          </w:pPr>
          <w:hyperlink w:anchor="_Toc498084267" w:history="1">
            <w:r w:rsidRPr="00353B46">
              <w:rPr>
                <w:rStyle w:val="Hyperlink"/>
                <w:rFonts w:ascii="Calibri" w:hAnsi="Calibri" w:cs="Calibri"/>
                <w:noProof/>
                <w:lang w:eastAsia="pt-BR"/>
              </w:rPr>
              <w:t>2 – Create the Project</w:t>
            </w:r>
            <w:r>
              <w:rPr>
                <w:noProof/>
                <w:webHidden/>
              </w:rPr>
              <w:tab/>
            </w:r>
            <w:r>
              <w:rPr>
                <w:noProof/>
                <w:webHidden/>
              </w:rPr>
              <w:fldChar w:fldCharType="begin"/>
            </w:r>
            <w:r>
              <w:rPr>
                <w:noProof/>
                <w:webHidden/>
              </w:rPr>
              <w:instrText xml:space="preserve"> PAGEREF _Toc498084267 \h </w:instrText>
            </w:r>
            <w:r>
              <w:rPr>
                <w:noProof/>
                <w:webHidden/>
              </w:rPr>
            </w:r>
            <w:r>
              <w:rPr>
                <w:noProof/>
                <w:webHidden/>
              </w:rPr>
              <w:fldChar w:fldCharType="separate"/>
            </w:r>
            <w:r>
              <w:rPr>
                <w:noProof/>
                <w:webHidden/>
              </w:rPr>
              <w:t>6</w:t>
            </w:r>
            <w:r>
              <w:rPr>
                <w:noProof/>
                <w:webHidden/>
              </w:rPr>
              <w:fldChar w:fldCharType="end"/>
            </w:r>
          </w:hyperlink>
        </w:p>
        <w:p w14:paraId="0D6153A2" w14:textId="78ABFF6E" w:rsidR="002D2F62" w:rsidRDefault="002D2F62">
          <w:pPr>
            <w:pStyle w:val="TOC2"/>
            <w:tabs>
              <w:tab w:val="right" w:leader="dot" w:pos="9350"/>
            </w:tabs>
            <w:rPr>
              <w:rFonts w:cstheme="minorBidi"/>
              <w:noProof/>
            </w:rPr>
          </w:pPr>
          <w:hyperlink w:anchor="_Toc498084268" w:history="1">
            <w:r w:rsidRPr="00353B46">
              <w:rPr>
                <w:rStyle w:val="Hyperlink"/>
                <w:rFonts w:ascii="Calibri" w:hAnsi="Calibri" w:cs="Calibri"/>
                <w:noProof/>
                <w:lang w:eastAsia="pt-BR"/>
              </w:rPr>
              <w:t>3 – Project Structure</w:t>
            </w:r>
            <w:r>
              <w:rPr>
                <w:noProof/>
                <w:webHidden/>
              </w:rPr>
              <w:tab/>
            </w:r>
            <w:r>
              <w:rPr>
                <w:noProof/>
                <w:webHidden/>
              </w:rPr>
              <w:fldChar w:fldCharType="begin"/>
            </w:r>
            <w:r>
              <w:rPr>
                <w:noProof/>
                <w:webHidden/>
              </w:rPr>
              <w:instrText xml:space="preserve"> PAGEREF _Toc498084268 \h </w:instrText>
            </w:r>
            <w:r>
              <w:rPr>
                <w:noProof/>
                <w:webHidden/>
              </w:rPr>
            </w:r>
            <w:r>
              <w:rPr>
                <w:noProof/>
                <w:webHidden/>
              </w:rPr>
              <w:fldChar w:fldCharType="separate"/>
            </w:r>
            <w:r>
              <w:rPr>
                <w:noProof/>
                <w:webHidden/>
              </w:rPr>
              <w:t>9</w:t>
            </w:r>
            <w:r>
              <w:rPr>
                <w:noProof/>
                <w:webHidden/>
              </w:rPr>
              <w:fldChar w:fldCharType="end"/>
            </w:r>
          </w:hyperlink>
        </w:p>
        <w:p w14:paraId="69D235EE" w14:textId="16E9EC46" w:rsidR="002D2F62" w:rsidRDefault="002D2F62">
          <w:pPr>
            <w:pStyle w:val="TOC2"/>
            <w:tabs>
              <w:tab w:val="right" w:leader="dot" w:pos="9350"/>
            </w:tabs>
            <w:rPr>
              <w:rFonts w:cstheme="minorBidi"/>
              <w:noProof/>
            </w:rPr>
          </w:pPr>
          <w:hyperlink w:anchor="_Toc498084269" w:history="1">
            <w:r w:rsidRPr="00353B46">
              <w:rPr>
                <w:rStyle w:val="Hyperlink"/>
                <w:rFonts w:ascii="Calibri" w:hAnsi="Calibri" w:cs="Calibri"/>
                <w:noProof/>
                <w:lang w:eastAsia="pt-BR"/>
              </w:rPr>
              <w:t>4 – “Program” Class</w:t>
            </w:r>
            <w:r>
              <w:rPr>
                <w:noProof/>
                <w:webHidden/>
              </w:rPr>
              <w:tab/>
            </w:r>
            <w:r>
              <w:rPr>
                <w:noProof/>
                <w:webHidden/>
              </w:rPr>
              <w:fldChar w:fldCharType="begin"/>
            </w:r>
            <w:r>
              <w:rPr>
                <w:noProof/>
                <w:webHidden/>
              </w:rPr>
              <w:instrText xml:space="preserve"> PAGEREF _Toc498084269 \h </w:instrText>
            </w:r>
            <w:r>
              <w:rPr>
                <w:noProof/>
                <w:webHidden/>
              </w:rPr>
            </w:r>
            <w:r>
              <w:rPr>
                <w:noProof/>
                <w:webHidden/>
              </w:rPr>
              <w:fldChar w:fldCharType="separate"/>
            </w:r>
            <w:r>
              <w:rPr>
                <w:noProof/>
                <w:webHidden/>
              </w:rPr>
              <w:t>14</w:t>
            </w:r>
            <w:r>
              <w:rPr>
                <w:noProof/>
                <w:webHidden/>
              </w:rPr>
              <w:fldChar w:fldCharType="end"/>
            </w:r>
          </w:hyperlink>
        </w:p>
        <w:p w14:paraId="406BE1A0" w14:textId="0DA7AE65" w:rsidR="002D2F62" w:rsidRDefault="002D2F62">
          <w:pPr>
            <w:pStyle w:val="TOC2"/>
            <w:tabs>
              <w:tab w:val="right" w:leader="dot" w:pos="9350"/>
            </w:tabs>
            <w:rPr>
              <w:rFonts w:cstheme="minorBidi"/>
              <w:noProof/>
            </w:rPr>
          </w:pPr>
          <w:hyperlink w:anchor="_Toc498084270" w:history="1">
            <w:r w:rsidRPr="00353B46">
              <w:rPr>
                <w:rStyle w:val="Hyperlink"/>
                <w:rFonts w:ascii="Calibri" w:hAnsi="Calibri" w:cs="Calibri"/>
                <w:noProof/>
                <w:lang w:eastAsia="pt-BR"/>
              </w:rPr>
              <w:t>5 – “Startup” Class</w:t>
            </w:r>
            <w:r>
              <w:rPr>
                <w:noProof/>
                <w:webHidden/>
              </w:rPr>
              <w:tab/>
            </w:r>
            <w:r>
              <w:rPr>
                <w:noProof/>
                <w:webHidden/>
              </w:rPr>
              <w:fldChar w:fldCharType="begin"/>
            </w:r>
            <w:r>
              <w:rPr>
                <w:noProof/>
                <w:webHidden/>
              </w:rPr>
              <w:instrText xml:space="preserve"> PAGEREF _Toc498084270 \h </w:instrText>
            </w:r>
            <w:r>
              <w:rPr>
                <w:noProof/>
                <w:webHidden/>
              </w:rPr>
            </w:r>
            <w:r>
              <w:rPr>
                <w:noProof/>
                <w:webHidden/>
              </w:rPr>
              <w:fldChar w:fldCharType="separate"/>
            </w:r>
            <w:r>
              <w:rPr>
                <w:noProof/>
                <w:webHidden/>
              </w:rPr>
              <w:t>16</w:t>
            </w:r>
            <w:r>
              <w:rPr>
                <w:noProof/>
                <w:webHidden/>
              </w:rPr>
              <w:fldChar w:fldCharType="end"/>
            </w:r>
          </w:hyperlink>
        </w:p>
        <w:p w14:paraId="05BB7BC3" w14:textId="637BB4E6" w:rsidR="002D2F62" w:rsidRDefault="002D2F62">
          <w:pPr>
            <w:pStyle w:val="TOC2"/>
            <w:tabs>
              <w:tab w:val="right" w:leader="dot" w:pos="9350"/>
            </w:tabs>
            <w:rPr>
              <w:rFonts w:cstheme="minorBidi"/>
              <w:noProof/>
            </w:rPr>
          </w:pPr>
          <w:hyperlink w:anchor="_Toc498084271" w:history="1">
            <w:r w:rsidRPr="00353B46">
              <w:rPr>
                <w:rStyle w:val="Hyperlink"/>
                <w:rFonts w:ascii="Calibri" w:hAnsi="Calibri" w:cs="Calibri"/>
                <w:noProof/>
                <w:lang w:eastAsia="pt-BR"/>
              </w:rPr>
              <w:t>6 – Environments</w:t>
            </w:r>
            <w:r>
              <w:rPr>
                <w:noProof/>
                <w:webHidden/>
              </w:rPr>
              <w:tab/>
            </w:r>
            <w:r>
              <w:rPr>
                <w:noProof/>
                <w:webHidden/>
              </w:rPr>
              <w:fldChar w:fldCharType="begin"/>
            </w:r>
            <w:r>
              <w:rPr>
                <w:noProof/>
                <w:webHidden/>
              </w:rPr>
              <w:instrText xml:space="preserve"> PAGEREF _Toc498084271 \h </w:instrText>
            </w:r>
            <w:r>
              <w:rPr>
                <w:noProof/>
                <w:webHidden/>
              </w:rPr>
            </w:r>
            <w:r>
              <w:rPr>
                <w:noProof/>
                <w:webHidden/>
              </w:rPr>
              <w:fldChar w:fldCharType="separate"/>
            </w:r>
            <w:r>
              <w:rPr>
                <w:noProof/>
                <w:webHidden/>
              </w:rPr>
              <w:t>24</w:t>
            </w:r>
            <w:r>
              <w:rPr>
                <w:noProof/>
                <w:webHidden/>
              </w:rPr>
              <w:fldChar w:fldCharType="end"/>
            </w:r>
          </w:hyperlink>
        </w:p>
        <w:p w14:paraId="0487AA01" w14:textId="50A5F4F6" w:rsidR="002D2F62" w:rsidRDefault="002D2F62">
          <w:pPr>
            <w:pStyle w:val="TOC2"/>
            <w:tabs>
              <w:tab w:val="right" w:leader="dot" w:pos="9350"/>
            </w:tabs>
            <w:rPr>
              <w:rFonts w:cstheme="minorBidi"/>
              <w:noProof/>
            </w:rPr>
          </w:pPr>
          <w:hyperlink w:anchor="_Toc498084272" w:history="1">
            <w:r w:rsidRPr="00353B46">
              <w:rPr>
                <w:rStyle w:val="Hyperlink"/>
                <w:rFonts w:ascii="Calibri" w:hAnsi="Calibri" w:cs="Calibri"/>
                <w:noProof/>
                <w:lang w:eastAsia="pt-BR"/>
              </w:rPr>
              <w:t>7 – GitHub - Sou</w:t>
            </w:r>
            <w:r w:rsidRPr="00353B46">
              <w:rPr>
                <w:rStyle w:val="Hyperlink"/>
                <w:rFonts w:ascii="Calibri" w:hAnsi="Calibri" w:cs="Calibri"/>
                <w:noProof/>
                <w:lang w:eastAsia="pt-BR"/>
              </w:rPr>
              <w:t>r</w:t>
            </w:r>
            <w:r w:rsidRPr="00353B46">
              <w:rPr>
                <w:rStyle w:val="Hyperlink"/>
                <w:rFonts w:ascii="Calibri" w:hAnsi="Calibri" w:cs="Calibri"/>
                <w:noProof/>
                <w:lang w:eastAsia="pt-BR"/>
              </w:rPr>
              <w:t>ce Control</w:t>
            </w:r>
            <w:r>
              <w:rPr>
                <w:noProof/>
                <w:webHidden/>
              </w:rPr>
              <w:tab/>
            </w:r>
            <w:r>
              <w:rPr>
                <w:noProof/>
                <w:webHidden/>
              </w:rPr>
              <w:fldChar w:fldCharType="begin"/>
            </w:r>
            <w:r>
              <w:rPr>
                <w:noProof/>
                <w:webHidden/>
              </w:rPr>
              <w:instrText xml:space="preserve"> PAGEREF _Toc498084272 \h </w:instrText>
            </w:r>
            <w:r>
              <w:rPr>
                <w:noProof/>
                <w:webHidden/>
              </w:rPr>
            </w:r>
            <w:r>
              <w:rPr>
                <w:noProof/>
                <w:webHidden/>
              </w:rPr>
              <w:fldChar w:fldCharType="separate"/>
            </w:r>
            <w:r>
              <w:rPr>
                <w:noProof/>
                <w:webHidden/>
              </w:rPr>
              <w:t>26</w:t>
            </w:r>
            <w:r>
              <w:rPr>
                <w:noProof/>
                <w:webHidden/>
              </w:rPr>
              <w:fldChar w:fldCharType="end"/>
            </w:r>
          </w:hyperlink>
        </w:p>
        <w:p w14:paraId="6391AABF" w14:textId="29B66E48" w:rsidR="002D2F62" w:rsidRDefault="002D2F62">
          <w:pPr>
            <w:pStyle w:val="TOC2"/>
            <w:tabs>
              <w:tab w:val="right" w:leader="dot" w:pos="9350"/>
            </w:tabs>
            <w:rPr>
              <w:rFonts w:cstheme="minorBidi"/>
              <w:noProof/>
            </w:rPr>
          </w:pPr>
          <w:hyperlink w:anchor="_Toc498084273" w:history="1">
            <w:r w:rsidRPr="00353B46">
              <w:rPr>
                <w:rStyle w:val="Hyperlink"/>
                <w:rFonts w:ascii="Calibri" w:hAnsi="Calibri" w:cs="Calibri"/>
                <w:noProof/>
                <w:lang w:eastAsia="pt-BR"/>
              </w:rPr>
              <w:t>2 – Set up Environment</w:t>
            </w:r>
            <w:r>
              <w:rPr>
                <w:noProof/>
                <w:webHidden/>
              </w:rPr>
              <w:tab/>
            </w:r>
            <w:r>
              <w:rPr>
                <w:noProof/>
                <w:webHidden/>
              </w:rPr>
              <w:fldChar w:fldCharType="begin"/>
            </w:r>
            <w:r>
              <w:rPr>
                <w:noProof/>
                <w:webHidden/>
              </w:rPr>
              <w:instrText xml:space="preserve"> PAGEREF _Toc498084273 \h </w:instrText>
            </w:r>
            <w:r>
              <w:rPr>
                <w:noProof/>
                <w:webHidden/>
              </w:rPr>
            </w:r>
            <w:r>
              <w:rPr>
                <w:noProof/>
                <w:webHidden/>
              </w:rPr>
              <w:fldChar w:fldCharType="separate"/>
            </w:r>
            <w:r>
              <w:rPr>
                <w:noProof/>
                <w:webHidden/>
              </w:rPr>
              <w:t>27</w:t>
            </w:r>
            <w:r>
              <w:rPr>
                <w:noProof/>
                <w:webHidden/>
              </w:rPr>
              <w:fldChar w:fldCharType="end"/>
            </w:r>
          </w:hyperlink>
        </w:p>
        <w:p w14:paraId="66505F0A" w14:textId="2C9C1A48" w:rsidR="002D2F62" w:rsidRDefault="002D2F62">
          <w:pPr>
            <w:pStyle w:val="TOC2"/>
            <w:tabs>
              <w:tab w:val="right" w:leader="dot" w:pos="9350"/>
            </w:tabs>
            <w:rPr>
              <w:rFonts w:cstheme="minorBidi"/>
              <w:noProof/>
            </w:rPr>
          </w:pPr>
          <w:hyperlink w:anchor="_Toc498084274" w:history="1">
            <w:r w:rsidRPr="00353B46">
              <w:rPr>
                <w:rStyle w:val="Hyperlink"/>
                <w:rFonts w:ascii="Calibri" w:hAnsi="Calibri" w:cs="Calibri"/>
                <w:noProof/>
                <w:lang w:eastAsia="pt-BR"/>
              </w:rPr>
              <w:t>3 – Installing Extensions</w:t>
            </w:r>
            <w:r>
              <w:rPr>
                <w:noProof/>
                <w:webHidden/>
              </w:rPr>
              <w:tab/>
            </w:r>
            <w:r>
              <w:rPr>
                <w:noProof/>
                <w:webHidden/>
              </w:rPr>
              <w:fldChar w:fldCharType="begin"/>
            </w:r>
            <w:r>
              <w:rPr>
                <w:noProof/>
                <w:webHidden/>
              </w:rPr>
              <w:instrText xml:space="preserve"> PAGEREF _Toc498084274 \h </w:instrText>
            </w:r>
            <w:r>
              <w:rPr>
                <w:noProof/>
                <w:webHidden/>
              </w:rPr>
            </w:r>
            <w:r>
              <w:rPr>
                <w:noProof/>
                <w:webHidden/>
              </w:rPr>
              <w:fldChar w:fldCharType="separate"/>
            </w:r>
            <w:r>
              <w:rPr>
                <w:noProof/>
                <w:webHidden/>
              </w:rPr>
              <w:t>41</w:t>
            </w:r>
            <w:r>
              <w:rPr>
                <w:noProof/>
                <w:webHidden/>
              </w:rPr>
              <w:fldChar w:fldCharType="end"/>
            </w:r>
          </w:hyperlink>
        </w:p>
        <w:p w14:paraId="345AF3ED" w14:textId="32876761" w:rsidR="002D2F62" w:rsidRDefault="002D2F62">
          <w:pPr>
            <w:pStyle w:val="TOC2"/>
            <w:tabs>
              <w:tab w:val="right" w:leader="dot" w:pos="9350"/>
            </w:tabs>
            <w:rPr>
              <w:rFonts w:cstheme="minorBidi"/>
              <w:noProof/>
            </w:rPr>
          </w:pPr>
          <w:hyperlink w:anchor="_Toc498084275" w:history="1">
            <w:r w:rsidRPr="00353B46">
              <w:rPr>
                <w:rStyle w:val="Hyperlink"/>
                <w:rFonts w:ascii="Calibri" w:hAnsi="Calibri" w:cs="Calibri"/>
                <w:noProof/>
                <w:lang w:eastAsia="pt-BR"/>
              </w:rPr>
              <w:t>4 – Create the Project</w:t>
            </w:r>
            <w:r>
              <w:rPr>
                <w:noProof/>
                <w:webHidden/>
              </w:rPr>
              <w:tab/>
            </w:r>
            <w:r>
              <w:rPr>
                <w:noProof/>
                <w:webHidden/>
              </w:rPr>
              <w:fldChar w:fldCharType="begin"/>
            </w:r>
            <w:r>
              <w:rPr>
                <w:noProof/>
                <w:webHidden/>
              </w:rPr>
              <w:instrText xml:space="preserve"> PAGEREF _Toc498084275 \h </w:instrText>
            </w:r>
            <w:r>
              <w:rPr>
                <w:noProof/>
                <w:webHidden/>
              </w:rPr>
            </w:r>
            <w:r>
              <w:rPr>
                <w:noProof/>
                <w:webHidden/>
              </w:rPr>
              <w:fldChar w:fldCharType="separate"/>
            </w:r>
            <w:r>
              <w:rPr>
                <w:noProof/>
                <w:webHidden/>
              </w:rPr>
              <w:t>45</w:t>
            </w:r>
            <w:r>
              <w:rPr>
                <w:noProof/>
                <w:webHidden/>
              </w:rPr>
              <w:fldChar w:fldCharType="end"/>
            </w:r>
          </w:hyperlink>
        </w:p>
        <w:p w14:paraId="204C9727" w14:textId="3EC9F5D4" w:rsidR="002D2F62" w:rsidRDefault="002D2F62">
          <w:pPr>
            <w:pStyle w:val="TOC2"/>
            <w:tabs>
              <w:tab w:val="right" w:leader="dot" w:pos="9350"/>
            </w:tabs>
            <w:rPr>
              <w:rFonts w:cstheme="minorBidi"/>
              <w:noProof/>
            </w:rPr>
          </w:pPr>
          <w:hyperlink w:anchor="_Toc498084276" w:history="1">
            <w:r w:rsidRPr="00353B46">
              <w:rPr>
                <w:rStyle w:val="Hyperlink"/>
                <w:rFonts w:ascii="Calibri" w:hAnsi="Calibri" w:cs="Calibri"/>
                <w:noProof/>
                <w:lang w:eastAsia="pt-BR"/>
              </w:rPr>
              <w:t>5 – ASP.NET Core Characteristics</w:t>
            </w:r>
            <w:r>
              <w:rPr>
                <w:noProof/>
                <w:webHidden/>
              </w:rPr>
              <w:tab/>
            </w:r>
            <w:r>
              <w:rPr>
                <w:noProof/>
                <w:webHidden/>
              </w:rPr>
              <w:fldChar w:fldCharType="begin"/>
            </w:r>
            <w:r>
              <w:rPr>
                <w:noProof/>
                <w:webHidden/>
              </w:rPr>
              <w:instrText xml:space="preserve"> PAGEREF _Toc498084276 \h </w:instrText>
            </w:r>
            <w:r>
              <w:rPr>
                <w:noProof/>
                <w:webHidden/>
              </w:rPr>
            </w:r>
            <w:r>
              <w:rPr>
                <w:noProof/>
                <w:webHidden/>
              </w:rPr>
              <w:fldChar w:fldCharType="separate"/>
            </w:r>
            <w:r>
              <w:rPr>
                <w:noProof/>
                <w:webHidden/>
              </w:rPr>
              <w:t>51</w:t>
            </w:r>
            <w:r>
              <w:rPr>
                <w:noProof/>
                <w:webHidden/>
              </w:rPr>
              <w:fldChar w:fldCharType="end"/>
            </w:r>
          </w:hyperlink>
        </w:p>
        <w:p w14:paraId="354F74A8" w14:textId="66E95273" w:rsidR="002D2F62" w:rsidRDefault="002D2F62">
          <w:pPr>
            <w:pStyle w:val="TOC2"/>
            <w:tabs>
              <w:tab w:val="right" w:leader="dot" w:pos="9350"/>
            </w:tabs>
            <w:rPr>
              <w:rFonts w:cstheme="minorBidi"/>
              <w:noProof/>
            </w:rPr>
          </w:pPr>
          <w:hyperlink w:anchor="_Toc498084277" w:history="1">
            <w:r w:rsidRPr="00353B46">
              <w:rPr>
                <w:rStyle w:val="Hyperlink"/>
                <w:rFonts w:ascii="Calibri" w:hAnsi="Calibri" w:cs="Calibri"/>
                <w:noProof/>
                <w:lang w:eastAsia="pt-BR"/>
              </w:rPr>
              <w:t>6 – Source Control</w:t>
            </w:r>
            <w:r>
              <w:rPr>
                <w:noProof/>
                <w:webHidden/>
              </w:rPr>
              <w:tab/>
            </w:r>
            <w:r>
              <w:rPr>
                <w:noProof/>
                <w:webHidden/>
              </w:rPr>
              <w:fldChar w:fldCharType="begin"/>
            </w:r>
            <w:r>
              <w:rPr>
                <w:noProof/>
                <w:webHidden/>
              </w:rPr>
              <w:instrText xml:space="preserve"> PAGEREF _Toc498084277 \h </w:instrText>
            </w:r>
            <w:r>
              <w:rPr>
                <w:noProof/>
                <w:webHidden/>
              </w:rPr>
            </w:r>
            <w:r>
              <w:rPr>
                <w:noProof/>
                <w:webHidden/>
              </w:rPr>
              <w:fldChar w:fldCharType="separate"/>
            </w:r>
            <w:r>
              <w:rPr>
                <w:noProof/>
                <w:webHidden/>
              </w:rPr>
              <w:t>58</w:t>
            </w:r>
            <w:r>
              <w:rPr>
                <w:noProof/>
                <w:webHidden/>
              </w:rPr>
              <w:fldChar w:fldCharType="end"/>
            </w:r>
          </w:hyperlink>
        </w:p>
        <w:p w14:paraId="443B216E" w14:textId="27838D92" w:rsidR="002D2F62" w:rsidRDefault="002D2F62">
          <w:pPr>
            <w:pStyle w:val="TOC2"/>
            <w:tabs>
              <w:tab w:val="right" w:leader="dot" w:pos="9350"/>
            </w:tabs>
            <w:rPr>
              <w:rFonts w:cstheme="minorBidi"/>
              <w:noProof/>
            </w:rPr>
          </w:pPr>
          <w:hyperlink w:anchor="_Toc498084278" w:history="1">
            <w:r w:rsidRPr="00353B46">
              <w:rPr>
                <w:rStyle w:val="Hyperlink"/>
                <w:rFonts w:ascii="Calibri" w:hAnsi="Calibri" w:cs="Calibri"/>
                <w:noProof/>
                <w:lang w:eastAsia="pt-BR"/>
              </w:rPr>
              <w:t>7 – Approach to Build this Project</w:t>
            </w:r>
            <w:r>
              <w:rPr>
                <w:noProof/>
                <w:webHidden/>
              </w:rPr>
              <w:tab/>
            </w:r>
            <w:r>
              <w:rPr>
                <w:noProof/>
                <w:webHidden/>
              </w:rPr>
              <w:fldChar w:fldCharType="begin"/>
            </w:r>
            <w:r>
              <w:rPr>
                <w:noProof/>
                <w:webHidden/>
              </w:rPr>
              <w:instrText xml:space="preserve"> PAGEREF _Toc498084278 \h </w:instrText>
            </w:r>
            <w:r>
              <w:rPr>
                <w:noProof/>
                <w:webHidden/>
              </w:rPr>
            </w:r>
            <w:r>
              <w:rPr>
                <w:noProof/>
                <w:webHidden/>
              </w:rPr>
              <w:fldChar w:fldCharType="separate"/>
            </w:r>
            <w:r>
              <w:rPr>
                <w:noProof/>
                <w:webHidden/>
              </w:rPr>
              <w:t>61</w:t>
            </w:r>
            <w:r>
              <w:rPr>
                <w:noProof/>
                <w:webHidden/>
              </w:rPr>
              <w:fldChar w:fldCharType="end"/>
            </w:r>
          </w:hyperlink>
        </w:p>
        <w:p w14:paraId="2B7E4EFB" w14:textId="4E2A724A" w:rsidR="002D2F62" w:rsidRDefault="002D2F62">
          <w:pPr>
            <w:pStyle w:val="TOC2"/>
            <w:tabs>
              <w:tab w:val="right" w:leader="dot" w:pos="9350"/>
            </w:tabs>
            <w:rPr>
              <w:rFonts w:cstheme="minorBidi"/>
              <w:noProof/>
            </w:rPr>
          </w:pPr>
          <w:hyperlink w:anchor="_Toc498084279" w:history="1">
            <w:r w:rsidRPr="00353B46">
              <w:rPr>
                <w:rStyle w:val="Hyperlink"/>
                <w:rFonts w:ascii="Calibri" w:hAnsi="Calibri" w:cs="Calibri"/>
                <w:noProof/>
                <w:lang w:eastAsia="pt-BR"/>
              </w:rPr>
              <w:t>8 – Architecture</w:t>
            </w:r>
            <w:r>
              <w:rPr>
                <w:noProof/>
                <w:webHidden/>
              </w:rPr>
              <w:tab/>
            </w:r>
            <w:r>
              <w:rPr>
                <w:noProof/>
                <w:webHidden/>
              </w:rPr>
              <w:fldChar w:fldCharType="begin"/>
            </w:r>
            <w:r>
              <w:rPr>
                <w:noProof/>
                <w:webHidden/>
              </w:rPr>
              <w:instrText xml:space="preserve"> PAGEREF _Toc498084279 \h </w:instrText>
            </w:r>
            <w:r>
              <w:rPr>
                <w:noProof/>
                <w:webHidden/>
              </w:rPr>
            </w:r>
            <w:r>
              <w:rPr>
                <w:noProof/>
                <w:webHidden/>
              </w:rPr>
              <w:fldChar w:fldCharType="separate"/>
            </w:r>
            <w:r>
              <w:rPr>
                <w:noProof/>
                <w:webHidden/>
              </w:rPr>
              <w:t>64</w:t>
            </w:r>
            <w:r>
              <w:rPr>
                <w:noProof/>
                <w:webHidden/>
              </w:rPr>
              <w:fldChar w:fldCharType="end"/>
            </w:r>
          </w:hyperlink>
        </w:p>
        <w:p w14:paraId="27A8BABE" w14:textId="67B6EBE3" w:rsidR="002D2F62" w:rsidRDefault="002D2F62">
          <w:pPr>
            <w:pStyle w:val="TOC2"/>
            <w:tabs>
              <w:tab w:val="right" w:leader="dot" w:pos="9350"/>
            </w:tabs>
            <w:rPr>
              <w:rFonts w:cstheme="minorBidi"/>
              <w:noProof/>
            </w:rPr>
          </w:pPr>
          <w:hyperlink w:anchor="_Toc498084280" w:history="1">
            <w:r w:rsidRPr="00353B46">
              <w:rPr>
                <w:rStyle w:val="Hyperlink"/>
                <w:rFonts w:ascii="Calibri" w:hAnsi="Calibri" w:cs="Calibri"/>
                <w:noProof/>
                <w:lang w:eastAsia="pt-BR"/>
              </w:rPr>
              <w:t>9 – Domain Model</w:t>
            </w:r>
            <w:r>
              <w:rPr>
                <w:noProof/>
                <w:webHidden/>
              </w:rPr>
              <w:tab/>
            </w:r>
            <w:r>
              <w:rPr>
                <w:noProof/>
                <w:webHidden/>
              </w:rPr>
              <w:fldChar w:fldCharType="begin"/>
            </w:r>
            <w:r>
              <w:rPr>
                <w:noProof/>
                <w:webHidden/>
              </w:rPr>
              <w:instrText xml:space="preserve"> PAGEREF _Toc498084280 \h </w:instrText>
            </w:r>
            <w:r>
              <w:rPr>
                <w:noProof/>
                <w:webHidden/>
              </w:rPr>
            </w:r>
            <w:r>
              <w:rPr>
                <w:noProof/>
                <w:webHidden/>
              </w:rPr>
              <w:fldChar w:fldCharType="separate"/>
            </w:r>
            <w:r>
              <w:rPr>
                <w:noProof/>
                <w:webHidden/>
              </w:rPr>
              <w:t>68</w:t>
            </w:r>
            <w:r>
              <w:rPr>
                <w:noProof/>
                <w:webHidden/>
              </w:rPr>
              <w:fldChar w:fldCharType="end"/>
            </w:r>
          </w:hyperlink>
        </w:p>
        <w:p w14:paraId="0F10D069" w14:textId="29984193" w:rsidR="002D2F62" w:rsidRDefault="002D2F62">
          <w:pPr>
            <w:pStyle w:val="TOC2"/>
            <w:tabs>
              <w:tab w:val="right" w:leader="dot" w:pos="9350"/>
            </w:tabs>
            <w:rPr>
              <w:rFonts w:cstheme="minorBidi"/>
              <w:noProof/>
            </w:rPr>
          </w:pPr>
          <w:hyperlink w:anchor="_Toc498084281" w:history="1">
            <w:r w:rsidRPr="00353B46">
              <w:rPr>
                <w:rStyle w:val="Hyperlink"/>
                <w:rFonts w:ascii="Calibri" w:hAnsi="Calibri" w:cs="Calibri"/>
                <w:noProof/>
                <w:lang w:eastAsia="pt-BR"/>
              </w:rPr>
              <w:t>10 – Migrations</w:t>
            </w:r>
            <w:r>
              <w:rPr>
                <w:noProof/>
                <w:webHidden/>
              </w:rPr>
              <w:tab/>
            </w:r>
            <w:r>
              <w:rPr>
                <w:noProof/>
                <w:webHidden/>
              </w:rPr>
              <w:fldChar w:fldCharType="begin"/>
            </w:r>
            <w:r>
              <w:rPr>
                <w:noProof/>
                <w:webHidden/>
              </w:rPr>
              <w:instrText xml:space="preserve"> PAGEREF _Toc498084281 \h </w:instrText>
            </w:r>
            <w:r>
              <w:rPr>
                <w:noProof/>
                <w:webHidden/>
              </w:rPr>
            </w:r>
            <w:r>
              <w:rPr>
                <w:noProof/>
                <w:webHidden/>
              </w:rPr>
              <w:fldChar w:fldCharType="separate"/>
            </w:r>
            <w:r>
              <w:rPr>
                <w:noProof/>
                <w:webHidden/>
              </w:rPr>
              <w:t>71</w:t>
            </w:r>
            <w:r>
              <w:rPr>
                <w:noProof/>
                <w:webHidden/>
              </w:rPr>
              <w:fldChar w:fldCharType="end"/>
            </w:r>
          </w:hyperlink>
        </w:p>
        <w:p w14:paraId="13180744" w14:textId="70BD99DB" w:rsidR="002D2F62" w:rsidRDefault="002D2F62">
          <w:pPr>
            <w:pStyle w:val="TOC2"/>
            <w:tabs>
              <w:tab w:val="right" w:leader="dot" w:pos="9350"/>
            </w:tabs>
            <w:rPr>
              <w:rFonts w:cstheme="minorBidi"/>
              <w:noProof/>
            </w:rPr>
          </w:pPr>
          <w:hyperlink w:anchor="_Toc498084282" w:history="1">
            <w:r w:rsidRPr="00353B46">
              <w:rPr>
                <w:rStyle w:val="Hyperlink"/>
                <w:rFonts w:ascii="Calibri" w:hAnsi="Calibri" w:cs="Calibri"/>
                <w:noProof/>
                <w:lang w:eastAsia="pt-BR"/>
              </w:rPr>
              <w:t>11 – Building our First APIs</w:t>
            </w:r>
            <w:r>
              <w:rPr>
                <w:noProof/>
                <w:webHidden/>
              </w:rPr>
              <w:tab/>
            </w:r>
            <w:r>
              <w:rPr>
                <w:noProof/>
                <w:webHidden/>
              </w:rPr>
              <w:fldChar w:fldCharType="begin"/>
            </w:r>
            <w:r>
              <w:rPr>
                <w:noProof/>
                <w:webHidden/>
              </w:rPr>
              <w:instrText xml:space="preserve"> PAGEREF _Toc498084282 \h </w:instrText>
            </w:r>
            <w:r>
              <w:rPr>
                <w:noProof/>
                <w:webHidden/>
              </w:rPr>
            </w:r>
            <w:r>
              <w:rPr>
                <w:noProof/>
                <w:webHidden/>
              </w:rPr>
              <w:fldChar w:fldCharType="separate"/>
            </w:r>
            <w:r>
              <w:rPr>
                <w:noProof/>
                <w:webHidden/>
              </w:rPr>
              <w:t>84</w:t>
            </w:r>
            <w:r>
              <w:rPr>
                <w:noProof/>
                <w:webHidden/>
              </w:rPr>
              <w:fldChar w:fldCharType="end"/>
            </w:r>
          </w:hyperlink>
        </w:p>
        <w:p w14:paraId="1BDB7B3F" w14:textId="5021E46A" w:rsidR="002D2F62" w:rsidRDefault="002D2F62">
          <w:pPr>
            <w:pStyle w:val="TOC2"/>
            <w:tabs>
              <w:tab w:val="right" w:leader="dot" w:pos="9350"/>
            </w:tabs>
            <w:rPr>
              <w:rFonts w:cstheme="minorBidi"/>
              <w:noProof/>
            </w:rPr>
          </w:pPr>
          <w:hyperlink w:anchor="_Toc498084283" w:history="1">
            <w:r w:rsidRPr="00353B46">
              <w:rPr>
                <w:rStyle w:val="Hyperlink"/>
                <w:rFonts w:ascii="Calibri" w:hAnsi="Calibri" w:cs="Calibri"/>
                <w:noProof/>
                <w:lang w:eastAsia="pt-BR"/>
              </w:rPr>
              <w:t>12 – Common Runtime Errors</w:t>
            </w:r>
            <w:r>
              <w:rPr>
                <w:noProof/>
                <w:webHidden/>
              </w:rPr>
              <w:tab/>
            </w:r>
            <w:r>
              <w:rPr>
                <w:noProof/>
                <w:webHidden/>
              </w:rPr>
              <w:fldChar w:fldCharType="begin"/>
            </w:r>
            <w:r>
              <w:rPr>
                <w:noProof/>
                <w:webHidden/>
              </w:rPr>
              <w:instrText xml:space="preserve"> PAGEREF _Toc498084283 \h </w:instrText>
            </w:r>
            <w:r>
              <w:rPr>
                <w:noProof/>
                <w:webHidden/>
              </w:rPr>
            </w:r>
            <w:r>
              <w:rPr>
                <w:noProof/>
                <w:webHidden/>
              </w:rPr>
              <w:fldChar w:fldCharType="separate"/>
            </w:r>
            <w:r>
              <w:rPr>
                <w:noProof/>
                <w:webHidden/>
              </w:rPr>
              <w:t>89</w:t>
            </w:r>
            <w:r>
              <w:rPr>
                <w:noProof/>
                <w:webHidden/>
              </w:rPr>
              <w:fldChar w:fldCharType="end"/>
            </w:r>
          </w:hyperlink>
        </w:p>
        <w:p w14:paraId="4E13D490" w14:textId="64511AFF" w:rsidR="002D2F62" w:rsidRDefault="002D2F62">
          <w:pPr>
            <w:pStyle w:val="TOC2"/>
            <w:tabs>
              <w:tab w:val="right" w:leader="dot" w:pos="9350"/>
            </w:tabs>
            <w:rPr>
              <w:rFonts w:cstheme="minorBidi"/>
              <w:noProof/>
            </w:rPr>
          </w:pPr>
          <w:hyperlink w:anchor="_Toc498084284" w:history="1">
            <w:r w:rsidRPr="00353B46">
              <w:rPr>
                <w:rStyle w:val="Hyperlink"/>
                <w:rFonts w:ascii="Calibri" w:hAnsi="Calibri" w:cs="Calibri"/>
                <w:noProof/>
                <w:lang w:eastAsia="pt-BR"/>
              </w:rPr>
              <w:t>12 – Adding a New Angular Component</w:t>
            </w:r>
            <w:r>
              <w:rPr>
                <w:noProof/>
                <w:webHidden/>
              </w:rPr>
              <w:tab/>
            </w:r>
            <w:r>
              <w:rPr>
                <w:noProof/>
                <w:webHidden/>
              </w:rPr>
              <w:fldChar w:fldCharType="begin"/>
            </w:r>
            <w:r>
              <w:rPr>
                <w:noProof/>
                <w:webHidden/>
              </w:rPr>
              <w:instrText xml:space="preserve"> PAGEREF _Toc498084284 \h </w:instrText>
            </w:r>
            <w:r>
              <w:rPr>
                <w:noProof/>
                <w:webHidden/>
              </w:rPr>
            </w:r>
            <w:r>
              <w:rPr>
                <w:noProof/>
                <w:webHidden/>
              </w:rPr>
              <w:fldChar w:fldCharType="separate"/>
            </w:r>
            <w:r>
              <w:rPr>
                <w:noProof/>
                <w:webHidden/>
              </w:rPr>
              <w:t>91</w:t>
            </w:r>
            <w:r>
              <w:rPr>
                <w:noProof/>
                <w:webHidden/>
              </w:rPr>
              <w:fldChar w:fldCharType="end"/>
            </w:r>
          </w:hyperlink>
        </w:p>
        <w:p w14:paraId="0022D74D" w14:textId="45C9F826" w:rsidR="00D94744" w:rsidRDefault="00D94744" w:rsidP="003E09DC">
          <w:pPr>
            <w:ind w:left="-90"/>
          </w:pPr>
          <w:r>
            <w:rPr>
              <w:b/>
              <w:bCs/>
              <w:noProof/>
            </w:rPr>
            <w:fldChar w:fldCharType="end"/>
          </w:r>
        </w:p>
      </w:sdtContent>
    </w:sdt>
    <w:p w14:paraId="53AA5C0B" w14:textId="77777777" w:rsidR="00D94744" w:rsidRDefault="00D94744" w:rsidP="003E09DC">
      <w:pPr>
        <w:ind w:left="-90"/>
      </w:pPr>
    </w:p>
    <w:p w14:paraId="4999FF3E" w14:textId="77777777" w:rsidR="00D94744" w:rsidRDefault="00D94744" w:rsidP="003E09DC">
      <w:pPr>
        <w:ind w:left="-90"/>
      </w:pPr>
    </w:p>
    <w:p w14:paraId="33E1CF4E" w14:textId="77777777" w:rsidR="00D94744" w:rsidRDefault="00D94744" w:rsidP="003E09DC">
      <w:pPr>
        <w:ind w:left="-90"/>
      </w:pPr>
    </w:p>
    <w:p w14:paraId="78DABEBF" w14:textId="77777777" w:rsidR="00D94744" w:rsidRDefault="00D94744" w:rsidP="003E09DC">
      <w:pPr>
        <w:ind w:left="-90"/>
      </w:pPr>
    </w:p>
    <w:p w14:paraId="7AD4964D" w14:textId="77777777" w:rsidR="00D94744" w:rsidRDefault="00D94744" w:rsidP="003E09DC">
      <w:pPr>
        <w:ind w:left="-90"/>
      </w:pPr>
    </w:p>
    <w:p w14:paraId="4896FDFC" w14:textId="77777777" w:rsidR="00D94744" w:rsidRDefault="00D94744" w:rsidP="003E09DC">
      <w:pPr>
        <w:ind w:left="-90"/>
      </w:pPr>
    </w:p>
    <w:p w14:paraId="639A89AE" w14:textId="77777777" w:rsidR="00D94744" w:rsidRDefault="00D94744" w:rsidP="003E09DC">
      <w:pPr>
        <w:ind w:left="-90"/>
      </w:pPr>
    </w:p>
    <w:p w14:paraId="3AA0CFF2" w14:textId="77777777" w:rsidR="00D94744" w:rsidRDefault="00D94744" w:rsidP="003E09DC">
      <w:pPr>
        <w:ind w:left="-90"/>
      </w:pPr>
    </w:p>
    <w:p w14:paraId="46565ACB" w14:textId="77777777" w:rsidR="00D94744" w:rsidRDefault="00D94744" w:rsidP="003E09DC">
      <w:pPr>
        <w:ind w:left="-90"/>
      </w:pPr>
    </w:p>
    <w:p w14:paraId="79E5FC74" w14:textId="77777777" w:rsidR="00D94744" w:rsidRDefault="00D94744" w:rsidP="003E09DC">
      <w:pPr>
        <w:ind w:left="-90"/>
      </w:pPr>
    </w:p>
    <w:p w14:paraId="0712DEC3" w14:textId="77777777" w:rsidR="00D94744" w:rsidRDefault="00D94744" w:rsidP="003E09DC">
      <w:pPr>
        <w:ind w:left="-90"/>
      </w:pPr>
    </w:p>
    <w:p w14:paraId="79F8929D" w14:textId="77777777" w:rsidR="00D94744" w:rsidRDefault="00D94744" w:rsidP="003E09DC">
      <w:pPr>
        <w:ind w:left="-90"/>
      </w:pPr>
    </w:p>
    <w:p w14:paraId="501D7E94" w14:textId="77777777" w:rsidR="00D94744" w:rsidRDefault="00D94744" w:rsidP="003E09DC">
      <w:pPr>
        <w:ind w:left="-90"/>
      </w:pPr>
    </w:p>
    <w:p w14:paraId="168DE330" w14:textId="77777777" w:rsidR="00D94744" w:rsidRDefault="00D94744"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D94744" w14:paraId="601DC6B3" w14:textId="77777777" w:rsidTr="004D62AC">
        <w:trPr>
          <w:trHeight w:val="439"/>
        </w:trPr>
        <w:tc>
          <w:tcPr>
            <w:tcW w:w="9440" w:type="dxa"/>
            <w:tcBorders>
              <w:top w:val="single" w:sz="8" w:space="0" w:color="F79646"/>
              <w:left w:val="single" w:sz="8" w:space="0" w:color="F79646"/>
              <w:bottom w:val="single" w:sz="18" w:space="0" w:color="F79646"/>
              <w:right w:val="single" w:sz="8" w:space="0" w:color="F79646"/>
            </w:tcBorders>
            <w:vAlign w:val="center"/>
            <w:hideMark/>
          </w:tcPr>
          <w:p w14:paraId="730D4BB1" w14:textId="18FF325E" w:rsidR="00D94744" w:rsidRPr="00C21A5F" w:rsidRDefault="00D94744" w:rsidP="003E09DC">
            <w:pPr>
              <w:pStyle w:val="Heading2"/>
              <w:ind w:left="-90"/>
              <w:rPr>
                <w:rFonts w:ascii="Calibri" w:hAnsi="Calibri" w:cs="Calibri"/>
                <w:b/>
                <w:lang w:eastAsia="pt-BR"/>
              </w:rPr>
            </w:pPr>
            <w:bookmarkStart w:id="0" w:name="_Toc498084266"/>
            <w:r w:rsidRPr="00C21A5F">
              <w:rPr>
                <w:rFonts w:ascii="Calibri" w:hAnsi="Calibri" w:cs="Calibri"/>
                <w:b/>
                <w:color w:val="ED7D31" w:themeColor="accent2"/>
                <w:lang w:eastAsia="pt-BR"/>
              </w:rPr>
              <w:t xml:space="preserve">1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sidR="00C06336">
              <w:rPr>
                <w:rFonts w:ascii="Calibri" w:hAnsi="Calibri" w:cs="Calibri"/>
                <w:b/>
                <w:color w:val="ED7D31" w:themeColor="accent2"/>
                <w:lang w:eastAsia="pt-BR"/>
              </w:rPr>
              <w:t>Business Picture</w:t>
            </w:r>
            <w:bookmarkEnd w:id="0"/>
          </w:p>
        </w:tc>
      </w:tr>
    </w:tbl>
    <w:p w14:paraId="715CB58A" w14:textId="77777777" w:rsidR="00D94744" w:rsidRDefault="00D94744" w:rsidP="003E09DC">
      <w:pPr>
        <w:ind w:left="-90"/>
        <w:rPr>
          <w:sz w:val="2"/>
          <w:szCs w:val="2"/>
        </w:rPr>
      </w:pPr>
    </w:p>
    <w:p w14:paraId="117FB566" w14:textId="248425EA" w:rsidR="00D44822" w:rsidRDefault="00914A9F" w:rsidP="003E09DC">
      <w:pPr>
        <w:ind w:left="-90"/>
      </w:pPr>
      <w:r>
        <w:t xml:space="preserve">I’m building an application for a Vehicle Dealer called </w:t>
      </w:r>
      <w:r w:rsidR="00DF19AF">
        <w:t>V</w:t>
      </w:r>
      <w:r w:rsidR="00527101">
        <w:t>ega</w:t>
      </w:r>
      <w:r>
        <w:t xml:space="preserve">. Let’s say you want to sell your car. You call </w:t>
      </w:r>
      <w:r w:rsidR="00DF19AF">
        <w:t>V</w:t>
      </w:r>
      <w:r w:rsidR="00527101">
        <w:t>ega</w:t>
      </w:r>
      <w:r>
        <w:t xml:space="preserve">, talk to someone on the phone and ask them to register your car in their Database. Other people who are buyers, can browse the vehicles XXX’s Database, and if they are interested, they can call and talk to someone on the phone and the rest on the process happens offline at that stage. </w:t>
      </w:r>
    </w:p>
    <w:p w14:paraId="657082A0" w14:textId="1311A849" w:rsidR="00C54EC1" w:rsidRDefault="008C5407" w:rsidP="003E09DC">
      <w:pPr>
        <w:ind w:left="-90"/>
      </w:pPr>
      <w:r>
        <w:rPr>
          <w:noProof/>
        </w:rPr>
        <w:drawing>
          <wp:inline distT="0" distB="0" distL="0" distR="0" wp14:anchorId="720AADB0" wp14:editId="1EB63FE3">
            <wp:extent cx="5935980" cy="2865120"/>
            <wp:effectExtent l="0" t="0" r="762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09E0E629" w14:textId="4D73A63E" w:rsidR="008C5407" w:rsidRDefault="008C5407" w:rsidP="003E09DC">
      <w:pPr>
        <w:ind w:left="-90"/>
      </w:pPr>
      <w:r>
        <w:t>As part of recording a vehicle for sale, we need to know this info about the vehicle:</w:t>
      </w:r>
    </w:p>
    <w:p w14:paraId="68BD7EB9" w14:textId="4957C37A" w:rsidR="008C5407" w:rsidRDefault="00EF1D36" w:rsidP="003E09DC">
      <w:pPr>
        <w:ind w:left="-90"/>
      </w:pPr>
      <w:r w:rsidRPr="00EF1D36">
        <w:rPr>
          <w:noProof/>
        </w:rPr>
        <w:lastRenderedPageBreak/>
        <w:drawing>
          <wp:inline distT="0" distB="0" distL="0" distR="0" wp14:anchorId="46F30C0B" wp14:editId="66E81907">
            <wp:extent cx="5943600" cy="372427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24275"/>
                    </a:xfrm>
                    <a:prstGeom prst="rect">
                      <a:avLst/>
                    </a:prstGeom>
                  </pic:spPr>
                </pic:pic>
              </a:graphicData>
            </a:graphic>
          </wp:inline>
        </w:drawing>
      </w:r>
    </w:p>
    <w:p w14:paraId="44668E2A" w14:textId="77777777" w:rsidR="008C5407" w:rsidRDefault="008C5407" w:rsidP="003E09DC">
      <w:pPr>
        <w:ind w:left="-90"/>
      </w:pPr>
      <w:r>
        <w:t>So, basically there are a sort of standard features, like Airbags. Here we have a many-to-many relationship between vehicles and features:</w:t>
      </w:r>
    </w:p>
    <w:p w14:paraId="7EC8D758" w14:textId="77777777" w:rsidR="008C5407" w:rsidRDefault="008C5407" w:rsidP="003E09DC">
      <w:pPr>
        <w:ind w:left="-90"/>
      </w:pPr>
      <w:r w:rsidRPr="008C5407">
        <w:rPr>
          <w:u w:val="single"/>
        </w:rPr>
        <w:t xml:space="preserve"> A vehicle can have many features and a feature may be available for use in many vehicles</w:t>
      </w:r>
      <w:r>
        <w:t>.</w:t>
      </w:r>
    </w:p>
    <w:p w14:paraId="2771ADA5" w14:textId="47EB9D5B" w:rsidR="008C5407" w:rsidRDefault="00EF1D36" w:rsidP="003E09DC">
      <w:pPr>
        <w:ind w:left="-90"/>
      </w:pPr>
      <w:r>
        <w:t xml:space="preserve">The simplest solution to this problem is to have a page where we see all the vehicles in the Database. </w:t>
      </w:r>
      <w:r w:rsidR="00C44EE8">
        <w:t xml:space="preserve">If there are more than 10 vehicles, we should display them in pages. From this page we should be able to click a vehicle to see its details. </w:t>
      </w:r>
    </w:p>
    <w:p w14:paraId="35007710" w14:textId="6E822022" w:rsidR="00C44EE8" w:rsidRDefault="00C44EE8" w:rsidP="003E09DC">
      <w:pPr>
        <w:ind w:left="-90"/>
      </w:pPr>
      <w:r>
        <w:t xml:space="preserve">We should also have a page to add a new vehicle to the Database. </w:t>
      </w:r>
    </w:p>
    <w:p w14:paraId="1AC2BEBC" w14:textId="1FC8B28B" w:rsidR="00037B34" w:rsidRDefault="00EF1D36" w:rsidP="00EF1D36">
      <w:pPr>
        <w:ind w:left="-90"/>
        <w:jc w:val="center"/>
      </w:pPr>
      <w:r>
        <w:rPr>
          <w:noProof/>
        </w:rPr>
        <w:lastRenderedPageBreak/>
        <w:drawing>
          <wp:inline distT="0" distB="0" distL="0" distR="0" wp14:anchorId="6C7238A1" wp14:editId="24BC67FE">
            <wp:extent cx="4381500" cy="367843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1064" cy="3694859"/>
                    </a:xfrm>
                    <a:prstGeom prst="rect">
                      <a:avLst/>
                    </a:prstGeom>
                    <a:noFill/>
                    <a:ln>
                      <a:noFill/>
                    </a:ln>
                  </pic:spPr>
                </pic:pic>
              </a:graphicData>
            </a:graphic>
          </wp:inline>
        </w:drawing>
      </w:r>
    </w:p>
    <w:p w14:paraId="193BA136" w14:textId="43A9C5CA" w:rsidR="00037B34" w:rsidRDefault="00C44EE8" w:rsidP="003E09DC">
      <w:pPr>
        <w:ind w:left="-90"/>
      </w:pPr>
      <w:r>
        <w:t xml:space="preserve">Also, in terms of Authorization, we need two different roles: </w:t>
      </w:r>
      <w:r w:rsidRPr="00C44EE8">
        <w:rPr>
          <w:b/>
        </w:rPr>
        <w:t>Moderator</w:t>
      </w:r>
      <w:r>
        <w:t xml:space="preserve"> and </w:t>
      </w:r>
      <w:r w:rsidRPr="00C44EE8">
        <w:rPr>
          <w:b/>
        </w:rPr>
        <w:t>Admin</w:t>
      </w:r>
      <w:r>
        <w:t>. Moderators are Vega personnel who talk to customer over the phone. Admin is the Administrator of the system with additional privileges.</w:t>
      </w:r>
    </w:p>
    <w:p w14:paraId="7E0F5FA3" w14:textId="5B2F8F5C" w:rsidR="00037B34" w:rsidRDefault="00C44EE8" w:rsidP="00C44EE8">
      <w:pPr>
        <w:ind w:left="-90"/>
        <w:jc w:val="center"/>
      </w:pPr>
      <w:r>
        <w:rPr>
          <w:noProof/>
        </w:rPr>
        <w:drawing>
          <wp:inline distT="0" distB="0" distL="0" distR="0" wp14:anchorId="0635AF9B" wp14:editId="3097BBD5">
            <wp:extent cx="3627120" cy="3916580"/>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0693" cy="3931236"/>
                    </a:xfrm>
                    <a:prstGeom prst="rect">
                      <a:avLst/>
                    </a:prstGeom>
                    <a:noFill/>
                    <a:ln>
                      <a:noFill/>
                    </a:ln>
                  </pic:spPr>
                </pic:pic>
              </a:graphicData>
            </a:graphic>
          </wp:inline>
        </w:drawing>
      </w:r>
    </w:p>
    <w:p w14:paraId="442D0C70" w14:textId="0F430965" w:rsidR="00037B34" w:rsidRDefault="00037B34" w:rsidP="003E09DC">
      <w:pPr>
        <w:ind w:left="-90"/>
      </w:pPr>
    </w:p>
    <w:p w14:paraId="19CC1FF7" w14:textId="48C4E7EA" w:rsidR="00037B34" w:rsidRDefault="00C44EE8" w:rsidP="003E09DC">
      <w:pPr>
        <w:ind w:left="-90"/>
      </w:pPr>
      <w:r>
        <w:lastRenderedPageBreak/>
        <w:t>For this app, we’re going to display a report of vehicle sales by their Makes in a pie chart like this:</w:t>
      </w:r>
    </w:p>
    <w:p w14:paraId="4501D326" w14:textId="480D9918" w:rsidR="00C44EE8" w:rsidRDefault="00C44EE8" w:rsidP="00C44EE8">
      <w:pPr>
        <w:ind w:left="-90"/>
        <w:jc w:val="center"/>
      </w:pPr>
      <w:r>
        <w:rPr>
          <w:noProof/>
        </w:rPr>
        <w:drawing>
          <wp:inline distT="0" distB="0" distL="0" distR="0" wp14:anchorId="50A0F7F7" wp14:editId="71085B91">
            <wp:extent cx="3954780" cy="4018944"/>
            <wp:effectExtent l="0" t="0" r="762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5689" cy="4030030"/>
                    </a:xfrm>
                    <a:prstGeom prst="rect">
                      <a:avLst/>
                    </a:prstGeom>
                    <a:noFill/>
                    <a:ln>
                      <a:noFill/>
                    </a:ln>
                  </pic:spPr>
                </pic:pic>
              </a:graphicData>
            </a:graphic>
          </wp:inline>
        </w:drawing>
      </w:r>
    </w:p>
    <w:p w14:paraId="74D419A3" w14:textId="02C07E69" w:rsidR="00037B34" w:rsidRDefault="00C44EE8" w:rsidP="003E09DC">
      <w:pPr>
        <w:ind w:left="-90"/>
      </w:pPr>
      <w:r>
        <w:t xml:space="preserve">Anyone with Admin role can view this report. </w:t>
      </w:r>
    </w:p>
    <w:p w14:paraId="20076D29" w14:textId="1B344610" w:rsidR="00C44EE8" w:rsidRDefault="00C44EE8" w:rsidP="003E09DC">
      <w:pPr>
        <w:ind w:left="-90"/>
      </w:pPr>
      <w:r>
        <w:t>Finally, if someone hasn’t logged in, they should only be able to browse the vehicles. So, we’re going to hide the buttons for creating, updating or deleting vehicles.</w:t>
      </w:r>
    </w:p>
    <w:p w14:paraId="79FAA16A" w14:textId="3BCB602F" w:rsidR="00037B34" w:rsidRDefault="00C44EE8" w:rsidP="00C44EE8">
      <w:pPr>
        <w:ind w:left="-90"/>
        <w:jc w:val="center"/>
      </w:pPr>
      <w:r>
        <w:rPr>
          <w:noProof/>
        </w:rPr>
        <w:lastRenderedPageBreak/>
        <w:drawing>
          <wp:inline distT="0" distB="0" distL="0" distR="0" wp14:anchorId="564D10C0" wp14:editId="08BBAB36">
            <wp:extent cx="5006340" cy="3998653"/>
            <wp:effectExtent l="0" t="0" r="381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9531" cy="4009189"/>
                    </a:xfrm>
                    <a:prstGeom prst="rect">
                      <a:avLst/>
                    </a:prstGeom>
                    <a:noFill/>
                    <a:ln>
                      <a:noFill/>
                    </a:ln>
                  </pic:spPr>
                </pic:pic>
              </a:graphicData>
            </a:graphic>
          </wp:inline>
        </w:drawing>
      </w:r>
    </w:p>
    <w:p w14:paraId="2D5BA97B" w14:textId="1067668B" w:rsidR="00037B34" w:rsidRDefault="00BB39E0" w:rsidP="003E09DC">
      <w:pPr>
        <w:ind w:left="-90"/>
      </w:pPr>
      <w:r>
        <w:t>For this project we’re going to use:</w:t>
      </w:r>
    </w:p>
    <w:p w14:paraId="69D59A9D" w14:textId="77777777" w:rsidR="00432A75" w:rsidRDefault="00432A75" w:rsidP="003E09DC">
      <w:pPr>
        <w:ind w:left="-90"/>
      </w:pPr>
    </w:p>
    <w:p w14:paraId="049197FD" w14:textId="32723101" w:rsidR="00BB39E0" w:rsidRDefault="00BB39E0" w:rsidP="003E09DC">
      <w:pPr>
        <w:ind w:left="-90"/>
      </w:pPr>
      <w:r w:rsidRPr="00BB39E0">
        <w:rPr>
          <w:noProof/>
        </w:rPr>
        <w:drawing>
          <wp:inline distT="0" distB="0" distL="0" distR="0" wp14:anchorId="61CEB539" wp14:editId="0046269C">
            <wp:extent cx="4671060" cy="1141481"/>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2023" cy="1146604"/>
                    </a:xfrm>
                    <a:prstGeom prst="rect">
                      <a:avLst/>
                    </a:prstGeom>
                  </pic:spPr>
                </pic:pic>
              </a:graphicData>
            </a:graphic>
          </wp:inline>
        </w:drawing>
      </w:r>
    </w:p>
    <w:p w14:paraId="790D694E" w14:textId="128DDF82" w:rsidR="00037B34" w:rsidRDefault="00037B34" w:rsidP="003E09DC">
      <w:pPr>
        <w:ind w:left="-90"/>
      </w:pPr>
    </w:p>
    <w:p w14:paraId="67C42F9A" w14:textId="6C631BAE" w:rsidR="00037B34" w:rsidRDefault="00037B34" w:rsidP="003E09DC">
      <w:pPr>
        <w:ind w:left="-90"/>
      </w:pPr>
    </w:p>
    <w:p w14:paraId="3129E244" w14:textId="2EDA0E84" w:rsidR="00037B34" w:rsidRDefault="00037B34" w:rsidP="003E09DC">
      <w:pPr>
        <w:ind w:left="-90"/>
      </w:pPr>
    </w:p>
    <w:p w14:paraId="7E6BA030" w14:textId="01ED4129" w:rsidR="00037B34" w:rsidRDefault="00037B34" w:rsidP="003E09DC">
      <w:pPr>
        <w:ind w:left="-90"/>
      </w:pPr>
    </w:p>
    <w:p w14:paraId="05E96EC8" w14:textId="674B9A91" w:rsidR="00037B34" w:rsidRDefault="00037B34" w:rsidP="003E09DC">
      <w:pPr>
        <w:ind w:left="-90"/>
      </w:pPr>
    </w:p>
    <w:p w14:paraId="5A758814" w14:textId="69F248E5" w:rsidR="00037B34" w:rsidRDefault="00037B34" w:rsidP="003E09DC">
      <w:pPr>
        <w:ind w:left="-90"/>
      </w:pPr>
    </w:p>
    <w:p w14:paraId="562CAB40" w14:textId="2A68BAB2" w:rsidR="009E0B73" w:rsidRDefault="009E0B73" w:rsidP="009E0B73"/>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9E0B73" w14:paraId="7F099721" w14:textId="77777777" w:rsidTr="00F60FF1">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0AB28E4B" w14:textId="468D5792" w:rsidR="009E0B73" w:rsidRPr="00C21A5F" w:rsidRDefault="009E0B73" w:rsidP="00F60FF1">
            <w:pPr>
              <w:pStyle w:val="Heading2"/>
              <w:ind w:left="-90"/>
              <w:rPr>
                <w:rFonts w:ascii="Calibri" w:hAnsi="Calibri" w:cs="Calibri"/>
                <w:b/>
                <w:lang w:eastAsia="pt-BR"/>
              </w:rPr>
            </w:pPr>
            <w:r>
              <w:rPr>
                <w:rFonts w:ascii="Calibri" w:hAnsi="Calibri" w:cs="Calibri"/>
                <w:b/>
                <w:color w:val="ED7D31" w:themeColor="accent2"/>
                <w:lang w:eastAsia="pt-BR"/>
              </w:rPr>
              <w:t xml:space="preserve"> </w:t>
            </w:r>
            <w:bookmarkStart w:id="1" w:name="_Toc498084267"/>
            <w:r>
              <w:rPr>
                <w:rFonts w:ascii="Calibri" w:hAnsi="Calibri" w:cs="Calibri"/>
                <w:b/>
                <w:color w:val="ED7D31" w:themeColor="accent2"/>
                <w:lang w:eastAsia="pt-BR"/>
              </w:rPr>
              <w:t>2</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Create the Project</w:t>
            </w:r>
            <w:bookmarkEnd w:id="1"/>
          </w:p>
        </w:tc>
      </w:tr>
    </w:tbl>
    <w:p w14:paraId="2DF7BC8F" w14:textId="77777777" w:rsidR="009E0B73" w:rsidRDefault="009E0B73" w:rsidP="009E0B73">
      <w:pPr>
        <w:ind w:left="-90"/>
        <w:rPr>
          <w:sz w:val="2"/>
          <w:szCs w:val="2"/>
        </w:rPr>
      </w:pPr>
    </w:p>
    <w:p w14:paraId="12C5C918" w14:textId="16583EE1" w:rsidR="003344DE" w:rsidRDefault="003344DE" w:rsidP="003344DE">
      <w:pPr>
        <w:ind w:left="-90"/>
      </w:pPr>
      <w:r>
        <w:t>In Visual Studio, create a new project:</w:t>
      </w:r>
    </w:p>
    <w:p w14:paraId="2794623E" w14:textId="022B96C6" w:rsidR="003344DE" w:rsidRDefault="00957FFB" w:rsidP="003344DE">
      <w:pPr>
        <w:ind w:left="-90"/>
      </w:pPr>
      <w:r>
        <w:rPr>
          <w:noProof/>
        </w:rPr>
        <w:lastRenderedPageBreak/>
        <w:drawing>
          <wp:inline distT="0" distB="0" distL="0" distR="0" wp14:anchorId="5D43DBAE" wp14:editId="59CE8B8D">
            <wp:extent cx="5943600" cy="4131945"/>
            <wp:effectExtent l="0" t="0" r="0"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31945"/>
                    </a:xfrm>
                    <a:prstGeom prst="rect">
                      <a:avLst/>
                    </a:prstGeom>
                  </pic:spPr>
                </pic:pic>
              </a:graphicData>
            </a:graphic>
          </wp:inline>
        </w:drawing>
      </w:r>
    </w:p>
    <w:p w14:paraId="26E49E9C" w14:textId="23DC86A7" w:rsidR="003344DE" w:rsidRDefault="003344DE" w:rsidP="003344DE">
      <w:pPr>
        <w:ind w:left="-90"/>
      </w:pPr>
      <w:r>
        <w:rPr>
          <w:noProof/>
        </w:rPr>
        <w:drawing>
          <wp:inline distT="0" distB="0" distL="0" distR="0" wp14:anchorId="37CDD9C3" wp14:editId="1F15D6C2">
            <wp:extent cx="5943600" cy="390398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3980"/>
                    </a:xfrm>
                    <a:prstGeom prst="rect">
                      <a:avLst/>
                    </a:prstGeom>
                  </pic:spPr>
                </pic:pic>
              </a:graphicData>
            </a:graphic>
          </wp:inline>
        </w:drawing>
      </w:r>
    </w:p>
    <w:p w14:paraId="5E2674A8" w14:textId="53A2B69A" w:rsidR="003344DE" w:rsidRDefault="003344DE" w:rsidP="003344DE">
      <w:pPr>
        <w:ind w:left="-90"/>
      </w:pPr>
    </w:p>
    <w:p w14:paraId="24441082" w14:textId="1E608B80" w:rsidR="003344DE" w:rsidRDefault="00957FFB" w:rsidP="003344DE">
      <w:pPr>
        <w:ind w:left="-90"/>
      </w:pPr>
      <w:r>
        <w:rPr>
          <w:noProof/>
        </w:rPr>
        <w:lastRenderedPageBreak/>
        <w:drawing>
          <wp:inline distT="0" distB="0" distL="0" distR="0" wp14:anchorId="78D4701C" wp14:editId="08DDCE5F">
            <wp:extent cx="2600325" cy="3552825"/>
            <wp:effectExtent l="0" t="0" r="952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0325" cy="3552825"/>
                    </a:xfrm>
                    <a:prstGeom prst="rect">
                      <a:avLst/>
                    </a:prstGeom>
                  </pic:spPr>
                </pic:pic>
              </a:graphicData>
            </a:graphic>
          </wp:inline>
        </w:drawing>
      </w:r>
    </w:p>
    <w:p w14:paraId="6F072E36" w14:textId="6254A481" w:rsidR="00037B34" w:rsidRDefault="00037B34" w:rsidP="003E09DC">
      <w:pPr>
        <w:ind w:left="-90"/>
      </w:pPr>
    </w:p>
    <w:p w14:paraId="6437DD13" w14:textId="4E29178A" w:rsidR="001F4E6D" w:rsidRDefault="001F4E6D" w:rsidP="003E09DC">
      <w:pPr>
        <w:ind w:left="-90"/>
      </w:pPr>
    </w:p>
    <w:p w14:paraId="1978E9B8" w14:textId="4EAAF07D" w:rsidR="001F4E6D" w:rsidRDefault="001F4E6D" w:rsidP="003E09DC">
      <w:pPr>
        <w:ind w:left="-90"/>
      </w:pPr>
    </w:p>
    <w:p w14:paraId="0ED8D18A" w14:textId="2EEB64B7" w:rsidR="001F4E6D" w:rsidRDefault="001F4E6D" w:rsidP="003E09DC">
      <w:pPr>
        <w:ind w:left="-90"/>
      </w:pPr>
    </w:p>
    <w:p w14:paraId="17838232" w14:textId="35C426DB" w:rsidR="001F4E6D" w:rsidRDefault="001F4E6D" w:rsidP="003E09DC">
      <w:pPr>
        <w:ind w:left="-90"/>
      </w:pPr>
      <w:r>
        <w:t xml:space="preserve">Just before the final release of Visual Studio 2017, Microsoft introduced a new project type, which uses a JSON file called </w:t>
      </w:r>
      <w:proofErr w:type="spellStart"/>
      <w:proofErr w:type="gramStart"/>
      <w:r w:rsidRPr="001F4E6D">
        <w:rPr>
          <w:b/>
        </w:rPr>
        <w:t>project.json</w:t>
      </w:r>
      <w:proofErr w:type="spellEnd"/>
      <w:proofErr w:type="gramEnd"/>
      <w:r>
        <w:t>. They were working on this as a replacement for .</w:t>
      </w:r>
      <w:proofErr w:type="spellStart"/>
      <w:r w:rsidRPr="001F4E6D">
        <w:rPr>
          <w:b/>
        </w:rPr>
        <w:t>csproj</w:t>
      </w:r>
      <w:proofErr w:type="spellEnd"/>
      <w:r>
        <w:t xml:space="preserve"> files. That is because </w:t>
      </w:r>
      <w:proofErr w:type="spellStart"/>
      <w:r w:rsidRPr="001F4E6D">
        <w:rPr>
          <w:b/>
        </w:rPr>
        <w:t>csproj</w:t>
      </w:r>
      <w:proofErr w:type="spellEnd"/>
      <w:r>
        <w:t xml:space="preserve"> was very complicated and heavy whereas this </w:t>
      </w:r>
      <w:proofErr w:type="spellStart"/>
      <w:proofErr w:type="gramStart"/>
      <w:r w:rsidRPr="001F4E6D">
        <w:rPr>
          <w:b/>
        </w:rPr>
        <w:t>project.json</w:t>
      </w:r>
      <w:proofErr w:type="spellEnd"/>
      <w:proofErr w:type="gramEnd"/>
      <w:r>
        <w:rPr>
          <w:b/>
        </w:rPr>
        <w:t xml:space="preserve"> </w:t>
      </w:r>
      <w:r>
        <w:t xml:space="preserve">is very clean, lightweight and consistent with other frameworks.  </w:t>
      </w:r>
    </w:p>
    <w:p w14:paraId="489396F2" w14:textId="41137F2B" w:rsidR="001F4E6D" w:rsidRPr="001F4E6D" w:rsidRDefault="001F4E6D" w:rsidP="003E09DC">
      <w:pPr>
        <w:ind w:left="-90"/>
      </w:pPr>
      <w:r>
        <w:t xml:space="preserve">However, in the final release of Visual Studio 2017, Microsoft decided drop </w:t>
      </w:r>
      <w:proofErr w:type="spellStart"/>
      <w:proofErr w:type="gramStart"/>
      <w:r>
        <w:t>project.json</w:t>
      </w:r>
      <w:proofErr w:type="spellEnd"/>
      <w:proofErr w:type="gramEnd"/>
      <w:r>
        <w:t xml:space="preserve"> and go back to those .</w:t>
      </w:r>
      <w:proofErr w:type="spellStart"/>
      <w:r w:rsidRPr="001F4E6D">
        <w:rPr>
          <w:b/>
        </w:rPr>
        <w:t>csproj</w:t>
      </w:r>
      <w:proofErr w:type="spellEnd"/>
      <w:r>
        <w:t xml:space="preserve"> files.</w:t>
      </w:r>
    </w:p>
    <w:p w14:paraId="07D8F529" w14:textId="6F1933D7" w:rsidR="003344DE" w:rsidRDefault="005F3E01" w:rsidP="003E09DC">
      <w:pPr>
        <w:ind w:left="-90"/>
      </w:pPr>
      <w:r>
        <w:t>If you run your app, that’s what you get:</w:t>
      </w:r>
    </w:p>
    <w:p w14:paraId="34E6A72F" w14:textId="4BCAD218" w:rsidR="005F3E01" w:rsidRDefault="005F3E01" w:rsidP="003E09DC">
      <w:pPr>
        <w:ind w:left="-90"/>
      </w:pPr>
      <w:r>
        <w:rPr>
          <w:noProof/>
        </w:rPr>
        <w:lastRenderedPageBreak/>
        <w:drawing>
          <wp:inline distT="0" distB="0" distL="0" distR="0" wp14:anchorId="3EEAB5AA" wp14:editId="39F1E4A3">
            <wp:extent cx="6400800" cy="325989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2394" cy="3265800"/>
                    </a:xfrm>
                    <a:prstGeom prst="rect">
                      <a:avLst/>
                    </a:prstGeom>
                  </pic:spPr>
                </pic:pic>
              </a:graphicData>
            </a:graphic>
          </wp:inline>
        </w:drawing>
      </w:r>
    </w:p>
    <w:p w14:paraId="4CA0C3FA" w14:textId="4E8B38BE" w:rsidR="005F3E01" w:rsidRDefault="005F3E01" w:rsidP="003E09DC">
      <w:pPr>
        <w:ind w:left="-90"/>
      </w:pPr>
    </w:p>
    <w:p w14:paraId="4E0CB294" w14:textId="582BC4A3" w:rsidR="005F3E01" w:rsidRDefault="005F3E01" w:rsidP="003E09DC">
      <w:pPr>
        <w:ind w:left="-90"/>
      </w:pPr>
    </w:p>
    <w:p w14:paraId="22237822" w14:textId="45C47ECD" w:rsidR="005F3E01" w:rsidRDefault="005F3E01" w:rsidP="003E09DC">
      <w:pPr>
        <w:ind w:left="-90"/>
      </w:pPr>
    </w:p>
    <w:p w14:paraId="1E415F22" w14:textId="4CEB5AF7" w:rsidR="005F3E01" w:rsidRDefault="005F3E01" w:rsidP="003E09DC">
      <w:pPr>
        <w:ind w:left="-90"/>
      </w:pPr>
    </w:p>
    <w:p w14:paraId="7C0D97BC" w14:textId="77777777" w:rsidR="005F3E01" w:rsidRDefault="005F3E01" w:rsidP="003E09DC">
      <w:pPr>
        <w:ind w:left="-90"/>
      </w:pPr>
    </w:p>
    <w:p w14:paraId="573FFA04" w14:textId="4C67419F" w:rsidR="005F3E01" w:rsidRDefault="005F3E01" w:rsidP="003E09DC">
      <w:pPr>
        <w:ind w:left="-90"/>
      </w:pPr>
    </w:p>
    <w:p w14:paraId="304D4642" w14:textId="77777777" w:rsidR="005F3E01" w:rsidRDefault="005F3E01" w:rsidP="003E09DC">
      <w:pPr>
        <w:ind w:left="-90"/>
      </w:pPr>
    </w:p>
    <w:p w14:paraId="5F573D58" w14:textId="706670DB" w:rsidR="00037B34" w:rsidRDefault="00037B34" w:rsidP="003E09DC">
      <w:pPr>
        <w:ind w:left="-90"/>
      </w:pPr>
    </w:p>
    <w:p w14:paraId="250471A7" w14:textId="3688E351" w:rsidR="000C7F26" w:rsidRDefault="000C7F26" w:rsidP="003E09DC">
      <w:pPr>
        <w:ind w:left="-90"/>
      </w:pPr>
    </w:p>
    <w:p w14:paraId="3C85777D" w14:textId="6745C0D0" w:rsidR="000C7F26" w:rsidRDefault="000C7F26" w:rsidP="003E09DC">
      <w:pPr>
        <w:ind w:left="-90"/>
      </w:pPr>
    </w:p>
    <w:p w14:paraId="7A02D38F" w14:textId="5B2387E1" w:rsidR="000C7F26" w:rsidRDefault="000C7F26" w:rsidP="003E09DC">
      <w:pPr>
        <w:ind w:left="-90"/>
      </w:pPr>
    </w:p>
    <w:p w14:paraId="7D20A6D7" w14:textId="68AD79B8" w:rsidR="009E0B73" w:rsidRDefault="009E0B73" w:rsidP="003E09DC">
      <w:pPr>
        <w:ind w:left="-90"/>
      </w:pPr>
    </w:p>
    <w:p w14:paraId="62236C2C" w14:textId="03F9B625" w:rsidR="009E0B73" w:rsidRDefault="009E0B73"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9E0B73" w14:paraId="03E9D7F7" w14:textId="77777777" w:rsidTr="00F60FF1">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1FB87EEC" w14:textId="263B7605" w:rsidR="009E0B73" w:rsidRPr="00C21A5F" w:rsidRDefault="009E0B73" w:rsidP="00F60FF1">
            <w:pPr>
              <w:pStyle w:val="Heading2"/>
              <w:ind w:left="-90"/>
              <w:rPr>
                <w:rFonts w:ascii="Calibri" w:hAnsi="Calibri" w:cs="Calibri"/>
                <w:b/>
                <w:lang w:eastAsia="pt-BR"/>
              </w:rPr>
            </w:pPr>
            <w:r>
              <w:rPr>
                <w:rFonts w:ascii="Calibri" w:hAnsi="Calibri" w:cs="Calibri"/>
                <w:b/>
                <w:color w:val="ED7D31" w:themeColor="accent2"/>
                <w:lang w:eastAsia="pt-BR"/>
              </w:rPr>
              <w:t xml:space="preserve"> </w:t>
            </w:r>
            <w:bookmarkStart w:id="2" w:name="_Toc498084268"/>
            <w:r>
              <w:rPr>
                <w:rFonts w:ascii="Calibri" w:hAnsi="Calibri" w:cs="Calibri"/>
                <w:b/>
                <w:color w:val="ED7D31" w:themeColor="accent2"/>
                <w:lang w:eastAsia="pt-BR"/>
              </w:rPr>
              <w:t>3</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Project Structure</w:t>
            </w:r>
            <w:bookmarkEnd w:id="2"/>
          </w:p>
        </w:tc>
      </w:tr>
    </w:tbl>
    <w:p w14:paraId="3D0EC2FF" w14:textId="77777777" w:rsidR="009E0B73" w:rsidRDefault="009E0B73" w:rsidP="009E0B73">
      <w:pPr>
        <w:ind w:left="-90"/>
        <w:rPr>
          <w:sz w:val="2"/>
          <w:szCs w:val="2"/>
        </w:rPr>
      </w:pPr>
    </w:p>
    <w:p w14:paraId="1DCD5AF9" w14:textId="01CF0A8F" w:rsidR="009E0B73" w:rsidRDefault="009E0B73" w:rsidP="009E0B73">
      <w:pPr>
        <w:ind w:left="-90"/>
      </w:pPr>
      <w:r>
        <w:t>Let’s quickly explore what we have in this project structure:</w:t>
      </w:r>
    </w:p>
    <w:p w14:paraId="7ED4BEA0" w14:textId="672EB15A" w:rsidR="009E0B73" w:rsidRDefault="009E0B73" w:rsidP="009E0B73">
      <w:pPr>
        <w:ind w:left="-90"/>
      </w:pPr>
      <w:r>
        <w:rPr>
          <w:noProof/>
        </w:rPr>
        <w:lastRenderedPageBreak/>
        <w:drawing>
          <wp:inline distT="0" distB="0" distL="0" distR="0" wp14:anchorId="0556C1A9" wp14:editId="725E0270">
            <wp:extent cx="2118360" cy="2665722"/>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4751" cy="2686348"/>
                    </a:xfrm>
                    <a:prstGeom prst="rect">
                      <a:avLst/>
                    </a:prstGeom>
                  </pic:spPr>
                </pic:pic>
              </a:graphicData>
            </a:graphic>
          </wp:inline>
        </w:drawing>
      </w:r>
    </w:p>
    <w:p w14:paraId="10DA3F3B" w14:textId="21C8DF22" w:rsidR="009E0B73" w:rsidRDefault="009E0B73" w:rsidP="003E09DC">
      <w:pPr>
        <w:ind w:left="-90"/>
      </w:pPr>
      <w:proofErr w:type="spellStart"/>
      <w:r w:rsidRPr="009E0B73">
        <w:rPr>
          <w:b/>
          <w:color w:val="4472C4" w:themeColor="accent1"/>
        </w:rPr>
        <w:t>ClientApp</w:t>
      </w:r>
      <w:proofErr w:type="spellEnd"/>
      <w:r>
        <w:t xml:space="preserve">: this is where we have the client-side code, that is, the Angular app. </w:t>
      </w:r>
    </w:p>
    <w:p w14:paraId="1A0B8EFB" w14:textId="5CE739CC" w:rsidR="00037B34" w:rsidRDefault="009E0B73" w:rsidP="009E0B73">
      <w:r>
        <w:rPr>
          <w:noProof/>
        </w:rPr>
        <w:drawing>
          <wp:inline distT="0" distB="0" distL="0" distR="0" wp14:anchorId="18003DDB" wp14:editId="44C5374C">
            <wp:extent cx="1828800" cy="10536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8551" cy="1076532"/>
                    </a:xfrm>
                    <a:prstGeom prst="rect">
                      <a:avLst/>
                    </a:prstGeom>
                  </pic:spPr>
                </pic:pic>
              </a:graphicData>
            </a:graphic>
          </wp:inline>
        </w:drawing>
      </w:r>
    </w:p>
    <w:p w14:paraId="557A29B2" w14:textId="1A093479" w:rsidR="009E0B73" w:rsidRDefault="009E0B73" w:rsidP="009E0B73">
      <w:r>
        <w:t>We have “</w:t>
      </w:r>
      <w:r w:rsidRPr="009E0B73">
        <w:rPr>
          <w:b/>
        </w:rPr>
        <w:t>app</w:t>
      </w:r>
      <w:r>
        <w:t>” folder, which has inside the “</w:t>
      </w:r>
      <w:proofErr w:type="spellStart"/>
      <w:proofErr w:type="gramStart"/>
      <w:r>
        <w:t>app.module</w:t>
      </w:r>
      <w:proofErr w:type="spellEnd"/>
      <w:proofErr w:type="gramEnd"/>
      <w:r>
        <w:t xml:space="preserve">”,  “components”, exactly like other Angular applications: </w:t>
      </w:r>
    </w:p>
    <w:p w14:paraId="2DA1231F" w14:textId="0D94D1FA" w:rsidR="009E0B73" w:rsidRDefault="009E0B73" w:rsidP="009E0B73">
      <w:r>
        <w:rPr>
          <w:noProof/>
        </w:rPr>
        <w:drawing>
          <wp:inline distT="0" distB="0" distL="0" distR="0" wp14:anchorId="214822EA" wp14:editId="2C871865">
            <wp:extent cx="2180913" cy="103632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4000" cy="1061546"/>
                    </a:xfrm>
                    <a:prstGeom prst="rect">
                      <a:avLst/>
                    </a:prstGeom>
                  </pic:spPr>
                </pic:pic>
              </a:graphicData>
            </a:graphic>
          </wp:inline>
        </w:drawing>
      </w:r>
      <w:r>
        <w:t xml:space="preserve">  </w:t>
      </w:r>
    </w:p>
    <w:p w14:paraId="4D25563E" w14:textId="6E2ED06F" w:rsidR="00C54EC1" w:rsidRDefault="00C54EC1" w:rsidP="003E09DC">
      <w:pPr>
        <w:ind w:left="-90"/>
      </w:pPr>
    </w:p>
    <w:p w14:paraId="14FF214C" w14:textId="35AF92A0" w:rsidR="009E0B73" w:rsidRDefault="009E0B73" w:rsidP="003E09DC">
      <w:pPr>
        <w:ind w:left="-90"/>
      </w:pPr>
      <w:r>
        <w:t xml:space="preserve">We also have </w:t>
      </w:r>
      <w:r w:rsidRPr="004D62AC">
        <w:rPr>
          <w:b/>
        </w:rPr>
        <w:t>Controllers</w:t>
      </w:r>
      <w:r>
        <w:t xml:space="preserve"> and </w:t>
      </w:r>
      <w:r w:rsidRPr="004D62AC">
        <w:rPr>
          <w:b/>
        </w:rPr>
        <w:t>Views</w:t>
      </w:r>
      <w:r>
        <w:t>, which belong to Asp.Net Core</w:t>
      </w:r>
      <w:r w:rsidR="009B4F9B">
        <w:t>, exactly like Asp.Net MVC 5</w:t>
      </w:r>
      <w:r>
        <w:t xml:space="preserve">. </w:t>
      </w:r>
    </w:p>
    <w:p w14:paraId="7CF9A0E2" w14:textId="6DFDE307" w:rsidR="009E0B73" w:rsidRDefault="009E0B73" w:rsidP="003E09DC">
      <w:pPr>
        <w:ind w:left="-90"/>
      </w:pPr>
      <w:r>
        <w:rPr>
          <w:noProof/>
        </w:rPr>
        <w:drawing>
          <wp:inline distT="0" distB="0" distL="0" distR="0" wp14:anchorId="2F38366B" wp14:editId="23FBF6DD">
            <wp:extent cx="2019206" cy="1483995"/>
            <wp:effectExtent l="0" t="0" r="635" b="190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6860" cy="1489620"/>
                    </a:xfrm>
                    <a:prstGeom prst="rect">
                      <a:avLst/>
                    </a:prstGeom>
                  </pic:spPr>
                </pic:pic>
              </a:graphicData>
            </a:graphic>
          </wp:inline>
        </w:drawing>
      </w:r>
    </w:p>
    <w:p w14:paraId="3FFB8000" w14:textId="523C542F" w:rsidR="009B4F9B" w:rsidRDefault="009B4F9B" w:rsidP="003E09DC">
      <w:pPr>
        <w:ind w:left="-90"/>
      </w:pPr>
      <w:r>
        <w:t>We have a new folder “</w:t>
      </w:r>
      <w:proofErr w:type="spellStart"/>
      <w:r w:rsidRPr="009B4F9B">
        <w:rPr>
          <w:b/>
          <w:color w:val="4472C4" w:themeColor="accent1"/>
        </w:rPr>
        <w:t>wwwroot</w:t>
      </w:r>
      <w:proofErr w:type="spellEnd"/>
      <w:r>
        <w:t xml:space="preserve">” and this is where we insert the public assets of our application for the client side. </w:t>
      </w:r>
    </w:p>
    <w:p w14:paraId="6F766EAE" w14:textId="4EDF6548" w:rsidR="009B4F9B" w:rsidRDefault="009B4F9B" w:rsidP="003E09DC">
      <w:pPr>
        <w:ind w:left="-90"/>
      </w:pPr>
      <w:r>
        <w:rPr>
          <w:noProof/>
        </w:rPr>
        <w:lastRenderedPageBreak/>
        <w:drawing>
          <wp:inline distT="0" distB="0" distL="0" distR="0" wp14:anchorId="11B45E62" wp14:editId="45DD1E47">
            <wp:extent cx="1562100" cy="624840"/>
            <wp:effectExtent l="0" t="0" r="0"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8576" cy="631430"/>
                    </a:xfrm>
                    <a:prstGeom prst="rect">
                      <a:avLst/>
                    </a:prstGeom>
                  </pic:spPr>
                </pic:pic>
              </a:graphicData>
            </a:graphic>
          </wp:inline>
        </w:drawing>
      </w:r>
    </w:p>
    <w:p w14:paraId="6B3D4CAD" w14:textId="7C366D72" w:rsidR="009B4F9B" w:rsidRDefault="009B4F9B" w:rsidP="003E09DC">
      <w:pPr>
        <w:ind w:left="-90"/>
      </w:pPr>
      <w:r>
        <w:t>You’ll have inside of it the icon of our application (</w:t>
      </w:r>
      <w:r w:rsidRPr="009B4F9B">
        <w:rPr>
          <w:b/>
        </w:rPr>
        <w:t>favicon.ico</w:t>
      </w:r>
      <w:r>
        <w:t>), and we also have folder “</w:t>
      </w:r>
      <w:proofErr w:type="spellStart"/>
      <w:r w:rsidRPr="009B4F9B">
        <w:rPr>
          <w:b/>
        </w:rPr>
        <w:t>dist</w:t>
      </w:r>
      <w:proofErr w:type="spellEnd"/>
      <w:r>
        <w:t>” which contains a couple of JavaScript files. One of them is called “</w:t>
      </w:r>
      <w:r w:rsidRPr="009B4F9B">
        <w:rPr>
          <w:b/>
          <w:color w:val="4472C4" w:themeColor="accent1"/>
        </w:rPr>
        <w:t>main-client</w:t>
      </w:r>
      <w:r>
        <w:t>” and it is the compilation of our Angular Application into JavaScript.</w:t>
      </w:r>
      <w:r w:rsidR="00711A66">
        <w:t xml:space="preserve"> We also have “</w:t>
      </w:r>
      <w:r w:rsidR="00711A66" w:rsidRPr="00711A66">
        <w:rPr>
          <w:b/>
        </w:rPr>
        <w:t>vendor.js</w:t>
      </w:r>
      <w:r w:rsidR="00711A66">
        <w:t>”, which is the compilation of all the third-party libraries you’re using. Similarly, we have “</w:t>
      </w:r>
      <w:r w:rsidR="00711A66" w:rsidRPr="00711A66">
        <w:rPr>
          <w:b/>
        </w:rPr>
        <w:t>vendor.css</w:t>
      </w:r>
      <w:r w:rsidR="00711A66">
        <w:t xml:space="preserve">” which is a compilation of al third-party stylesheets in this project. </w:t>
      </w:r>
    </w:p>
    <w:p w14:paraId="64E8D476" w14:textId="3A6A3026" w:rsidR="009B4F9B" w:rsidRDefault="009B4F9B" w:rsidP="003E09DC">
      <w:pPr>
        <w:ind w:left="-90"/>
      </w:pPr>
      <w:r>
        <w:rPr>
          <w:noProof/>
        </w:rPr>
        <w:drawing>
          <wp:inline distT="0" distB="0" distL="0" distR="0" wp14:anchorId="1FB50141" wp14:editId="37686151">
            <wp:extent cx="2171700" cy="1332084"/>
            <wp:effectExtent l="0" t="0" r="0" b="190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8498" cy="1342388"/>
                    </a:xfrm>
                    <a:prstGeom prst="rect">
                      <a:avLst/>
                    </a:prstGeom>
                  </pic:spPr>
                </pic:pic>
              </a:graphicData>
            </a:graphic>
          </wp:inline>
        </w:drawing>
      </w:r>
    </w:p>
    <w:p w14:paraId="4F11A420" w14:textId="1B3E6994" w:rsidR="00D84045" w:rsidRDefault="00D84045" w:rsidP="00D84045">
      <w:pPr>
        <w:ind w:left="-90"/>
      </w:pPr>
      <w:r>
        <w:t>So, in your applications, you need to insert the public assets inside this “</w:t>
      </w:r>
      <w:proofErr w:type="spellStart"/>
      <w:r w:rsidRPr="00711A66">
        <w:rPr>
          <w:b/>
          <w:color w:val="4472C4" w:themeColor="accent1"/>
        </w:rPr>
        <w:t>wwwroot</w:t>
      </w:r>
      <w:proofErr w:type="spellEnd"/>
      <w:r>
        <w:t>” folder. That includes any images, fonts, icons and so on.</w:t>
      </w:r>
    </w:p>
    <w:p w14:paraId="446506C4" w14:textId="14A1851E" w:rsidR="00D84045" w:rsidRPr="00BC3475" w:rsidRDefault="00D84045" w:rsidP="00D84045">
      <w:pPr>
        <w:ind w:left="-90"/>
        <w:rPr>
          <w:sz w:val="6"/>
          <w:szCs w:val="6"/>
        </w:rPr>
      </w:pPr>
    </w:p>
    <w:p w14:paraId="25B4655E" w14:textId="7E162A72" w:rsidR="00D84045" w:rsidRDefault="00BC3475" w:rsidP="00D84045">
      <w:pPr>
        <w:ind w:left="-90"/>
      </w:pPr>
      <w:r>
        <w:t>We have “</w:t>
      </w:r>
      <w:proofErr w:type="spellStart"/>
      <w:proofErr w:type="gramStart"/>
      <w:r>
        <w:rPr>
          <w:b/>
          <w:color w:val="4472C4" w:themeColor="accent1"/>
        </w:rPr>
        <w:t>appsettings.json</w:t>
      </w:r>
      <w:proofErr w:type="spellEnd"/>
      <w:proofErr w:type="gramEnd"/>
      <w:r>
        <w:t xml:space="preserve">”. In Asp.Net Core, this is where we store our application settings. In the previous version, we used </w:t>
      </w:r>
      <w:proofErr w:type="spellStart"/>
      <w:r w:rsidRPr="00BC3475">
        <w:rPr>
          <w:b/>
        </w:rPr>
        <w:t>Web.config</w:t>
      </w:r>
      <w:proofErr w:type="spellEnd"/>
      <w:r>
        <w:t xml:space="preserve"> file to do that. </w:t>
      </w:r>
    </w:p>
    <w:p w14:paraId="3367639B" w14:textId="4C21FC4F" w:rsidR="00BC3475" w:rsidRDefault="00BC3475" w:rsidP="00D84045">
      <w:pPr>
        <w:ind w:left="-90"/>
      </w:pPr>
      <w:r>
        <w:rPr>
          <w:noProof/>
        </w:rPr>
        <w:drawing>
          <wp:inline distT="0" distB="0" distL="0" distR="0" wp14:anchorId="4ED94395" wp14:editId="2902511C">
            <wp:extent cx="2011680" cy="2020464"/>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3491" cy="2032326"/>
                    </a:xfrm>
                    <a:prstGeom prst="rect">
                      <a:avLst/>
                    </a:prstGeom>
                  </pic:spPr>
                </pic:pic>
              </a:graphicData>
            </a:graphic>
          </wp:inline>
        </w:drawing>
      </w:r>
    </w:p>
    <w:p w14:paraId="16C605D6" w14:textId="2154AE1E" w:rsidR="009B4F9B" w:rsidRDefault="00DD027B" w:rsidP="003E09DC">
      <w:pPr>
        <w:ind w:left="-90"/>
      </w:pPr>
      <w:r>
        <w:t>We have a couple of new files in our project structure, in comparison with previous versions of Asp.Net:</w:t>
      </w:r>
    </w:p>
    <w:p w14:paraId="48A88B4A" w14:textId="11FBC82C" w:rsidR="00DD027B" w:rsidRDefault="00DD027B" w:rsidP="003E09DC">
      <w:pPr>
        <w:ind w:left="-90"/>
      </w:pPr>
      <w:r>
        <w:t>They are “</w:t>
      </w:r>
      <w:proofErr w:type="spellStart"/>
      <w:r>
        <w:rPr>
          <w:b/>
          <w:color w:val="4472C4" w:themeColor="accent1"/>
        </w:rPr>
        <w:t>Program.cs</w:t>
      </w:r>
      <w:proofErr w:type="spellEnd"/>
      <w:r>
        <w:t>” and “</w:t>
      </w:r>
      <w:proofErr w:type="spellStart"/>
      <w:r>
        <w:rPr>
          <w:b/>
          <w:color w:val="4472C4" w:themeColor="accent1"/>
        </w:rPr>
        <w:t>Startup.cs</w:t>
      </w:r>
      <w:proofErr w:type="spellEnd"/>
      <w:r>
        <w:t xml:space="preserve">”. </w:t>
      </w:r>
    </w:p>
    <w:p w14:paraId="3CECA409" w14:textId="4D66D932" w:rsidR="009B4F9B" w:rsidRDefault="00DD027B" w:rsidP="003E09DC">
      <w:pPr>
        <w:ind w:left="-90"/>
      </w:pPr>
      <w:r>
        <w:rPr>
          <w:noProof/>
        </w:rPr>
        <w:lastRenderedPageBreak/>
        <w:drawing>
          <wp:inline distT="0" distB="0" distL="0" distR="0" wp14:anchorId="47E516E1" wp14:editId="0711B559">
            <wp:extent cx="1714500" cy="2416249"/>
            <wp:effectExtent l="0" t="0" r="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4698" cy="2430620"/>
                    </a:xfrm>
                    <a:prstGeom prst="rect">
                      <a:avLst/>
                    </a:prstGeom>
                  </pic:spPr>
                </pic:pic>
              </a:graphicData>
            </a:graphic>
          </wp:inline>
        </w:drawing>
      </w:r>
    </w:p>
    <w:p w14:paraId="7DA72009" w14:textId="7A6F71CA" w:rsidR="00DD027B" w:rsidRDefault="00DD027B" w:rsidP="003E09DC">
      <w:pPr>
        <w:ind w:left="-90"/>
      </w:pPr>
      <w:r>
        <w:t xml:space="preserve">Startup file is where our application starts. </w:t>
      </w:r>
    </w:p>
    <w:p w14:paraId="156A3955" w14:textId="7ADE48E9" w:rsidR="007228AA" w:rsidRDefault="007228AA" w:rsidP="003E09DC">
      <w:pPr>
        <w:ind w:left="-90"/>
      </w:pPr>
      <w:r>
        <w:t>Also</w:t>
      </w:r>
      <w:r w:rsidR="00C03688">
        <w:t>, we have “</w:t>
      </w:r>
      <w:r w:rsidR="00C03688" w:rsidRPr="00C03688">
        <w:rPr>
          <w:b/>
          <w:color w:val="4472C4" w:themeColor="accent1"/>
        </w:rPr>
        <w:t>webpack.config</w:t>
      </w:r>
      <w:r w:rsidR="00C03688">
        <w:rPr>
          <w:b/>
          <w:color w:val="4472C4" w:themeColor="accent1"/>
        </w:rPr>
        <w:t>.js</w:t>
      </w:r>
      <w:r w:rsidR="00C03688">
        <w:t>”</w:t>
      </w:r>
      <w:r w:rsidR="00406A0E">
        <w:t xml:space="preserve"> which is a bundler for client-side code, so it can compile and minify </w:t>
      </w:r>
      <w:r w:rsidR="00F60FF1">
        <w:t>of our</w:t>
      </w:r>
      <w:r w:rsidR="00406A0E">
        <w:t xml:space="preserve"> JavaScript </w:t>
      </w:r>
      <w:r w:rsidR="00F60FF1">
        <w:t>and Stylesheet files</w:t>
      </w:r>
      <w:r w:rsidR="00406A0E">
        <w:t>.</w:t>
      </w:r>
      <w:r w:rsidR="00F60FF1">
        <w:t xml:space="preserve"> In this file we’re basic telling </w:t>
      </w:r>
      <w:proofErr w:type="spellStart"/>
      <w:r w:rsidR="00F60FF1">
        <w:t>Webpack</w:t>
      </w:r>
      <w:proofErr w:type="spellEnd"/>
      <w:r w:rsidR="00F60FF1">
        <w:t xml:space="preserve"> where our source files are, how they should be processed, and where they should be stored. </w:t>
      </w:r>
    </w:p>
    <w:p w14:paraId="061B48C9" w14:textId="04F4628F" w:rsidR="007228AA" w:rsidRDefault="007228AA" w:rsidP="003E09DC">
      <w:pPr>
        <w:ind w:left="-90"/>
      </w:pPr>
      <w:r>
        <w:t>For the most part you don’t need to modify it, but sometimes in some projects, you may need to modify this configuration.</w:t>
      </w:r>
    </w:p>
    <w:p w14:paraId="1AF52E0A" w14:textId="20B4042E" w:rsidR="00DD027B" w:rsidRDefault="007228AA" w:rsidP="003E09DC">
      <w:pPr>
        <w:ind w:left="-90"/>
      </w:pPr>
      <w:r>
        <w:rPr>
          <w:noProof/>
        </w:rPr>
        <w:drawing>
          <wp:inline distT="0" distB="0" distL="0" distR="0" wp14:anchorId="35112AE9" wp14:editId="48D567A0">
            <wp:extent cx="2251834" cy="28797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6859" cy="2898964"/>
                    </a:xfrm>
                    <a:prstGeom prst="rect">
                      <a:avLst/>
                    </a:prstGeom>
                  </pic:spPr>
                </pic:pic>
              </a:graphicData>
            </a:graphic>
          </wp:inline>
        </w:drawing>
      </w:r>
      <w:r w:rsidR="00F60FF1">
        <w:t xml:space="preserve"> </w:t>
      </w:r>
      <w:r w:rsidR="00406A0E">
        <w:t xml:space="preserve"> </w:t>
      </w:r>
    </w:p>
    <w:p w14:paraId="0A654B4A" w14:textId="77777777" w:rsidR="0000199C" w:rsidRDefault="007228AA" w:rsidP="003E09DC">
      <w:pPr>
        <w:ind w:left="-90"/>
      </w:pPr>
      <w:r>
        <w:t>Finally, we have “</w:t>
      </w:r>
      <w:r w:rsidRPr="00C03688">
        <w:rPr>
          <w:b/>
          <w:color w:val="4472C4" w:themeColor="accent1"/>
        </w:rPr>
        <w:t>webpack.config</w:t>
      </w:r>
      <w:r>
        <w:rPr>
          <w:b/>
          <w:color w:val="4472C4" w:themeColor="accent1"/>
        </w:rPr>
        <w:t>.vendor.js</w:t>
      </w:r>
      <w:r>
        <w:t xml:space="preserve">”. In this file we have the configuration for compiling all the third-party libraries. </w:t>
      </w:r>
    </w:p>
    <w:p w14:paraId="2FCFCCF9" w14:textId="52B73CC7" w:rsidR="009B4F9B" w:rsidRDefault="0000199C" w:rsidP="003E09DC">
      <w:pPr>
        <w:ind w:left="-90"/>
      </w:pPr>
      <w:r>
        <w:rPr>
          <w:noProof/>
        </w:rPr>
        <w:lastRenderedPageBreak/>
        <w:drawing>
          <wp:inline distT="0" distB="0" distL="0" distR="0" wp14:anchorId="5AA3883E" wp14:editId="5C23DE26">
            <wp:extent cx="2351185" cy="3137535"/>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7191" cy="3145550"/>
                    </a:xfrm>
                    <a:prstGeom prst="rect">
                      <a:avLst/>
                    </a:prstGeom>
                  </pic:spPr>
                </pic:pic>
              </a:graphicData>
            </a:graphic>
          </wp:inline>
        </w:drawing>
      </w:r>
      <w:r w:rsidR="007228AA">
        <w:t xml:space="preserve"> </w:t>
      </w:r>
    </w:p>
    <w:p w14:paraId="16C0BE3E" w14:textId="7B4EFC47" w:rsidR="009B4F9B" w:rsidRDefault="009B4F9B" w:rsidP="003E09DC">
      <w:pPr>
        <w:ind w:left="-90"/>
      </w:pPr>
    </w:p>
    <w:p w14:paraId="203132FF" w14:textId="1A7E1637" w:rsidR="009B4F9B" w:rsidRDefault="009B4F9B" w:rsidP="003E09DC">
      <w:pPr>
        <w:ind w:left="-90"/>
      </w:pPr>
    </w:p>
    <w:p w14:paraId="7226EA95" w14:textId="5A025595" w:rsidR="009B4F9B" w:rsidRDefault="009B4F9B" w:rsidP="003E09DC">
      <w:pPr>
        <w:ind w:left="-90"/>
      </w:pPr>
    </w:p>
    <w:p w14:paraId="269A0DEC" w14:textId="7F14D393" w:rsidR="009B4F9B" w:rsidRDefault="009B4F9B" w:rsidP="003E09DC">
      <w:pPr>
        <w:ind w:left="-90"/>
      </w:pPr>
    </w:p>
    <w:p w14:paraId="5D059B1F" w14:textId="1BF27545" w:rsidR="009B4F9B" w:rsidRDefault="009B4F9B" w:rsidP="003E09DC">
      <w:pPr>
        <w:ind w:left="-90"/>
      </w:pPr>
    </w:p>
    <w:p w14:paraId="3F89A565" w14:textId="1E9AD88E" w:rsidR="009B4F9B" w:rsidRDefault="009B4F9B" w:rsidP="003E09DC">
      <w:pPr>
        <w:ind w:left="-90"/>
      </w:pPr>
    </w:p>
    <w:p w14:paraId="3572704A" w14:textId="024AA346" w:rsidR="009B4F9B" w:rsidRDefault="009B4F9B" w:rsidP="003E09DC">
      <w:pPr>
        <w:ind w:left="-90"/>
      </w:pPr>
    </w:p>
    <w:p w14:paraId="0466667C" w14:textId="67766369" w:rsidR="009B4F9B" w:rsidRDefault="009B4F9B" w:rsidP="003E09DC">
      <w:pPr>
        <w:ind w:left="-90"/>
      </w:pPr>
    </w:p>
    <w:p w14:paraId="43D0A51A" w14:textId="365AAB91" w:rsidR="009B4F9B" w:rsidRDefault="009B4F9B" w:rsidP="003E09DC">
      <w:pPr>
        <w:ind w:left="-90"/>
      </w:pPr>
    </w:p>
    <w:p w14:paraId="4F749A57" w14:textId="4751CC14" w:rsidR="009B4F9B" w:rsidRDefault="009B4F9B" w:rsidP="003E09DC">
      <w:pPr>
        <w:ind w:left="-90"/>
      </w:pPr>
    </w:p>
    <w:p w14:paraId="280EF841" w14:textId="6156990C" w:rsidR="009B4F9B" w:rsidRDefault="009B4F9B" w:rsidP="003E09DC">
      <w:pPr>
        <w:ind w:left="-90"/>
      </w:pPr>
    </w:p>
    <w:p w14:paraId="523A4D7B" w14:textId="21BB45A5" w:rsidR="009B4F9B" w:rsidRDefault="009B4F9B" w:rsidP="003E09DC">
      <w:pPr>
        <w:ind w:left="-90"/>
      </w:pPr>
    </w:p>
    <w:p w14:paraId="286B9C3E" w14:textId="4355AD12" w:rsidR="009B4F9B" w:rsidRDefault="009B4F9B" w:rsidP="003E09DC">
      <w:pPr>
        <w:ind w:left="-90"/>
      </w:pPr>
    </w:p>
    <w:p w14:paraId="48DD6E5F" w14:textId="71DFFC63" w:rsidR="009B4F9B" w:rsidRDefault="009B4F9B" w:rsidP="003E09DC">
      <w:pPr>
        <w:ind w:left="-90"/>
      </w:pPr>
    </w:p>
    <w:p w14:paraId="38E265EA" w14:textId="606C96E6" w:rsidR="009B4F9B" w:rsidRDefault="009B4F9B" w:rsidP="003E09DC">
      <w:pPr>
        <w:ind w:left="-90"/>
      </w:pPr>
    </w:p>
    <w:p w14:paraId="40E5EE0A" w14:textId="4FE9D278" w:rsidR="009B4F9B" w:rsidRDefault="009B4F9B" w:rsidP="003E09DC">
      <w:pPr>
        <w:ind w:left="-90"/>
      </w:pPr>
    </w:p>
    <w:p w14:paraId="583C2174" w14:textId="77777777" w:rsidR="009B4F9B" w:rsidRDefault="009B4F9B" w:rsidP="003E09DC">
      <w:pPr>
        <w:ind w:left="-90"/>
      </w:pPr>
    </w:p>
    <w:p w14:paraId="5E5767DF" w14:textId="5A38B1CC" w:rsidR="009B4F9B" w:rsidRDefault="009B4F9B" w:rsidP="003E09DC">
      <w:pPr>
        <w:ind w:left="-90"/>
      </w:pPr>
    </w:p>
    <w:p w14:paraId="4C09CC81" w14:textId="012C8837" w:rsidR="009B4F9B" w:rsidRDefault="009B4F9B"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D6341F" w14:paraId="0B922B09" w14:textId="77777777" w:rsidTr="00ED6470">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6B1479D1" w14:textId="2257C55B" w:rsidR="00D6341F" w:rsidRPr="00C21A5F" w:rsidRDefault="00D6341F" w:rsidP="00ED6470">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3" w:name="_Toc498084269"/>
            <w:r>
              <w:rPr>
                <w:rFonts w:ascii="Calibri" w:hAnsi="Calibri" w:cs="Calibri"/>
                <w:b/>
                <w:color w:val="ED7D31" w:themeColor="accent2"/>
                <w:lang w:eastAsia="pt-BR"/>
              </w:rPr>
              <w:t>4</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sidR="00A215E8">
              <w:rPr>
                <w:rFonts w:ascii="Calibri" w:hAnsi="Calibri" w:cs="Calibri"/>
                <w:b/>
                <w:color w:val="ED7D31" w:themeColor="accent2"/>
                <w:lang w:eastAsia="pt-BR"/>
              </w:rPr>
              <w:t>“Program”</w:t>
            </w:r>
            <w:r>
              <w:rPr>
                <w:rFonts w:ascii="Calibri" w:hAnsi="Calibri" w:cs="Calibri"/>
                <w:b/>
                <w:color w:val="ED7D31" w:themeColor="accent2"/>
                <w:lang w:eastAsia="pt-BR"/>
              </w:rPr>
              <w:t xml:space="preserve"> </w:t>
            </w:r>
            <w:r w:rsidR="00A215E8">
              <w:rPr>
                <w:rFonts w:ascii="Calibri" w:hAnsi="Calibri" w:cs="Calibri"/>
                <w:b/>
                <w:color w:val="ED7D31" w:themeColor="accent2"/>
                <w:lang w:eastAsia="pt-BR"/>
              </w:rPr>
              <w:t>Class</w:t>
            </w:r>
            <w:bookmarkEnd w:id="3"/>
          </w:p>
        </w:tc>
      </w:tr>
    </w:tbl>
    <w:p w14:paraId="01899F29" w14:textId="77777777" w:rsidR="00D6341F" w:rsidRDefault="00D6341F" w:rsidP="00D6341F">
      <w:pPr>
        <w:ind w:left="-90"/>
        <w:rPr>
          <w:sz w:val="2"/>
          <w:szCs w:val="2"/>
        </w:rPr>
      </w:pPr>
    </w:p>
    <w:p w14:paraId="46EC1D25" w14:textId="7D7A5037" w:rsidR="004D62AC" w:rsidRDefault="004D62AC" w:rsidP="004D62AC">
      <w:pPr>
        <w:ind w:left="-90"/>
      </w:pPr>
      <w:r>
        <w:t xml:space="preserve">Like in Console applications, in </w:t>
      </w:r>
      <w:r w:rsidRPr="004D62AC">
        <w:rPr>
          <w:b/>
        </w:rPr>
        <w:t>ASP.NET Core</w:t>
      </w:r>
      <w:r>
        <w:t xml:space="preserve"> we have a class called “</w:t>
      </w:r>
      <w:r w:rsidRPr="009A3021">
        <w:rPr>
          <w:b/>
        </w:rPr>
        <w:t>Program</w:t>
      </w:r>
      <w:r>
        <w:t>” with a method called “</w:t>
      </w:r>
      <w:r w:rsidRPr="004D62AC">
        <w:rPr>
          <w:b/>
        </w:rPr>
        <w:t>Main</w:t>
      </w:r>
      <w:r>
        <w:t xml:space="preserve">”, which is the entry point to our application. ASP.NET Core applications are </w:t>
      </w:r>
      <w:proofErr w:type="gramStart"/>
      <w:r>
        <w:t>similar to</w:t>
      </w:r>
      <w:proofErr w:type="gramEnd"/>
      <w:r>
        <w:t xml:space="preserve"> Console applications in that regard:</w:t>
      </w:r>
    </w:p>
    <w:p w14:paraId="03871C2B" w14:textId="31D2D10F" w:rsidR="004D62AC" w:rsidRDefault="00CD775A" w:rsidP="00D6341F">
      <w:pPr>
        <w:ind w:left="-90"/>
      </w:pPr>
      <w:r>
        <w:rPr>
          <w:noProof/>
        </w:rPr>
        <w:drawing>
          <wp:inline distT="0" distB="0" distL="0" distR="0" wp14:anchorId="7FAAF952" wp14:editId="72DEE6EE">
            <wp:extent cx="4472940" cy="2214060"/>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313" cy="2226620"/>
                    </a:xfrm>
                    <a:prstGeom prst="rect">
                      <a:avLst/>
                    </a:prstGeom>
                  </pic:spPr>
                </pic:pic>
              </a:graphicData>
            </a:graphic>
          </wp:inline>
        </w:drawing>
      </w:r>
    </w:p>
    <w:p w14:paraId="5D619CC5" w14:textId="1CBD02F1" w:rsidR="004D62AC" w:rsidRDefault="00ED6470" w:rsidP="00CD775A">
      <w:pPr>
        <w:ind w:left="-90"/>
      </w:pPr>
      <w:r>
        <w:t xml:space="preserve">Over these few lines, we’re configuring </w:t>
      </w:r>
      <w:r w:rsidR="00CD775A">
        <w:t>and running a web server to host our application. In Asp.Net Core 2.0, Microsoft introduced a helper method “</w:t>
      </w:r>
      <w:proofErr w:type="spellStart"/>
      <w:r w:rsidR="00CD775A">
        <w:rPr>
          <w:rFonts w:ascii="Consolas" w:hAnsi="Consolas"/>
          <w:color w:val="666666"/>
          <w:sz w:val="20"/>
          <w:szCs w:val="20"/>
          <w:shd w:val="clear" w:color="auto" w:fill="F7FAFB"/>
        </w:rPr>
        <w:t>CreateDefaultBuilder</w:t>
      </w:r>
      <w:proofErr w:type="spellEnd"/>
      <w:r w:rsidR="00CD775A">
        <w:t>”, which encapsulates pre-configuration defaults for your program. The following defaults are applied:</w:t>
      </w:r>
    </w:p>
    <w:p w14:paraId="1A26A0AF" w14:textId="39DBFD12" w:rsidR="00CD775A" w:rsidRDefault="00CD775A" w:rsidP="00CD775A">
      <w:pPr>
        <w:ind w:left="-90"/>
      </w:pPr>
      <w:r>
        <w:rPr>
          <w:noProof/>
        </w:rPr>
        <w:drawing>
          <wp:inline distT="0" distB="0" distL="0" distR="0" wp14:anchorId="7A89707B" wp14:editId="66706019">
            <wp:extent cx="5996940" cy="1356359"/>
            <wp:effectExtent l="0" t="0" r="381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4989" cy="1369488"/>
                    </a:xfrm>
                    <a:prstGeom prst="rect">
                      <a:avLst/>
                    </a:prstGeom>
                  </pic:spPr>
                </pic:pic>
              </a:graphicData>
            </a:graphic>
          </wp:inline>
        </w:drawing>
      </w:r>
    </w:p>
    <w:p w14:paraId="47886CD6" w14:textId="77777777" w:rsidR="00F735AF" w:rsidRPr="00F735AF" w:rsidRDefault="00F735AF" w:rsidP="00CD775A">
      <w:pPr>
        <w:ind w:left="-90"/>
        <w:rPr>
          <w:sz w:val="2"/>
          <w:szCs w:val="2"/>
        </w:rPr>
      </w:pPr>
    </w:p>
    <w:p w14:paraId="4F0DD469" w14:textId="0D099AA5" w:rsidR="00443589" w:rsidRDefault="00443589" w:rsidP="00CD775A">
      <w:pPr>
        <w:ind w:left="-90"/>
      </w:pPr>
      <w:r>
        <w:t xml:space="preserve">This is the helper method </w:t>
      </w:r>
      <w:proofErr w:type="spellStart"/>
      <w:r>
        <w:rPr>
          <w:rFonts w:ascii="Consolas" w:hAnsi="Consolas"/>
          <w:color w:val="666666"/>
          <w:sz w:val="20"/>
          <w:szCs w:val="20"/>
          <w:shd w:val="clear" w:color="auto" w:fill="F7FAFB"/>
        </w:rPr>
        <w:t>CreateDefaultBuilder</w:t>
      </w:r>
      <w:proofErr w:type="spellEnd"/>
      <w:r>
        <w:t>:</w:t>
      </w:r>
    </w:p>
    <w:p w14:paraId="55AB5606" w14:textId="4C7BD85D" w:rsidR="00443589" w:rsidRDefault="00443589" w:rsidP="00CD775A">
      <w:pPr>
        <w:ind w:left="-90"/>
      </w:pPr>
      <w:r>
        <w:rPr>
          <w:noProof/>
        </w:rPr>
        <w:drawing>
          <wp:inline distT="0" distB="0" distL="0" distR="0" wp14:anchorId="2786E966" wp14:editId="659A2751">
            <wp:extent cx="6484620" cy="2247558"/>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25205" cy="2261625"/>
                    </a:xfrm>
                    <a:prstGeom prst="rect">
                      <a:avLst/>
                    </a:prstGeom>
                    <a:noFill/>
                    <a:ln>
                      <a:noFill/>
                    </a:ln>
                  </pic:spPr>
                </pic:pic>
              </a:graphicData>
            </a:graphic>
          </wp:inline>
        </w:drawing>
      </w:r>
    </w:p>
    <w:p w14:paraId="46284213" w14:textId="117BA806" w:rsidR="00936F65" w:rsidRDefault="00936F65" w:rsidP="00CD775A">
      <w:pPr>
        <w:ind w:left="-90"/>
      </w:pPr>
    </w:p>
    <w:p w14:paraId="4FE9AED8" w14:textId="77777777" w:rsidR="00936F65" w:rsidRDefault="00936F65" w:rsidP="00CD775A">
      <w:pPr>
        <w:ind w:left="-90"/>
      </w:pPr>
    </w:p>
    <w:p w14:paraId="23BD9348" w14:textId="698AAFCC" w:rsidR="00116FD5" w:rsidRDefault="00116FD5" w:rsidP="00116FD5">
      <w:pPr>
        <w:ind w:left="-90"/>
      </w:pPr>
      <w:r>
        <w:lastRenderedPageBreak/>
        <w:t>ASP.NET Core comes with two in-process HTTP Server implementation:</w:t>
      </w:r>
    </w:p>
    <w:p w14:paraId="3AC7FE42" w14:textId="77777777" w:rsidR="00116FD5" w:rsidRDefault="00116FD5" w:rsidP="00116FD5">
      <w:pPr>
        <w:ind w:left="-90"/>
        <w:jc w:val="center"/>
      </w:pPr>
      <w:r>
        <w:rPr>
          <w:noProof/>
        </w:rPr>
        <w:drawing>
          <wp:inline distT="0" distB="0" distL="0" distR="0" wp14:anchorId="14D1E80A" wp14:editId="53BF929B">
            <wp:extent cx="4186470" cy="2346960"/>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447" cy="2364887"/>
                    </a:xfrm>
                    <a:prstGeom prst="rect">
                      <a:avLst/>
                    </a:prstGeom>
                  </pic:spPr>
                </pic:pic>
              </a:graphicData>
            </a:graphic>
          </wp:inline>
        </w:drawing>
      </w:r>
    </w:p>
    <w:p w14:paraId="2572004C" w14:textId="77777777" w:rsidR="00116FD5" w:rsidRDefault="00116FD5" w:rsidP="00116FD5">
      <w:pPr>
        <w:ind w:left="-90"/>
      </w:pPr>
      <w:r>
        <w:t xml:space="preserve">Kestrel, which is a new web server, can run on Mac, Windows, Linux. it doesn’t have all the features of IIS, or Apache. It’s not very secure, but it’s good enough to be used in an internal network. So, if you’re building an application for internal use, you can use Kestrel. But, for a public-facing website, you need to put Kestrel behind IIS on Windows, or Apache on Linux. </w:t>
      </w:r>
    </w:p>
    <w:p w14:paraId="218220AE" w14:textId="08871522" w:rsidR="00116FD5" w:rsidRDefault="00116FD5" w:rsidP="00116FD5">
      <w:pPr>
        <w:ind w:left="-90"/>
      </w:pPr>
      <w:proofErr w:type="spellStart"/>
      <w:r>
        <w:t>WebListener</w:t>
      </w:r>
      <w:proofErr w:type="spellEnd"/>
      <w:r>
        <w:t xml:space="preserve">, on the other hand, is only for Windows. </w:t>
      </w:r>
    </w:p>
    <w:p w14:paraId="41425BAB" w14:textId="10BB4B36" w:rsidR="00B430A1" w:rsidRDefault="00B430A1" w:rsidP="00116FD5">
      <w:pPr>
        <w:ind w:left="-90"/>
      </w:pPr>
      <w:r>
        <w:t>Kestrel is set as the default web server for your application in the helper method “</w:t>
      </w:r>
      <w:proofErr w:type="spellStart"/>
      <w:r>
        <w:rPr>
          <w:rFonts w:ascii="Consolas" w:hAnsi="Consolas"/>
          <w:color w:val="666666"/>
          <w:sz w:val="20"/>
          <w:szCs w:val="20"/>
          <w:shd w:val="clear" w:color="auto" w:fill="F7FAFB"/>
        </w:rPr>
        <w:t>CreateDefaultBuilder</w:t>
      </w:r>
      <w:proofErr w:type="spellEnd"/>
      <w:r>
        <w:t xml:space="preserve">”, which you have seen above. </w:t>
      </w:r>
    </w:p>
    <w:p w14:paraId="7C410A04" w14:textId="662A2C85" w:rsidR="00A215E8" w:rsidRDefault="00A215E8" w:rsidP="00116FD5">
      <w:pPr>
        <w:ind w:left="-90"/>
      </w:pPr>
    </w:p>
    <w:p w14:paraId="7AFAC7E6" w14:textId="01D3BDBE" w:rsidR="00A215E8" w:rsidRDefault="00A215E8" w:rsidP="00116FD5">
      <w:pPr>
        <w:ind w:left="-90"/>
      </w:pPr>
    </w:p>
    <w:p w14:paraId="3322C6D0" w14:textId="5831FA85" w:rsidR="00A215E8" w:rsidRDefault="00A215E8" w:rsidP="00116FD5">
      <w:pPr>
        <w:ind w:left="-90"/>
      </w:pPr>
    </w:p>
    <w:p w14:paraId="1064B2CF" w14:textId="022C77A9" w:rsidR="00A215E8" w:rsidRDefault="00A215E8" w:rsidP="00116FD5">
      <w:pPr>
        <w:ind w:left="-90"/>
      </w:pPr>
    </w:p>
    <w:p w14:paraId="7EF7344E" w14:textId="6C9E9117" w:rsidR="00A215E8" w:rsidRDefault="00A215E8" w:rsidP="00116FD5">
      <w:pPr>
        <w:ind w:left="-90"/>
      </w:pPr>
    </w:p>
    <w:p w14:paraId="1A3120C2" w14:textId="69C280A0" w:rsidR="00A215E8" w:rsidRDefault="00A215E8" w:rsidP="00116FD5">
      <w:pPr>
        <w:ind w:left="-90"/>
      </w:pPr>
    </w:p>
    <w:p w14:paraId="65CD6545" w14:textId="13B2FE88" w:rsidR="00A215E8" w:rsidRDefault="00A215E8" w:rsidP="00116FD5">
      <w:pPr>
        <w:ind w:left="-90"/>
      </w:pPr>
    </w:p>
    <w:p w14:paraId="54DB618D" w14:textId="7F3A3643" w:rsidR="00A215E8" w:rsidRDefault="00A215E8" w:rsidP="00116FD5">
      <w:pPr>
        <w:ind w:left="-90"/>
      </w:pPr>
    </w:p>
    <w:p w14:paraId="77409296" w14:textId="03447437" w:rsidR="00A215E8" w:rsidRDefault="00A215E8" w:rsidP="00116FD5">
      <w:pPr>
        <w:ind w:left="-90"/>
      </w:pPr>
    </w:p>
    <w:p w14:paraId="742B0EDC" w14:textId="32E6068F" w:rsidR="00A215E8" w:rsidRDefault="00A215E8" w:rsidP="00116FD5">
      <w:pPr>
        <w:ind w:left="-90"/>
      </w:pPr>
    </w:p>
    <w:p w14:paraId="3D967770" w14:textId="5070D535" w:rsidR="00A215E8" w:rsidRDefault="00A215E8" w:rsidP="00116FD5">
      <w:pPr>
        <w:ind w:left="-90"/>
      </w:pPr>
    </w:p>
    <w:p w14:paraId="13B04413" w14:textId="6C303D01" w:rsidR="00A215E8" w:rsidRDefault="00A215E8" w:rsidP="00116FD5">
      <w:pPr>
        <w:ind w:left="-90"/>
      </w:pPr>
    </w:p>
    <w:p w14:paraId="11A140BC" w14:textId="723D1907" w:rsidR="00A215E8" w:rsidRDefault="00A215E8" w:rsidP="00116FD5">
      <w:pPr>
        <w:ind w:left="-90"/>
      </w:pPr>
    </w:p>
    <w:p w14:paraId="2CF60C3E" w14:textId="7640732C" w:rsidR="00A215E8" w:rsidRDefault="00A215E8" w:rsidP="00116FD5">
      <w:pPr>
        <w:ind w:left="-90"/>
      </w:pPr>
    </w:p>
    <w:p w14:paraId="7ED6FA21" w14:textId="1846AE04" w:rsidR="00A215E8" w:rsidRDefault="00A215E8" w:rsidP="00116FD5">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A215E8" w14:paraId="66697C20" w14:textId="77777777" w:rsidTr="004F31F8">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76E5BBFB" w14:textId="67368DE4" w:rsidR="00A215E8" w:rsidRPr="00C21A5F" w:rsidRDefault="00A215E8" w:rsidP="004F31F8">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4" w:name="_Toc498084270"/>
            <w:r>
              <w:rPr>
                <w:rFonts w:ascii="Calibri" w:hAnsi="Calibri" w:cs="Calibri"/>
                <w:b/>
                <w:color w:val="ED7D31" w:themeColor="accent2"/>
                <w:lang w:eastAsia="pt-BR"/>
              </w:rPr>
              <w:t>5</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“Startup” Class</w:t>
            </w:r>
            <w:bookmarkEnd w:id="4"/>
          </w:p>
        </w:tc>
      </w:tr>
    </w:tbl>
    <w:p w14:paraId="77CBBFD9" w14:textId="77777777" w:rsidR="00A215E8" w:rsidRDefault="00A215E8" w:rsidP="00A215E8">
      <w:pPr>
        <w:ind w:left="-90"/>
        <w:rPr>
          <w:sz w:val="2"/>
          <w:szCs w:val="2"/>
        </w:rPr>
      </w:pPr>
    </w:p>
    <w:p w14:paraId="6A8E8F5D" w14:textId="729B92DB" w:rsidR="00A215E8" w:rsidRDefault="007F12D5" w:rsidP="00A215E8">
      <w:pPr>
        <w:ind w:left="-90"/>
      </w:pPr>
      <w:r>
        <w:t xml:space="preserve">In the “Startup” class we have two methods that are automatically called at </w:t>
      </w:r>
      <w:proofErr w:type="spellStart"/>
      <w:r>
        <w:t>runtinme</w:t>
      </w:r>
      <w:proofErr w:type="spellEnd"/>
      <w:r>
        <w:t>:</w:t>
      </w:r>
    </w:p>
    <w:p w14:paraId="7E483AB6" w14:textId="64991DC8" w:rsidR="007F12D5" w:rsidRDefault="007F12D5" w:rsidP="00A215E8">
      <w:pPr>
        <w:ind w:left="-90"/>
      </w:pPr>
      <w:r>
        <w:rPr>
          <w:noProof/>
        </w:rPr>
        <w:drawing>
          <wp:inline distT="0" distB="0" distL="0" distR="0" wp14:anchorId="1FE0A201" wp14:editId="14EF9F41">
            <wp:extent cx="6096000" cy="6166338"/>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706" cy="6185259"/>
                    </a:xfrm>
                    <a:prstGeom prst="rect">
                      <a:avLst/>
                    </a:prstGeom>
                    <a:noFill/>
                    <a:ln>
                      <a:noFill/>
                    </a:ln>
                  </pic:spPr>
                </pic:pic>
              </a:graphicData>
            </a:graphic>
          </wp:inline>
        </w:drawing>
      </w:r>
    </w:p>
    <w:p w14:paraId="61186BAE" w14:textId="17D133F7" w:rsidR="005477F3" w:rsidRDefault="005477F3" w:rsidP="00A215E8">
      <w:pPr>
        <w:ind w:left="-90"/>
      </w:pPr>
      <w:r>
        <w:t>Methods description:</w:t>
      </w:r>
    </w:p>
    <w:p w14:paraId="66EF562C" w14:textId="1FAD0AD2" w:rsidR="005477F3" w:rsidRDefault="005477F3" w:rsidP="005477F3">
      <w:pPr>
        <w:pStyle w:val="ListParagraph"/>
        <w:numPr>
          <w:ilvl w:val="0"/>
          <w:numId w:val="19"/>
        </w:numPr>
      </w:pPr>
      <w:proofErr w:type="spellStart"/>
      <w:r w:rsidRPr="005477F3">
        <w:rPr>
          <w:b/>
          <w:color w:val="4472C4" w:themeColor="accent1"/>
        </w:rPr>
        <w:t>ConfigureServices</w:t>
      </w:r>
      <w:proofErr w:type="spellEnd"/>
      <w:r>
        <w:t>: it is used for Dependency Injection. In Asp.Net Core, if our Controllers have dependencies that should be provided in their constructor, we need to register them in this method:</w:t>
      </w:r>
    </w:p>
    <w:p w14:paraId="4C84E9F0" w14:textId="77777777" w:rsidR="005477F3" w:rsidRPr="005477F3" w:rsidRDefault="005477F3" w:rsidP="005477F3">
      <w:pPr>
        <w:pStyle w:val="ListParagraph"/>
        <w:ind w:left="630"/>
        <w:rPr>
          <w:sz w:val="10"/>
          <w:szCs w:val="10"/>
        </w:rPr>
      </w:pPr>
    </w:p>
    <w:p w14:paraId="06E30FDB" w14:textId="4CA5822D" w:rsidR="005477F3" w:rsidRDefault="005477F3" w:rsidP="005477F3">
      <w:pPr>
        <w:pStyle w:val="ListParagraph"/>
        <w:ind w:left="630"/>
      </w:pPr>
      <w:r>
        <w:rPr>
          <w:noProof/>
        </w:rPr>
        <w:drawing>
          <wp:inline distT="0" distB="0" distL="0" distR="0" wp14:anchorId="62A5345A" wp14:editId="78C8BC08">
            <wp:extent cx="3825240" cy="632460"/>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5240" cy="632460"/>
                    </a:xfrm>
                    <a:prstGeom prst="rect">
                      <a:avLst/>
                    </a:prstGeom>
                    <a:noFill/>
                    <a:ln>
                      <a:noFill/>
                    </a:ln>
                  </pic:spPr>
                </pic:pic>
              </a:graphicData>
            </a:graphic>
          </wp:inline>
        </w:drawing>
      </w:r>
    </w:p>
    <w:p w14:paraId="047FCE4B" w14:textId="77777777" w:rsidR="005477F3" w:rsidRPr="005477F3" w:rsidRDefault="005477F3" w:rsidP="005477F3">
      <w:pPr>
        <w:pStyle w:val="ListParagraph"/>
        <w:ind w:left="630"/>
        <w:rPr>
          <w:sz w:val="2"/>
          <w:szCs w:val="2"/>
        </w:rPr>
      </w:pPr>
    </w:p>
    <w:p w14:paraId="46AB56A7" w14:textId="7D9B65D9" w:rsidR="005477F3" w:rsidRDefault="005477F3" w:rsidP="005477F3">
      <w:pPr>
        <w:pStyle w:val="ListParagraph"/>
        <w:ind w:left="630"/>
      </w:pPr>
      <w:r>
        <w:lastRenderedPageBreak/>
        <w:t xml:space="preserve">So, this method has a parameter or type </w:t>
      </w:r>
      <w:proofErr w:type="spellStart"/>
      <w:r>
        <w:rPr>
          <w:rFonts w:ascii="Consolas" w:hAnsi="Consolas" w:cs="Consolas"/>
          <w:color w:val="2B91AF"/>
          <w:sz w:val="19"/>
          <w:szCs w:val="19"/>
        </w:rPr>
        <w:t>IServiceCollection</w:t>
      </w:r>
      <w:proofErr w:type="spellEnd"/>
      <w:r>
        <w:t xml:space="preserve"> which is a container for all the dependencies in our application. In this method</w:t>
      </w:r>
      <w:r w:rsidR="00287BF7">
        <w:t>, this is how</w:t>
      </w:r>
      <w:r>
        <w:t xml:space="preserve"> register your dependencies</w:t>
      </w:r>
      <w:r w:rsidR="00287BF7">
        <w:t>:</w:t>
      </w:r>
    </w:p>
    <w:p w14:paraId="0CC623EB" w14:textId="77777777" w:rsidR="005477F3" w:rsidRPr="005477F3" w:rsidRDefault="005477F3" w:rsidP="005477F3">
      <w:pPr>
        <w:pStyle w:val="ListParagraph"/>
        <w:ind w:left="630"/>
        <w:rPr>
          <w:sz w:val="10"/>
          <w:szCs w:val="10"/>
        </w:rPr>
      </w:pPr>
    </w:p>
    <w:p w14:paraId="200912D4" w14:textId="4D9F3F7A" w:rsidR="005477F3" w:rsidRDefault="005477F3" w:rsidP="005477F3">
      <w:pPr>
        <w:pStyle w:val="ListParagraph"/>
        <w:ind w:left="630"/>
      </w:pPr>
      <w:r>
        <w:rPr>
          <w:noProof/>
        </w:rPr>
        <w:drawing>
          <wp:inline distT="0" distB="0" distL="0" distR="0" wp14:anchorId="45DC243C" wp14:editId="769CDF2A">
            <wp:extent cx="3817620" cy="7620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7620" cy="762000"/>
                    </a:xfrm>
                    <a:prstGeom prst="rect">
                      <a:avLst/>
                    </a:prstGeom>
                    <a:noFill/>
                    <a:ln>
                      <a:noFill/>
                    </a:ln>
                  </pic:spPr>
                </pic:pic>
              </a:graphicData>
            </a:graphic>
          </wp:inline>
        </w:drawing>
      </w:r>
    </w:p>
    <w:p w14:paraId="0B77A235" w14:textId="168F5AF1" w:rsidR="005477F3" w:rsidRDefault="00287BF7" w:rsidP="005477F3">
      <w:pPr>
        <w:pStyle w:val="ListParagraph"/>
        <w:ind w:left="630"/>
      </w:pPr>
      <w:proofErr w:type="spellStart"/>
      <w:r>
        <w:rPr>
          <w:rFonts w:ascii="Consolas" w:hAnsi="Consolas" w:cs="Consolas"/>
          <w:color w:val="2B91AF"/>
          <w:sz w:val="19"/>
          <w:szCs w:val="19"/>
        </w:rPr>
        <w:t>IRepository</w:t>
      </w:r>
      <w:proofErr w:type="spellEnd"/>
      <w:r>
        <w:rPr>
          <w:rFonts w:ascii="Consolas" w:hAnsi="Consolas" w:cs="Consolas"/>
          <w:color w:val="2B91AF"/>
          <w:sz w:val="19"/>
          <w:szCs w:val="19"/>
        </w:rPr>
        <w:t xml:space="preserve"> </w:t>
      </w:r>
      <w:r>
        <w:t xml:space="preserve">is an interface and </w:t>
      </w:r>
      <w:r w:rsidRPr="00287BF7">
        <w:rPr>
          <w:b/>
          <w:sz w:val="20"/>
          <w:szCs w:val="20"/>
        </w:rPr>
        <w:t>Repository</w:t>
      </w:r>
      <w:r>
        <w:t xml:space="preserve"> is an implementation of it. Then, anywhere in our application, if we have </w:t>
      </w:r>
      <w:proofErr w:type="spellStart"/>
      <w:r>
        <w:rPr>
          <w:rFonts w:ascii="Consolas" w:hAnsi="Consolas" w:cs="Consolas"/>
          <w:color w:val="2B91AF"/>
          <w:sz w:val="19"/>
          <w:szCs w:val="19"/>
        </w:rPr>
        <w:t>IRepository</w:t>
      </w:r>
      <w:proofErr w:type="spellEnd"/>
      <w:r>
        <w:t xml:space="preserve"> in the constructor of a class, the runtime will create an instance of the </w:t>
      </w:r>
      <w:r w:rsidRPr="00287BF7">
        <w:rPr>
          <w:b/>
          <w:sz w:val="20"/>
          <w:szCs w:val="20"/>
        </w:rPr>
        <w:t>Repository</w:t>
      </w:r>
      <w:r>
        <w:t xml:space="preserve"> class and inject it into that class. </w:t>
      </w:r>
      <w:r w:rsidR="00B0569C">
        <w:t>This is basically Dependency Injection.</w:t>
      </w:r>
      <w:r w:rsidR="00437B83">
        <w:tab/>
      </w:r>
    </w:p>
    <w:p w14:paraId="4D256A22" w14:textId="77777777" w:rsidR="00A126D2" w:rsidRPr="00A126D2" w:rsidRDefault="00A126D2" w:rsidP="00A126D2">
      <w:pPr>
        <w:pStyle w:val="ListParagraph"/>
        <w:ind w:left="630"/>
        <w:rPr>
          <w:sz w:val="4"/>
          <w:szCs w:val="4"/>
        </w:rPr>
      </w:pPr>
    </w:p>
    <w:p w14:paraId="244E79F1" w14:textId="045E170F" w:rsidR="00A126D2" w:rsidRDefault="00A126D2" w:rsidP="00A126D2">
      <w:pPr>
        <w:pStyle w:val="ListParagraph"/>
        <w:ind w:left="630"/>
      </w:pPr>
      <w:r>
        <w:t>Regarding the second line of this method (</w:t>
      </w:r>
      <w:proofErr w:type="gramStart"/>
      <w:r w:rsidRPr="00A126D2">
        <w:rPr>
          <w:b/>
        </w:rPr>
        <w:t>services.AddMvc</w:t>
      </w:r>
      <w:proofErr w:type="gramEnd"/>
      <w:r w:rsidRPr="00A126D2">
        <w:rPr>
          <w:b/>
        </w:rPr>
        <w:t>()</w:t>
      </w:r>
      <w:r>
        <w:t xml:space="preserve">), if you look at the implementation of this method, you’ll find a bunch of statements like the one you entered above, for dependency injection. When you call this method, it registers a bunch of interfaces and their implementation that are part of Asp.Net MVC or Asp.Net Core itself. </w:t>
      </w:r>
    </w:p>
    <w:p w14:paraId="4FC354E9" w14:textId="0D4B7EDC" w:rsidR="005477F3" w:rsidRDefault="005477F3" w:rsidP="00A126D2">
      <w:pPr>
        <w:pStyle w:val="ListParagraph"/>
        <w:ind w:left="630"/>
      </w:pPr>
      <w:r>
        <w:t xml:space="preserve"> </w:t>
      </w:r>
    </w:p>
    <w:p w14:paraId="2E140369" w14:textId="122E929C" w:rsidR="00A126D2" w:rsidRDefault="00A126D2" w:rsidP="00646309">
      <w:pPr>
        <w:pStyle w:val="ListParagraph"/>
        <w:numPr>
          <w:ilvl w:val="0"/>
          <w:numId w:val="19"/>
        </w:numPr>
      </w:pPr>
      <w:r w:rsidRPr="006C67A4">
        <w:rPr>
          <w:b/>
          <w:color w:val="4472C4" w:themeColor="accent1"/>
        </w:rPr>
        <w:t>Configure</w:t>
      </w:r>
      <w:r>
        <w:t xml:space="preserve">: </w:t>
      </w:r>
      <w:r w:rsidR="006C67A4">
        <w:t>in this method, we configure the Request Processing Pipeline, which is detailed below:</w:t>
      </w:r>
    </w:p>
    <w:p w14:paraId="0D9DB998" w14:textId="500F979B" w:rsidR="00A215E8" w:rsidRPr="006C67A4" w:rsidRDefault="00825AE8" w:rsidP="00116FD5">
      <w:pPr>
        <w:ind w:left="-90"/>
        <w:rPr>
          <w:sz w:val="2"/>
          <w:szCs w:val="2"/>
        </w:rPr>
      </w:pPr>
      <w:r>
        <w:rPr>
          <w:sz w:val="2"/>
          <w:szCs w:val="2"/>
        </w:rPr>
        <w:t xml:space="preserve"> </w:t>
      </w:r>
    </w:p>
    <w:p w14:paraId="182C681D" w14:textId="77777777" w:rsidR="00116FD5" w:rsidRPr="0095058C" w:rsidRDefault="00116FD5" w:rsidP="00116FD5">
      <w:pPr>
        <w:ind w:left="-90"/>
        <w:rPr>
          <w:b/>
          <w:color w:val="4472C4" w:themeColor="accent1"/>
          <w:sz w:val="28"/>
        </w:rPr>
      </w:pPr>
      <w:r w:rsidRPr="0095058C">
        <w:rPr>
          <w:b/>
          <w:color w:val="4472C4" w:themeColor="accent1"/>
          <w:sz w:val="28"/>
        </w:rPr>
        <w:t>Request Processing Pipeline</w:t>
      </w:r>
    </w:p>
    <w:p w14:paraId="7AA2DD26" w14:textId="77777777" w:rsidR="00116FD5" w:rsidRDefault="00116FD5" w:rsidP="00116FD5">
      <w:pPr>
        <w:ind w:left="-90"/>
      </w:pPr>
      <w:r>
        <w:t>When a request comes in as web server, imagine it goes through a pipeline:</w:t>
      </w:r>
    </w:p>
    <w:p w14:paraId="550AF8FC" w14:textId="77777777" w:rsidR="00116FD5" w:rsidRDefault="00116FD5" w:rsidP="00116FD5">
      <w:pPr>
        <w:ind w:left="-90"/>
      </w:pPr>
      <w:r>
        <w:rPr>
          <w:noProof/>
        </w:rPr>
        <w:drawing>
          <wp:inline distT="0" distB="0" distL="0" distR="0" wp14:anchorId="77683645" wp14:editId="73F6FFD5">
            <wp:extent cx="4671060" cy="1253102"/>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7609" cy="1311195"/>
                    </a:xfrm>
                    <a:prstGeom prst="rect">
                      <a:avLst/>
                    </a:prstGeom>
                  </pic:spPr>
                </pic:pic>
              </a:graphicData>
            </a:graphic>
          </wp:inline>
        </w:drawing>
      </w:r>
    </w:p>
    <w:p w14:paraId="20FEB0E4" w14:textId="0A1480D5" w:rsidR="00116FD5" w:rsidRDefault="00116FD5" w:rsidP="00116FD5">
      <w:pPr>
        <w:ind w:left="-90"/>
      </w:pPr>
      <w:r>
        <w:t xml:space="preserve">In this pipeline, there are multiple components which we call Middleware. Each Middleware is like a function. It looks at the incoming requests and if interested in that request, it will do something with it. Otherwise, it just skips. The previous version of ASP.NET, in ASP.NET MVC 5, our request processing pipeline was </w:t>
      </w:r>
      <w:proofErr w:type="gramStart"/>
      <w:r>
        <w:t>fairly heavy</w:t>
      </w:r>
      <w:proofErr w:type="gramEnd"/>
      <w:r>
        <w:t xml:space="preserve"> weight. And we didn’t have control </w:t>
      </w:r>
      <w:r w:rsidR="00825AE8">
        <w:t xml:space="preserve">over </w:t>
      </w:r>
      <w:r>
        <w:t xml:space="preserve">configuring these Middleware. In ASP.NET Core, we can customize this request processing pipeline and add only the Middleware that we need. This way, we can improve the performance of our application, because CPU Resources are not wasted for Middleware that we don’t need. </w:t>
      </w:r>
    </w:p>
    <w:p w14:paraId="65D4F065" w14:textId="77777777" w:rsidR="00116FD5" w:rsidRDefault="00116FD5" w:rsidP="00116FD5">
      <w:pPr>
        <w:ind w:left="-90"/>
      </w:pPr>
      <w:r>
        <w:t xml:space="preserve">Let’s </w:t>
      </w:r>
      <w:proofErr w:type="gramStart"/>
      <w:r>
        <w:t>take a look</w:t>
      </w:r>
      <w:proofErr w:type="gramEnd"/>
      <w:r>
        <w:t xml:space="preserve"> at a few examples:</w:t>
      </w:r>
    </w:p>
    <w:p w14:paraId="35173D2A" w14:textId="51C8C1A3" w:rsidR="00116FD5" w:rsidRDefault="00E01586" w:rsidP="00116FD5">
      <w:pPr>
        <w:ind w:left="-90"/>
      </w:pPr>
      <w:r>
        <w:rPr>
          <w:noProof/>
        </w:rPr>
        <w:lastRenderedPageBreak/>
        <w:drawing>
          <wp:inline distT="0" distB="0" distL="0" distR="0" wp14:anchorId="6BC47106" wp14:editId="149C7888">
            <wp:extent cx="5943600" cy="423672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5792525E" w14:textId="00483C1B" w:rsidR="00116FD5" w:rsidRDefault="00116FD5" w:rsidP="00116FD5">
      <w:pPr>
        <w:ind w:left="-90"/>
      </w:pPr>
      <w:r>
        <w:t xml:space="preserve">Here, if </w:t>
      </w:r>
      <w:r w:rsidRPr="005E3A07">
        <w:rPr>
          <w:b/>
        </w:rPr>
        <w:t>Environment</w:t>
      </w:r>
      <w:r w:rsidR="005E3A07">
        <w:rPr>
          <w:b/>
        </w:rPr>
        <w:t xml:space="preserve"> (</w:t>
      </w:r>
      <w:proofErr w:type="spellStart"/>
      <w:r w:rsidR="005E3A07">
        <w:rPr>
          <w:b/>
        </w:rPr>
        <w:t>env</w:t>
      </w:r>
      <w:proofErr w:type="spellEnd"/>
      <w:r w:rsidR="005E3A07">
        <w:rPr>
          <w:b/>
        </w:rPr>
        <w:t>)</w:t>
      </w:r>
      <w:r>
        <w:t xml:space="preserve"> is equal </w:t>
      </w:r>
      <w:r w:rsidR="005E3A07">
        <w:t>t</w:t>
      </w:r>
      <w:r>
        <w:t xml:space="preserve">o </w:t>
      </w:r>
      <w:r w:rsidRPr="005E3A07">
        <w:rPr>
          <w:b/>
        </w:rPr>
        <w:t>Development</w:t>
      </w:r>
      <w:r>
        <w:t>, we add a couple of Middleware:</w:t>
      </w:r>
    </w:p>
    <w:p w14:paraId="236EBF62" w14:textId="0316FA1F" w:rsidR="00116FD5" w:rsidRDefault="00F20A8A" w:rsidP="00116FD5">
      <w:pPr>
        <w:ind w:left="-90"/>
      </w:pPr>
      <w:r>
        <w:rPr>
          <w:noProof/>
        </w:rPr>
        <w:drawing>
          <wp:inline distT="0" distB="0" distL="0" distR="0" wp14:anchorId="4D2AF8D0" wp14:editId="45665D52">
            <wp:extent cx="4472940" cy="13487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2940" cy="1348740"/>
                    </a:xfrm>
                    <a:prstGeom prst="rect">
                      <a:avLst/>
                    </a:prstGeom>
                    <a:noFill/>
                    <a:ln>
                      <a:noFill/>
                    </a:ln>
                  </pic:spPr>
                </pic:pic>
              </a:graphicData>
            </a:graphic>
          </wp:inline>
        </w:drawing>
      </w:r>
    </w:p>
    <w:p w14:paraId="6AB0E745" w14:textId="77777777" w:rsidR="00116FD5" w:rsidRDefault="00116FD5" w:rsidP="00116FD5">
      <w:pPr>
        <w:ind w:left="-90"/>
      </w:pPr>
      <w:r>
        <w:t>One is “</w:t>
      </w:r>
      <w:proofErr w:type="spellStart"/>
      <w:r w:rsidRPr="00F31004">
        <w:rPr>
          <w:b/>
        </w:rPr>
        <w:t>DeveloperExceptionPage</w:t>
      </w:r>
      <w:proofErr w:type="spellEnd"/>
      <w:r>
        <w:t>” which renders an exception with all its details and the other is “</w:t>
      </w:r>
      <w:proofErr w:type="spellStart"/>
      <w:r w:rsidRPr="00F31004">
        <w:rPr>
          <w:b/>
        </w:rPr>
        <w:t>WebPackDevMiddleware</w:t>
      </w:r>
      <w:proofErr w:type="spellEnd"/>
      <w:r>
        <w:t>” which will automatically compile JavaScript, CSS and typescript code if we make any changes to that and push the changes to the browser, so we don’t even need to reload the page. This is called “</w:t>
      </w:r>
      <w:proofErr w:type="spellStart"/>
      <w:r w:rsidRPr="00F31004">
        <w:rPr>
          <w:b/>
          <w:color w:val="4472C4" w:themeColor="accent1"/>
        </w:rPr>
        <w:t>HotModuleReplacement</w:t>
      </w:r>
      <w:proofErr w:type="spellEnd"/>
      <w:r>
        <w:t xml:space="preserve">”. These two </w:t>
      </w:r>
      <w:proofErr w:type="spellStart"/>
      <w:r>
        <w:t>Middlewares</w:t>
      </w:r>
      <w:proofErr w:type="spellEnd"/>
      <w:r>
        <w:t xml:space="preserve"> are only used in the development environment.  We don’t want that in production. </w:t>
      </w:r>
    </w:p>
    <w:p w14:paraId="1FA525A6" w14:textId="77777777" w:rsidR="00116FD5" w:rsidRDefault="00116FD5" w:rsidP="00116FD5">
      <w:pPr>
        <w:ind w:left="-90"/>
      </w:pPr>
      <w:r>
        <w:t>Here’s another Middleware:</w:t>
      </w:r>
    </w:p>
    <w:p w14:paraId="1DA21425" w14:textId="64250B61" w:rsidR="00116FD5" w:rsidRDefault="00205412" w:rsidP="00116FD5">
      <w:pPr>
        <w:ind w:left="-90"/>
      </w:pPr>
      <w:r>
        <w:rPr>
          <w:noProof/>
        </w:rPr>
        <w:lastRenderedPageBreak/>
        <w:drawing>
          <wp:inline distT="0" distB="0" distL="0" distR="0" wp14:anchorId="612642F8" wp14:editId="6EEF0F26">
            <wp:extent cx="5943600" cy="4244340"/>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6DEB83D0" w14:textId="6F3FC8D8" w:rsidR="00116FD5" w:rsidRDefault="00116FD5" w:rsidP="00116FD5">
      <w:pPr>
        <w:ind w:left="-90"/>
      </w:pPr>
      <w:r>
        <w:t xml:space="preserve">With this, we’ll be able to serve static files like images, stylesheets and so on. If you comment out line, we won’t be able to serve any images or stylesheets </w:t>
      </w:r>
      <w:r w:rsidR="00205412">
        <w:t>to</w:t>
      </w:r>
      <w:r>
        <w:t xml:space="preserve"> our application. And this is a Middleware that every ASP.NET needs. </w:t>
      </w:r>
    </w:p>
    <w:p w14:paraId="7F2CC17D" w14:textId="3F05D4B5" w:rsidR="00116FD5" w:rsidRDefault="00116FD5" w:rsidP="00116FD5">
      <w:pPr>
        <w:ind w:left="-90"/>
      </w:pPr>
      <w:r>
        <w:t xml:space="preserve">Finally, the last Middleware is </w:t>
      </w:r>
      <w:proofErr w:type="spellStart"/>
      <w:r w:rsidR="00205412">
        <w:t>Mvc</w:t>
      </w:r>
      <w:proofErr w:type="spellEnd"/>
      <w:r w:rsidR="007D218F">
        <w:t xml:space="preserve"> (</w:t>
      </w:r>
      <w:proofErr w:type="spellStart"/>
      <w:r w:rsidR="007D218F">
        <w:t>UseMvc</w:t>
      </w:r>
      <w:proofErr w:type="spellEnd"/>
      <w:r w:rsidR="007D218F">
        <w:t>)</w:t>
      </w:r>
      <w:r>
        <w:t>:</w:t>
      </w:r>
    </w:p>
    <w:p w14:paraId="7307CD38" w14:textId="7C8D59C0" w:rsidR="00116FD5" w:rsidRDefault="00205412" w:rsidP="00116FD5">
      <w:pPr>
        <w:ind w:left="-90"/>
      </w:pPr>
      <w:r>
        <w:rPr>
          <w:noProof/>
        </w:rPr>
        <w:drawing>
          <wp:inline distT="0" distB="0" distL="0" distR="0" wp14:anchorId="2BBD96FE" wp14:editId="73BB8940">
            <wp:extent cx="4427220" cy="165354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7220" cy="1653540"/>
                    </a:xfrm>
                    <a:prstGeom prst="rect">
                      <a:avLst/>
                    </a:prstGeom>
                    <a:noFill/>
                    <a:ln>
                      <a:noFill/>
                    </a:ln>
                  </pic:spPr>
                </pic:pic>
              </a:graphicData>
            </a:graphic>
          </wp:inline>
        </w:drawing>
      </w:r>
    </w:p>
    <w:p w14:paraId="0D58E471" w14:textId="51380AAC" w:rsidR="00116FD5" w:rsidRDefault="00116FD5" w:rsidP="00116FD5">
      <w:pPr>
        <w:ind w:left="-90"/>
      </w:pPr>
      <w:r>
        <w:t xml:space="preserve">MVC is nothing but a Middleware. When a request comes in, this Middleware looks at the request and based on our routes, it will forward it to an Action and a Controller. </w:t>
      </w:r>
      <w:r w:rsidR="007D218F">
        <w:t xml:space="preserve">That’s MVC. </w:t>
      </w:r>
    </w:p>
    <w:p w14:paraId="264089B6" w14:textId="77777777" w:rsidR="00116FD5" w:rsidRDefault="00116FD5" w:rsidP="00116FD5">
      <w:pPr>
        <w:ind w:left="-90"/>
      </w:pPr>
      <w:proofErr w:type="gramStart"/>
      <w:r>
        <w:t>In order to</w:t>
      </w:r>
      <w:proofErr w:type="gramEnd"/>
      <w:r>
        <w:t xml:space="preserve"> test </w:t>
      </w:r>
      <w:proofErr w:type="spellStart"/>
      <w:r w:rsidRPr="00F31004">
        <w:rPr>
          <w:b/>
          <w:color w:val="4472C4" w:themeColor="accent1"/>
        </w:rPr>
        <w:t>HotModuleReplacement</w:t>
      </w:r>
      <w:proofErr w:type="spellEnd"/>
      <w:r>
        <w:t>, run your application, access “Fetch data” and click console:</w:t>
      </w:r>
    </w:p>
    <w:p w14:paraId="14EFC99C" w14:textId="77777777" w:rsidR="00116FD5" w:rsidRDefault="00116FD5" w:rsidP="00116FD5">
      <w:pPr>
        <w:ind w:left="-90"/>
      </w:pPr>
      <w:r>
        <w:rPr>
          <w:noProof/>
        </w:rPr>
        <w:lastRenderedPageBreak/>
        <w:drawing>
          <wp:inline distT="0" distB="0" distL="0" distR="0" wp14:anchorId="7462699A" wp14:editId="7E7A30FA">
            <wp:extent cx="6743700" cy="2891394"/>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09309" cy="2919524"/>
                    </a:xfrm>
                    <a:prstGeom prst="rect">
                      <a:avLst/>
                    </a:prstGeom>
                    <a:noFill/>
                    <a:ln>
                      <a:noFill/>
                    </a:ln>
                  </pic:spPr>
                </pic:pic>
              </a:graphicData>
            </a:graphic>
          </wp:inline>
        </w:drawing>
      </w:r>
    </w:p>
    <w:p w14:paraId="4E162BE1" w14:textId="77777777" w:rsidR="00116FD5" w:rsidRDefault="00116FD5" w:rsidP="00116FD5">
      <w:pPr>
        <w:ind w:left="-90"/>
      </w:pPr>
      <w:r>
        <w:t xml:space="preserve">You will find this message called [HMR] which stands for </w:t>
      </w:r>
      <w:proofErr w:type="spellStart"/>
      <w:r w:rsidRPr="00F31004">
        <w:rPr>
          <w:b/>
          <w:color w:val="4472C4" w:themeColor="accent1"/>
        </w:rPr>
        <w:t>HotModuleReplacement</w:t>
      </w:r>
      <w:proofErr w:type="spellEnd"/>
      <w:r>
        <w:t xml:space="preserve">. If your machine is configured as the Staging or Production Environment, you’re not going to see this message, because this Middleware is set exclusively to Development. </w:t>
      </w:r>
    </w:p>
    <w:p w14:paraId="075038B5" w14:textId="77777777" w:rsidR="00990976" w:rsidRDefault="00990976" w:rsidP="00116FD5">
      <w:pPr>
        <w:ind w:left="-90"/>
      </w:pPr>
    </w:p>
    <w:p w14:paraId="599EDB15" w14:textId="007E4601" w:rsidR="00116FD5" w:rsidRDefault="00116FD5" w:rsidP="00116FD5">
      <w:pPr>
        <w:ind w:left="-90"/>
      </w:pPr>
      <w:r>
        <w:t>Now, if you access the HTML file that holds this view and make the following changes:</w:t>
      </w:r>
    </w:p>
    <w:p w14:paraId="3E4798F5" w14:textId="6FA62739" w:rsidR="00116FD5" w:rsidRDefault="00945874" w:rsidP="00116FD5">
      <w:pPr>
        <w:ind w:left="-90"/>
      </w:pPr>
      <w:r>
        <w:rPr>
          <w:noProof/>
        </w:rPr>
        <w:drawing>
          <wp:inline distT="0" distB="0" distL="0" distR="0" wp14:anchorId="7D410E16" wp14:editId="54D7A372">
            <wp:extent cx="4351020" cy="3749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3749040"/>
                    </a:xfrm>
                    <a:prstGeom prst="rect">
                      <a:avLst/>
                    </a:prstGeom>
                    <a:noFill/>
                    <a:ln>
                      <a:noFill/>
                    </a:ln>
                  </pic:spPr>
                </pic:pic>
              </a:graphicData>
            </a:graphic>
          </wp:inline>
        </w:drawing>
      </w:r>
    </w:p>
    <w:p w14:paraId="5BC3D129" w14:textId="77777777" w:rsidR="00116FD5" w:rsidRDefault="00116FD5" w:rsidP="00116FD5">
      <w:pPr>
        <w:ind w:left="-90"/>
      </w:pPr>
      <w:r>
        <w:t>If you save, find that your webpage is updated without the need to reload it:</w:t>
      </w:r>
    </w:p>
    <w:p w14:paraId="023BE9CA" w14:textId="5B469931" w:rsidR="00116FD5" w:rsidRDefault="00945874" w:rsidP="00116FD5">
      <w:pPr>
        <w:ind w:left="-90"/>
      </w:pPr>
      <w:r>
        <w:rPr>
          <w:noProof/>
        </w:rPr>
        <w:lastRenderedPageBreak/>
        <w:drawing>
          <wp:inline distT="0" distB="0" distL="0" distR="0" wp14:anchorId="68C8DD50" wp14:editId="6CEB2FB5">
            <wp:extent cx="6545580" cy="3066928"/>
            <wp:effectExtent l="0" t="0" r="762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76340" cy="3081340"/>
                    </a:xfrm>
                    <a:prstGeom prst="rect">
                      <a:avLst/>
                    </a:prstGeom>
                    <a:noFill/>
                    <a:ln>
                      <a:noFill/>
                    </a:ln>
                  </pic:spPr>
                </pic:pic>
              </a:graphicData>
            </a:graphic>
          </wp:inline>
        </w:drawing>
      </w:r>
    </w:p>
    <w:p w14:paraId="4F84A055" w14:textId="77777777" w:rsidR="00116FD5" w:rsidRDefault="00116FD5" w:rsidP="00116FD5">
      <w:pPr>
        <w:ind w:left="-90"/>
      </w:pPr>
      <w:r>
        <w:t xml:space="preserve">Also, in the console tab you can see that </w:t>
      </w:r>
      <w:proofErr w:type="spellStart"/>
      <w:r>
        <w:t>WebPack</w:t>
      </w:r>
      <w:proofErr w:type="spellEnd"/>
      <w:r>
        <w:t xml:space="preserve"> rebuilt our bundle. Below that, you can see the updated modules, that is, the modules that were affected by the change you’ve made. So, with </w:t>
      </w:r>
      <w:proofErr w:type="spellStart"/>
      <w:r>
        <w:t>WebPackDevMiddleware</w:t>
      </w:r>
      <w:proofErr w:type="spellEnd"/>
      <w:r>
        <w:t xml:space="preserve">, anytime you modify you </w:t>
      </w:r>
      <w:r w:rsidRPr="00182925">
        <w:rPr>
          <w:b/>
        </w:rPr>
        <w:t>client-side code</w:t>
      </w:r>
      <w:r>
        <w:t xml:space="preserve">, assuming you are in the development environment, changes are automatically pushed to the browser.  </w:t>
      </w:r>
    </w:p>
    <w:p w14:paraId="2E07AE54" w14:textId="27394EFA" w:rsidR="00116FD5" w:rsidRDefault="00116FD5" w:rsidP="00116FD5">
      <w:pPr>
        <w:ind w:left="-90"/>
      </w:pPr>
      <w:r>
        <w:t>When it comes to server-side code,</w:t>
      </w:r>
      <w:r w:rsidR="009C5C4B">
        <w:t xml:space="preserve"> when you use IIS Express to start your app,</w:t>
      </w:r>
      <w:r>
        <w:t xml:space="preserve"> any changes made to it are recompiled automatically. For example, suppose you’ve run your app and have the page open:</w:t>
      </w:r>
    </w:p>
    <w:p w14:paraId="77B7A800" w14:textId="77777777" w:rsidR="00116FD5" w:rsidRDefault="00116FD5" w:rsidP="00116FD5">
      <w:pPr>
        <w:ind w:left="-90"/>
      </w:pPr>
      <w:r>
        <w:rPr>
          <w:noProof/>
        </w:rPr>
        <w:drawing>
          <wp:inline distT="0" distB="0" distL="0" distR="0" wp14:anchorId="71524752" wp14:editId="7C87094D">
            <wp:extent cx="6537960" cy="3081084"/>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7527" cy="3090305"/>
                    </a:xfrm>
                    <a:prstGeom prst="rect">
                      <a:avLst/>
                    </a:prstGeom>
                  </pic:spPr>
                </pic:pic>
              </a:graphicData>
            </a:graphic>
          </wp:inline>
        </w:drawing>
      </w:r>
    </w:p>
    <w:p w14:paraId="5BB4FFE2" w14:textId="77777777" w:rsidR="00116FD5" w:rsidRDefault="00116FD5" w:rsidP="00116FD5">
      <w:pPr>
        <w:ind w:left="-90"/>
      </w:pPr>
      <w:r>
        <w:t xml:space="preserve">Now if you access </w:t>
      </w:r>
      <w:proofErr w:type="spellStart"/>
      <w:r>
        <w:t>HomeController</w:t>
      </w:r>
      <w:proofErr w:type="spellEnd"/>
      <w:r>
        <w:t xml:space="preserve"> and enter an exception in the “</w:t>
      </w:r>
      <w:r>
        <w:rPr>
          <w:b/>
        </w:rPr>
        <w:t>Index</w:t>
      </w:r>
      <w:r>
        <w:t>” action:</w:t>
      </w:r>
    </w:p>
    <w:p w14:paraId="49C972EB" w14:textId="5424237D" w:rsidR="00116FD5" w:rsidRDefault="009C5C4B" w:rsidP="00116FD5">
      <w:pPr>
        <w:ind w:left="-90"/>
      </w:pPr>
      <w:r>
        <w:rPr>
          <w:noProof/>
        </w:rPr>
        <w:lastRenderedPageBreak/>
        <w:drawing>
          <wp:inline distT="0" distB="0" distL="0" distR="0" wp14:anchorId="4EF844DD" wp14:editId="47C7B97F">
            <wp:extent cx="2811780" cy="1272540"/>
            <wp:effectExtent l="0" t="0" r="762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1780" cy="1272540"/>
                    </a:xfrm>
                    <a:prstGeom prst="rect">
                      <a:avLst/>
                    </a:prstGeom>
                    <a:noFill/>
                    <a:ln>
                      <a:noFill/>
                    </a:ln>
                  </pic:spPr>
                </pic:pic>
              </a:graphicData>
            </a:graphic>
          </wp:inline>
        </w:drawing>
      </w:r>
    </w:p>
    <w:p w14:paraId="504A77D6" w14:textId="77777777" w:rsidR="00116FD5" w:rsidRDefault="00116FD5" w:rsidP="00116FD5">
      <w:pPr>
        <w:ind w:left="-90"/>
      </w:pPr>
      <w:r>
        <w:t>If you save, open the same page you had and press F5 to reload, you get this:</w:t>
      </w:r>
    </w:p>
    <w:p w14:paraId="53E43E1C" w14:textId="1C3A6646" w:rsidR="00116FD5" w:rsidRDefault="00AA7635" w:rsidP="00116FD5">
      <w:pPr>
        <w:ind w:left="-90"/>
      </w:pPr>
      <w:r>
        <w:rPr>
          <w:noProof/>
        </w:rPr>
        <w:drawing>
          <wp:inline distT="0" distB="0" distL="0" distR="0" wp14:anchorId="3D352C7C" wp14:editId="48811CCB">
            <wp:extent cx="5943600" cy="305562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5DE39375" w14:textId="15F98E3F" w:rsidR="00116FD5" w:rsidRDefault="00835B81" w:rsidP="00116FD5">
      <w:pPr>
        <w:ind w:left="-90"/>
      </w:pPr>
      <w:r>
        <w:t>That is because your using this to launch your app:</w:t>
      </w:r>
    </w:p>
    <w:p w14:paraId="21D2B2DF" w14:textId="782AE0BF" w:rsidR="00835B81" w:rsidRDefault="00835B81" w:rsidP="00116FD5">
      <w:pPr>
        <w:ind w:left="-90"/>
      </w:pPr>
      <w:r>
        <w:rPr>
          <w:noProof/>
        </w:rPr>
        <w:drawing>
          <wp:inline distT="0" distB="0" distL="0" distR="0" wp14:anchorId="09A5C9A6" wp14:editId="6C75A43E">
            <wp:extent cx="5311140" cy="2865120"/>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1140" cy="2865120"/>
                    </a:xfrm>
                    <a:prstGeom prst="rect">
                      <a:avLst/>
                    </a:prstGeom>
                    <a:noFill/>
                    <a:ln>
                      <a:noFill/>
                    </a:ln>
                  </pic:spPr>
                </pic:pic>
              </a:graphicData>
            </a:graphic>
          </wp:inline>
        </w:drawing>
      </w:r>
    </w:p>
    <w:p w14:paraId="02E0F2C3" w14:textId="6C85914C" w:rsidR="00116FD5" w:rsidRDefault="00835B81" w:rsidP="00116FD5">
      <w:pPr>
        <w:ind w:left="-90"/>
      </w:pPr>
      <w:r>
        <w:t>This is configured in file “</w:t>
      </w:r>
      <w:proofErr w:type="spellStart"/>
      <w:r w:rsidRPr="00835B81">
        <w:t>launchSettings.json</w:t>
      </w:r>
      <w:proofErr w:type="spellEnd"/>
      <w:r>
        <w:t>”:</w:t>
      </w:r>
    </w:p>
    <w:p w14:paraId="5B23FCE1" w14:textId="77777777" w:rsidR="00835B81" w:rsidRDefault="00835B81" w:rsidP="00116FD5">
      <w:pPr>
        <w:ind w:left="-90"/>
      </w:pPr>
    </w:p>
    <w:p w14:paraId="1F8A9D34" w14:textId="0C56A3A0" w:rsidR="00116FD5" w:rsidRDefault="00835B81" w:rsidP="003E09DC">
      <w:pPr>
        <w:ind w:left="-90"/>
      </w:pPr>
      <w:r>
        <w:rPr>
          <w:noProof/>
        </w:rPr>
        <w:lastRenderedPageBreak/>
        <w:drawing>
          <wp:inline distT="0" distB="0" distL="0" distR="0" wp14:anchorId="6BA03485" wp14:editId="22AAC50F">
            <wp:extent cx="6469380" cy="3815275"/>
            <wp:effectExtent l="0" t="0" r="762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1469" cy="3828302"/>
                    </a:xfrm>
                    <a:prstGeom prst="rect">
                      <a:avLst/>
                    </a:prstGeom>
                    <a:noFill/>
                    <a:ln>
                      <a:noFill/>
                    </a:ln>
                  </pic:spPr>
                </pic:pic>
              </a:graphicData>
            </a:graphic>
          </wp:inline>
        </w:drawing>
      </w:r>
    </w:p>
    <w:p w14:paraId="3810E8F6" w14:textId="7BC608DE" w:rsidR="00AF689A" w:rsidRDefault="00AF689A" w:rsidP="003E09DC">
      <w:pPr>
        <w:ind w:left="-90"/>
      </w:pPr>
    </w:p>
    <w:p w14:paraId="774F353D" w14:textId="34BA6A75" w:rsidR="00AF689A" w:rsidRDefault="00AF689A" w:rsidP="003E09DC">
      <w:pPr>
        <w:ind w:left="-90"/>
      </w:pPr>
    </w:p>
    <w:p w14:paraId="6E92E9BC" w14:textId="151DCC55" w:rsidR="00AF689A" w:rsidRDefault="00AF689A" w:rsidP="003E09DC">
      <w:pPr>
        <w:ind w:left="-90"/>
      </w:pPr>
    </w:p>
    <w:p w14:paraId="3334963F" w14:textId="0374BFAA" w:rsidR="00AF689A" w:rsidRDefault="00AF689A" w:rsidP="003E09DC">
      <w:pPr>
        <w:ind w:left="-90"/>
      </w:pPr>
    </w:p>
    <w:p w14:paraId="30E988E4" w14:textId="0A356C25" w:rsidR="00AF689A" w:rsidRDefault="00AF689A" w:rsidP="003E09DC">
      <w:pPr>
        <w:ind w:left="-90"/>
      </w:pPr>
    </w:p>
    <w:p w14:paraId="3E828EB3" w14:textId="31A938E7" w:rsidR="00AF689A" w:rsidRDefault="00AF689A" w:rsidP="003E09DC">
      <w:pPr>
        <w:ind w:left="-90"/>
      </w:pPr>
    </w:p>
    <w:p w14:paraId="43F8C185" w14:textId="3924EFB9" w:rsidR="00AF689A" w:rsidRDefault="00AF689A" w:rsidP="003E09DC">
      <w:pPr>
        <w:ind w:left="-90"/>
      </w:pPr>
    </w:p>
    <w:p w14:paraId="590D4EF8" w14:textId="6E9B53DC" w:rsidR="00AF689A" w:rsidRDefault="00AF689A" w:rsidP="003E09DC">
      <w:pPr>
        <w:ind w:left="-90"/>
      </w:pPr>
    </w:p>
    <w:p w14:paraId="57ED21F8" w14:textId="3F3D1B75" w:rsidR="00AF689A" w:rsidRDefault="00AF689A" w:rsidP="003E09DC">
      <w:pPr>
        <w:ind w:left="-90"/>
      </w:pPr>
    </w:p>
    <w:p w14:paraId="265334B7" w14:textId="611A28D2" w:rsidR="00AF689A" w:rsidRDefault="00AF689A" w:rsidP="003E09DC">
      <w:pPr>
        <w:ind w:left="-90"/>
      </w:pPr>
    </w:p>
    <w:p w14:paraId="439CE00C" w14:textId="744C0B71" w:rsidR="00AF689A" w:rsidRDefault="00AF689A" w:rsidP="003E09DC">
      <w:pPr>
        <w:ind w:left="-90"/>
      </w:pPr>
    </w:p>
    <w:p w14:paraId="245FDB26" w14:textId="0C670644" w:rsidR="00AF689A" w:rsidRDefault="00AF689A" w:rsidP="003E09DC">
      <w:pPr>
        <w:ind w:left="-90"/>
      </w:pPr>
    </w:p>
    <w:p w14:paraId="676820CA" w14:textId="20BEC72B" w:rsidR="00AF689A" w:rsidRDefault="00AF689A" w:rsidP="003E09DC">
      <w:pPr>
        <w:ind w:left="-90"/>
      </w:pPr>
    </w:p>
    <w:p w14:paraId="51EB71AB" w14:textId="77777777" w:rsidR="00AF689A" w:rsidRDefault="00AF689A" w:rsidP="003E09DC">
      <w:pPr>
        <w:ind w:left="-90"/>
      </w:pPr>
    </w:p>
    <w:p w14:paraId="09B35CEA" w14:textId="41003248" w:rsidR="00AF689A" w:rsidRDefault="00AF689A" w:rsidP="003E09DC">
      <w:pPr>
        <w:ind w:left="-90"/>
      </w:pPr>
    </w:p>
    <w:p w14:paraId="3F95D39E" w14:textId="77777777" w:rsidR="00AF689A" w:rsidRDefault="00AF689A"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AF689A" w14:paraId="2B07D3B8" w14:textId="77777777" w:rsidTr="004F31F8">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326A172C" w14:textId="252F0979" w:rsidR="00AF689A" w:rsidRPr="00C21A5F" w:rsidRDefault="00AF689A" w:rsidP="004F31F8">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5" w:name="_Toc498084271"/>
            <w:r>
              <w:rPr>
                <w:rFonts w:ascii="Calibri" w:hAnsi="Calibri" w:cs="Calibri"/>
                <w:b/>
                <w:color w:val="ED7D31" w:themeColor="accent2"/>
                <w:lang w:eastAsia="pt-BR"/>
              </w:rPr>
              <w:t>6</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Environments</w:t>
            </w:r>
            <w:bookmarkEnd w:id="5"/>
          </w:p>
        </w:tc>
      </w:tr>
    </w:tbl>
    <w:p w14:paraId="6652006D" w14:textId="77777777" w:rsidR="00AF689A" w:rsidRDefault="00AF689A" w:rsidP="00AF689A">
      <w:pPr>
        <w:ind w:left="-90"/>
        <w:rPr>
          <w:sz w:val="2"/>
          <w:szCs w:val="2"/>
        </w:rPr>
      </w:pPr>
    </w:p>
    <w:p w14:paraId="55337F8F" w14:textId="77777777" w:rsidR="00AF689A" w:rsidRDefault="00AF689A" w:rsidP="00AF689A">
      <w:pPr>
        <w:ind w:left="-90"/>
      </w:pPr>
      <w:r>
        <w:t xml:space="preserve">In ASP.NET Core, we have this concept of environments. We have Development environment, Staging and Production. </w:t>
      </w:r>
    </w:p>
    <w:p w14:paraId="33B174FB" w14:textId="77777777" w:rsidR="00AF689A" w:rsidRDefault="00AF689A" w:rsidP="00AF689A">
      <w:pPr>
        <w:ind w:left="-90"/>
        <w:jc w:val="center"/>
      </w:pPr>
      <w:r>
        <w:rPr>
          <w:noProof/>
        </w:rPr>
        <w:drawing>
          <wp:inline distT="0" distB="0" distL="0" distR="0" wp14:anchorId="01FBA83F" wp14:editId="4644535A">
            <wp:extent cx="3642360" cy="116664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6776" cy="1216103"/>
                    </a:xfrm>
                    <a:prstGeom prst="rect">
                      <a:avLst/>
                    </a:prstGeom>
                  </pic:spPr>
                </pic:pic>
              </a:graphicData>
            </a:graphic>
          </wp:inline>
        </w:drawing>
      </w:r>
    </w:p>
    <w:p w14:paraId="39E18778" w14:textId="7ABA7F5A" w:rsidR="00AF689A" w:rsidRDefault="00AF689A" w:rsidP="00AF689A">
      <w:pPr>
        <w:ind w:left="-90"/>
      </w:pPr>
      <w:r>
        <w:t>In ASP.NET MVC 5 we don’t really have this concept built into the framework and we had to do some tricks to “</w:t>
      </w:r>
      <w:proofErr w:type="spellStart"/>
      <w:r>
        <w:t>Web.config</w:t>
      </w:r>
      <w:proofErr w:type="spellEnd"/>
      <w:r>
        <w:t xml:space="preserve">” to implement this. </w:t>
      </w:r>
    </w:p>
    <w:p w14:paraId="0333AAC9" w14:textId="77777777" w:rsidR="004305E5" w:rsidRDefault="004305E5" w:rsidP="00AF689A">
      <w:pPr>
        <w:ind w:left="-90"/>
      </w:pPr>
      <w:r w:rsidRPr="004305E5">
        <w:t>If you're using Visual Studio, the environment can be configured in your project's debug profiles. Debug profiles specify the </w:t>
      </w:r>
      <w:hyperlink r:id="rId47" w:history="1">
        <w:r w:rsidRPr="004305E5">
          <w:t>server</w:t>
        </w:r>
      </w:hyperlink>
      <w:r w:rsidRPr="004305E5">
        <w:t> to use when launching the application and any environment variables to be set. Your project can have multiple debug profiles that set environment variables differently. You manage these profiles by using the </w:t>
      </w:r>
      <w:r w:rsidRPr="004305E5">
        <w:rPr>
          <w:b/>
          <w:bCs/>
        </w:rPr>
        <w:t>Debug</w:t>
      </w:r>
      <w:r w:rsidRPr="004305E5">
        <w:t> tab of your web application project's </w:t>
      </w:r>
      <w:r w:rsidRPr="004305E5">
        <w:rPr>
          <w:b/>
          <w:bCs/>
        </w:rPr>
        <w:t>Properties</w:t>
      </w:r>
      <w:r w:rsidRPr="004305E5">
        <w:t> menu. The values you set in project properties are persisted in the </w:t>
      </w:r>
      <w:proofErr w:type="spellStart"/>
      <w:r w:rsidRPr="004305E5">
        <w:rPr>
          <w:i/>
          <w:iCs/>
        </w:rPr>
        <w:t>launchSettings.json</w:t>
      </w:r>
      <w:proofErr w:type="spellEnd"/>
      <w:r w:rsidRPr="004305E5">
        <w:t> file, and you can also configure profiles by editing that file directly.</w:t>
      </w:r>
    </w:p>
    <w:p w14:paraId="2D76EEA8" w14:textId="776BF219" w:rsidR="00E154AF" w:rsidRDefault="00493572" w:rsidP="00AF689A">
      <w:pPr>
        <w:ind w:left="-90"/>
      </w:pPr>
      <w:r>
        <w:t xml:space="preserve">In Visual Studio, </w:t>
      </w:r>
      <w:proofErr w:type="gramStart"/>
      <w:r>
        <w:t>in order to</w:t>
      </w:r>
      <w:proofErr w:type="gramEnd"/>
      <w:r>
        <w:t xml:space="preserve"> configure the </w:t>
      </w:r>
      <w:r w:rsidRPr="008A675E">
        <w:rPr>
          <w:b/>
          <w:i/>
          <w:u w:val="single"/>
        </w:rPr>
        <w:t>Environments</w:t>
      </w:r>
      <w:r w:rsidR="00761D9D" w:rsidRPr="008A675E">
        <w:rPr>
          <w:b/>
          <w:i/>
          <w:u w:val="single"/>
        </w:rPr>
        <w:t xml:space="preserve"> for IIS Express</w:t>
      </w:r>
      <w:r>
        <w:t>, access your project’s properties:</w:t>
      </w:r>
    </w:p>
    <w:p w14:paraId="505C607D" w14:textId="6EF851B8" w:rsidR="00493572" w:rsidRPr="00493572" w:rsidRDefault="00493572" w:rsidP="00AF689A">
      <w:pPr>
        <w:ind w:left="-90"/>
        <w:rPr>
          <w:b/>
        </w:rPr>
      </w:pPr>
      <w:r w:rsidRPr="00493572">
        <w:rPr>
          <w:b/>
        </w:rPr>
        <w:t xml:space="preserve">Project </w:t>
      </w:r>
      <w:r w:rsidRPr="00493572">
        <w:rPr>
          <w:b/>
        </w:rPr>
        <w:sym w:font="Wingdings" w:char="F0E0"/>
      </w:r>
      <w:r w:rsidRPr="00493572">
        <w:rPr>
          <w:b/>
        </w:rPr>
        <w:t xml:space="preserve"> Vega Project </w:t>
      </w:r>
      <w:r w:rsidRPr="00493572">
        <w:rPr>
          <w:b/>
        </w:rPr>
        <w:sym w:font="Wingdings" w:char="F0E0"/>
      </w:r>
      <w:r w:rsidRPr="00493572">
        <w:rPr>
          <w:b/>
        </w:rPr>
        <w:t xml:space="preserve"> Debug </w:t>
      </w:r>
    </w:p>
    <w:p w14:paraId="4763E350" w14:textId="4E074DAD" w:rsidR="00493572" w:rsidRDefault="00493572" w:rsidP="004305E5">
      <w:pPr>
        <w:ind w:left="-90"/>
        <w:jc w:val="center"/>
      </w:pPr>
      <w:r>
        <w:rPr>
          <w:noProof/>
        </w:rPr>
        <w:drawing>
          <wp:inline distT="0" distB="0" distL="0" distR="0" wp14:anchorId="791EF4B9" wp14:editId="5111A6B4">
            <wp:extent cx="5496339" cy="421386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1353" cy="4233037"/>
                    </a:xfrm>
                    <a:prstGeom prst="rect">
                      <a:avLst/>
                    </a:prstGeom>
                    <a:noFill/>
                    <a:ln>
                      <a:noFill/>
                    </a:ln>
                  </pic:spPr>
                </pic:pic>
              </a:graphicData>
            </a:graphic>
          </wp:inline>
        </w:drawing>
      </w:r>
    </w:p>
    <w:p w14:paraId="093BCB01" w14:textId="2D353157" w:rsidR="008A675E" w:rsidRDefault="008A675E" w:rsidP="00AF689A">
      <w:pPr>
        <w:ind w:left="-90"/>
      </w:pPr>
      <w:r>
        <w:lastRenderedPageBreak/>
        <w:t xml:space="preserve">You can have </w:t>
      </w:r>
      <w:r w:rsidRPr="008A675E">
        <w:rPr>
          <w:b/>
          <w:color w:val="4472C4" w:themeColor="accent1"/>
        </w:rPr>
        <w:t>Development</w:t>
      </w:r>
      <w:r>
        <w:t xml:space="preserve">, </w:t>
      </w:r>
      <w:r w:rsidRPr="008A675E">
        <w:rPr>
          <w:b/>
          <w:color w:val="4472C4" w:themeColor="accent1"/>
        </w:rPr>
        <w:t>Staging</w:t>
      </w:r>
      <w:r w:rsidRPr="008A675E">
        <w:rPr>
          <w:color w:val="4472C4" w:themeColor="accent1"/>
        </w:rPr>
        <w:t xml:space="preserve"> </w:t>
      </w:r>
      <w:r>
        <w:t xml:space="preserve">and </w:t>
      </w:r>
      <w:r w:rsidRPr="008A675E">
        <w:rPr>
          <w:b/>
          <w:color w:val="4472C4" w:themeColor="accent1"/>
        </w:rPr>
        <w:t>Production</w:t>
      </w:r>
      <w:r w:rsidR="000A6451">
        <w:t xml:space="preserve"> as values.</w:t>
      </w:r>
    </w:p>
    <w:p w14:paraId="6CB2AA4C" w14:textId="1D3C21B1" w:rsidR="004305E5" w:rsidRDefault="004305E5" w:rsidP="00AF689A">
      <w:pPr>
        <w:ind w:left="-90"/>
      </w:pPr>
    </w:p>
    <w:p w14:paraId="660B35ED" w14:textId="77777777" w:rsidR="004305E5" w:rsidRDefault="004305E5" w:rsidP="00AF689A">
      <w:pPr>
        <w:ind w:left="-90"/>
      </w:pPr>
      <w:r>
        <w:t xml:space="preserve">If you </w:t>
      </w:r>
      <w:proofErr w:type="gramStart"/>
      <w:r>
        <w:t>take a look</w:t>
      </w:r>
      <w:proofErr w:type="gramEnd"/>
      <w:r>
        <w:t xml:space="preserve"> at file “</w:t>
      </w:r>
      <w:proofErr w:type="spellStart"/>
      <w:r w:rsidRPr="004305E5">
        <w:t>launchSettings.json</w:t>
      </w:r>
      <w:proofErr w:type="spellEnd"/>
      <w:r>
        <w:t>” under folder “Properties”, you will see:</w:t>
      </w:r>
    </w:p>
    <w:p w14:paraId="26E55559" w14:textId="5540EB86" w:rsidR="004305E5" w:rsidRDefault="004305E5" w:rsidP="00AF689A">
      <w:pPr>
        <w:ind w:left="-90"/>
      </w:pPr>
      <w:r>
        <w:rPr>
          <w:noProof/>
        </w:rPr>
        <w:drawing>
          <wp:inline distT="0" distB="0" distL="0" distR="0" wp14:anchorId="5F8A7F7A" wp14:editId="7D731631">
            <wp:extent cx="3429000" cy="4244340"/>
            <wp:effectExtent l="0" t="0" r="0" b="381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0" cy="4244340"/>
                    </a:xfrm>
                    <a:prstGeom prst="rect">
                      <a:avLst/>
                    </a:prstGeom>
                    <a:noFill/>
                    <a:ln>
                      <a:noFill/>
                    </a:ln>
                  </pic:spPr>
                </pic:pic>
              </a:graphicData>
            </a:graphic>
          </wp:inline>
        </w:drawing>
      </w:r>
      <w:r>
        <w:t xml:space="preserve"> </w:t>
      </w:r>
    </w:p>
    <w:p w14:paraId="36985071" w14:textId="1E478475" w:rsidR="004305E5" w:rsidRDefault="004305E5" w:rsidP="00AF689A">
      <w:pPr>
        <w:ind w:left="-90"/>
      </w:pPr>
      <w:r>
        <w:t xml:space="preserve">Depending on which value you set at </w:t>
      </w:r>
      <w:r w:rsidR="000166EC">
        <w:t>the Debug Environment Variable, it will update this field above.</w:t>
      </w:r>
    </w:p>
    <w:p w14:paraId="2D559B91" w14:textId="77777777" w:rsidR="00E154AF" w:rsidRDefault="00E154AF" w:rsidP="00AF689A">
      <w:pPr>
        <w:ind w:left="-90"/>
      </w:pPr>
    </w:p>
    <w:p w14:paraId="5E94E8E5" w14:textId="77777777" w:rsidR="00AF689A" w:rsidRDefault="00AF689A" w:rsidP="00AF689A">
      <w:pPr>
        <w:ind w:left="-90"/>
      </w:pPr>
    </w:p>
    <w:p w14:paraId="11B772A9" w14:textId="77777777" w:rsidR="00AF689A" w:rsidRDefault="00AF689A" w:rsidP="00AF689A">
      <w:pPr>
        <w:ind w:left="-90"/>
      </w:pPr>
    </w:p>
    <w:p w14:paraId="45B66C3A" w14:textId="77777777" w:rsidR="00AF689A" w:rsidRDefault="00AF689A" w:rsidP="00AF689A">
      <w:pPr>
        <w:ind w:left="-90"/>
      </w:pPr>
    </w:p>
    <w:p w14:paraId="0262B4B5" w14:textId="77777777" w:rsidR="00AF689A" w:rsidRDefault="00AF689A" w:rsidP="00AF689A">
      <w:pPr>
        <w:ind w:left="-90"/>
      </w:pPr>
    </w:p>
    <w:p w14:paraId="1FBB29BF" w14:textId="77777777" w:rsidR="00AF689A" w:rsidRDefault="00AF689A" w:rsidP="00AF689A">
      <w:pPr>
        <w:ind w:left="-90"/>
      </w:pPr>
    </w:p>
    <w:p w14:paraId="6A3D3B62" w14:textId="77777777" w:rsidR="00AF689A" w:rsidRDefault="00AF689A" w:rsidP="00AF689A">
      <w:pPr>
        <w:ind w:left="-90"/>
      </w:pPr>
    </w:p>
    <w:p w14:paraId="4A1C1BE2" w14:textId="77777777" w:rsidR="00AF689A" w:rsidRDefault="00AF689A" w:rsidP="00AF689A">
      <w:pPr>
        <w:ind w:left="-90"/>
      </w:pPr>
    </w:p>
    <w:p w14:paraId="33667B8D" w14:textId="77777777" w:rsidR="00AF689A" w:rsidRDefault="00AF689A" w:rsidP="00AF689A">
      <w:pPr>
        <w:ind w:left="-90"/>
      </w:pPr>
    </w:p>
    <w:p w14:paraId="7D9EB0E0" w14:textId="77777777" w:rsidR="00AF689A" w:rsidRDefault="00AF689A" w:rsidP="00AF689A">
      <w:pPr>
        <w:ind w:left="-90"/>
      </w:pPr>
    </w:p>
    <w:p w14:paraId="4BF48DB7" w14:textId="77777777" w:rsidR="00AF689A" w:rsidRDefault="00AF689A" w:rsidP="00AF689A">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A621A5" w14:paraId="2E5934A9" w14:textId="77777777" w:rsidTr="004F31F8">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0C0B7376" w14:textId="3DA20810" w:rsidR="00A621A5" w:rsidRPr="00C21A5F" w:rsidRDefault="00A621A5" w:rsidP="004F31F8">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6" w:name="_Toc498084272"/>
            <w:r>
              <w:rPr>
                <w:rFonts w:ascii="Calibri" w:hAnsi="Calibri" w:cs="Calibri"/>
                <w:b/>
                <w:color w:val="ED7D31" w:themeColor="accent2"/>
                <w:lang w:eastAsia="pt-BR"/>
              </w:rPr>
              <w:t>7</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GitHub - Source Control</w:t>
            </w:r>
            <w:bookmarkEnd w:id="6"/>
          </w:p>
        </w:tc>
      </w:tr>
    </w:tbl>
    <w:p w14:paraId="2F45F31D" w14:textId="77777777" w:rsidR="00A621A5" w:rsidRDefault="00A621A5" w:rsidP="00A621A5">
      <w:pPr>
        <w:ind w:left="-90"/>
        <w:rPr>
          <w:sz w:val="2"/>
          <w:szCs w:val="2"/>
        </w:rPr>
      </w:pPr>
    </w:p>
    <w:p w14:paraId="298C7076" w14:textId="3617FAEB" w:rsidR="00A621A5" w:rsidRDefault="00A621A5" w:rsidP="00A621A5">
      <w:pPr>
        <w:ind w:left="-90"/>
      </w:pPr>
      <w:r>
        <w:t>There is a bunch of ways to use Git tool for Visual Studio.</w:t>
      </w:r>
    </w:p>
    <w:p w14:paraId="4393D526" w14:textId="5C1E617E" w:rsidR="00A621A5" w:rsidRDefault="00A621A5" w:rsidP="00A621A5">
      <w:pPr>
        <w:ind w:left="-90"/>
      </w:pPr>
      <w:r>
        <w:t xml:space="preserve">The first thing we </w:t>
      </w:r>
      <w:proofErr w:type="gramStart"/>
      <w:r>
        <w:t>have to</w:t>
      </w:r>
      <w:proofErr w:type="gramEnd"/>
      <w:r>
        <w:t xml:space="preserve"> do is to create a repository in GitHub website linked with our GitHub account. A repository is just a folder that ins going to exist both remotely and on your local computer. So, it’s going to be a folder in your computer that you’re probably going to have a lot of different programs in, for example, a Web Development Repository where I have tons of code in it. At the same time, some people might want to have one repository per program. It doesn’t really matter. The important thing to understand here is that </w:t>
      </w:r>
      <w:r w:rsidRPr="00A621A5">
        <w:rPr>
          <w:b/>
          <w:i/>
          <w:u w:val="single"/>
        </w:rPr>
        <w:t>a repository is just a folder on your computer that you can synchronize with a folder on the GitHub server</w:t>
      </w:r>
      <w:r>
        <w:t>.</w:t>
      </w:r>
    </w:p>
    <w:p w14:paraId="748DF2CA" w14:textId="77777777" w:rsidR="00A621A5" w:rsidRDefault="00A621A5" w:rsidP="00A621A5">
      <w:pPr>
        <w:ind w:left="-90"/>
      </w:pPr>
    </w:p>
    <w:p w14:paraId="42BB3AA0" w14:textId="7DBD24AF" w:rsidR="00AF689A" w:rsidRDefault="00A621A5" w:rsidP="00A621A5">
      <w:pPr>
        <w:ind w:left="-90"/>
      </w:pPr>
      <w:r>
        <w:t>The first step when working with GitHub is creating your remote repository on GitHub website. On GitHub website, click “New Repository”:</w:t>
      </w:r>
    </w:p>
    <w:p w14:paraId="5C355B7D" w14:textId="5C16EE1A" w:rsidR="00A621A5" w:rsidRDefault="00A621A5" w:rsidP="00A621A5">
      <w:pPr>
        <w:ind w:left="-90"/>
      </w:pPr>
      <w:r>
        <w:rPr>
          <w:noProof/>
        </w:rPr>
        <w:drawing>
          <wp:inline distT="0" distB="0" distL="0" distR="0" wp14:anchorId="023FF930" wp14:editId="49EE754D">
            <wp:extent cx="2750820" cy="134874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820" cy="1348740"/>
                    </a:xfrm>
                    <a:prstGeom prst="rect">
                      <a:avLst/>
                    </a:prstGeom>
                    <a:noFill/>
                    <a:ln>
                      <a:noFill/>
                    </a:ln>
                  </pic:spPr>
                </pic:pic>
              </a:graphicData>
            </a:graphic>
          </wp:inline>
        </w:drawing>
      </w:r>
    </w:p>
    <w:p w14:paraId="56A08042" w14:textId="2113CEDF" w:rsidR="00A621A5" w:rsidRDefault="00C40561" w:rsidP="003E09DC">
      <w:pPr>
        <w:ind w:left="-90"/>
      </w:pPr>
      <w:r>
        <w:rPr>
          <w:noProof/>
        </w:rPr>
        <w:drawing>
          <wp:inline distT="0" distB="0" distL="0" distR="0" wp14:anchorId="6CD59BC3" wp14:editId="2D462412">
            <wp:extent cx="6169938" cy="4396740"/>
            <wp:effectExtent l="0" t="0" r="254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6743" cy="4401590"/>
                    </a:xfrm>
                    <a:prstGeom prst="rect">
                      <a:avLst/>
                    </a:prstGeom>
                  </pic:spPr>
                </pic:pic>
              </a:graphicData>
            </a:graphic>
          </wp:inline>
        </w:drawing>
      </w:r>
    </w:p>
    <w:p w14:paraId="59B241D5" w14:textId="301A1B6A" w:rsidR="004D07D0" w:rsidRDefault="004D07D0" w:rsidP="003E09DC">
      <w:pPr>
        <w:ind w:left="-90"/>
      </w:pPr>
      <w:r>
        <w:lastRenderedPageBreak/>
        <w:t xml:space="preserve">This is the URL that represents the remote folder that will contain all your code. </w:t>
      </w:r>
    </w:p>
    <w:p w14:paraId="680E1D98" w14:textId="6E7FB9BB" w:rsidR="004D07D0" w:rsidRDefault="004D07D0" w:rsidP="003E09DC">
      <w:pPr>
        <w:ind w:left="-90"/>
      </w:pPr>
      <w:r>
        <w:rPr>
          <w:noProof/>
        </w:rPr>
        <w:drawing>
          <wp:inline distT="0" distB="0" distL="0" distR="0" wp14:anchorId="55771DB8" wp14:editId="6986ABF5">
            <wp:extent cx="5935980" cy="4236720"/>
            <wp:effectExtent l="0" t="0" r="762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89A4B10" w14:textId="77777777" w:rsidR="004D07D0" w:rsidRDefault="004D07D0" w:rsidP="003E09DC">
      <w:pPr>
        <w:ind w:left="-90"/>
      </w:pPr>
      <w:r>
        <w:t xml:space="preserve">Now, for the second step, we need to create the local folder which we want to synchronize with GitHub folder and be a mirror of it, so we can work on our project in the local folder and continually push changes to the remote folder. </w:t>
      </w:r>
    </w:p>
    <w:p w14:paraId="0F06DCAC" w14:textId="1685A7B8" w:rsidR="004D07D0" w:rsidRDefault="004D07D0" w:rsidP="003E09DC">
      <w:pPr>
        <w:ind w:left="-90"/>
      </w:pPr>
      <w:r>
        <w:t xml:space="preserve">You have many options here. You can create an empty folder and </w:t>
      </w:r>
      <w:proofErr w:type="gramStart"/>
      <w:r>
        <w:t>later on</w:t>
      </w:r>
      <w:proofErr w:type="gramEnd"/>
      <w:r>
        <w:t xml:space="preserve"> create a new project inside that folder. Or you may create the project and then </w:t>
      </w:r>
      <w:r w:rsidR="00957FFB">
        <w:t xml:space="preserve">use the folder that the project created as the local repository. </w:t>
      </w:r>
    </w:p>
    <w:p w14:paraId="7738E3CF" w14:textId="0266E164" w:rsidR="00957FFB" w:rsidRDefault="002D2F62" w:rsidP="003E09DC">
      <w:pPr>
        <w:ind w:left="-90"/>
      </w:pPr>
      <w:r>
        <w:t>Since I have already created my project, I’ll use that as the repository:</w:t>
      </w:r>
    </w:p>
    <w:p w14:paraId="3FE15C9F" w14:textId="0E02F6F6" w:rsidR="002D2F62" w:rsidRDefault="002D2F62" w:rsidP="003E09DC">
      <w:pPr>
        <w:ind w:left="-90"/>
      </w:pPr>
      <w:r>
        <w:rPr>
          <w:noProof/>
        </w:rPr>
        <w:drawing>
          <wp:inline distT="0" distB="0" distL="0" distR="0" wp14:anchorId="22C8EE2C" wp14:editId="68461C89">
            <wp:extent cx="4359664" cy="2255520"/>
            <wp:effectExtent l="0" t="0" r="317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5611" cy="2274118"/>
                    </a:xfrm>
                    <a:prstGeom prst="rect">
                      <a:avLst/>
                    </a:prstGeom>
                  </pic:spPr>
                </pic:pic>
              </a:graphicData>
            </a:graphic>
          </wp:inline>
        </w:drawing>
      </w:r>
    </w:p>
    <w:p w14:paraId="5814E929" w14:textId="117AFDA8" w:rsidR="00A621A5" w:rsidRDefault="002D2F62" w:rsidP="003E09DC">
      <w:pPr>
        <w:ind w:left="-90"/>
      </w:pPr>
      <w:r>
        <w:t>Let’s now access Visual Studio and click on View</w:t>
      </w:r>
      <w:r>
        <w:sym w:font="Wingdings" w:char="F0E0"/>
      </w:r>
      <w:r>
        <w:t>Team:</w:t>
      </w:r>
    </w:p>
    <w:p w14:paraId="3661D69F" w14:textId="4AF3FBE4" w:rsidR="002D2F62" w:rsidRDefault="002D2F62" w:rsidP="003E09DC">
      <w:pPr>
        <w:ind w:left="-90"/>
      </w:pPr>
      <w:r>
        <w:rPr>
          <w:noProof/>
        </w:rPr>
        <w:lastRenderedPageBreak/>
        <w:drawing>
          <wp:inline distT="0" distB="0" distL="0" distR="0" wp14:anchorId="41865D26" wp14:editId="4FEB8F91">
            <wp:extent cx="2903220" cy="2755911"/>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6224" cy="2777748"/>
                    </a:xfrm>
                    <a:prstGeom prst="rect">
                      <a:avLst/>
                    </a:prstGeom>
                  </pic:spPr>
                </pic:pic>
              </a:graphicData>
            </a:graphic>
          </wp:inline>
        </w:drawing>
      </w:r>
    </w:p>
    <w:p w14:paraId="0D13491A" w14:textId="37E1C7ED" w:rsidR="004B731F" w:rsidRDefault="004B731F" w:rsidP="003E09DC">
      <w:pPr>
        <w:ind w:left="-90"/>
      </w:pPr>
      <w:r>
        <w:t>Click option “Home”:</w:t>
      </w:r>
    </w:p>
    <w:p w14:paraId="2FACDDC3" w14:textId="6BBF900F" w:rsidR="004B731F" w:rsidRDefault="004B731F" w:rsidP="003E09DC">
      <w:pPr>
        <w:ind w:left="-90"/>
      </w:pPr>
      <w:r>
        <w:rPr>
          <w:noProof/>
        </w:rPr>
        <w:drawing>
          <wp:inline distT="0" distB="0" distL="0" distR="0" wp14:anchorId="133BD9D7" wp14:editId="7963B0BA">
            <wp:extent cx="2857500" cy="122726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6380" cy="1235369"/>
                    </a:xfrm>
                    <a:prstGeom prst="rect">
                      <a:avLst/>
                    </a:prstGeom>
                    <a:noFill/>
                    <a:ln>
                      <a:noFill/>
                    </a:ln>
                  </pic:spPr>
                </pic:pic>
              </a:graphicData>
            </a:graphic>
          </wp:inline>
        </w:drawing>
      </w:r>
    </w:p>
    <w:p w14:paraId="2F067BCC" w14:textId="35F6E4C0" w:rsidR="004B731F" w:rsidRDefault="0042113D" w:rsidP="003E09DC">
      <w:pPr>
        <w:ind w:left="-90"/>
      </w:pPr>
      <w:r>
        <w:t>Click option “Settings”:</w:t>
      </w:r>
    </w:p>
    <w:p w14:paraId="5BB27396" w14:textId="765237E3" w:rsidR="0042113D" w:rsidRDefault="0042113D" w:rsidP="003E09DC">
      <w:pPr>
        <w:ind w:left="-90"/>
      </w:pPr>
      <w:r>
        <w:rPr>
          <w:noProof/>
        </w:rPr>
        <w:drawing>
          <wp:inline distT="0" distB="0" distL="0" distR="0" wp14:anchorId="309F6D7C" wp14:editId="405775E2">
            <wp:extent cx="2788920" cy="1397446"/>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7935" cy="1411985"/>
                    </a:xfrm>
                    <a:prstGeom prst="rect">
                      <a:avLst/>
                    </a:prstGeom>
                  </pic:spPr>
                </pic:pic>
              </a:graphicData>
            </a:graphic>
          </wp:inline>
        </w:drawing>
      </w:r>
    </w:p>
    <w:p w14:paraId="4B370908" w14:textId="0981E9F7" w:rsidR="0042113D" w:rsidRDefault="0042113D" w:rsidP="003E09DC">
      <w:pPr>
        <w:ind w:left="-90"/>
      </w:pPr>
      <w:r>
        <w:t>Click option “Global Settings”:</w:t>
      </w:r>
    </w:p>
    <w:p w14:paraId="57F96B44" w14:textId="4540A89D" w:rsidR="0042113D" w:rsidRDefault="0042113D" w:rsidP="003E09DC">
      <w:pPr>
        <w:ind w:left="-90"/>
      </w:pPr>
      <w:r>
        <w:rPr>
          <w:noProof/>
        </w:rPr>
        <w:drawing>
          <wp:inline distT="0" distB="0" distL="0" distR="0" wp14:anchorId="1341788A" wp14:editId="477DEED8">
            <wp:extent cx="2811780" cy="943347"/>
            <wp:effectExtent l="0" t="0" r="762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706" cy="956071"/>
                    </a:xfrm>
                    <a:prstGeom prst="rect">
                      <a:avLst/>
                    </a:prstGeom>
                  </pic:spPr>
                </pic:pic>
              </a:graphicData>
            </a:graphic>
          </wp:inline>
        </w:drawing>
      </w:r>
    </w:p>
    <w:p w14:paraId="5C916833" w14:textId="63BB8AD5" w:rsidR="0042113D" w:rsidRDefault="0042113D" w:rsidP="003E09DC">
      <w:pPr>
        <w:ind w:left="-90"/>
      </w:pPr>
      <w:r>
        <w:t>The first thing is to make sure your global settings are all correct:</w:t>
      </w:r>
    </w:p>
    <w:p w14:paraId="2CC9F59B" w14:textId="63C1A276" w:rsidR="0042113D" w:rsidRDefault="0042113D" w:rsidP="003E09DC">
      <w:pPr>
        <w:ind w:left="-90"/>
      </w:pPr>
      <w:r>
        <w:rPr>
          <w:noProof/>
        </w:rPr>
        <w:lastRenderedPageBreak/>
        <w:drawing>
          <wp:inline distT="0" distB="0" distL="0" distR="0" wp14:anchorId="6440C7D3" wp14:editId="1E7403C7">
            <wp:extent cx="3192780" cy="3637344"/>
            <wp:effectExtent l="0" t="0" r="762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3259" cy="3649282"/>
                    </a:xfrm>
                    <a:prstGeom prst="rect">
                      <a:avLst/>
                    </a:prstGeom>
                  </pic:spPr>
                </pic:pic>
              </a:graphicData>
            </a:graphic>
          </wp:inline>
        </w:drawing>
      </w:r>
    </w:p>
    <w:p w14:paraId="1682796A" w14:textId="77777777" w:rsidR="0042113D" w:rsidRDefault="0042113D" w:rsidP="003E09DC">
      <w:pPr>
        <w:ind w:left="-90"/>
      </w:pPr>
      <w:bookmarkStart w:id="7" w:name="_GoBack"/>
      <w:bookmarkEnd w:id="7"/>
    </w:p>
    <w:p w14:paraId="3563903E" w14:textId="3786E7B2" w:rsidR="00A621A5" w:rsidRPr="004B731F" w:rsidRDefault="00A621A5" w:rsidP="003E09DC">
      <w:pPr>
        <w:ind w:left="-90"/>
        <w:rPr>
          <w:sz w:val="2"/>
          <w:szCs w:val="2"/>
        </w:rPr>
      </w:pPr>
    </w:p>
    <w:p w14:paraId="4D737134" w14:textId="2C1463EB" w:rsidR="004B731F" w:rsidRDefault="004B731F" w:rsidP="003E09DC">
      <w:pPr>
        <w:ind w:left="-90"/>
      </w:pPr>
      <w:r>
        <w:t>Click option “Manage Connections”:</w:t>
      </w:r>
    </w:p>
    <w:p w14:paraId="4CCD034B" w14:textId="2C1463EB" w:rsidR="004B731F" w:rsidRDefault="004B731F" w:rsidP="003E09DC">
      <w:pPr>
        <w:ind w:left="-90"/>
      </w:pPr>
      <w:r>
        <w:rPr>
          <w:noProof/>
        </w:rPr>
        <w:drawing>
          <wp:inline distT="0" distB="0" distL="0" distR="0" wp14:anchorId="0ABD8C92" wp14:editId="3504B1CB">
            <wp:extent cx="2651760" cy="9601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1760" cy="960120"/>
                    </a:xfrm>
                    <a:prstGeom prst="rect">
                      <a:avLst/>
                    </a:prstGeom>
                    <a:noFill/>
                    <a:ln>
                      <a:noFill/>
                    </a:ln>
                  </pic:spPr>
                </pic:pic>
              </a:graphicData>
            </a:graphic>
          </wp:inline>
        </w:drawing>
      </w:r>
    </w:p>
    <w:p w14:paraId="240FF274" w14:textId="77777777" w:rsidR="004B731F" w:rsidRDefault="004B731F" w:rsidP="003E09DC">
      <w:pPr>
        <w:ind w:left="-90"/>
      </w:pPr>
    </w:p>
    <w:p w14:paraId="5B6A4098" w14:textId="163CFA50" w:rsidR="004B731F" w:rsidRDefault="004B731F" w:rsidP="003E09DC">
      <w:pPr>
        <w:ind w:left="-90"/>
      </w:pPr>
    </w:p>
    <w:p w14:paraId="3C5B828A" w14:textId="1DABB9CF" w:rsidR="004B731F" w:rsidRDefault="004B731F" w:rsidP="003E09DC">
      <w:pPr>
        <w:ind w:left="-90"/>
      </w:pPr>
    </w:p>
    <w:p w14:paraId="6003ED39" w14:textId="11B0984C" w:rsidR="004B731F" w:rsidRDefault="004B731F" w:rsidP="003E09DC">
      <w:pPr>
        <w:ind w:left="-90"/>
      </w:pPr>
    </w:p>
    <w:p w14:paraId="3ECF675D" w14:textId="35BD26C3" w:rsidR="004B731F" w:rsidRDefault="004B731F" w:rsidP="003E09DC">
      <w:pPr>
        <w:ind w:left="-90"/>
      </w:pPr>
    </w:p>
    <w:p w14:paraId="3484E7B9" w14:textId="69BA78B9" w:rsidR="004B731F" w:rsidRDefault="004B731F" w:rsidP="003E09DC">
      <w:pPr>
        <w:ind w:left="-90"/>
      </w:pPr>
    </w:p>
    <w:p w14:paraId="31B64D37" w14:textId="39BD020F" w:rsidR="004B731F" w:rsidRDefault="004B731F" w:rsidP="003E09DC">
      <w:pPr>
        <w:ind w:left="-90"/>
      </w:pPr>
    </w:p>
    <w:p w14:paraId="2304D371" w14:textId="0B304F4D" w:rsidR="004B731F" w:rsidRDefault="004B731F" w:rsidP="003E09DC">
      <w:pPr>
        <w:ind w:left="-90"/>
      </w:pPr>
    </w:p>
    <w:p w14:paraId="575EE7C1" w14:textId="6EEDCC73" w:rsidR="004B731F" w:rsidRDefault="004B731F" w:rsidP="003E09DC">
      <w:pPr>
        <w:ind w:left="-90"/>
      </w:pPr>
    </w:p>
    <w:p w14:paraId="33C942DA" w14:textId="4B166E66" w:rsidR="004B731F" w:rsidRDefault="004B731F" w:rsidP="003E09DC">
      <w:pPr>
        <w:ind w:left="-90"/>
      </w:pPr>
    </w:p>
    <w:p w14:paraId="36962AA7" w14:textId="39EF1C37" w:rsidR="004B731F" w:rsidRDefault="004B731F" w:rsidP="003E09DC">
      <w:pPr>
        <w:ind w:left="-90"/>
      </w:pPr>
    </w:p>
    <w:p w14:paraId="251A31C4" w14:textId="78F3E020" w:rsidR="004B731F" w:rsidRDefault="004B731F" w:rsidP="003E09DC">
      <w:pPr>
        <w:ind w:left="-90"/>
      </w:pPr>
    </w:p>
    <w:p w14:paraId="3EEA271B" w14:textId="37EB1DD6" w:rsidR="004B731F" w:rsidRDefault="004B731F" w:rsidP="003E09DC">
      <w:pPr>
        <w:ind w:left="-90"/>
      </w:pPr>
    </w:p>
    <w:p w14:paraId="51E46B37" w14:textId="42F1F9F7" w:rsidR="004B731F" w:rsidRDefault="004B731F" w:rsidP="003E09DC">
      <w:pPr>
        <w:ind w:left="-90"/>
      </w:pPr>
    </w:p>
    <w:p w14:paraId="580F6287" w14:textId="6143C12A" w:rsidR="004B731F" w:rsidRDefault="004B731F" w:rsidP="003E09DC">
      <w:pPr>
        <w:ind w:left="-90"/>
      </w:pPr>
    </w:p>
    <w:p w14:paraId="7F564637" w14:textId="2BD0A3A4" w:rsidR="004B731F" w:rsidRDefault="004B731F" w:rsidP="003E09DC">
      <w:pPr>
        <w:ind w:left="-90"/>
      </w:pPr>
    </w:p>
    <w:p w14:paraId="7E22A790" w14:textId="77777777" w:rsidR="004B731F" w:rsidRDefault="004B731F" w:rsidP="003E09DC">
      <w:pPr>
        <w:ind w:left="-90"/>
      </w:pPr>
    </w:p>
    <w:p w14:paraId="1A383BA2" w14:textId="77777777" w:rsidR="009E0B73" w:rsidRDefault="009E0B73"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C54EC1" w14:paraId="4799DFA3" w14:textId="77777777" w:rsidTr="00D34C02">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6A5E8825" w14:textId="2F3D2848" w:rsidR="00C54EC1" w:rsidRPr="00C21A5F" w:rsidRDefault="00B50DB9" w:rsidP="003E09DC">
            <w:pPr>
              <w:pStyle w:val="Heading2"/>
              <w:ind w:left="-90"/>
              <w:rPr>
                <w:rFonts w:ascii="Calibri" w:hAnsi="Calibri" w:cs="Calibri"/>
                <w:b/>
                <w:lang w:eastAsia="pt-BR"/>
              </w:rPr>
            </w:pPr>
            <w:bookmarkStart w:id="8" w:name="_Toc498084273"/>
            <w:r>
              <w:rPr>
                <w:rFonts w:ascii="Calibri" w:hAnsi="Calibri" w:cs="Calibri"/>
                <w:b/>
                <w:color w:val="ED7D31" w:themeColor="accent2"/>
                <w:lang w:eastAsia="pt-BR"/>
              </w:rPr>
              <w:t>2</w:t>
            </w:r>
            <w:r w:rsidR="00C54EC1" w:rsidRPr="00C21A5F">
              <w:rPr>
                <w:rFonts w:ascii="Calibri" w:hAnsi="Calibri" w:cs="Calibri"/>
                <w:b/>
                <w:color w:val="ED7D31" w:themeColor="accent2"/>
                <w:lang w:eastAsia="pt-BR"/>
              </w:rPr>
              <w:t xml:space="preserve"> </w:t>
            </w:r>
            <w:r w:rsidR="00C54EC1">
              <w:rPr>
                <w:rFonts w:ascii="Calibri" w:hAnsi="Calibri" w:cs="Calibri"/>
                <w:b/>
                <w:color w:val="ED7D31" w:themeColor="accent2"/>
                <w:lang w:eastAsia="pt-BR"/>
              </w:rPr>
              <w:t>–</w:t>
            </w:r>
            <w:r w:rsidR="00C54EC1"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Set up Environment</w:t>
            </w:r>
            <w:bookmarkEnd w:id="8"/>
          </w:p>
        </w:tc>
      </w:tr>
    </w:tbl>
    <w:p w14:paraId="75255524" w14:textId="77777777" w:rsidR="00C54EC1" w:rsidRDefault="00C54EC1" w:rsidP="003E09DC">
      <w:pPr>
        <w:ind w:left="-90"/>
        <w:rPr>
          <w:sz w:val="2"/>
          <w:szCs w:val="2"/>
        </w:rPr>
      </w:pPr>
    </w:p>
    <w:p w14:paraId="0932511D" w14:textId="50B5933E" w:rsidR="00C54EC1" w:rsidRDefault="00B50DB9" w:rsidP="003E09DC">
      <w:pPr>
        <w:ind w:left="-90"/>
      </w:pPr>
      <w:r>
        <w:t xml:space="preserve">In this project, I’m using Visual Studio Code (also called VS Code), which is a source code editor developed by Microsoft for Windows, Linus and macOS. It is a very lightweight and fast editor. It’s not a full IDE like Visual Studio, but it’s a very powerful cross-platform code editor. </w:t>
      </w:r>
    </w:p>
    <w:p w14:paraId="60DE8BD9" w14:textId="396DCEEF" w:rsidR="00F47607" w:rsidRPr="00F47607" w:rsidRDefault="00F47607" w:rsidP="003E09DC">
      <w:pPr>
        <w:ind w:left="-90"/>
        <w:rPr>
          <w:b/>
          <w:color w:val="4472C4" w:themeColor="accent1"/>
          <w:sz w:val="28"/>
        </w:rPr>
      </w:pPr>
      <w:r>
        <w:rPr>
          <w:b/>
          <w:color w:val="4472C4" w:themeColor="accent1"/>
          <w:sz w:val="28"/>
        </w:rPr>
        <w:t>.NET Core SDK</w:t>
      </w:r>
    </w:p>
    <w:p w14:paraId="69823532" w14:textId="287A1A63" w:rsidR="00B50DB9" w:rsidRDefault="00B50DB9" w:rsidP="003E09DC">
      <w:pPr>
        <w:ind w:left="-90"/>
      </w:pPr>
      <w:r>
        <w:t xml:space="preserve">If you used Visual Studio, there would be no need to download .NET Core, but we’re not in this position. SO, to start with, download </w:t>
      </w:r>
      <w:r w:rsidRPr="00B50DB9">
        <w:rPr>
          <w:b/>
        </w:rPr>
        <w:t>.NET Core SDK</w:t>
      </w:r>
      <w:r>
        <w:t xml:space="preserve"> via URL </w:t>
      </w:r>
      <w:hyperlink r:id="rId60" w:history="1">
        <w:r w:rsidRPr="007F5C26">
          <w:rPr>
            <w:rStyle w:val="Hyperlink"/>
          </w:rPr>
          <w:t>http://microsoft.com/net/core</w:t>
        </w:r>
      </w:hyperlink>
      <w:r>
        <w:t>:</w:t>
      </w:r>
    </w:p>
    <w:p w14:paraId="399E9E47" w14:textId="3A14F466" w:rsidR="00B50DB9" w:rsidRDefault="00B50DB9" w:rsidP="003E09DC">
      <w:pPr>
        <w:ind w:left="-90"/>
      </w:pPr>
      <w:r>
        <w:rPr>
          <w:noProof/>
        </w:rPr>
        <w:drawing>
          <wp:inline distT="0" distB="0" distL="0" distR="0" wp14:anchorId="5DD93B09" wp14:editId="182DE79C">
            <wp:extent cx="5935980" cy="3044092"/>
            <wp:effectExtent l="0" t="0" r="762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4708" cy="3063953"/>
                    </a:xfrm>
                    <a:prstGeom prst="rect">
                      <a:avLst/>
                    </a:prstGeom>
                    <a:noFill/>
                    <a:ln>
                      <a:noFill/>
                    </a:ln>
                  </pic:spPr>
                </pic:pic>
              </a:graphicData>
            </a:graphic>
          </wp:inline>
        </w:drawing>
      </w:r>
    </w:p>
    <w:p w14:paraId="5A7ACFB5" w14:textId="37D5857F" w:rsidR="00F47607" w:rsidRPr="00F47607" w:rsidRDefault="00F47607" w:rsidP="003E09DC">
      <w:pPr>
        <w:ind w:left="-90"/>
        <w:rPr>
          <w:b/>
          <w:color w:val="4472C4" w:themeColor="accent1"/>
          <w:sz w:val="28"/>
        </w:rPr>
      </w:pPr>
      <w:r>
        <w:rPr>
          <w:b/>
          <w:color w:val="4472C4" w:themeColor="accent1"/>
          <w:sz w:val="28"/>
        </w:rPr>
        <w:t>Visual Studio Code</w:t>
      </w:r>
    </w:p>
    <w:p w14:paraId="42570564" w14:textId="0ECFF1C5" w:rsidR="00B50DB9" w:rsidRDefault="00B50DB9" w:rsidP="003E09DC">
      <w:pPr>
        <w:ind w:left="-90"/>
      </w:pPr>
      <w:r>
        <w:t xml:space="preserve">Now, download Visual Studio Code via URL </w:t>
      </w:r>
      <w:hyperlink r:id="rId62" w:history="1">
        <w:r w:rsidRPr="007F5C26">
          <w:rPr>
            <w:rStyle w:val="Hyperlink"/>
          </w:rPr>
          <w:t>http://code.visualstudio.com</w:t>
        </w:r>
      </w:hyperlink>
      <w:r>
        <w:t>:</w:t>
      </w:r>
    </w:p>
    <w:p w14:paraId="5D6B14F1" w14:textId="03C3DD60" w:rsidR="00B50DB9" w:rsidRDefault="00B50DB9" w:rsidP="003E09DC">
      <w:pPr>
        <w:ind w:left="-90"/>
      </w:pPr>
      <w:r>
        <w:rPr>
          <w:noProof/>
        </w:rPr>
        <w:lastRenderedPageBreak/>
        <w:drawing>
          <wp:inline distT="0" distB="0" distL="0" distR="0" wp14:anchorId="21699A62" wp14:editId="44D6E960">
            <wp:extent cx="5935980" cy="30403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14:paraId="7267A8F5" w14:textId="7FEFE4B3" w:rsidR="00B50DB9" w:rsidRDefault="00B50DB9" w:rsidP="003E09DC">
      <w:pPr>
        <w:ind w:left="-90"/>
      </w:pPr>
      <w:r>
        <w:t>You should now be able to access your new code editor:</w:t>
      </w:r>
    </w:p>
    <w:p w14:paraId="3EDB0718" w14:textId="53F0CFF1" w:rsidR="00B50DB9" w:rsidRDefault="00B50DB9" w:rsidP="003E09DC">
      <w:pPr>
        <w:ind w:left="-90"/>
      </w:pPr>
      <w:r>
        <w:rPr>
          <w:noProof/>
        </w:rPr>
        <w:drawing>
          <wp:inline distT="0" distB="0" distL="0" distR="0" wp14:anchorId="3275E628" wp14:editId="5175957C">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5180"/>
                    </a:xfrm>
                    <a:prstGeom prst="rect">
                      <a:avLst/>
                    </a:prstGeom>
                  </pic:spPr>
                </pic:pic>
              </a:graphicData>
            </a:graphic>
          </wp:inline>
        </w:drawing>
      </w:r>
    </w:p>
    <w:p w14:paraId="5866418B" w14:textId="77777777" w:rsidR="005C5867" w:rsidRPr="008B1C23" w:rsidRDefault="005C5867" w:rsidP="003E09DC">
      <w:pPr>
        <w:ind w:left="-90"/>
        <w:rPr>
          <w:sz w:val="8"/>
        </w:rPr>
      </w:pPr>
    </w:p>
    <w:p w14:paraId="59CA365E" w14:textId="52CCD699" w:rsidR="00836BF0" w:rsidRPr="00836BF0" w:rsidRDefault="00836BF0" w:rsidP="003E09DC">
      <w:pPr>
        <w:ind w:left="-90"/>
        <w:rPr>
          <w:b/>
          <w:color w:val="4472C4" w:themeColor="accent1"/>
          <w:sz w:val="28"/>
        </w:rPr>
      </w:pPr>
      <w:proofErr w:type="spellStart"/>
      <w:r>
        <w:rPr>
          <w:b/>
          <w:color w:val="4472C4" w:themeColor="accent1"/>
          <w:sz w:val="28"/>
        </w:rPr>
        <w:t>NodeJs</w:t>
      </w:r>
      <w:proofErr w:type="spellEnd"/>
    </w:p>
    <w:p w14:paraId="684BA01B" w14:textId="2411CBF5" w:rsidR="005C5867" w:rsidRDefault="005C5867" w:rsidP="003E09DC">
      <w:pPr>
        <w:ind w:left="-90"/>
      </w:pPr>
      <w:r>
        <w:t xml:space="preserve">Now, access website </w:t>
      </w:r>
      <w:hyperlink r:id="rId65" w:history="1">
        <w:r w:rsidRPr="004B2240">
          <w:rPr>
            <w:rStyle w:val="Hyperlink"/>
          </w:rPr>
          <w:t>http://nodejs.org</w:t>
        </w:r>
      </w:hyperlink>
      <w:r>
        <w:t>:</w:t>
      </w:r>
    </w:p>
    <w:p w14:paraId="66BA047D" w14:textId="40E9F267" w:rsidR="005C5867" w:rsidRDefault="005C5867" w:rsidP="003E09DC">
      <w:pPr>
        <w:ind w:left="-90"/>
      </w:pPr>
      <w:r>
        <w:t xml:space="preserve">Click button </w:t>
      </w:r>
      <w:r>
        <w:rPr>
          <w:noProof/>
        </w:rPr>
        <w:drawing>
          <wp:inline distT="0" distB="0" distL="0" distR="0" wp14:anchorId="1E550BEA" wp14:editId="174F1F72">
            <wp:extent cx="1501140" cy="586985"/>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80999" cy="618212"/>
                    </a:xfrm>
                    <a:prstGeom prst="rect">
                      <a:avLst/>
                    </a:prstGeom>
                  </pic:spPr>
                </pic:pic>
              </a:graphicData>
            </a:graphic>
          </wp:inline>
        </w:drawing>
      </w:r>
      <w:r>
        <w:t xml:space="preserve"> to install </w:t>
      </w:r>
      <w:proofErr w:type="spellStart"/>
      <w:r w:rsidRPr="00517AF4">
        <w:rPr>
          <w:b/>
        </w:rPr>
        <w:t>NodeJs</w:t>
      </w:r>
      <w:proofErr w:type="spellEnd"/>
    </w:p>
    <w:p w14:paraId="6A052DB6" w14:textId="2A5FF19D" w:rsidR="005C5867" w:rsidRDefault="005C5867" w:rsidP="003E09DC">
      <w:pPr>
        <w:ind w:left="-90"/>
      </w:pPr>
      <w:r>
        <w:t>After downloading it, install it in your machine.</w:t>
      </w:r>
    </w:p>
    <w:p w14:paraId="3DC4E508" w14:textId="77777777" w:rsidR="00836BF0" w:rsidRPr="00836BF0" w:rsidRDefault="00836BF0" w:rsidP="003E09DC">
      <w:pPr>
        <w:ind w:left="-90"/>
        <w:rPr>
          <w:sz w:val="4"/>
          <w:szCs w:val="4"/>
        </w:rPr>
      </w:pPr>
    </w:p>
    <w:p w14:paraId="4F556A9E" w14:textId="23564B6C" w:rsidR="00836BF0" w:rsidRPr="00836BF0" w:rsidRDefault="00836BF0" w:rsidP="003E09DC">
      <w:pPr>
        <w:ind w:left="-90"/>
        <w:rPr>
          <w:b/>
          <w:color w:val="4472C4" w:themeColor="accent1"/>
          <w:sz w:val="28"/>
        </w:rPr>
      </w:pPr>
      <w:r>
        <w:rPr>
          <w:b/>
          <w:color w:val="4472C4" w:themeColor="accent1"/>
          <w:sz w:val="28"/>
        </w:rPr>
        <w:lastRenderedPageBreak/>
        <w:t>Entity Framework</w:t>
      </w:r>
    </w:p>
    <w:p w14:paraId="58B7367F" w14:textId="1EC45200" w:rsidR="000E3B1A" w:rsidRDefault="000E3B1A" w:rsidP="003E09DC">
      <w:pPr>
        <w:ind w:left="-90"/>
      </w:pPr>
      <w:r>
        <w:t xml:space="preserve">Now, you need to </w:t>
      </w:r>
      <w:r w:rsidR="00253AD4">
        <w:t xml:space="preserve">install Entity Framework Core, so we can integrate our project with a Database. </w:t>
      </w:r>
      <w:r w:rsidR="00B7677E">
        <w:t xml:space="preserve">These steps will add an entry to the </w:t>
      </w:r>
      <w:proofErr w:type="spellStart"/>
      <w:r w:rsidR="00B7677E" w:rsidRPr="00B7677E">
        <w:rPr>
          <w:b/>
        </w:rPr>
        <w:t>csproj</w:t>
      </w:r>
      <w:proofErr w:type="spellEnd"/>
      <w:r w:rsidR="00B7677E">
        <w:t xml:space="preserve"> file.</w:t>
      </w:r>
    </w:p>
    <w:p w14:paraId="5446D5D5" w14:textId="07901DDF" w:rsidR="00253AD4" w:rsidRDefault="00253AD4" w:rsidP="003E09DC">
      <w:pPr>
        <w:ind w:left="-90"/>
      </w:pPr>
      <w:r>
        <w:rPr>
          <w:noProof/>
        </w:rPr>
        <w:drawing>
          <wp:inline distT="0" distB="0" distL="0" distR="0" wp14:anchorId="19DECF40" wp14:editId="141873C8">
            <wp:extent cx="5433060" cy="1080807"/>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185" cy="1109478"/>
                    </a:xfrm>
                    <a:prstGeom prst="rect">
                      <a:avLst/>
                    </a:prstGeom>
                  </pic:spPr>
                </pic:pic>
              </a:graphicData>
            </a:graphic>
          </wp:inline>
        </w:drawing>
      </w:r>
    </w:p>
    <w:p w14:paraId="3ED6B8DF" w14:textId="1E7F688C" w:rsidR="00253AD4" w:rsidRDefault="0082267F" w:rsidP="003E09DC">
      <w:pPr>
        <w:ind w:left="-90"/>
      </w:pPr>
      <w:r>
        <w:rPr>
          <w:noProof/>
        </w:rPr>
        <w:drawing>
          <wp:inline distT="0" distB="0" distL="0" distR="0" wp14:anchorId="18DA96A2" wp14:editId="74471F91">
            <wp:extent cx="5433060" cy="2148844"/>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2622" cy="2192177"/>
                    </a:xfrm>
                    <a:prstGeom prst="rect">
                      <a:avLst/>
                    </a:prstGeom>
                  </pic:spPr>
                </pic:pic>
              </a:graphicData>
            </a:graphic>
          </wp:inline>
        </w:drawing>
      </w:r>
    </w:p>
    <w:p w14:paraId="44197B25" w14:textId="351DAC32" w:rsidR="00037B34" w:rsidRDefault="00C12B7F" w:rsidP="003E09DC">
      <w:pPr>
        <w:ind w:left="-90"/>
      </w:pPr>
      <w:r>
        <w:t>You also need to install Entity Framework Design:</w:t>
      </w:r>
    </w:p>
    <w:p w14:paraId="4E63CC82" w14:textId="35992F0F" w:rsidR="00C12B7F" w:rsidRDefault="00C12B7F" w:rsidP="003E09DC">
      <w:pPr>
        <w:ind w:left="-90"/>
      </w:pPr>
      <w:r>
        <w:rPr>
          <w:noProof/>
        </w:rPr>
        <w:drawing>
          <wp:inline distT="0" distB="0" distL="0" distR="0" wp14:anchorId="0EAC91B4" wp14:editId="4AF790BF">
            <wp:extent cx="5661660" cy="1634986"/>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274" cy="1642094"/>
                    </a:xfrm>
                    <a:prstGeom prst="rect">
                      <a:avLst/>
                    </a:prstGeom>
                  </pic:spPr>
                </pic:pic>
              </a:graphicData>
            </a:graphic>
          </wp:inline>
        </w:drawing>
      </w:r>
    </w:p>
    <w:p w14:paraId="50AF0FF7" w14:textId="4EEB3BA2" w:rsidR="00C12B7F" w:rsidRPr="003E59A0" w:rsidRDefault="00C12B7F" w:rsidP="003E09DC">
      <w:pPr>
        <w:ind w:left="-90"/>
        <w:rPr>
          <w:sz w:val="2"/>
        </w:rPr>
      </w:pPr>
    </w:p>
    <w:p w14:paraId="315B82E1" w14:textId="64C77AAC" w:rsidR="00C12B7F" w:rsidRDefault="00C12B7F" w:rsidP="003E09DC">
      <w:pPr>
        <w:ind w:left="-90"/>
      </w:pPr>
      <w:r>
        <w:rPr>
          <w:noProof/>
        </w:rPr>
        <w:drawing>
          <wp:inline distT="0" distB="0" distL="0" distR="0" wp14:anchorId="0BAE00CF" wp14:editId="039BA2CF">
            <wp:extent cx="5669280" cy="2313745"/>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520" cy="2323230"/>
                    </a:xfrm>
                    <a:prstGeom prst="rect">
                      <a:avLst/>
                    </a:prstGeom>
                  </pic:spPr>
                </pic:pic>
              </a:graphicData>
            </a:graphic>
          </wp:inline>
        </w:drawing>
      </w:r>
    </w:p>
    <w:p w14:paraId="53BA073A" w14:textId="4D35616A" w:rsidR="00116D19" w:rsidRDefault="00116D19" w:rsidP="003E09DC">
      <w:pPr>
        <w:ind w:left="-90"/>
      </w:pPr>
      <w:r>
        <w:lastRenderedPageBreak/>
        <w:t>Because you were using Visual Studio Code, you needed to execute “</w:t>
      </w:r>
      <w:proofErr w:type="spellStart"/>
      <w:r w:rsidRPr="00116D19">
        <w:rPr>
          <w:b/>
        </w:rPr>
        <w:t>dotnet</w:t>
      </w:r>
      <w:proofErr w:type="spellEnd"/>
      <w:r w:rsidRPr="00116D19">
        <w:rPr>
          <w:b/>
        </w:rPr>
        <w:t xml:space="preserve"> restore</w:t>
      </w:r>
      <w:r>
        <w:t>”</w:t>
      </w:r>
      <w:r w:rsidR="00B7677E">
        <w:t xml:space="preserve"> so that system downloads the packages that were just added to file </w:t>
      </w:r>
      <w:proofErr w:type="spellStart"/>
      <w:r w:rsidR="00B7677E" w:rsidRPr="00B7677E">
        <w:rPr>
          <w:b/>
        </w:rPr>
        <w:t>csproj</w:t>
      </w:r>
      <w:proofErr w:type="spellEnd"/>
      <w:r w:rsidR="00D64E79">
        <w:t>:</w:t>
      </w:r>
    </w:p>
    <w:p w14:paraId="564CFB3F" w14:textId="1FAADB45" w:rsidR="00D64E79" w:rsidRDefault="003E59A0" w:rsidP="003E09DC">
      <w:pPr>
        <w:ind w:left="-90"/>
      </w:pPr>
      <w:r>
        <w:rPr>
          <w:noProof/>
        </w:rPr>
        <w:drawing>
          <wp:inline distT="0" distB="0" distL="0" distR="0" wp14:anchorId="63E99AFC" wp14:editId="582A26B5">
            <wp:extent cx="5737860" cy="1140216"/>
            <wp:effectExtent l="0" t="0" r="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7130" cy="1144045"/>
                    </a:xfrm>
                    <a:prstGeom prst="rect">
                      <a:avLst/>
                    </a:prstGeom>
                  </pic:spPr>
                </pic:pic>
              </a:graphicData>
            </a:graphic>
          </wp:inline>
        </w:drawing>
      </w:r>
    </w:p>
    <w:p w14:paraId="4BD74478" w14:textId="173E123F" w:rsidR="00116D19" w:rsidRDefault="003E59A0" w:rsidP="003E09DC">
      <w:pPr>
        <w:ind w:left="-90"/>
      </w:pPr>
      <w:r>
        <w:rPr>
          <w:noProof/>
        </w:rPr>
        <w:drawing>
          <wp:inline distT="0" distB="0" distL="0" distR="0" wp14:anchorId="59B0012B" wp14:editId="687A9D70">
            <wp:extent cx="5760720" cy="22864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5134" cy="2292161"/>
                    </a:xfrm>
                    <a:prstGeom prst="rect">
                      <a:avLst/>
                    </a:prstGeom>
                  </pic:spPr>
                </pic:pic>
              </a:graphicData>
            </a:graphic>
          </wp:inline>
        </w:drawing>
      </w:r>
    </w:p>
    <w:p w14:paraId="6C068465" w14:textId="7AB076F5" w:rsidR="00005385" w:rsidRDefault="00005385" w:rsidP="003E09DC">
      <w:pPr>
        <w:ind w:left="-90"/>
      </w:pPr>
      <w:r>
        <w:t>If you are using Visual Studio, it’s a bit different from the steps above. Use the following command in Package Manager Console:</w:t>
      </w:r>
    </w:p>
    <w:p w14:paraId="5ED08552" w14:textId="63947A70" w:rsidR="00005385" w:rsidRPr="00005385" w:rsidRDefault="00005385" w:rsidP="003E09DC">
      <w:pPr>
        <w:ind w:left="-90"/>
        <w:rPr>
          <w:b/>
        </w:rPr>
      </w:pPr>
      <w:r w:rsidRPr="00005385">
        <w:rPr>
          <w:b/>
        </w:rPr>
        <w:t>Install-Package &lt;</w:t>
      </w:r>
      <w:proofErr w:type="spellStart"/>
      <w:r w:rsidRPr="00005385">
        <w:rPr>
          <w:b/>
        </w:rPr>
        <w:t>PackageName</w:t>
      </w:r>
      <w:proofErr w:type="spellEnd"/>
      <w:r w:rsidRPr="00005385">
        <w:rPr>
          <w:b/>
        </w:rPr>
        <w:t>&gt;</w:t>
      </w:r>
    </w:p>
    <w:p w14:paraId="3F16BBDB" w14:textId="66319EF7" w:rsidR="00037B34" w:rsidRPr="006F242C" w:rsidRDefault="00037B34" w:rsidP="003E09DC">
      <w:pPr>
        <w:ind w:left="-90"/>
        <w:rPr>
          <w:sz w:val="4"/>
          <w:szCs w:val="4"/>
        </w:rPr>
      </w:pPr>
    </w:p>
    <w:p w14:paraId="18AC64D7" w14:textId="0CA94A01" w:rsidR="00037B34" w:rsidRDefault="00005385" w:rsidP="003E09DC">
      <w:pPr>
        <w:ind w:left="-90"/>
      </w:pPr>
      <w:r>
        <w:t xml:space="preserve">Also, </w:t>
      </w:r>
      <w:proofErr w:type="gramStart"/>
      <w:r>
        <w:t>i</w:t>
      </w:r>
      <w:r w:rsidR="008C3920">
        <w:t>n order to</w:t>
      </w:r>
      <w:proofErr w:type="gramEnd"/>
      <w:r w:rsidR="008C3920">
        <w:t xml:space="preserve"> create migrations and update the database, you need to install Entity Framework commands. We use these commands to create migrations and update the database. These commands are not installed by default and you need to install them manually by editing the </w:t>
      </w:r>
      <w:proofErr w:type="spellStart"/>
      <w:r w:rsidR="008C3920" w:rsidRPr="008C3920">
        <w:rPr>
          <w:b/>
        </w:rPr>
        <w:t>csproj</w:t>
      </w:r>
      <w:proofErr w:type="spellEnd"/>
      <w:r w:rsidR="008C3920">
        <w:t xml:space="preserve"> file. </w:t>
      </w:r>
    </w:p>
    <w:p w14:paraId="3253DD7C" w14:textId="2EBBA6E8" w:rsidR="008C3920" w:rsidRDefault="008C3920" w:rsidP="003E09DC">
      <w:pPr>
        <w:ind w:left="-90"/>
      </w:pPr>
      <w:r>
        <w:t>If you’re using Visual Studio, add the following code snipped on the top:</w:t>
      </w:r>
    </w:p>
    <w:p w14:paraId="6FFEE29B" w14:textId="291F48F3" w:rsidR="008C3920" w:rsidRDefault="008C3920" w:rsidP="003E09DC">
      <w:pPr>
        <w:ind w:left="-90"/>
      </w:pPr>
      <w:r>
        <w:rPr>
          <w:noProof/>
        </w:rPr>
        <w:drawing>
          <wp:inline distT="0" distB="0" distL="0" distR="0" wp14:anchorId="303E4B73" wp14:editId="532449FD">
            <wp:extent cx="4114800" cy="96102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2406" cy="1000167"/>
                    </a:xfrm>
                    <a:prstGeom prst="rect">
                      <a:avLst/>
                    </a:prstGeom>
                  </pic:spPr>
                </pic:pic>
              </a:graphicData>
            </a:graphic>
          </wp:inline>
        </w:drawing>
      </w:r>
    </w:p>
    <w:p w14:paraId="69060BF5" w14:textId="302F4848" w:rsidR="00037B34" w:rsidRDefault="008C3920" w:rsidP="003E09DC">
      <w:pPr>
        <w:ind w:left="-90"/>
      </w:pPr>
      <w:r>
        <w:t xml:space="preserve">If you’re using </w:t>
      </w:r>
      <w:r w:rsidR="001C3516">
        <w:t>Visual Studio Code, use this code snippet instead:</w:t>
      </w:r>
    </w:p>
    <w:p w14:paraId="20F4D092" w14:textId="02DCE98A" w:rsidR="001C3516" w:rsidRDefault="004577F6" w:rsidP="003E09DC">
      <w:pPr>
        <w:ind w:left="-90"/>
      </w:pPr>
      <w:r>
        <w:rPr>
          <w:noProof/>
        </w:rPr>
        <w:drawing>
          <wp:inline distT="0" distB="0" distL="0" distR="0" wp14:anchorId="6FF7F61F" wp14:editId="16A9FCCD">
            <wp:extent cx="5295900" cy="11334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5900" cy="1133475"/>
                    </a:xfrm>
                    <a:prstGeom prst="rect">
                      <a:avLst/>
                    </a:prstGeom>
                  </pic:spPr>
                </pic:pic>
              </a:graphicData>
            </a:graphic>
          </wp:inline>
        </w:drawing>
      </w:r>
    </w:p>
    <w:p w14:paraId="349DE0B2" w14:textId="27003408" w:rsidR="00F06CC0" w:rsidRDefault="0064735B" w:rsidP="003E09DC">
      <w:pPr>
        <w:ind w:left="-90"/>
      </w:pPr>
      <w:r>
        <w:t xml:space="preserve">Because you’re using Visual Code Studio, </w:t>
      </w:r>
      <w:r w:rsidR="00F06CC0">
        <w:t>you need to run command “</w:t>
      </w:r>
      <w:proofErr w:type="spellStart"/>
      <w:r w:rsidR="00F06CC0">
        <w:t>dotnet</w:t>
      </w:r>
      <w:proofErr w:type="spellEnd"/>
      <w:r w:rsidR="00F06CC0">
        <w:t xml:space="preserve"> restore”</w:t>
      </w:r>
    </w:p>
    <w:p w14:paraId="27C1E921" w14:textId="77777777" w:rsidR="00F06CC0" w:rsidRDefault="00F06CC0" w:rsidP="003E09DC">
      <w:pPr>
        <w:ind w:left="-90"/>
      </w:pPr>
      <w:r>
        <w:rPr>
          <w:noProof/>
        </w:rPr>
        <w:lastRenderedPageBreak/>
        <w:drawing>
          <wp:inline distT="0" distB="0" distL="0" distR="0" wp14:anchorId="471F3F55" wp14:editId="14CD7B38">
            <wp:extent cx="6682740" cy="942438"/>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38970" cy="950368"/>
                    </a:xfrm>
                    <a:prstGeom prst="rect">
                      <a:avLst/>
                    </a:prstGeom>
                  </pic:spPr>
                </pic:pic>
              </a:graphicData>
            </a:graphic>
          </wp:inline>
        </w:drawing>
      </w:r>
    </w:p>
    <w:p w14:paraId="55195002" w14:textId="77777777" w:rsidR="00F06CC0" w:rsidRDefault="00F06CC0" w:rsidP="003E09DC">
      <w:pPr>
        <w:ind w:left="-90"/>
      </w:pPr>
      <w:r>
        <w:t xml:space="preserve">This command will look at the references in our </w:t>
      </w:r>
      <w:proofErr w:type="spellStart"/>
      <w:r w:rsidRPr="00D16BD1">
        <w:rPr>
          <w:b/>
        </w:rPr>
        <w:t>csproj</w:t>
      </w:r>
      <w:proofErr w:type="spellEnd"/>
      <w:r>
        <w:t xml:space="preserve"> file and will get them from NuGet. </w:t>
      </w:r>
    </w:p>
    <w:p w14:paraId="4E7D366D" w14:textId="3B20EF37" w:rsidR="00F06CC0" w:rsidRDefault="00F06CC0" w:rsidP="003E09DC">
      <w:pPr>
        <w:ind w:left="-90"/>
      </w:pPr>
      <w:r>
        <w:rPr>
          <w:noProof/>
        </w:rPr>
        <w:drawing>
          <wp:inline distT="0" distB="0" distL="0" distR="0" wp14:anchorId="7985E1C0" wp14:editId="4488CF0A">
            <wp:extent cx="6652260" cy="1523766"/>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77435" cy="1529533"/>
                    </a:xfrm>
                    <a:prstGeom prst="rect">
                      <a:avLst/>
                    </a:prstGeom>
                  </pic:spPr>
                </pic:pic>
              </a:graphicData>
            </a:graphic>
          </wp:inline>
        </w:drawing>
      </w:r>
    </w:p>
    <w:p w14:paraId="3BDA24EF" w14:textId="77777777" w:rsidR="00EC72B0" w:rsidRDefault="00EC72B0" w:rsidP="003E09DC">
      <w:pPr>
        <w:ind w:left="-90"/>
      </w:pPr>
      <w:r>
        <w:t>You should now have all the commands like “Update-Database”, “add migration” available for you to use. To test this, type “</w:t>
      </w:r>
      <w:proofErr w:type="spellStart"/>
      <w:r>
        <w:t>dotnet</w:t>
      </w:r>
      <w:proofErr w:type="spellEnd"/>
      <w:r>
        <w:t xml:space="preserve"> </w:t>
      </w:r>
      <w:proofErr w:type="spellStart"/>
      <w:r>
        <w:t>ef</w:t>
      </w:r>
      <w:proofErr w:type="spellEnd"/>
      <w:r>
        <w:t>”:</w:t>
      </w:r>
    </w:p>
    <w:p w14:paraId="3AC7C63B" w14:textId="77777777" w:rsidR="00EC72B0" w:rsidRDefault="00EC72B0" w:rsidP="003E09DC">
      <w:pPr>
        <w:ind w:left="-90"/>
      </w:pPr>
      <w:r>
        <w:rPr>
          <w:noProof/>
        </w:rPr>
        <w:drawing>
          <wp:inline distT="0" distB="0" distL="0" distR="0" wp14:anchorId="4A30B5F0" wp14:editId="49C09672">
            <wp:extent cx="6443140" cy="8845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49512" cy="885430"/>
                    </a:xfrm>
                    <a:prstGeom prst="rect">
                      <a:avLst/>
                    </a:prstGeom>
                  </pic:spPr>
                </pic:pic>
              </a:graphicData>
            </a:graphic>
          </wp:inline>
        </w:drawing>
      </w:r>
    </w:p>
    <w:p w14:paraId="1D0CA45F" w14:textId="77777777" w:rsidR="00EC72B0" w:rsidRDefault="00EC72B0" w:rsidP="003E09DC">
      <w:pPr>
        <w:ind w:left="-90"/>
      </w:pPr>
      <w:r>
        <w:rPr>
          <w:noProof/>
        </w:rPr>
        <w:drawing>
          <wp:inline distT="0" distB="0" distL="0" distR="0" wp14:anchorId="7C588095" wp14:editId="2CB8D6B5">
            <wp:extent cx="3467100" cy="27652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4676" cy="2858981"/>
                    </a:xfrm>
                    <a:prstGeom prst="rect">
                      <a:avLst/>
                    </a:prstGeom>
                  </pic:spPr>
                </pic:pic>
              </a:graphicData>
            </a:graphic>
          </wp:inline>
        </w:drawing>
      </w:r>
    </w:p>
    <w:p w14:paraId="090A8950" w14:textId="77777777" w:rsidR="00EC72B0" w:rsidRDefault="00EC72B0" w:rsidP="003E09DC">
      <w:pPr>
        <w:ind w:left="-90"/>
      </w:pPr>
      <w:r>
        <w:t>Let’s say you want to check which commands you have related to migrations, for example, type:</w:t>
      </w:r>
    </w:p>
    <w:p w14:paraId="74426966" w14:textId="77777777" w:rsidR="00EC72B0" w:rsidRDefault="00EC72B0" w:rsidP="003E09DC">
      <w:pPr>
        <w:ind w:left="-90"/>
      </w:pPr>
      <w:r>
        <w:rPr>
          <w:noProof/>
        </w:rPr>
        <w:drawing>
          <wp:inline distT="0" distB="0" distL="0" distR="0" wp14:anchorId="2B6109B4" wp14:editId="66E07D6B">
            <wp:extent cx="1821180" cy="205503"/>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5757" cy="234230"/>
                    </a:xfrm>
                    <a:prstGeom prst="rect">
                      <a:avLst/>
                    </a:prstGeom>
                  </pic:spPr>
                </pic:pic>
              </a:graphicData>
            </a:graphic>
          </wp:inline>
        </w:drawing>
      </w:r>
    </w:p>
    <w:p w14:paraId="553E7984" w14:textId="7EF39611" w:rsidR="00FF4E7A" w:rsidRDefault="00EC72B0" w:rsidP="003E09DC">
      <w:pPr>
        <w:ind w:left="-90"/>
      </w:pPr>
      <w:r>
        <w:rPr>
          <w:noProof/>
        </w:rPr>
        <w:lastRenderedPageBreak/>
        <w:drawing>
          <wp:inline distT="0" distB="0" distL="0" distR="0" wp14:anchorId="4733B4F7" wp14:editId="7D489411">
            <wp:extent cx="4370793" cy="21183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6193" cy="2120977"/>
                    </a:xfrm>
                    <a:prstGeom prst="rect">
                      <a:avLst/>
                    </a:prstGeom>
                    <a:noFill/>
                    <a:ln>
                      <a:noFill/>
                    </a:ln>
                  </pic:spPr>
                </pic:pic>
              </a:graphicData>
            </a:graphic>
          </wp:inline>
        </w:drawing>
      </w:r>
    </w:p>
    <w:p w14:paraId="61D1182A" w14:textId="1E68C660" w:rsidR="004E5D89" w:rsidRDefault="004E5D89" w:rsidP="003E09DC">
      <w:pPr>
        <w:ind w:left="-90"/>
      </w:pPr>
      <w:r>
        <w:t xml:space="preserve">Also, you </w:t>
      </w:r>
      <w:proofErr w:type="gramStart"/>
      <w:r>
        <w:t>have to</w:t>
      </w:r>
      <w:proofErr w:type="gramEnd"/>
      <w:r>
        <w:t xml:space="preserve"> install this last </w:t>
      </w:r>
    </w:p>
    <w:p w14:paraId="4D9A3538" w14:textId="45540521" w:rsidR="00836BF0" w:rsidRDefault="00836BF0" w:rsidP="003E09DC">
      <w:pPr>
        <w:ind w:left="-90"/>
      </w:pPr>
      <w:proofErr w:type="spellStart"/>
      <w:r>
        <w:rPr>
          <w:b/>
          <w:color w:val="4472C4" w:themeColor="accent1"/>
          <w:sz w:val="28"/>
        </w:rPr>
        <w:t>DbContext</w:t>
      </w:r>
      <w:proofErr w:type="spellEnd"/>
    </w:p>
    <w:p w14:paraId="083310D6" w14:textId="01877A0E" w:rsidR="00F4188B" w:rsidRDefault="0078431F" w:rsidP="003E09DC">
      <w:pPr>
        <w:ind w:left="-90"/>
      </w:pPr>
      <w:r>
        <w:t xml:space="preserve">The constructor of </w:t>
      </w:r>
      <w:proofErr w:type="spellStart"/>
      <w:r>
        <w:t>DbContexts</w:t>
      </w:r>
      <w:proofErr w:type="spellEnd"/>
      <w:r>
        <w:t xml:space="preserve"> </w:t>
      </w:r>
      <w:r w:rsidR="00EC00CD">
        <w:t>is</w:t>
      </w:r>
      <w:r>
        <w:t xml:space="preserve"> different in Entity Framework Core. Instead of receiving a string as the connection string name, they receive </w:t>
      </w:r>
      <w:proofErr w:type="spellStart"/>
      <w:r>
        <w:t>DbContextOptions</w:t>
      </w:r>
      <w:proofErr w:type="spellEnd"/>
      <w:r>
        <w:t>:</w:t>
      </w:r>
    </w:p>
    <w:p w14:paraId="0DDA7359" w14:textId="7E30EFA2" w:rsidR="0078431F" w:rsidRDefault="0078431F" w:rsidP="003E09DC">
      <w:pPr>
        <w:ind w:left="-90"/>
      </w:pPr>
      <w:r>
        <w:rPr>
          <w:noProof/>
        </w:rPr>
        <w:drawing>
          <wp:inline distT="0" distB="0" distL="0" distR="0" wp14:anchorId="5E129665" wp14:editId="2065D88A">
            <wp:extent cx="4922520" cy="4259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5780" cy="441846"/>
                    </a:xfrm>
                    <a:prstGeom prst="rect">
                      <a:avLst/>
                    </a:prstGeom>
                  </pic:spPr>
                </pic:pic>
              </a:graphicData>
            </a:graphic>
          </wp:inline>
        </w:drawing>
      </w:r>
    </w:p>
    <w:p w14:paraId="613560BC" w14:textId="6BA94FB2" w:rsidR="00EC00CD" w:rsidRDefault="00EC00CD" w:rsidP="003E09DC">
      <w:pPr>
        <w:ind w:left="-90"/>
      </w:pPr>
      <w:proofErr w:type="gramStart"/>
      <w:r>
        <w:t>First of all</w:t>
      </w:r>
      <w:proofErr w:type="gramEnd"/>
      <w:r>
        <w:t>, let’s create a folder in the project path. In the terminal, type:</w:t>
      </w:r>
    </w:p>
    <w:p w14:paraId="59634DCF" w14:textId="7684F3DD" w:rsidR="00EC00CD" w:rsidRDefault="00EC00CD" w:rsidP="003E09DC">
      <w:pPr>
        <w:ind w:left="-90"/>
      </w:pPr>
      <w:r>
        <w:rPr>
          <w:noProof/>
        </w:rPr>
        <w:drawing>
          <wp:inline distT="0" distB="0" distL="0" distR="0" wp14:anchorId="178C723E" wp14:editId="28A25F32">
            <wp:extent cx="1318260" cy="260494"/>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3952" cy="269523"/>
                    </a:xfrm>
                    <a:prstGeom prst="rect">
                      <a:avLst/>
                    </a:prstGeom>
                  </pic:spPr>
                </pic:pic>
              </a:graphicData>
            </a:graphic>
          </wp:inline>
        </w:drawing>
      </w:r>
    </w:p>
    <w:p w14:paraId="658C4A23" w14:textId="585F3A76" w:rsidR="00EC00CD" w:rsidRDefault="00EC00CD" w:rsidP="003E09DC">
      <w:pPr>
        <w:ind w:left="-90"/>
      </w:pPr>
      <w:r>
        <w:rPr>
          <w:noProof/>
        </w:rPr>
        <w:drawing>
          <wp:inline distT="0" distB="0" distL="0" distR="0" wp14:anchorId="1DFF7F92" wp14:editId="2E18E66E">
            <wp:extent cx="3408317" cy="3078480"/>
            <wp:effectExtent l="0" t="0" r="1905"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22645" cy="3091422"/>
                    </a:xfrm>
                    <a:prstGeom prst="rect">
                      <a:avLst/>
                    </a:prstGeom>
                  </pic:spPr>
                </pic:pic>
              </a:graphicData>
            </a:graphic>
          </wp:inline>
        </w:drawing>
      </w:r>
    </w:p>
    <w:p w14:paraId="5852A977" w14:textId="183D690F" w:rsidR="00B04E20" w:rsidRDefault="00B04E20" w:rsidP="003E09DC">
      <w:pPr>
        <w:ind w:left="-90"/>
      </w:pPr>
      <w:r>
        <w:t>Within this folder, create a class “</w:t>
      </w:r>
      <w:proofErr w:type="spellStart"/>
      <w:r>
        <w:t>VegaDbContext</w:t>
      </w:r>
      <w:proofErr w:type="spellEnd"/>
      <w:r>
        <w:t>” which derives from “</w:t>
      </w:r>
      <w:proofErr w:type="spellStart"/>
      <w:r>
        <w:t>DbContext</w:t>
      </w:r>
      <w:proofErr w:type="spellEnd"/>
      <w:r>
        <w:t>”:</w:t>
      </w:r>
    </w:p>
    <w:p w14:paraId="19CC26F6" w14:textId="334ED176" w:rsidR="00B04E20" w:rsidRDefault="00CB71BA" w:rsidP="003E09DC">
      <w:pPr>
        <w:ind w:left="-90"/>
      </w:pPr>
      <w:r>
        <w:rPr>
          <w:noProof/>
        </w:rPr>
        <w:lastRenderedPageBreak/>
        <w:drawing>
          <wp:inline distT="0" distB="0" distL="0" distR="0" wp14:anchorId="71C6618C" wp14:editId="22DA2A92">
            <wp:extent cx="5288280" cy="1819259"/>
            <wp:effectExtent l="0" t="0" r="762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4447" cy="1831701"/>
                    </a:xfrm>
                    <a:prstGeom prst="rect">
                      <a:avLst/>
                    </a:prstGeom>
                  </pic:spPr>
                </pic:pic>
              </a:graphicData>
            </a:graphic>
          </wp:inline>
        </w:drawing>
      </w:r>
    </w:p>
    <w:p w14:paraId="5F52D725" w14:textId="7CBED9C8" w:rsidR="00EC00CD" w:rsidRDefault="002D2F62" w:rsidP="003E09DC">
      <w:pPr>
        <w:ind w:left="-90"/>
        <w:rPr>
          <w:b/>
          <w:color w:val="ED7D31" w:themeColor="accent2"/>
          <w:sz w:val="19"/>
          <w:szCs w:val="19"/>
        </w:rPr>
      </w:pPr>
      <w:r>
        <w:pict w14:anchorId="6D1FEC73">
          <v:shape id="_x0000_i1026" type="#_x0000_t75" style="width:18pt;height:12pt;flip:y;visibility:visible;mso-wrap-style:square">
            <v:imagedata r:id="rId85" o:title=""/>
          </v:shape>
        </w:pict>
      </w:r>
      <w:proofErr w:type="spellStart"/>
      <w:r w:rsidR="000C7F26">
        <w:rPr>
          <w:b/>
          <w:color w:val="ED7D31" w:themeColor="accent2"/>
          <w:sz w:val="19"/>
          <w:szCs w:val="19"/>
        </w:rPr>
        <w:t>DbContextOptions</w:t>
      </w:r>
      <w:proofErr w:type="spellEnd"/>
      <w:r w:rsidR="000C7F26">
        <w:rPr>
          <w:b/>
          <w:color w:val="ED7D31" w:themeColor="accent2"/>
          <w:sz w:val="19"/>
          <w:szCs w:val="19"/>
        </w:rPr>
        <w:t xml:space="preserve"> is new class in ASP.NET Core. It’s a generic class in which you should use the type of our context, which in our case is </w:t>
      </w:r>
      <w:proofErr w:type="spellStart"/>
      <w:r w:rsidR="000C7F26">
        <w:rPr>
          <w:b/>
          <w:color w:val="ED7D31" w:themeColor="accent2"/>
          <w:sz w:val="19"/>
          <w:szCs w:val="19"/>
        </w:rPr>
        <w:t>VegaDbContext</w:t>
      </w:r>
      <w:proofErr w:type="spellEnd"/>
      <w:r w:rsidR="000C7F26">
        <w:rPr>
          <w:b/>
          <w:color w:val="ED7D31" w:themeColor="accent2"/>
          <w:sz w:val="19"/>
          <w:szCs w:val="19"/>
        </w:rPr>
        <w:t xml:space="preserve">. Then you should pass it (options) to our base class, which is </w:t>
      </w:r>
      <w:proofErr w:type="spellStart"/>
      <w:r w:rsidR="000C7F26">
        <w:rPr>
          <w:b/>
          <w:color w:val="ED7D31" w:themeColor="accent2"/>
          <w:sz w:val="19"/>
          <w:szCs w:val="19"/>
        </w:rPr>
        <w:t>DbContext</w:t>
      </w:r>
      <w:proofErr w:type="spellEnd"/>
      <w:r w:rsidR="000C7F26">
        <w:rPr>
          <w:b/>
          <w:color w:val="ED7D31" w:themeColor="accent2"/>
          <w:sz w:val="19"/>
          <w:szCs w:val="19"/>
        </w:rPr>
        <w:t xml:space="preserve"> (we’re inheriting from).</w:t>
      </w:r>
    </w:p>
    <w:p w14:paraId="48A7B8DB" w14:textId="77777777" w:rsidR="000C7F26" w:rsidRDefault="000C7F26" w:rsidP="003E09DC">
      <w:pPr>
        <w:ind w:left="-90"/>
      </w:pPr>
    </w:p>
    <w:p w14:paraId="1795444B" w14:textId="77777777" w:rsidR="00EC00CD" w:rsidRDefault="00EC00CD" w:rsidP="003E09DC">
      <w:pPr>
        <w:ind w:left="-90"/>
      </w:pPr>
    </w:p>
    <w:p w14:paraId="7C131D57" w14:textId="69BD3D87" w:rsidR="007E5BEF" w:rsidRDefault="007E5BEF" w:rsidP="003E09DC">
      <w:pPr>
        <w:ind w:left="-90"/>
      </w:pPr>
      <w:r>
        <w:t xml:space="preserve">Now, we need to register this </w:t>
      </w:r>
      <w:proofErr w:type="spellStart"/>
      <w:r>
        <w:t>DbContext</w:t>
      </w:r>
      <w:proofErr w:type="spellEnd"/>
      <w:r>
        <w:t xml:space="preserve"> as a service for Dependency Injection. So, later when you create a Controller, you’re going to pass this </w:t>
      </w:r>
      <w:proofErr w:type="spellStart"/>
      <w:r>
        <w:t>DbContext</w:t>
      </w:r>
      <w:proofErr w:type="spellEnd"/>
      <w:r>
        <w:t xml:space="preserve"> in the constructor or our Controller. An example below:</w:t>
      </w:r>
    </w:p>
    <w:p w14:paraId="1BEE4D2B" w14:textId="784174CF" w:rsidR="007E5BEF" w:rsidRDefault="007E5BEF" w:rsidP="003E09DC">
      <w:pPr>
        <w:ind w:left="-90"/>
      </w:pPr>
      <w:r>
        <w:rPr>
          <w:noProof/>
        </w:rPr>
        <w:drawing>
          <wp:inline distT="0" distB="0" distL="0" distR="0" wp14:anchorId="022B2AFB" wp14:editId="7EB6CD8A">
            <wp:extent cx="4998720" cy="1783197"/>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1753" cy="1791414"/>
                    </a:xfrm>
                    <a:prstGeom prst="rect">
                      <a:avLst/>
                    </a:prstGeom>
                  </pic:spPr>
                </pic:pic>
              </a:graphicData>
            </a:graphic>
          </wp:inline>
        </w:drawing>
      </w:r>
    </w:p>
    <w:p w14:paraId="54016864" w14:textId="57905248" w:rsidR="007E5BEF" w:rsidRDefault="007E5BEF" w:rsidP="003E09DC">
      <w:pPr>
        <w:ind w:left="-90"/>
      </w:pPr>
      <w:r>
        <w:t xml:space="preserve">The Dependency Injection Framework inside ASP.NET Core would automatically create an instance of our </w:t>
      </w:r>
      <w:proofErr w:type="spellStart"/>
      <w:r>
        <w:t>DbContext</w:t>
      </w:r>
      <w:proofErr w:type="spellEnd"/>
      <w:r>
        <w:t xml:space="preserve"> and pass it to our controller. Later when we’re in unit tests, we can replace those dependencies with fake objects. It’s </w:t>
      </w:r>
      <w:proofErr w:type="gramStart"/>
      <w:r>
        <w:t>exactly the same</w:t>
      </w:r>
      <w:proofErr w:type="gramEnd"/>
      <w:r>
        <w:t xml:space="preserve"> reason we use dependency injection in Angular. </w:t>
      </w:r>
    </w:p>
    <w:p w14:paraId="56B176E9" w14:textId="6968458F" w:rsidR="007E5BEF" w:rsidRDefault="007E5BEF" w:rsidP="003E09DC">
      <w:pPr>
        <w:ind w:left="-90"/>
      </w:pPr>
      <w:r>
        <w:t xml:space="preserve">Now we need to configure this </w:t>
      </w:r>
      <w:proofErr w:type="spellStart"/>
      <w:r>
        <w:t>DbContext</w:t>
      </w:r>
      <w:proofErr w:type="spellEnd"/>
      <w:r>
        <w:t xml:space="preserve"> as a service for dependency injection. Access class “</w:t>
      </w:r>
      <w:proofErr w:type="spellStart"/>
      <w:r w:rsidR="00F57F40">
        <w:t>Startup.cs</w:t>
      </w:r>
      <w:proofErr w:type="spellEnd"/>
      <w:r w:rsidR="00F57F40">
        <w:t>. This is where we register our dependencies. Enter the following:</w:t>
      </w:r>
    </w:p>
    <w:p w14:paraId="604179FB" w14:textId="2AA1D146" w:rsidR="00F57F40" w:rsidRDefault="00504032" w:rsidP="003E09DC">
      <w:pPr>
        <w:ind w:left="-90"/>
      </w:pPr>
      <w:r>
        <w:rPr>
          <w:noProof/>
        </w:rPr>
        <w:drawing>
          <wp:inline distT="0" distB="0" distL="0" distR="0" wp14:anchorId="34D02961" wp14:editId="799DBC57">
            <wp:extent cx="5814060" cy="1828555"/>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3909" cy="1831653"/>
                    </a:xfrm>
                    <a:prstGeom prst="rect">
                      <a:avLst/>
                    </a:prstGeom>
                    <a:noFill/>
                    <a:ln>
                      <a:noFill/>
                    </a:ln>
                  </pic:spPr>
                </pic:pic>
              </a:graphicData>
            </a:graphic>
          </wp:inline>
        </w:drawing>
      </w:r>
    </w:p>
    <w:p w14:paraId="5955F683" w14:textId="48E8B1E0" w:rsidR="007E5BEF" w:rsidRDefault="00A9522E" w:rsidP="003E09DC">
      <w:pPr>
        <w:ind w:left="-90"/>
      </w:pPr>
      <w:r>
        <w:lastRenderedPageBreak/>
        <w:t>Let’s now open file “</w:t>
      </w:r>
      <w:proofErr w:type="spellStart"/>
      <w:proofErr w:type="gramStart"/>
      <w:r>
        <w:t>appsettings.json</w:t>
      </w:r>
      <w:proofErr w:type="spellEnd"/>
      <w:proofErr w:type="gramEnd"/>
      <w:r>
        <w:t>”. This is the new configuration file in ASP.NET Core replacing “</w:t>
      </w:r>
      <w:proofErr w:type="spellStart"/>
      <w:r>
        <w:t>Web.config</w:t>
      </w:r>
      <w:proofErr w:type="spellEnd"/>
      <w:r>
        <w:t>”. We’re going to store all the configuration settings here. Just like the previous version of ASP.NET, here we’re going to have “</w:t>
      </w:r>
      <w:proofErr w:type="spellStart"/>
      <w:r>
        <w:t>ConnectionStrings</w:t>
      </w:r>
      <w:proofErr w:type="spellEnd"/>
      <w:r>
        <w:t>” parameter:</w:t>
      </w:r>
    </w:p>
    <w:p w14:paraId="21FCC3C1" w14:textId="7280F6E9" w:rsidR="00A9522E" w:rsidRDefault="00CA57CE" w:rsidP="003E09DC">
      <w:pPr>
        <w:ind w:left="-90"/>
      </w:pPr>
      <w:r>
        <w:rPr>
          <w:noProof/>
        </w:rPr>
        <w:drawing>
          <wp:inline distT="0" distB="0" distL="0" distR="0" wp14:anchorId="1FA75929" wp14:editId="18CFA9C9">
            <wp:extent cx="5318760" cy="2666199"/>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9156" cy="2691461"/>
                    </a:xfrm>
                    <a:prstGeom prst="rect">
                      <a:avLst/>
                    </a:prstGeom>
                    <a:noFill/>
                    <a:ln>
                      <a:noFill/>
                    </a:ln>
                  </pic:spPr>
                </pic:pic>
              </a:graphicData>
            </a:graphic>
          </wp:inline>
        </w:drawing>
      </w:r>
    </w:p>
    <w:p w14:paraId="588D3284" w14:textId="37A54B0F" w:rsidR="00A62FF4" w:rsidRDefault="00A62FF4" w:rsidP="003E09DC">
      <w:pPr>
        <w:ind w:left="-90"/>
      </w:pPr>
      <w:r>
        <w:rPr>
          <w:noProof/>
        </w:rPr>
        <w:drawing>
          <wp:inline distT="0" distB="0" distL="0" distR="0" wp14:anchorId="223988FE" wp14:editId="17990BE4">
            <wp:extent cx="5303520" cy="225059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3820" cy="2263454"/>
                    </a:xfrm>
                    <a:prstGeom prst="rect">
                      <a:avLst/>
                    </a:prstGeom>
                    <a:noFill/>
                    <a:ln>
                      <a:noFill/>
                    </a:ln>
                  </pic:spPr>
                </pic:pic>
              </a:graphicData>
            </a:graphic>
          </wp:inline>
        </w:drawing>
      </w:r>
    </w:p>
    <w:p w14:paraId="38C45CA0" w14:textId="4F4D873D" w:rsidR="00CA57CE" w:rsidRDefault="00CA57CE" w:rsidP="003E09DC">
      <w:pPr>
        <w:ind w:left="-90"/>
      </w:pPr>
      <w:r>
        <w:t>Now we need to read this in class “</w:t>
      </w:r>
      <w:proofErr w:type="spellStart"/>
      <w:r>
        <w:t>Startup.cs</w:t>
      </w:r>
      <w:proofErr w:type="spellEnd"/>
      <w:r>
        <w:t>”:</w:t>
      </w:r>
    </w:p>
    <w:p w14:paraId="6C4A13C9" w14:textId="02E2D25F" w:rsidR="00CA57CE" w:rsidRDefault="00E65F97" w:rsidP="003E09DC">
      <w:pPr>
        <w:ind w:left="-90"/>
      </w:pPr>
      <w:r>
        <w:rPr>
          <w:noProof/>
        </w:rPr>
        <w:drawing>
          <wp:inline distT="0" distB="0" distL="0" distR="0" wp14:anchorId="0C34FF0E" wp14:editId="1B9A17E3">
            <wp:extent cx="5943600" cy="11430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52AD454D" w14:textId="5404B2DF" w:rsidR="00E65F97" w:rsidRDefault="00E65F97" w:rsidP="003E09DC">
      <w:pPr>
        <w:ind w:left="-90"/>
      </w:pPr>
      <w:r>
        <w:t xml:space="preserve">Just by calling a method </w:t>
      </w:r>
      <w:proofErr w:type="spellStart"/>
      <w:proofErr w:type="gramStart"/>
      <w:r>
        <w:t>GetConnectionString</w:t>
      </w:r>
      <w:proofErr w:type="spellEnd"/>
      <w:r>
        <w:t>(</w:t>
      </w:r>
      <w:proofErr w:type="gramEnd"/>
      <w:r>
        <w:t>), it will look for “</w:t>
      </w:r>
      <w:proofErr w:type="spellStart"/>
      <w:r>
        <w:t>ConnectionStrings</w:t>
      </w:r>
      <w:proofErr w:type="spellEnd"/>
      <w:r>
        <w:t>” parameter in your Startup file. Then you pass the “Default” key in the key/value relationship. With this, system can figure out the value of this key, which you’ve set in file “</w:t>
      </w:r>
      <w:proofErr w:type="spellStart"/>
      <w:r>
        <w:t>Startup.cs</w:t>
      </w:r>
      <w:proofErr w:type="spellEnd"/>
      <w:r>
        <w:t>”.</w:t>
      </w:r>
    </w:p>
    <w:p w14:paraId="059F9992" w14:textId="6D986E12" w:rsidR="00F4188B" w:rsidRDefault="00E65F97" w:rsidP="003E09DC">
      <w:pPr>
        <w:ind w:left="-90"/>
      </w:pPr>
      <w:r>
        <w:t xml:space="preserve">With this, your </w:t>
      </w:r>
      <w:proofErr w:type="spellStart"/>
      <w:r>
        <w:t>DbContext</w:t>
      </w:r>
      <w:proofErr w:type="spellEnd"/>
      <w:r>
        <w:t xml:space="preserve"> is ready and you’re now able to use </w:t>
      </w:r>
      <w:proofErr w:type="spellStart"/>
      <w:r>
        <w:t>CodeFirst</w:t>
      </w:r>
      <w:proofErr w:type="spellEnd"/>
      <w:r>
        <w:t xml:space="preserve"> Migration to create your database. </w:t>
      </w:r>
    </w:p>
    <w:p w14:paraId="663C56C9" w14:textId="5D0FAC9D" w:rsidR="00E07B1E" w:rsidRPr="00836BF0" w:rsidRDefault="00007F64" w:rsidP="00E07B1E">
      <w:pPr>
        <w:ind w:left="-90"/>
        <w:rPr>
          <w:b/>
          <w:color w:val="4472C4" w:themeColor="accent1"/>
          <w:sz w:val="28"/>
        </w:rPr>
      </w:pPr>
      <w:proofErr w:type="spellStart"/>
      <w:r>
        <w:rPr>
          <w:b/>
          <w:color w:val="4472C4" w:themeColor="accent1"/>
          <w:sz w:val="28"/>
        </w:rPr>
        <w:t>Auto</w:t>
      </w:r>
      <w:r w:rsidR="00E07B1E">
        <w:rPr>
          <w:b/>
          <w:color w:val="4472C4" w:themeColor="accent1"/>
          <w:sz w:val="28"/>
        </w:rPr>
        <w:t>Mapper</w:t>
      </w:r>
      <w:proofErr w:type="spellEnd"/>
    </w:p>
    <w:p w14:paraId="69B41A9B" w14:textId="3EBDC0B7" w:rsidR="00E65F97" w:rsidRDefault="00E07B1E" w:rsidP="00E07B1E">
      <w:pPr>
        <w:ind w:left="-90"/>
      </w:pPr>
      <w:r>
        <w:lastRenderedPageBreak/>
        <w:t xml:space="preserve">This is a convention-based mapping tool that makes it incredible easy to map two different objects together. In this project, it will be used to </w:t>
      </w:r>
      <w:r w:rsidR="00B6164F">
        <w:t>map the Domain classes into our Resource classes and vice-versa.  To install it, access your terminal and type:</w:t>
      </w:r>
    </w:p>
    <w:p w14:paraId="1096F29E" w14:textId="002A4C86" w:rsidR="00B6164F" w:rsidRDefault="00B6164F" w:rsidP="00E07B1E">
      <w:pPr>
        <w:ind w:left="-90"/>
      </w:pPr>
      <w:r>
        <w:t>If you’re using Visual Studio:</w:t>
      </w:r>
    </w:p>
    <w:p w14:paraId="71C66859" w14:textId="2E1EC3C9" w:rsidR="00B6164F" w:rsidRDefault="00B6164F" w:rsidP="00E07B1E">
      <w:pPr>
        <w:ind w:left="-90"/>
      </w:pPr>
      <w:r>
        <w:rPr>
          <w:noProof/>
        </w:rPr>
        <w:drawing>
          <wp:inline distT="0" distB="0" distL="0" distR="0" wp14:anchorId="6D49D1F4" wp14:editId="7F9AA158">
            <wp:extent cx="2522220" cy="259767"/>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8205" cy="278922"/>
                    </a:xfrm>
                    <a:prstGeom prst="rect">
                      <a:avLst/>
                    </a:prstGeom>
                  </pic:spPr>
                </pic:pic>
              </a:graphicData>
            </a:graphic>
          </wp:inline>
        </w:drawing>
      </w:r>
    </w:p>
    <w:p w14:paraId="71F75E08" w14:textId="26BEE56F" w:rsidR="00B6164F" w:rsidRDefault="00B6164F" w:rsidP="00E07B1E">
      <w:pPr>
        <w:ind w:left="-90"/>
      </w:pPr>
      <w:r>
        <w:t>If you are using Visual Studio Code:</w:t>
      </w:r>
    </w:p>
    <w:p w14:paraId="04749ACF" w14:textId="353E29E5" w:rsidR="00B6164F" w:rsidRDefault="00B6164F" w:rsidP="00E07B1E">
      <w:pPr>
        <w:ind w:left="-90"/>
      </w:pPr>
      <w:r>
        <w:rPr>
          <w:noProof/>
        </w:rPr>
        <w:drawing>
          <wp:inline distT="0" distB="0" distL="0" distR="0" wp14:anchorId="2CDA06BE" wp14:editId="4341649D">
            <wp:extent cx="2609850" cy="219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9850" cy="219075"/>
                    </a:xfrm>
                    <a:prstGeom prst="rect">
                      <a:avLst/>
                    </a:prstGeom>
                  </pic:spPr>
                </pic:pic>
              </a:graphicData>
            </a:graphic>
          </wp:inline>
        </w:drawing>
      </w:r>
    </w:p>
    <w:p w14:paraId="3143E900" w14:textId="1D8B1093" w:rsidR="00E65F97" w:rsidRDefault="00B6164F" w:rsidP="003E09DC">
      <w:pPr>
        <w:ind w:left="-90"/>
      </w:pPr>
      <w:r>
        <w:rPr>
          <w:noProof/>
        </w:rPr>
        <w:drawing>
          <wp:inline distT="0" distB="0" distL="0" distR="0" wp14:anchorId="11EA02AC" wp14:editId="29CFA21E">
            <wp:extent cx="6433607" cy="1800860"/>
            <wp:effectExtent l="0" t="0" r="5715"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42440" cy="1803332"/>
                    </a:xfrm>
                    <a:prstGeom prst="rect">
                      <a:avLst/>
                    </a:prstGeom>
                  </pic:spPr>
                </pic:pic>
              </a:graphicData>
            </a:graphic>
          </wp:inline>
        </w:drawing>
      </w:r>
    </w:p>
    <w:p w14:paraId="69DD7B48" w14:textId="3F238AA6" w:rsidR="00B6164F" w:rsidRDefault="00B6164F" w:rsidP="00B6164F">
      <w:pPr>
        <w:ind w:left="-90"/>
      </w:pPr>
      <w:r>
        <w:t>You also need to install Extensions for the Auto Mapper tool, as below:</w:t>
      </w:r>
    </w:p>
    <w:p w14:paraId="70CF6A72" w14:textId="1BFC4229" w:rsidR="00B6164F" w:rsidRDefault="00B6164F" w:rsidP="00B6164F">
      <w:pPr>
        <w:ind w:left="-90"/>
      </w:pPr>
      <w:r>
        <w:t xml:space="preserve">If you are using Visual Studio Code, run: </w:t>
      </w:r>
    </w:p>
    <w:p w14:paraId="3782CEED" w14:textId="60AC2620" w:rsidR="00B6164F" w:rsidRDefault="00B6164F" w:rsidP="00B6164F">
      <w:pPr>
        <w:ind w:left="-90"/>
      </w:pPr>
      <w:proofErr w:type="spellStart"/>
      <w:r w:rsidRPr="00B6164F">
        <w:t>dotnet</w:t>
      </w:r>
      <w:proofErr w:type="spellEnd"/>
      <w:r w:rsidRPr="00B6164F">
        <w:t xml:space="preserve"> add package </w:t>
      </w:r>
      <w:proofErr w:type="spellStart"/>
      <w:proofErr w:type="gramStart"/>
      <w:r w:rsidRPr="00B6164F">
        <w:t>AutoMapper.Extensions.Microsoft.DependencyInjection</w:t>
      </w:r>
      <w:proofErr w:type="spellEnd"/>
      <w:proofErr w:type="gramEnd"/>
      <w:r w:rsidRPr="00B6164F">
        <w:t xml:space="preserve"> --version 1.2.0</w:t>
      </w:r>
    </w:p>
    <w:p w14:paraId="603389D4" w14:textId="5A35555E" w:rsidR="00B6164F" w:rsidRDefault="00B6164F" w:rsidP="00B6164F">
      <w:pPr>
        <w:ind w:left="-90"/>
      </w:pPr>
      <w:r>
        <w:rPr>
          <w:noProof/>
        </w:rPr>
        <w:drawing>
          <wp:inline distT="0" distB="0" distL="0" distR="0" wp14:anchorId="4B18EFC8" wp14:editId="2D57F51D">
            <wp:extent cx="6676829" cy="7632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2247" cy="765033"/>
                    </a:xfrm>
                    <a:prstGeom prst="rect">
                      <a:avLst/>
                    </a:prstGeom>
                  </pic:spPr>
                </pic:pic>
              </a:graphicData>
            </a:graphic>
          </wp:inline>
        </w:drawing>
      </w:r>
    </w:p>
    <w:p w14:paraId="4528B394" w14:textId="77777777" w:rsidR="00B6164F" w:rsidRDefault="00B6164F" w:rsidP="003E09DC">
      <w:pPr>
        <w:ind w:left="-90"/>
      </w:pPr>
      <w:r>
        <w:rPr>
          <w:noProof/>
        </w:rPr>
        <w:drawing>
          <wp:inline distT="0" distB="0" distL="0" distR="0" wp14:anchorId="1912C7C1" wp14:editId="4D32516B">
            <wp:extent cx="6652260" cy="1678701"/>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88540" cy="1687856"/>
                    </a:xfrm>
                    <a:prstGeom prst="rect">
                      <a:avLst/>
                    </a:prstGeom>
                  </pic:spPr>
                </pic:pic>
              </a:graphicData>
            </a:graphic>
          </wp:inline>
        </w:drawing>
      </w:r>
    </w:p>
    <w:p w14:paraId="7BBE99CE" w14:textId="619AAE0E" w:rsidR="00E65F97" w:rsidRDefault="00B6164F" w:rsidP="003E09DC">
      <w:pPr>
        <w:ind w:left="-90"/>
      </w:pPr>
      <w:r>
        <w:t>Now, run:</w:t>
      </w:r>
    </w:p>
    <w:p w14:paraId="0320DBE8" w14:textId="796F9E91" w:rsidR="00E65F97" w:rsidRDefault="00B6164F" w:rsidP="003E09DC">
      <w:pPr>
        <w:ind w:left="-90"/>
      </w:pPr>
      <w:r>
        <w:rPr>
          <w:noProof/>
        </w:rPr>
        <w:drawing>
          <wp:inline distT="0" distB="0" distL="0" distR="0" wp14:anchorId="29DA0225" wp14:editId="2B911F6F">
            <wp:extent cx="1285875" cy="24765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85875" cy="247650"/>
                    </a:xfrm>
                    <a:prstGeom prst="rect">
                      <a:avLst/>
                    </a:prstGeom>
                  </pic:spPr>
                </pic:pic>
              </a:graphicData>
            </a:graphic>
          </wp:inline>
        </w:drawing>
      </w:r>
    </w:p>
    <w:p w14:paraId="4A231830" w14:textId="5355B649" w:rsidR="00B6164F" w:rsidRDefault="00B6164F" w:rsidP="003E09DC">
      <w:pPr>
        <w:ind w:left="-90"/>
      </w:pPr>
      <w:r>
        <w:t xml:space="preserve">To finish, add Dependency Injection for </w:t>
      </w:r>
      <w:proofErr w:type="spellStart"/>
      <w:r w:rsidRPr="00B6164F">
        <w:rPr>
          <w:b/>
        </w:rPr>
        <w:t>AutoMapper</w:t>
      </w:r>
      <w:proofErr w:type="spellEnd"/>
      <w:r>
        <w:t xml:space="preserve"> in class “</w:t>
      </w:r>
      <w:proofErr w:type="spellStart"/>
      <w:r w:rsidRPr="00B6164F">
        <w:rPr>
          <w:b/>
        </w:rPr>
        <w:t>Startup.cs</w:t>
      </w:r>
      <w:proofErr w:type="spellEnd"/>
      <w:r>
        <w:t>”:</w:t>
      </w:r>
    </w:p>
    <w:p w14:paraId="1F7C5576" w14:textId="23E53D09" w:rsidR="00E65F97" w:rsidRDefault="00B6164F" w:rsidP="003E09DC">
      <w:pPr>
        <w:ind w:left="-90"/>
      </w:pPr>
      <w:r>
        <w:rPr>
          <w:noProof/>
        </w:rPr>
        <w:lastRenderedPageBreak/>
        <w:drawing>
          <wp:inline distT="0" distB="0" distL="0" distR="0" wp14:anchorId="7DD03F4E" wp14:editId="59DA39B8">
            <wp:extent cx="5623560" cy="15468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3560" cy="1546860"/>
                    </a:xfrm>
                    <a:prstGeom prst="rect">
                      <a:avLst/>
                    </a:prstGeom>
                    <a:noFill/>
                    <a:ln>
                      <a:noFill/>
                    </a:ln>
                  </pic:spPr>
                </pic:pic>
              </a:graphicData>
            </a:graphic>
          </wp:inline>
        </w:drawing>
      </w:r>
    </w:p>
    <w:p w14:paraId="215F20C4" w14:textId="77777777" w:rsidR="00007F64" w:rsidRDefault="00007F64" w:rsidP="003E09DC">
      <w:pPr>
        <w:ind w:left="-90"/>
      </w:pPr>
      <w:r>
        <w:t>Now, create a class “</w:t>
      </w:r>
      <w:proofErr w:type="spellStart"/>
      <w:r>
        <w:t>MappingProfile</w:t>
      </w:r>
      <w:proofErr w:type="spellEnd"/>
      <w:r>
        <w:t xml:space="preserve">” so that </w:t>
      </w:r>
      <w:proofErr w:type="spellStart"/>
      <w:r>
        <w:t>AutoMapper</w:t>
      </w:r>
      <w:proofErr w:type="spellEnd"/>
      <w:r>
        <w:t xml:space="preserve"> knows how to Automap the properties from one class to another. So, create a folder in your project:</w:t>
      </w:r>
    </w:p>
    <w:p w14:paraId="6590DE54" w14:textId="5ADB126F" w:rsidR="00E65F97" w:rsidRDefault="00007F64" w:rsidP="003E09DC">
      <w:pPr>
        <w:ind w:left="-90"/>
      </w:pPr>
      <w:r>
        <w:t xml:space="preserve"> </w:t>
      </w:r>
      <w:r>
        <w:rPr>
          <w:noProof/>
        </w:rPr>
        <w:drawing>
          <wp:inline distT="0" distB="0" distL="0" distR="0" wp14:anchorId="77AC88B1" wp14:editId="1E965AC3">
            <wp:extent cx="1074420" cy="242611"/>
            <wp:effectExtent l="0" t="0" r="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94897" cy="247235"/>
                    </a:xfrm>
                    <a:prstGeom prst="rect">
                      <a:avLst/>
                    </a:prstGeom>
                  </pic:spPr>
                </pic:pic>
              </a:graphicData>
            </a:graphic>
          </wp:inline>
        </w:drawing>
      </w:r>
    </w:p>
    <w:p w14:paraId="12BE4324" w14:textId="68340CE6" w:rsidR="00E65F97" w:rsidRDefault="00007F64" w:rsidP="003E09DC">
      <w:pPr>
        <w:ind w:left="-90"/>
      </w:pPr>
      <w:r>
        <w:rPr>
          <w:noProof/>
        </w:rPr>
        <w:drawing>
          <wp:inline distT="0" distB="0" distL="0" distR="0" wp14:anchorId="2FDFCFA3" wp14:editId="6DDCA095">
            <wp:extent cx="2644140" cy="1806967"/>
            <wp:effectExtent l="0" t="0" r="381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529" cy="1813383"/>
                    </a:xfrm>
                    <a:prstGeom prst="rect">
                      <a:avLst/>
                    </a:prstGeom>
                  </pic:spPr>
                </pic:pic>
              </a:graphicData>
            </a:graphic>
          </wp:inline>
        </w:drawing>
      </w:r>
    </w:p>
    <w:p w14:paraId="4EBF24FF" w14:textId="2FCE6859" w:rsidR="00E65F97" w:rsidRDefault="00007F64" w:rsidP="003E09DC">
      <w:pPr>
        <w:ind w:left="-90"/>
      </w:pPr>
      <w:r>
        <w:t>Now, create a new class “</w:t>
      </w:r>
      <w:proofErr w:type="spellStart"/>
      <w:r>
        <w:t>MappingProfile</w:t>
      </w:r>
      <w:proofErr w:type="spellEnd"/>
      <w:r>
        <w:t>”:</w:t>
      </w:r>
    </w:p>
    <w:p w14:paraId="1C85DB40" w14:textId="107066EE" w:rsidR="00007F64" w:rsidRDefault="00007F64" w:rsidP="003E09DC">
      <w:pPr>
        <w:ind w:left="-90"/>
      </w:pPr>
      <w:r>
        <w:rPr>
          <w:noProof/>
        </w:rPr>
        <w:drawing>
          <wp:inline distT="0" distB="0" distL="0" distR="0" wp14:anchorId="2C5C52BA" wp14:editId="6CDE8462">
            <wp:extent cx="4048125" cy="29241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8125" cy="2924175"/>
                    </a:xfrm>
                    <a:prstGeom prst="rect">
                      <a:avLst/>
                    </a:prstGeom>
                  </pic:spPr>
                </pic:pic>
              </a:graphicData>
            </a:graphic>
          </wp:inline>
        </w:drawing>
      </w:r>
    </w:p>
    <w:p w14:paraId="43296CFC" w14:textId="4DE5C007" w:rsidR="00B7508E" w:rsidRDefault="00B7508E" w:rsidP="003E09DC">
      <w:pPr>
        <w:ind w:left="-90"/>
      </w:pPr>
      <w:r>
        <w:t>This class is ready for you to enter the Maps</w:t>
      </w:r>
    </w:p>
    <w:p w14:paraId="623CA541" w14:textId="4B9C8E39" w:rsidR="00E65F97" w:rsidRDefault="00E65F97" w:rsidP="003E09DC">
      <w:pPr>
        <w:ind w:left="-90"/>
      </w:pPr>
    </w:p>
    <w:p w14:paraId="52EFBBFD" w14:textId="60AD2041" w:rsidR="009D6D0E" w:rsidRPr="00836BF0" w:rsidRDefault="009D6D0E" w:rsidP="009D6D0E">
      <w:pPr>
        <w:ind w:left="-90"/>
        <w:rPr>
          <w:b/>
          <w:color w:val="4472C4" w:themeColor="accent1"/>
          <w:sz w:val="28"/>
        </w:rPr>
      </w:pPr>
      <w:r>
        <w:rPr>
          <w:b/>
          <w:color w:val="4472C4" w:themeColor="accent1"/>
          <w:sz w:val="28"/>
        </w:rPr>
        <w:t>Angular</w:t>
      </w:r>
    </w:p>
    <w:p w14:paraId="5008F1DB" w14:textId="3CDB9ABD" w:rsidR="00E65F97" w:rsidRDefault="009D6D0E" w:rsidP="009D6D0E">
      <w:pPr>
        <w:ind w:left="-90"/>
      </w:pPr>
      <w:r>
        <w:lastRenderedPageBreak/>
        <w:t xml:space="preserve">We need to add a component Angular to our App project. First, we need to install </w:t>
      </w:r>
      <w:r w:rsidR="00F81779">
        <w:t>the latest version of Angular CLI globally. Access the terminal and type:</w:t>
      </w:r>
    </w:p>
    <w:p w14:paraId="4FCC0DA4" w14:textId="07FFFA7E" w:rsidR="00F81779" w:rsidRDefault="00F81779" w:rsidP="009D6D0E">
      <w:pPr>
        <w:ind w:left="-90"/>
      </w:pPr>
      <w:r>
        <w:rPr>
          <w:noProof/>
        </w:rPr>
        <w:drawing>
          <wp:inline distT="0" distB="0" distL="0" distR="0" wp14:anchorId="02396215" wp14:editId="6E747CD8">
            <wp:extent cx="3048000" cy="2381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8000" cy="238125"/>
                    </a:xfrm>
                    <a:prstGeom prst="rect">
                      <a:avLst/>
                    </a:prstGeom>
                  </pic:spPr>
                </pic:pic>
              </a:graphicData>
            </a:graphic>
          </wp:inline>
        </w:drawing>
      </w:r>
    </w:p>
    <w:p w14:paraId="3021D893" w14:textId="1832CC66" w:rsidR="00EE3354" w:rsidRDefault="00F81779" w:rsidP="003E09DC">
      <w:pPr>
        <w:ind w:left="-90"/>
      </w:pPr>
      <w:r>
        <w:rPr>
          <w:noProof/>
        </w:rPr>
        <w:drawing>
          <wp:inline distT="0" distB="0" distL="0" distR="0" wp14:anchorId="0E4862AF" wp14:editId="1D3B896B">
            <wp:extent cx="3383280" cy="1726683"/>
            <wp:effectExtent l="0" t="0" r="762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5407" cy="1743079"/>
                    </a:xfrm>
                    <a:prstGeom prst="rect">
                      <a:avLst/>
                    </a:prstGeom>
                  </pic:spPr>
                </pic:pic>
              </a:graphicData>
            </a:graphic>
          </wp:inline>
        </w:drawing>
      </w:r>
    </w:p>
    <w:p w14:paraId="6FD821BE" w14:textId="37021CE7" w:rsidR="00F81779" w:rsidRDefault="00F81779" w:rsidP="003E09DC">
      <w:pPr>
        <w:ind w:left="-90"/>
      </w:pPr>
      <w:r>
        <w:t>Now</w:t>
      </w:r>
      <w:r w:rsidR="000909B9">
        <w:t xml:space="preserve">, you need to obtain a file called </w:t>
      </w:r>
      <w:proofErr w:type="gramStart"/>
      <w:r w:rsidR="000909B9">
        <w:t>“</w:t>
      </w:r>
      <w:r w:rsidR="000909B9" w:rsidRPr="000909B9">
        <w:rPr>
          <w:b/>
        </w:rPr>
        <w:t>.angular</w:t>
      </w:r>
      <w:proofErr w:type="gramEnd"/>
      <w:r w:rsidR="000909B9" w:rsidRPr="000909B9">
        <w:rPr>
          <w:b/>
        </w:rPr>
        <w:t>-</w:t>
      </w:r>
      <w:proofErr w:type="spellStart"/>
      <w:r w:rsidR="000909B9" w:rsidRPr="000909B9">
        <w:rPr>
          <w:b/>
        </w:rPr>
        <w:t>cli.json</w:t>
      </w:r>
      <w:proofErr w:type="spellEnd"/>
      <w:r w:rsidR="000909B9">
        <w:t xml:space="preserve">”. </w:t>
      </w:r>
      <w:proofErr w:type="gramStart"/>
      <w:r w:rsidR="000909B9">
        <w:t>In order to</w:t>
      </w:r>
      <w:proofErr w:type="gramEnd"/>
      <w:r w:rsidR="000909B9">
        <w:t xml:space="preserve"> get that, you need to generate a new Angular Project using Angular CLI. To do that, </w:t>
      </w:r>
      <w:r>
        <w:t xml:space="preserve">access your desktop from your </w:t>
      </w:r>
      <w:r w:rsidR="00D97439" w:rsidRPr="000909B9">
        <w:rPr>
          <w:b/>
        </w:rPr>
        <w:t>Windows Command Prompt</w:t>
      </w:r>
      <w:r w:rsidR="000909B9">
        <w:t xml:space="preserve"> and type</w:t>
      </w:r>
      <w:r>
        <w:t>:</w:t>
      </w:r>
    </w:p>
    <w:p w14:paraId="1E079706" w14:textId="69306201" w:rsidR="00F81779" w:rsidRDefault="00F81779" w:rsidP="003E09DC">
      <w:pPr>
        <w:ind w:left="-90"/>
      </w:pPr>
      <w:r>
        <w:rPr>
          <w:noProof/>
        </w:rPr>
        <w:drawing>
          <wp:inline distT="0" distB="0" distL="0" distR="0" wp14:anchorId="075F8302" wp14:editId="7631A330">
            <wp:extent cx="3067050" cy="25717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7050" cy="257175"/>
                    </a:xfrm>
                    <a:prstGeom prst="rect">
                      <a:avLst/>
                    </a:prstGeom>
                  </pic:spPr>
                </pic:pic>
              </a:graphicData>
            </a:graphic>
          </wp:inline>
        </w:drawing>
      </w:r>
    </w:p>
    <w:p w14:paraId="002CA6A5" w14:textId="7EFE9F95" w:rsidR="000909B9" w:rsidRDefault="000909B9" w:rsidP="003E09DC">
      <w:pPr>
        <w:ind w:left="-90"/>
      </w:pPr>
      <w:r>
        <w:t>After, type this to generate the template project:</w:t>
      </w:r>
    </w:p>
    <w:p w14:paraId="093D05A7" w14:textId="273C82DE" w:rsidR="000909B9" w:rsidRDefault="000909B9" w:rsidP="003E09DC">
      <w:pPr>
        <w:ind w:left="-90"/>
      </w:pPr>
      <w:r>
        <w:rPr>
          <w:noProof/>
        </w:rPr>
        <w:drawing>
          <wp:inline distT="0" distB="0" distL="0" distR="0" wp14:anchorId="6FA862FE" wp14:editId="29EA9400">
            <wp:extent cx="1666875" cy="238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6875" cy="238125"/>
                    </a:xfrm>
                    <a:prstGeom prst="rect">
                      <a:avLst/>
                    </a:prstGeom>
                  </pic:spPr>
                </pic:pic>
              </a:graphicData>
            </a:graphic>
          </wp:inline>
        </w:drawing>
      </w:r>
    </w:p>
    <w:p w14:paraId="57754155" w14:textId="7ABF7569" w:rsidR="000909B9" w:rsidRDefault="000909B9" w:rsidP="003E09DC">
      <w:pPr>
        <w:ind w:left="-90"/>
      </w:pPr>
      <w:r>
        <w:t xml:space="preserve">Some small time after you see message </w:t>
      </w:r>
      <w:r>
        <w:rPr>
          <w:noProof/>
        </w:rPr>
        <w:drawing>
          <wp:inline distT="0" distB="0" distL="0" distR="0" wp14:anchorId="2D3AC47A" wp14:editId="2C175DD8">
            <wp:extent cx="2427427" cy="167640"/>
            <wp:effectExtent l="0" t="0" r="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0053" cy="195446"/>
                    </a:xfrm>
                    <a:prstGeom prst="rect">
                      <a:avLst/>
                    </a:prstGeom>
                  </pic:spPr>
                </pic:pic>
              </a:graphicData>
            </a:graphic>
          </wp:inline>
        </w:drawing>
      </w:r>
      <w:r>
        <w:t xml:space="preserve">, you press CTRL + C to stop it. If take a look at it, you will notice see the file there called </w:t>
      </w:r>
      <w:proofErr w:type="gramStart"/>
      <w:r>
        <w:t>“</w:t>
      </w:r>
      <w:r w:rsidRPr="000909B9">
        <w:rPr>
          <w:b/>
        </w:rPr>
        <w:t>.angular</w:t>
      </w:r>
      <w:proofErr w:type="gramEnd"/>
      <w:r w:rsidRPr="000909B9">
        <w:rPr>
          <w:b/>
        </w:rPr>
        <w:t>-</w:t>
      </w:r>
      <w:proofErr w:type="spellStart"/>
      <w:r w:rsidRPr="000909B9">
        <w:rPr>
          <w:b/>
        </w:rPr>
        <w:t>cli.json</w:t>
      </w:r>
      <w:proofErr w:type="spellEnd"/>
      <w:r w:rsidRPr="000909B9">
        <w:t>”</w:t>
      </w:r>
      <w:r>
        <w:t>:</w:t>
      </w:r>
    </w:p>
    <w:p w14:paraId="1E0829CB" w14:textId="01BF7A20" w:rsidR="000909B9" w:rsidRDefault="000909B9" w:rsidP="003E09DC">
      <w:pPr>
        <w:ind w:left="-90"/>
      </w:pPr>
      <w:r>
        <w:rPr>
          <w:noProof/>
        </w:rPr>
        <w:drawing>
          <wp:inline distT="0" distB="0" distL="0" distR="0" wp14:anchorId="50E55CC6" wp14:editId="5BBD219D">
            <wp:extent cx="4076700" cy="383806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9303" cy="3840517"/>
                    </a:xfrm>
                    <a:prstGeom prst="rect">
                      <a:avLst/>
                    </a:prstGeom>
                    <a:noFill/>
                    <a:ln>
                      <a:noFill/>
                    </a:ln>
                  </pic:spPr>
                </pic:pic>
              </a:graphicData>
            </a:graphic>
          </wp:inline>
        </w:drawing>
      </w:r>
    </w:p>
    <w:p w14:paraId="29BCDB4B" w14:textId="562CF440" w:rsidR="000909B9" w:rsidRDefault="00856D61" w:rsidP="003E09DC">
      <w:pPr>
        <w:ind w:left="-90"/>
      </w:pPr>
      <w:r>
        <w:lastRenderedPageBreak/>
        <w:t xml:space="preserve">Now open the folder of your new project in your Desktop, the file and paste it on the folder of your project: </w:t>
      </w:r>
    </w:p>
    <w:p w14:paraId="15A32A26" w14:textId="05FE8474" w:rsidR="00856D61" w:rsidRDefault="00856D61" w:rsidP="003E09DC">
      <w:pPr>
        <w:ind w:left="-90"/>
      </w:pPr>
      <w:r>
        <w:rPr>
          <w:noProof/>
        </w:rPr>
        <w:drawing>
          <wp:inline distT="0" distB="0" distL="0" distR="0" wp14:anchorId="102BFD68" wp14:editId="2E4B004C">
            <wp:extent cx="4290060" cy="4344144"/>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1399" cy="4355626"/>
                    </a:xfrm>
                    <a:prstGeom prst="rect">
                      <a:avLst/>
                    </a:prstGeom>
                  </pic:spPr>
                </pic:pic>
              </a:graphicData>
            </a:graphic>
          </wp:inline>
        </w:drawing>
      </w:r>
    </w:p>
    <w:p w14:paraId="57A13AEF" w14:textId="22D6B9C3" w:rsidR="000909B9" w:rsidRPr="000909B9" w:rsidRDefault="000909B9" w:rsidP="003E09DC">
      <w:pPr>
        <w:ind w:left="-90"/>
      </w:pPr>
    </w:p>
    <w:p w14:paraId="11A0034E" w14:textId="003256E3" w:rsidR="00EE3354" w:rsidRDefault="00856D61" w:rsidP="003E09DC">
      <w:pPr>
        <w:ind w:left="-90"/>
      </w:pPr>
      <w:r>
        <w:t>Now go to VS Code and find that</w:t>
      </w:r>
      <w:r w:rsidR="005E0DBB">
        <w:t xml:space="preserve"> you have a new file there for a</w:t>
      </w:r>
      <w:r>
        <w:t>ngular</w:t>
      </w:r>
      <w:r w:rsidR="005E0DBB">
        <w:t>-cli</w:t>
      </w:r>
      <w:r>
        <w:t>:</w:t>
      </w:r>
    </w:p>
    <w:p w14:paraId="60F4D09E" w14:textId="263BFD49" w:rsidR="00856D61" w:rsidRDefault="00856D61" w:rsidP="003E09DC">
      <w:pPr>
        <w:ind w:left="-90"/>
      </w:pPr>
      <w:r>
        <w:rPr>
          <w:noProof/>
        </w:rPr>
        <w:drawing>
          <wp:inline distT="0" distB="0" distL="0" distR="0" wp14:anchorId="1525FA24" wp14:editId="57B69C65">
            <wp:extent cx="2740484" cy="320802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8945" cy="3241336"/>
                    </a:xfrm>
                    <a:prstGeom prst="rect">
                      <a:avLst/>
                    </a:prstGeom>
                  </pic:spPr>
                </pic:pic>
              </a:graphicData>
            </a:graphic>
          </wp:inline>
        </w:drawing>
      </w:r>
    </w:p>
    <w:p w14:paraId="6670A38C" w14:textId="63E25ED4" w:rsidR="005E0DBB" w:rsidRDefault="005E0DBB" w:rsidP="003E09DC">
      <w:pPr>
        <w:ind w:left="-90"/>
      </w:pPr>
      <w:r>
        <w:lastRenderedPageBreak/>
        <w:t>We need to make a small change in this file. Change the source folder</w:t>
      </w:r>
      <w:r w:rsidR="007228D8">
        <w:t xml:space="preserve"> to “</w:t>
      </w:r>
      <w:proofErr w:type="spellStart"/>
      <w:r w:rsidR="007228D8">
        <w:t>ClientApp</w:t>
      </w:r>
      <w:proofErr w:type="spellEnd"/>
      <w:r w:rsidR="007228D8">
        <w:t>” because that’s where our Angular App resides.</w:t>
      </w:r>
    </w:p>
    <w:p w14:paraId="10DA67CE" w14:textId="521CD41F" w:rsidR="005E0DBB" w:rsidRDefault="005E0DBB" w:rsidP="003E09DC">
      <w:pPr>
        <w:ind w:left="-90"/>
      </w:pPr>
      <w:r>
        <w:rPr>
          <w:noProof/>
        </w:rPr>
        <w:drawing>
          <wp:inline distT="0" distB="0" distL="0" distR="0" wp14:anchorId="132841FF" wp14:editId="10048996">
            <wp:extent cx="4922520" cy="2362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22520" cy="2362200"/>
                    </a:xfrm>
                    <a:prstGeom prst="rect">
                      <a:avLst/>
                    </a:prstGeom>
                    <a:noFill/>
                    <a:ln>
                      <a:noFill/>
                    </a:ln>
                  </pic:spPr>
                </pic:pic>
              </a:graphicData>
            </a:graphic>
          </wp:inline>
        </w:drawing>
      </w:r>
    </w:p>
    <w:p w14:paraId="37027FBB" w14:textId="74F81982" w:rsidR="005E0DBB" w:rsidRDefault="007228D8" w:rsidP="003E09DC">
      <w:pPr>
        <w:ind w:left="-90"/>
      </w:pPr>
      <w:r>
        <w:t xml:space="preserve">So, inside folder </w:t>
      </w:r>
      <w:r>
        <w:rPr>
          <w:noProof/>
        </w:rPr>
        <w:drawing>
          <wp:inline distT="0" distB="0" distL="0" distR="0" wp14:anchorId="10725BF2" wp14:editId="543E4C0B">
            <wp:extent cx="769620" cy="19240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9620" cy="192405"/>
                    </a:xfrm>
                    <a:prstGeom prst="rect">
                      <a:avLst/>
                    </a:prstGeom>
                  </pic:spPr>
                </pic:pic>
              </a:graphicData>
            </a:graphic>
          </wp:inline>
        </w:drawing>
      </w:r>
      <w:r>
        <w:t>, we’ve got our Angular App.</w:t>
      </w:r>
    </w:p>
    <w:p w14:paraId="6CF7966C" w14:textId="3606745B" w:rsidR="007228D8" w:rsidRDefault="007228D8" w:rsidP="003E09DC">
      <w:pPr>
        <w:ind w:left="-90"/>
      </w:pPr>
      <w:r>
        <w:t>Now go to your terminal in VS Code and install Angular CLI as a DEV dependency in your project. So, type the following command:</w:t>
      </w:r>
    </w:p>
    <w:p w14:paraId="30AAA4DF" w14:textId="58084471" w:rsidR="007228D8" w:rsidRDefault="007228D8" w:rsidP="003E09DC">
      <w:pPr>
        <w:ind w:left="-90"/>
      </w:pPr>
      <w:r>
        <w:rPr>
          <w:noProof/>
        </w:rPr>
        <w:drawing>
          <wp:inline distT="0" distB="0" distL="0" distR="0" wp14:anchorId="50367D57" wp14:editId="557347B9">
            <wp:extent cx="3790950" cy="2762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0950" cy="276225"/>
                    </a:xfrm>
                    <a:prstGeom prst="rect">
                      <a:avLst/>
                    </a:prstGeom>
                  </pic:spPr>
                </pic:pic>
              </a:graphicData>
            </a:graphic>
          </wp:inline>
        </w:drawing>
      </w:r>
    </w:p>
    <w:p w14:paraId="63727556" w14:textId="77777777" w:rsidR="005E0DBB" w:rsidRDefault="005E0DBB" w:rsidP="003E09DC">
      <w:pPr>
        <w:ind w:left="-90"/>
      </w:pPr>
    </w:p>
    <w:p w14:paraId="47BB8D6C" w14:textId="012D54A9" w:rsidR="00EE3354" w:rsidRDefault="00EE3354" w:rsidP="003E09DC">
      <w:pPr>
        <w:ind w:left="-90"/>
      </w:pPr>
    </w:p>
    <w:p w14:paraId="43158480" w14:textId="2B8909AE" w:rsidR="00EE3354" w:rsidRDefault="00EE3354" w:rsidP="003E09DC">
      <w:pPr>
        <w:ind w:left="-90"/>
      </w:pPr>
    </w:p>
    <w:p w14:paraId="43451BB9" w14:textId="4D4554EF" w:rsidR="00EE3354" w:rsidRDefault="00EE3354" w:rsidP="003E09DC">
      <w:pPr>
        <w:ind w:left="-90"/>
      </w:pPr>
    </w:p>
    <w:p w14:paraId="77D82EA9" w14:textId="3B83016E" w:rsidR="00EE3354" w:rsidRDefault="00EE3354" w:rsidP="003E09DC">
      <w:pPr>
        <w:ind w:left="-90"/>
      </w:pPr>
    </w:p>
    <w:p w14:paraId="2BDAB280" w14:textId="7FFEB4A9" w:rsidR="00EE3354" w:rsidRDefault="00EE3354" w:rsidP="003E09DC">
      <w:pPr>
        <w:ind w:left="-90"/>
      </w:pPr>
    </w:p>
    <w:p w14:paraId="6965A144" w14:textId="16249563" w:rsidR="00EE3354" w:rsidRDefault="00EE3354" w:rsidP="003E09DC">
      <w:pPr>
        <w:ind w:left="-90"/>
      </w:pPr>
    </w:p>
    <w:p w14:paraId="1483AD67" w14:textId="1A9FF69D" w:rsidR="005F3E01" w:rsidRDefault="005F3E01" w:rsidP="003E09DC">
      <w:pPr>
        <w:ind w:left="-90"/>
      </w:pPr>
    </w:p>
    <w:p w14:paraId="05C4AAFC" w14:textId="64E03B62" w:rsidR="005F3E01" w:rsidRDefault="005F3E01" w:rsidP="003E09DC">
      <w:pPr>
        <w:ind w:left="-90"/>
      </w:pPr>
    </w:p>
    <w:p w14:paraId="0952F8C8" w14:textId="4F1EC81A" w:rsidR="005F3E01" w:rsidRDefault="005F3E01" w:rsidP="003E09DC">
      <w:pPr>
        <w:ind w:left="-90"/>
      </w:pPr>
    </w:p>
    <w:p w14:paraId="6AEF772B" w14:textId="7FBB91C5" w:rsidR="005F3E01" w:rsidRDefault="005F3E01" w:rsidP="003E09DC">
      <w:pPr>
        <w:ind w:left="-90"/>
      </w:pPr>
    </w:p>
    <w:p w14:paraId="59D43B29" w14:textId="77777777" w:rsidR="005F3E01" w:rsidRDefault="005F3E01" w:rsidP="003E09DC">
      <w:pPr>
        <w:ind w:left="-90"/>
      </w:pPr>
    </w:p>
    <w:p w14:paraId="49704575" w14:textId="77777777" w:rsidR="00EE3354" w:rsidRDefault="00EE3354" w:rsidP="003E09DC">
      <w:pPr>
        <w:ind w:left="-90"/>
      </w:pPr>
    </w:p>
    <w:p w14:paraId="0066A57C" w14:textId="7CE728D0" w:rsidR="00E65F97" w:rsidRDefault="00E65F97" w:rsidP="003E09DC">
      <w:pPr>
        <w:ind w:left="-90"/>
      </w:pPr>
    </w:p>
    <w:p w14:paraId="4B15AF30" w14:textId="77777777" w:rsidR="00E65F97" w:rsidRDefault="00E65F97"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037B34" w14:paraId="65BD7287" w14:textId="77777777" w:rsidTr="00B414B9">
        <w:trPr>
          <w:trHeight w:val="439"/>
        </w:trPr>
        <w:tc>
          <w:tcPr>
            <w:tcW w:w="9440" w:type="dxa"/>
            <w:tcBorders>
              <w:top w:val="single" w:sz="8" w:space="0" w:color="F79646"/>
              <w:left w:val="single" w:sz="8" w:space="0" w:color="F79646"/>
              <w:bottom w:val="single" w:sz="18" w:space="0" w:color="F79646"/>
              <w:right w:val="single" w:sz="8" w:space="0" w:color="F79646"/>
            </w:tcBorders>
            <w:vAlign w:val="center"/>
            <w:hideMark/>
          </w:tcPr>
          <w:p w14:paraId="12691E56" w14:textId="012B43AD" w:rsidR="00037B34" w:rsidRPr="00C21A5F" w:rsidRDefault="00037B34" w:rsidP="003E09DC">
            <w:pPr>
              <w:pStyle w:val="Heading2"/>
              <w:ind w:left="-90"/>
              <w:rPr>
                <w:rFonts w:ascii="Calibri" w:hAnsi="Calibri" w:cs="Calibri"/>
                <w:b/>
                <w:lang w:eastAsia="pt-BR"/>
              </w:rPr>
            </w:pPr>
            <w:bookmarkStart w:id="9" w:name="_Toc498084274"/>
            <w:r>
              <w:rPr>
                <w:rFonts w:ascii="Calibri" w:hAnsi="Calibri" w:cs="Calibri"/>
                <w:b/>
                <w:color w:val="ED7D31" w:themeColor="accent2"/>
                <w:lang w:eastAsia="pt-BR"/>
              </w:rPr>
              <w:lastRenderedPageBreak/>
              <w:t>3</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sidR="00B414B9">
              <w:rPr>
                <w:rFonts w:ascii="Calibri" w:hAnsi="Calibri" w:cs="Calibri"/>
                <w:b/>
                <w:color w:val="ED7D31" w:themeColor="accent2"/>
                <w:lang w:eastAsia="pt-BR"/>
              </w:rPr>
              <w:t>Installing Extensions</w:t>
            </w:r>
            <w:bookmarkEnd w:id="9"/>
          </w:p>
        </w:tc>
      </w:tr>
    </w:tbl>
    <w:p w14:paraId="2FDF821B" w14:textId="77777777" w:rsidR="00037B34" w:rsidRDefault="00037B34" w:rsidP="003E09DC">
      <w:pPr>
        <w:ind w:left="-90"/>
        <w:rPr>
          <w:sz w:val="2"/>
          <w:szCs w:val="2"/>
        </w:rPr>
      </w:pPr>
    </w:p>
    <w:p w14:paraId="5A68FEAD" w14:textId="00D18563" w:rsidR="005F3E01" w:rsidRDefault="005F3E01" w:rsidP="003E09DC">
      <w:pPr>
        <w:ind w:left="-90"/>
      </w:pPr>
      <w:r>
        <w:t>Open Visual Studio, right lick your project and choose:</w:t>
      </w:r>
    </w:p>
    <w:p w14:paraId="00F6C65D" w14:textId="3D4F2E82" w:rsidR="005F3E01" w:rsidRDefault="005F3E01" w:rsidP="003E09DC">
      <w:pPr>
        <w:ind w:left="-90"/>
      </w:pPr>
      <w:r>
        <w:rPr>
          <w:noProof/>
        </w:rPr>
        <w:drawing>
          <wp:inline distT="0" distB="0" distL="0" distR="0" wp14:anchorId="27BC1CFD" wp14:editId="1E8DB46B">
            <wp:extent cx="3299460" cy="32689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99460" cy="3268980"/>
                    </a:xfrm>
                    <a:prstGeom prst="rect">
                      <a:avLst/>
                    </a:prstGeom>
                    <a:noFill/>
                    <a:ln>
                      <a:noFill/>
                    </a:ln>
                  </pic:spPr>
                </pic:pic>
              </a:graphicData>
            </a:graphic>
          </wp:inline>
        </w:drawing>
      </w:r>
    </w:p>
    <w:p w14:paraId="3BA7CCD5" w14:textId="1EB09BAA" w:rsidR="005F3E01" w:rsidRDefault="005F3E01" w:rsidP="003E09DC">
      <w:pPr>
        <w:ind w:left="-90"/>
      </w:pPr>
    </w:p>
    <w:p w14:paraId="78508718" w14:textId="7740F4D3" w:rsidR="005F3E01" w:rsidRDefault="005F3E01" w:rsidP="003E09DC">
      <w:pPr>
        <w:ind w:left="-90"/>
      </w:pPr>
      <w:r>
        <w:t>Add the following:</w:t>
      </w:r>
    </w:p>
    <w:p w14:paraId="11FD4794" w14:textId="6E858D15" w:rsidR="005F3E01" w:rsidRDefault="005F3E01" w:rsidP="003E09DC">
      <w:pPr>
        <w:ind w:left="-90"/>
      </w:pPr>
    </w:p>
    <w:p w14:paraId="2D39D517" w14:textId="77777777" w:rsidR="005F3E01" w:rsidRDefault="005F3E01" w:rsidP="003E09DC">
      <w:pPr>
        <w:ind w:left="-90"/>
      </w:pPr>
    </w:p>
    <w:p w14:paraId="0DEBDC42" w14:textId="77777777" w:rsidR="005F3E01" w:rsidRDefault="005F3E01" w:rsidP="003E09DC">
      <w:pPr>
        <w:ind w:left="-90"/>
      </w:pPr>
    </w:p>
    <w:p w14:paraId="08375785" w14:textId="2F69EE68" w:rsidR="00037B34" w:rsidRDefault="00037B34" w:rsidP="003E09DC">
      <w:pPr>
        <w:ind w:left="-90"/>
      </w:pPr>
      <w:r>
        <w:t xml:space="preserve">to begin your application development. </w:t>
      </w:r>
    </w:p>
    <w:p w14:paraId="6C9CC4BA" w14:textId="53EB8F96" w:rsidR="00037B34" w:rsidRDefault="00037B34" w:rsidP="003E09DC">
      <w:pPr>
        <w:ind w:left="-90"/>
      </w:pPr>
      <w:r>
        <w:t xml:space="preserve">Before start coding, we need to install a few extensions. To do that, access the Command Palette, which is an interactive list whose purpose is to execute commands, by pressing </w:t>
      </w:r>
      <w:r w:rsidRPr="00037B34">
        <w:rPr>
          <w:b/>
        </w:rPr>
        <w:t>SHIFT + CTRL + P</w:t>
      </w:r>
      <w:r>
        <w:t xml:space="preserve">. Then type “install </w:t>
      </w:r>
      <w:proofErr w:type="spellStart"/>
      <w:r>
        <w:t>ext</w:t>
      </w:r>
      <w:proofErr w:type="spellEnd"/>
      <w:r>
        <w:t>” and choose option &lt;Extensions: Install Extensions&gt;:</w:t>
      </w:r>
    </w:p>
    <w:p w14:paraId="145D856D" w14:textId="389D91D7" w:rsidR="00037B34" w:rsidRDefault="00037B34" w:rsidP="003E09DC">
      <w:pPr>
        <w:ind w:left="-90"/>
      </w:pPr>
      <w:r>
        <w:rPr>
          <w:noProof/>
        </w:rPr>
        <w:drawing>
          <wp:inline distT="0" distB="0" distL="0" distR="0" wp14:anchorId="5F9E8AB1" wp14:editId="046BDA2D">
            <wp:extent cx="5943600" cy="204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42160"/>
                    </a:xfrm>
                    <a:prstGeom prst="rect">
                      <a:avLst/>
                    </a:prstGeom>
                    <a:noFill/>
                    <a:ln>
                      <a:noFill/>
                    </a:ln>
                  </pic:spPr>
                </pic:pic>
              </a:graphicData>
            </a:graphic>
          </wp:inline>
        </w:drawing>
      </w:r>
    </w:p>
    <w:p w14:paraId="5A616168" w14:textId="022106B4" w:rsidR="00037B34" w:rsidRDefault="00037B34" w:rsidP="003E09DC">
      <w:pPr>
        <w:ind w:left="-90"/>
      </w:pPr>
      <w:r>
        <w:lastRenderedPageBreak/>
        <w:t>Here you can see the extensions you have installed:</w:t>
      </w:r>
    </w:p>
    <w:p w14:paraId="480AD446" w14:textId="0E78DE2B" w:rsidR="00037B34" w:rsidRDefault="00037B34" w:rsidP="003E09DC">
      <w:pPr>
        <w:ind w:left="-90"/>
      </w:pPr>
      <w:r>
        <w:rPr>
          <w:noProof/>
        </w:rPr>
        <w:drawing>
          <wp:inline distT="0" distB="0" distL="0" distR="0" wp14:anchorId="79A718A1" wp14:editId="324B5140">
            <wp:extent cx="3741420" cy="48499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4546" cy="4879965"/>
                    </a:xfrm>
                    <a:prstGeom prst="rect">
                      <a:avLst/>
                    </a:prstGeom>
                  </pic:spPr>
                </pic:pic>
              </a:graphicData>
            </a:graphic>
          </wp:inline>
        </w:drawing>
      </w:r>
    </w:p>
    <w:p w14:paraId="4DEFC9E6" w14:textId="59DE16E6" w:rsidR="00037B34" w:rsidRDefault="00630F51" w:rsidP="003E09DC">
      <w:pPr>
        <w:ind w:left="-90"/>
      </w:pPr>
      <w:r>
        <w:t>These are the extensions you need to install:</w:t>
      </w:r>
    </w:p>
    <w:p w14:paraId="382168A5" w14:textId="0349DC1A" w:rsidR="00630F51" w:rsidRDefault="00630F51" w:rsidP="003E09DC">
      <w:pPr>
        <w:ind w:left="-90"/>
      </w:pPr>
      <w:r>
        <w:t xml:space="preserve">1 - </w:t>
      </w:r>
      <w:r w:rsidRPr="00630F51">
        <w:rPr>
          <w:rFonts w:ascii="Helvetica" w:hAnsi="Helvetica" w:cs="Helvetica"/>
          <w:b/>
          <w:bCs/>
          <w:color w:val="FFFFFF"/>
          <w:sz w:val="24"/>
          <w:szCs w:val="39"/>
          <w:shd w:val="clear" w:color="auto" w:fill="0273D4"/>
        </w:rPr>
        <w:t>Angular v5 TypeScript Snippets</w:t>
      </w:r>
      <w:r>
        <w:t xml:space="preserve"> – With this, we can easily create an Angular component or a service by using a code snippet.   </w:t>
      </w:r>
    </w:p>
    <w:p w14:paraId="4684971B" w14:textId="438D7590" w:rsidR="00630F51" w:rsidRDefault="00630F51" w:rsidP="003E09DC">
      <w:pPr>
        <w:ind w:left="-90"/>
      </w:pPr>
      <w:r>
        <w:rPr>
          <w:noProof/>
        </w:rPr>
        <w:drawing>
          <wp:inline distT="0" distB="0" distL="0" distR="0" wp14:anchorId="3DCC4146" wp14:editId="3408CC70">
            <wp:extent cx="3894988" cy="941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30925" cy="950394"/>
                    </a:xfrm>
                    <a:prstGeom prst="rect">
                      <a:avLst/>
                    </a:prstGeom>
                  </pic:spPr>
                </pic:pic>
              </a:graphicData>
            </a:graphic>
          </wp:inline>
        </w:drawing>
      </w:r>
    </w:p>
    <w:p w14:paraId="24E3DDEC" w14:textId="05D8B32D" w:rsidR="00630F51" w:rsidRDefault="00630F51" w:rsidP="003E09DC">
      <w:pPr>
        <w:ind w:left="-90"/>
      </w:pPr>
      <w:r>
        <w:t xml:space="preserve">New press button </w:t>
      </w:r>
      <w:r>
        <w:rPr>
          <w:noProof/>
        </w:rPr>
        <w:drawing>
          <wp:inline distT="0" distB="0" distL="0" distR="0" wp14:anchorId="56D752FE" wp14:editId="1D97CF2A">
            <wp:extent cx="523875" cy="209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75" cy="209550"/>
                    </a:xfrm>
                    <a:prstGeom prst="rect">
                      <a:avLst/>
                    </a:prstGeom>
                  </pic:spPr>
                </pic:pic>
              </a:graphicData>
            </a:graphic>
          </wp:inline>
        </w:drawing>
      </w:r>
      <w:r>
        <w:t>.</w:t>
      </w:r>
    </w:p>
    <w:p w14:paraId="655E815D" w14:textId="2CA4DE3F" w:rsidR="00630F51" w:rsidRDefault="00630F51" w:rsidP="003E09DC">
      <w:pPr>
        <w:ind w:left="-90"/>
      </w:pPr>
      <w:r>
        <w:t xml:space="preserve">After you have installed it, choose option </w:t>
      </w:r>
      <w:r>
        <w:rPr>
          <w:noProof/>
        </w:rPr>
        <w:drawing>
          <wp:inline distT="0" distB="0" distL="0" distR="0" wp14:anchorId="7DE37913" wp14:editId="1AA8B8D4">
            <wp:extent cx="561975" cy="190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975" cy="190500"/>
                    </a:xfrm>
                    <a:prstGeom prst="rect">
                      <a:avLst/>
                    </a:prstGeom>
                  </pic:spPr>
                </pic:pic>
              </a:graphicData>
            </a:graphic>
          </wp:inline>
        </w:drawing>
      </w:r>
      <w:r>
        <w:t xml:space="preserve"> for this extension to take effect. </w:t>
      </w:r>
    </w:p>
    <w:p w14:paraId="79A8F0A1" w14:textId="3CE2441F" w:rsidR="00630F51" w:rsidRDefault="00630F51" w:rsidP="003E09DC">
      <w:pPr>
        <w:ind w:left="-90"/>
      </w:pPr>
      <w:r>
        <w:rPr>
          <w:noProof/>
        </w:rPr>
        <w:lastRenderedPageBreak/>
        <w:drawing>
          <wp:inline distT="0" distB="0" distL="0" distR="0" wp14:anchorId="71114356" wp14:editId="2C61BED2">
            <wp:extent cx="4869180" cy="12153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6928" cy="1227226"/>
                    </a:xfrm>
                    <a:prstGeom prst="rect">
                      <a:avLst/>
                    </a:prstGeom>
                  </pic:spPr>
                </pic:pic>
              </a:graphicData>
            </a:graphic>
          </wp:inline>
        </w:drawing>
      </w:r>
    </w:p>
    <w:p w14:paraId="4F5C3E31" w14:textId="612AE425" w:rsidR="00630F51" w:rsidRDefault="00630F51" w:rsidP="003E09DC">
      <w:pPr>
        <w:ind w:left="-90"/>
      </w:pPr>
      <w:r>
        <w:t>Choose &lt;</w:t>
      </w:r>
      <w:r w:rsidRPr="00630F51">
        <w:rPr>
          <w:b/>
        </w:rPr>
        <w:t>Reload Window</w:t>
      </w:r>
      <w:r>
        <w:t>&gt;.</w:t>
      </w:r>
    </w:p>
    <w:p w14:paraId="457F590D" w14:textId="77777777" w:rsidR="00630F51" w:rsidRDefault="00630F51" w:rsidP="003E09DC">
      <w:pPr>
        <w:ind w:left="-90"/>
      </w:pPr>
    </w:p>
    <w:p w14:paraId="7AD6D2E9" w14:textId="339718E5" w:rsidR="00630F51" w:rsidRDefault="00630F51" w:rsidP="003E09DC">
      <w:pPr>
        <w:ind w:left="-90"/>
      </w:pPr>
      <w:r>
        <w:t xml:space="preserve">2 – </w:t>
      </w:r>
      <w:r w:rsidRPr="00630F51">
        <w:rPr>
          <w:rFonts w:ascii="Helvetica" w:hAnsi="Helvetica" w:cs="Helvetica"/>
          <w:b/>
          <w:bCs/>
          <w:color w:val="FFFFFF"/>
          <w:sz w:val="24"/>
          <w:szCs w:val="39"/>
          <w:shd w:val="clear" w:color="auto" w:fill="0273D4"/>
        </w:rPr>
        <w:t>A</w:t>
      </w:r>
      <w:r>
        <w:rPr>
          <w:rFonts w:ascii="Helvetica" w:hAnsi="Helvetica" w:cs="Helvetica"/>
          <w:b/>
          <w:bCs/>
          <w:color w:val="FFFFFF"/>
          <w:sz w:val="24"/>
          <w:szCs w:val="39"/>
          <w:shd w:val="clear" w:color="auto" w:fill="0273D4"/>
        </w:rPr>
        <w:t>SP.NET Helper</w:t>
      </w:r>
      <w:r>
        <w:t xml:space="preserve"> – This makes it easier to develop ASP.NET MVC applications.</w:t>
      </w:r>
    </w:p>
    <w:p w14:paraId="6558D689" w14:textId="46A2DCD0" w:rsidR="00630F51" w:rsidRDefault="00630F51" w:rsidP="003E09DC">
      <w:pPr>
        <w:ind w:left="-90"/>
      </w:pPr>
      <w:r>
        <w:rPr>
          <w:noProof/>
        </w:rPr>
        <w:drawing>
          <wp:inline distT="0" distB="0" distL="0" distR="0" wp14:anchorId="08FC8C20" wp14:editId="77E04155">
            <wp:extent cx="3939540" cy="1085057"/>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0961" cy="1115745"/>
                    </a:xfrm>
                    <a:prstGeom prst="rect">
                      <a:avLst/>
                    </a:prstGeom>
                  </pic:spPr>
                </pic:pic>
              </a:graphicData>
            </a:graphic>
          </wp:inline>
        </w:drawing>
      </w:r>
    </w:p>
    <w:p w14:paraId="70FDE64F" w14:textId="5736F731" w:rsidR="00630F51" w:rsidRDefault="00630F51" w:rsidP="003E09DC">
      <w:pPr>
        <w:ind w:left="-90"/>
      </w:pPr>
      <w:r>
        <w:t>Repeat the same steps as item 1.</w:t>
      </w:r>
    </w:p>
    <w:p w14:paraId="0EB3EF7A" w14:textId="722DF5C6" w:rsidR="00B50DB9" w:rsidRDefault="00B50DB9" w:rsidP="003E09DC">
      <w:pPr>
        <w:ind w:left="-90"/>
      </w:pPr>
    </w:p>
    <w:p w14:paraId="29DAD386" w14:textId="3E10ECCE" w:rsidR="00630F51" w:rsidRDefault="00630F51" w:rsidP="003E09DC">
      <w:pPr>
        <w:ind w:left="-90"/>
      </w:pPr>
      <w:r>
        <w:t xml:space="preserve">3 – </w:t>
      </w:r>
      <w:r>
        <w:rPr>
          <w:rFonts w:ascii="Helvetica" w:hAnsi="Helvetica" w:cs="Helvetica"/>
          <w:b/>
          <w:bCs/>
          <w:color w:val="FFFFFF"/>
          <w:sz w:val="24"/>
          <w:szCs w:val="39"/>
          <w:shd w:val="clear" w:color="auto" w:fill="0273D4"/>
        </w:rPr>
        <w:t>Auto Import</w:t>
      </w:r>
      <w:r>
        <w:t xml:space="preserve"> – This is extremely powerful when you’re writing typescript code. Without it, you </w:t>
      </w:r>
      <w:proofErr w:type="gramStart"/>
      <w:r>
        <w:t>have to</w:t>
      </w:r>
      <w:proofErr w:type="gramEnd"/>
      <w:r>
        <w:t xml:space="preserve"> constantly go on top of the file and add import statements. With this extension, you can automatically import the classes you have used in the current module</w:t>
      </w:r>
    </w:p>
    <w:p w14:paraId="683A9108" w14:textId="3137B8CB" w:rsidR="00630F51" w:rsidRDefault="00630F51" w:rsidP="003E09DC">
      <w:pPr>
        <w:ind w:left="-90"/>
      </w:pPr>
      <w:r>
        <w:rPr>
          <w:noProof/>
        </w:rPr>
        <w:drawing>
          <wp:inline distT="0" distB="0" distL="0" distR="0" wp14:anchorId="4F15272D" wp14:editId="1A8BF08F">
            <wp:extent cx="3985260" cy="10150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9663" cy="1039094"/>
                    </a:xfrm>
                    <a:prstGeom prst="rect">
                      <a:avLst/>
                    </a:prstGeom>
                  </pic:spPr>
                </pic:pic>
              </a:graphicData>
            </a:graphic>
          </wp:inline>
        </w:drawing>
      </w:r>
    </w:p>
    <w:p w14:paraId="75C7D420" w14:textId="77777777" w:rsidR="00BE644F" w:rsidRDefault="00BE644F" w:rsidP="003E09DC">
      <w:pPr>
        <w:ind w:left="-90"/>
      </w:pPr>
      <w:r>
        <w:t>Repeat the same steps as item 1.</w:t>
      </w:r>
    </w:p>
    <w:p w14:paraId="41B91E2F" w14:textId="77777777" w:rsidR="00BE644F" w:rsidRDefault="00BE644F" w:rsidP="003E09DC">
      <w:pPr>
        <w:ind w:left="-90"/>
      </w:pPr>
    </w:p>
    <w:p w14:paraId="02B5D24F" w14:textId="3F01F193" w:rsidR="00BE644F" w:rsidRDefault="00BE644F" w:rsidP="003E09DC">
      <w:pPr>
        <w:ind w:left="-90"/>
      </w:pPr>
      <w:r>
        <w:t xml:space="preserve">3 – </w:t>
      </w:r>
      <w:proofErr w:type="gramStart"/>
      <w:r>
        <w:rPr>
          <w:rFonts w:ascii="Helvetica" w:hAnsi="Helvetica" w:cs="Helvetica"/>
          <w:b/>
          <w:bCs/>
          <w:color w:val="FFFFFF"/>
          <w:sz w:val="24"/>
          <w:szCs w:val="39"/>
          <w:shd w:val="clear" w:color="auto" w:fill="0273D4"/>
        </w:rPr>
        <w:t xml:space="preserve">Beautify </w:t>
      </w:r>
      <w:r>
        <w:t xml:space="preserve"> -</w:t>
      </w:r>
      <w:proofErr w:type="gramEnd"/>
      <w:r>
        <w:t xml:space="preserve"> This is used for formatting JavaScript and HTML code. That is not essential, but it’s a nice-to-have </w:t>
      </w:r>
    </w:p>
    <w:p w14:paraId="121B1EF1" w14:textId="41D11D55" w:rsidR="00BE644F" w:rsidRDefault="00BE644F" w:rsidP="003E09DC">
      <w:pPr>
        <w:ind w:left="-90"/>
      </w:pPr>
      <w:r>
        <w:rPr>
          <w:noProof/>
        </w:rPr>
        <w:drawing>
          <wp:inline distT="0" distB="0" distL="0" distR="0" wp14:anchorId="4A46BF6E" wp14:editId="55504296">
            <wp:extent cx="4038600" cy="10575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8321" cy="1086275"/>
                    </a:xfrm>
                    <a:prstGeom prst="rect">
                      <a:avLst/>
                    </a:prstGeom>
                  </pic:spPr>
                </pic:pic>
              </a:graphicData>
            </a:graphic>
          </wp:inline>
        </w:drawing>
      </w:r>
    </w:p>
    <w:p w14:paraId="002D2C3E" w14:textId="77777777" w:rsidR="00BE644F" w:rsidRDefault="00BE644F" w:rsidP="003E09DC">
      <w:pPr>
        <w:ind w:left="-90"/>
      </w:pPr>
      <w:r>
        <w:t>Repeat the same steps as item 1.</w:t>
      </w:r>
    </w:p>
    <w:p w14:paraId="0E5F2378" w14:textId="56562B77" w:rsidR="00BE644F" w:rsidRDefault="00BE644F" w:rsidP="003E09DC">
      <w:pPr>
        <w:ind w:left="-90"/>
      </w:pPr>
    </w:p>
    <w:p w14:paraId="0230BC36" w14:textId="69EF14EA" w:rsidR="00BE644F" w:rsidRDefault="00BE644F" w:rsidP="003E09DC">
      <w:pPr>
        <w:ind w:left="-90"/>
      </w:pPr>
      <w:r>
        <w:t xml:space="preserve">4 – </w:t>
      </w:r>
      <w:proofErr w:type="gramStart"/>
      <w:r w:rsidR="004F752D">
        <w:rPr>
          <w:rFonts w:ascii="Helvetica" w:hAnsi="Helvetica" w:cs="Helvetica"/>
          <w:b/>
          <w:bCs/>
          <w:color w:val="FFFFFF"/>
          <w:sz w:val="24"/>
          <w:szCs w:val="39"/>
          <w:shd w:val="clear" w:color="auto" w:fill="0273D4"/>
        </w:rPr>
        <w:t>C#</w:t>
      </w:r>
      <w:r>
        <w:rPr>
          <w:rFonts w:ascii="Helvetica" w:hAnsi="Helvetica" w:cs="Helvetica"/>
          <w:b/>
          <w:bCs/>
          <w:color w:val="FFFFFF"/>
          <w:sz w:val="24"/>
          <w:szCs w:val="39"/>
          <w:shd w:val="clear" w:color="auto" w:fill="0273D4"/>
        </w:rPr>
        <w:t xml:space="preserve"> </w:t>
      </w:r>
      <w:r>
        <w:t xml:space="preserve"> -</w:t>
      </w:r>
      <w:proofErr w:type="gramEnd"/>
      <w:r>
        <w:t xml:space="preserve"> </w:t>
      </w:r>
      <w:r w:rsidR="004F752D">
        <w:t>C# programming language.</w:t>
      </w:r>
      <w:r>
        <w:t xml:space="preserve"> </w:t>
      </w:r>
    </w:p>
    <w:p w14:paraId="22B119A5" w14:textId="68293ED1" w:rsidR="00BE644F" w:rsidRDefault="004F752D" w:rsidP="003E09DC">
      <w:pPr>
        <w:ind w:left="-90"/>
      </w:pPr>
      <w:r>
        <w:rPr>
          <w:noProof/>
        </w:rPr>
        <w:lastRenderedPageBreak/>
        <w:drawing>
          <wp:inline distT="0" distB="0" distL="0" distR="0" wp14:anchorId="115BD848" wp14:editId="5760383A">
            <wp:extent cx="4084320" cy="115416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4746" cy="1168419"/>
                    </a:xfrm>
                    <a:prstGeom prst="rect">
                      <a:avLst/>
                    </a:prstGeom>
                  </pic:spPr>
                </pic:pic>
              </a:graphicData>
            </a:graphic>
          </wp:inline>
        </w:drawing>
      </w:r>
    </w:p>
    <w:p w14:paraId="7F3180FE" w14:textId="0EB6F3D2" w:rsidR="00BE644F" w:rsidRDefault="00BE644F" w:rsidP="003E09DC">
      <w:pPr>
        <w:ind w:left="-90"/>
      </w:pPr>
      <w:r>
        <w:t>Repeat the same steps as item 1.</w:t>
      </w:r>
    </w:p>
    <w:p w14:paraId="1BB4826D" w14:textId="77777777" w:rsidR="004F752D" w:rsidRDefault="004F752D" w:rsidP="003E09DC">
      <w:pPr>
        <w:ind w:left="-90"/>
      </w:pPr>
    </w:p>
    <w:p w14:paraId="78C6DCB0" w14:textId="6E7B1F38" w:rsidR="004F752D" w:rsidRDefault="00264F42" w:rsidP="003E09DC">
      <w:pPr>
        <w:ind w:left="-90"/>
      </w:pPr>
      <w:r>
        <w:t>5</w:t>
      </w:r>
      <w:r w:rsidR="004F752D">
        <w:t xml:space="preserve"> – </w:t>
      </w:r>
      <w:proofErr w:type="gramStart"/>
      <w:r w:rsidR="004F752D">
        <w:rPr>
          <w:rFonts w:ascii="Helvetica" w:hAnsi="Helvetica" w:cs="Helvetica"/>
          <w:b/>
          <w:bCs/>
          <w:color w:val="FFFFFF"/>
          <w:sz w:val="24"/>
          <w:szCs w:val="39"/>
          <w:shd w:val="clear" w:color="auto" w:fill="0273D4"/>
        </w:rPr>
        <w:t>C#  Extensions</w:t>
      </w:r>
      <w:proofErr w:type="gramEnd"/>
      <w:r w:rsidR="004F752D">
        <w:t xml:space="preserve"> – Extensions for the C# programming language. </w:t>
      </w:r>
      <w:r w:rsidR="00655A00">
        <w:t>It will give you syntax highlighting, code completion, so on.</w:t>
      </w:r>
    </w:p>
    <w:p w14:paraId="000D3238" w14:textId="1C118955" w:rsidR="004F752D" w:rsidRDefault="004F752D" w:rsidP="003E09DC">
      <w:pPr>
        <w:ind w:left="-90"/>
      </w:pPr>
      <w:r>
        <w:rPr>
          <w:noProof/>
        </w:rPr>
        <w:drawing>
          <wp:inline distT="0" distB="0" distL="0" distR="0" wp14:anchorId="67CE4D1B" wp14:editId="1B0AF71E">
            <wp:extent cx="4145280" cy="116829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8352" cy="1188890"/>
                    </a:xfrm>
                    <a:prstGeom prst="rect">
                      <a:avLst/>
                    </a:prstGeom>
                  </pic:spPr>
                </pic:pic>
              </a:graphicData>
            </a:graphic>
          </wp:inline>
        </w:drawing>
      </w:r>
    </w:p>
    <w:p w14:paraId="500EFE13" w14:textId="138348BD" w:rsidR="004F752D" w:rsidRDefault="004F752D" w:rsidP="003E09DC">
      <w:pPr>
        <w:ind w:left="-90"/>
      </w:pPr>
      <w:r>
        <w:t>Repeat the same steps as item 1.</w:t>
      </w:r>
    </w:p>
    <w:p w14:paraId="2E8A3D33" w14:textId="085A8C65" w:rsidR="00655A00" w:rsidRDefault="00655A00" w:rsidP="003E09DC">
      <w:pPr>
        <w:ind w:left="-90"/>
      </w:pPr>
    </w:p>
    <w:p w14:paraId="74AF7309" w14:textId="0F7ACC70" w:rsidR="00655A00" w:rsidRDefault="00264F42" w:rsidP="003E09DC">
      <w:pPr>
        <w:ind w:left="-90"/>
      </w:pPr>
      <w:r>
        <w:t>6</w:t>
      </w:r>
      <w:r w:rsidR="00655A00">
        <w:t xml:space="preserve"> – </w:t>
      </w:r>
      <w:r w:rsidR="00655A00">
        <w:rPr>
          <w:rFonts w:ascii="Helvetica" w:hAnsi="Helvetica" w:cs="Helvetica"/>
          <w:b/>
          <w:bCs/>
          <w:color w:val="FFFFFF"/>
          <w:sz w:val="24"/>
          <w:szCs w:val="39"/>
          <w:shd w:val="clear" w:color="auto" w:fill="0273D4"/>
        </w:rPr>
        <w:t>MSSQL</w:t>
      </w:r>
      <w:r w:rsidR="00655A00">
        <w:t xml:space="preserve"> – With this, you can connect to a SQL Server Database, look at your tables, write queries and so on.</w:t>
      </w:r>
    </w:p>
    <w:p w14:paraId="09DD2772" w14:textId="6444D42E" w:rsidR="00655A00" w:rsidRDefault="00655A00" w:rsidP="003E09DC">
      <w:pPr>
        <w:ind w:left="-90"/>
      </w:pPr>
      <w:r>
        <w:rPr>
          <w:noProof/>
        </w:rPr>
        <w:drawing>
          <wp:inline distT="0" distB="0" distL="0" distR="0" wp14:anchorId="3F8CD1D6" wp14:editId="7976004B">
            <wp:extent cx="4282440" cy="1120938"/>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32086" cy="1133933"/>
                    </a:xfrm>
                    <a:prstGeom prst="rect">
                      <a:avLst/>
                    </a:prstGeom>
                  </pic:spPr>
                </pic:pic>
              </a:graphicData>
            </a:graphic>
          </wp:inline>
        </w:drawing>
      </w:r>
    </w:p>
    <w:p w14:paraId="14C8C161" w14:textId="0DD9A57D" w:rsidR="00655A00" w:rsidRDefault="00655A00" w:rsidP="003E09DC">
      <w:pPr>
        <w:ind w:left="-90"/>
      </w:pPr>
      <w:r>
        <w:t>Repeat the same steps as item 1.</w:t>
      </w:r>
    </w:p>
    <w:p w14:paraId="1C5FC0F3" w14:textId="77777777" w:rsidR="00655A00" w:rsidRDefault="00655A00" w:rsidP="003E09DC">
      <w:pPr>
        <w:ind w:left="-90"/>
      </w:pPr>
    </w:p>
    <w:p w14:paraId="2079EFBD" w14:textId="0EF89CE3" w:rsidR="00655A00" w:rsidRDefault="00264F42" w:rsidP="003E09DC">
      <w:pPr>
        <w:ind w:left="-90"/>
      </w:pPr>
      <w:r>
        <w:t>7</w:t>
      </w:r>
      <w:r w:rsidR="00655A00">
        <w:t xml:space="preserve"> – </w:t>
      </w:r>
      <w:r w:rsidR="00655A00">
        <w:rPr>
          <w:rFonts w:ascii="Helvetica" w:hAnsi="Helvetica" w:cs="Helvetica"/>
          <w:b/>
          <w:bCs/>
          <w:color w:val="FFFFFF"/>
          <w:sz w:val="24"/>
          <w:szCs w:val="39"/>
          <w:shd w:val="clear" w:color="auto" w:fill="0273D4"/>
        </w:rPr>
        <w:t>REST Client</w:t>
      </w:r>
      <w:r w:rsidR="00655A00">
        <w:t xml:space="preserve"> – With this, you can call RESTful endpoints.</w:t>
      </w:r>
    </w:p>
    <w:p w14:paraId="00EEE7C0" w14:textId="249AD0DB" w:rsidR="00655A00" w:rsidRDefault="00655A00" w:rsidP="003E09DC">
      <w:pPr>
        <w:ind w:left="-90"/>
      </w:pPr>
      <w:r>
        <w:rPr>
          <w:noProof/>
        </w:rPr>
        <w:drawing>
          <wp:inline distT="0" distB="0" distL="0" distR="0" wp14:anchorId="624B27C4" wp14:editId="058753C0">
            <wp:extent cx="4290060" cy="104043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2809" cy="1058074"/>
                    </a:xfrm>
                    <a:prstGeom prst="rect">
                      <a:avLst/>
                    </a:prstGeom>
                  </pic:spPr>
                </pic:pic>
              </a:graphicData>
            </a:graphic>
          </wp:inline>
        </w:drawing>
      </w:r>
    </w:p>
    <w:p w14:paraId="683D6C2A" w14:textId="44EA983F" w:rsidR="00655A00" w:rsidRDefault="00655A00" w:rsidP="003E09DC">
      <w:pPr>
        <w:ind w:left="-90"/>
      </w:pPr>
      <w:r>
        <w:t>Repeat the same steps as item 1.</w:t>
      </w:r>
    </w:p>
    <w:p w14:paraId="76DF71F0" w14:textId="75230835" w:rsidR="00B74427" w:rsidRPr="00264F42" w:rsidRDefault="00B74427" w:rsidP="003E09DC">
      <w:pPr>
        <w:ind w:left="-90"/>
        <w:rPr>
          <w:sz w:val="8"/>
          <w:szCs w:val="8"/>
        </w:rPr>
      </w:pPr>
    </w:p>
    <w:p w14:paraId="1E561E8F" w14:textId="77777777" w:rsidR="00264F42" w:rsidRDefault="00B74427" w:rsidP="003E09DC">
      <w:pPr>
        <w:ind w:left="-90"/>
      </w:pPr>
      <w:r>
        <w:t xml:space="preserve">Finally, we need to install a couple of Node packages. </w:t>
      </w:r>
      <w:r w:rsidRPr="00B74427">
        <w:rPr>
          <w:b/>
        </w:rPr>
        <w:t>Noje.js</w:t>
      </w:r>
      <w:r>
        <w:t xml:space="preserve"> is a platform built on Chrome’s JavaScript runtime for easily building fast and scalable network applications. </w:t>
      </w:r>
    </w:p>
    <w:p w14:paraId="5BFEDB8E" w14:textId="5A8FA87B" w:rsidR="00B74427" w:rsidRDefault="00264F42" w:rsidP="003E09DC">
      <w:pPr>
        <w:ind w:left="-90"/>
      </w:pPr>
      <w:r>
        <w:lastRenderedPageBreak/>
        <w:t xml:space="preserve">1 – </w:t>
      </w:r>
      <w:r>
        <w:rPr>
          <w:rFonts w:ascii="Helvetica" w:hAnsi="Helvetica" w:cs="Helvetica"/>
          <w:b/>
          <w:bCs/>
          <w:color w:val="FFFFFF"/>
          <w:sz w:val="24"/>
          <w:szCs w:val="39"/>
          <w:shd w:val="clear" w:color="auto" w:fill="0273D4"/>
        </w:rPr>
        <w:t xml:space="preserve">Yeoman  </w:t>
      </w:r>
      <w:r>
        <w:t xml:space="preserve"> –  In Visual Studio IDE, whenever you create a new project, you automatically get a bunch of folders and files that come from a template. VS Code doesn’t have this feature.SO, we need to use Yeoman to generate a template for our new proj</w:t>
      </w:r>
      <w:r w:rsidR="007E6C55">
        <w:t>ect. To install it,</w:t>
      </w:r>
      <w:r>
        <w:t xml:space="preserve"> </w:t>
      </w:r>
      <w:r w:rsidR="007E6C55">
        <w:t>open command prompt and type:</w:t>
      </w:r>
    </w:p>
    <w:p w14:paraId="2666D066" w14:textId="0CF66F7B" w:rsidR="007E6C55" w:rsidRDefault="007E6C55" w:rsidP="003E09DC">
      <w:pPr>
        <w:ind w:left="-90"/>
      </w:pPr>
      <w:r>
        <w:rPr>
          <w:noProof/>
        </w:rPr>
        <w:drawing>
          <wp:inline distT="0" distB="0" distL="0" distR="0" wp14:anchorId="651F81BF" wp14:editId="607ED716">
            <wp:extent cx="3543300" cy="11787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8410" cy="1190469"/>
                    </a:xfrm>
                    <a:prstGeom prst="rect">
                      <a:avLst/>
                    </a:prstGeom>
                  </pic:spPr>
                </pic:pic>
              </a:graphicData>
            </a:graphic>
          </wp:inline>
        </w:drawing>
      </w:r>
    </w:p>
    <w:p w14:paraId="469F5561" w14:textId="07049B1B" w:rsidR="007E6C55" w:rsidRDefault="007E6C55" w:rsidP="003E09DC">
      <w:pPr>
        <w:ind w:left="-90"/>
        <w:rPr>
          <w:noProof/>
        </w:rPr>
      </w:pPr>
      <w:r w:rsidRPr="007E6C55">
        <w:rPr>
          <w:noProof/>
        </w:rPr>
        <w:t xml:space="preserve"> </w:t>
      </w:r>
      <w:r>
        <w:rPr>
          <w:noProof/>
        </w:rPr>
        <w:t>Installed as below:</w:t>
      </w:r>
    </w:p>
    <w:p w14:paraId="288BDBC9" w14:textId="5F3FB42D" w:rsidR="00B119AE" w:rsidRDefault="007E6C55" w:rsidP="003E09DC">
      <w:pPr>
        <w:ind w:left="-90"/>
      </w:pPr>
      <w:r>
        <w:rPr>
          <w:noProof/>
        </w:rPr>
        <w:drawing>
          <wp:inline distT="0" distB="0" distL="0" distR="0" wp14:anchorId="75BD9D4A" wp14:editId="10253014">
            <wp:extent cx="6598920" cy="382469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13082" cy="3832903"/>
                    </a:xfrm>
                    <a:prstGeom prst="rect">
                      <a:avLst/>
                    </a:prstGeom>
                  </pic:spPr>
                </pic:pic>
              </a:graphicData>
            </a:graphic>
          </wp:inline>
        </w:drawing>
      </w:r>
    </w:p>
    <w:p w14:paraId="29F015F7" w14:textId="77777777" w:rsidR="00BF2BF4" w:rsidRDefault="00BF2BF4"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4653F1" w14:paraId="7574DE29" w14:textId="77777777" w:rsidTr="00D34C02">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10FDD8DA" w14:textId="0E484B36" w:rsidR="004653F1" w:rsidRPr="00C21A5F" w:rsidRDefault="004653F1" w:rsidP="003E09DC">
            <w:pPr>
              <w:pStyle w:val="Heading2"/>
              <w:ind w:left="-90"/>
              <w:rPr>
                <w:rFonts w:ascii="Calibri" w:hAnsi="Calibri" w:cs="Calibri"/>
                <w:b/>
                <w:lang w:eastAsia="pt-BR"/>
              </w:rPr>
            </w:pPr>
            <w:bookmarkStart w:id="10" w:name="_Toc498084275"/>
            <w:r>
              <w:rPr>
                <w:rFonts w:ascii="Calibri" w:hAnsi="Calibri" w:cs="Calibri"/>
                <w:b/>
                <w:color w:val="ED7D31" w:themeColor="accent2"/>
                <w:lang w:eastAsia="pt-BR"/>
              </w:rPr>
              <w:t>4</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Create the Project</w:t>
            </w:r>
            <w:bookmarkEnd w:id="10"/>
          </w:p>
        </w:tc>
      </w:tr>
    </w:tbl>
    <w:p w14:paraId="1F7BC93A" w14:textId="77777777" w:rsidR="004653F1" w:rsidRDefault="004653F1" w:rsidP="003E09DC">
      <w:pPr>
        <w:ind w:left="-90"/>
        <w:rPr>
          <w:sz w:val="2"/>
          <w:szCs w:val="2"/>
        </w:rPr>
      </w:pPr>
    </w:p>
    <w:p w14:paraId="67C87A04" w14:textId="4E767784" w:rsidR="004653F1" w:rsidRDefault="00900D6A" w:rsidP="003E09DC">
      <w:pPr>
        <w:ind w:left="-90"/>
      </w:pPr>
      <w:r>
        <w:t>To create your project, open command prompt and execute the following steps.</w:t>
      </w:r>
    </w:p>
    <w:p w14:paraId="31D3E243" w14:textId="14975333" w:rsidR="00900D6A" w:rsidRDefault="00900D6A" w:rsidP="003E09DC">
      <w:pPr>
        <w:ind w:left="-90"/>
      </w:pPr>
      <w:r>
        <w:t>1 – Create a new folder through command “</w:t>
      </w:r>
      <w:proofErr w:type="spellStart"/>
      <w:r w:rsidRPr="00900D6A">
        <w:rPr>
          <w:b/>
        </w:rPr>
        <w:t>mkdir</w:t>
      </w:r>
      <w:proofErr w:type="spellEnd"/>
      <w:r>
        <w:rPr>
          <w:b/>
        </w:rPr>
        <w:t xml:space="preserve"> </w:t>
      </w:r>
      <w:proofErr w:type="spellStart"/>
      <w:r>
        <w:rPr>
          <w:b/>
        </w:rPr>
        <w:t>vega</w:t>
      </w:r>
      <w:proofErr w:type="spellEnd"/>
      <w:r>
        <w:t>”:</w:t>
      </w:r>
    </w:p>
    <w:p w14:paraId="0C5F993B" w14:textId="3DD94F2E" w:rsidR="00900D6A" w:rsidRDefault="00900D6A" w:rsidP="003E09DC">
      <w:pPr>
        <w:ind w:left="-90"/>
      </w:pPr>
      <w:r>
        <w:rPr>
          <w:noProof/>
        </w:rPr>
        <w:drawing>
          <wp:inline distT="0" distB="0" distL="0" distR="0" wp14:anchorId="61EA107D" wp14:editId="1076EFC7">
            <wp:extent cx="4084320" cy="126754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7928" cy="1274875"/>
                    </a:xfrm>
                    <a:prstGeom prst="rect">
                      <a:avLst/>
                    </a:prstGeom>
                  </pic:spPr>
                </pic:pic>
              </a:graphicData>
            </a:graphic>
          </wp:inline>
        </w:drawing>
      </w:r>
    </w:p>
    <w:p w14:paraId="54BF5FCB" w14:textId="22A34C58" w:rsidR="00900D6A" w:rsidRDefault="00900D6A" w:rsidP="003E09DC">
      <w:pPr>
        <w:ind w:left="-90"/>
      </w:pPr>
      <w:r>
        <w:lastRenderedPageBreak/>
        <w:t>Access this new folder through command “</w:t>
      </w:r>
      <w:r w:rsidRPr="00900D6A">
        <w:rPr>
          <w:b/>
        </w:rPr>
        <w:t xml:space="preserve">cd </w:t>
      </w:r>
      <w:proofErr w:type="spellStart"/>
      <w:r w:rsidRPr="00900D6A">
        <w:rPr>
          <w:b/>
        </w:rPr>
        <w:t>vega</w:t>
      </w:r>
      <w:proofErr w:type="spellEnd"/>
      <w:r>
        <w:t>”:</w:t>
      </w:r>
    </w:p>
    <w:p w14:paraId="6DB49C84" w14:textId="211E018D" w:rsidR="00900D6A" w:rsidRDefault="00900D6A" w:rsidP="003E09DC">
      <w:pPr>
        <w:ind w:left="-90"/>
      </w:pPr>
      <w:r>
        <w:rPr>
          <w:noProof/>
        </w:rPr>
        <w:drawing>
          <wp:inline distT="0" distB="0" distL="0" distR="0" wp14:anchorId="4B9381A5" wp14:editId="7B8B1127">
            <wp:extent cx="4069080" cy="12858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2157" cy="1293156"/>
                    </a:xfrm>
                    <a:prstGeom prst="rect">
                      <a:avLst/>
                    </a:prstGeom>
                  </pic:spPr>
                </pic:pic>
              </a:graphicData>
            </a:graphic>
          </wp:inline>
        </w:drawing>
      </w:r>
    </w:p>
    <w:p w14:paraId="172E45C8" w14:textId="599B0542" w:rsidR="00900D6A" w:rsidRDefault="00900D6A" w:rsidP="003E09DC">
      <w:pPr>
        <w:ind w:left="-90"/>
      </w:pPr>
      <w:r>
        <w:t>Now, create the project through command “</w:t>
      </w:r>
      <w:proofErr w:type="spellStart"/>
      <w:r w:rsidR="00231C6E">
        <w:t>dotnet</w:t>
      </w:r>
      <w:proofErr w:type="spellEnd"/>
      <w:r w:rsidR="00231C6E">
        <w:t xml:space="preserve"> new angular</w:t>
      </w:r>
      <w:r w:rsidR="00155C9B">
        <w:t xml:space="preserve">”. </w:t>
      </w:r>
    </w:p>
    <w:p w14:paraId="23713F38" w14:textId="7C64B50F" w:rsidR="00155C9B" w:rsidRDefault="00155C9B" w:rsidP="003E09DC">
      <w:pPr>
        <w:ind w:left="-90"/>
      </w:pPr>
    </w:p>
    <w:p w14:paraId="65F7A6A8" w14:textId="10926911" w:rsidR="00155C9B" w:rsidRDefault="00231C6E" w:rsidP="003E09DC">
      <w:pPr>
        <w:ind w:left="-90"/>
      </w:pPr>
      <w:r>
        <w:rPr>
          <w:noProof/>
        </w:rPr>
        <w:drawing>
          <wp:inline distT="0" distB="0" distL="0" distR="0" wp14:anchorId="5BD570F0" wp14:editId="277B29E4">
            <wp:extent cx="4175760" cy="162956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5196" cy="1641052"/>
                    </a:xfrm>
                    <a:prstGeom prst="rect">
                      <a:avLst/>
                    </a:prstGeom>
                  </pic:spPr>
                </pic:pic>
              </a:graphicData>
            </a:graphic>
          </wp:inline>
        </w:drawing>
      </w:r>
    </w:p>
    <w:p w14:paraId="3FE826EF" w14:textId="172BD165" w:rsidR="005C5867" w:rsidRDefault="00231C6E" w:rsidP="003E09DC">
      <w:pPr>
        <w:ind w:left="-90"/>
      </w:pPr>
      <w:r>
        <w:t>Now, type “</w:t>
      </w:r>
      <w:proofErr w:type="spellStart"/>
      <w:r>
        <w:t>npm</w:t>
      </w:r>
      <w:proofErr w:type="spellEnd"/>
      <w:r>
        <w:t xml:space="preserve"> install”:</w:t>
      </w:r>
    </w:p>
    <w:p w14:paraId="070CD0F5" w14:textId="77777777" w:rsidR="00231C6E" w:rsidRPr="00231C6E" w:rsidRDefault="00231C6E" w:rsidP="003E09DC">
      <w:pPr>
        <w:ind w:left="-90"/>
        <w:rPr>
          <w:sz w:val="2"/>
          <w:szCs w:val="2"/>
        </w:rPr>
      </w:pPr>
    </w:p>
    <w:p w14:paraId="755352BC" w14:textId="11B90280" w:rsidR="00231C6E" w:rsidRDefault="00231C6E" w:rsidP="003E09DC">
      <w:pPr>
        <w:ind w:left="-90"/>
      </w:pPr>
      <w:r>
        <w:rPr>
          <w:noProof/>
        </w:rPr>
        <w:drawing>
          <wp:inline distT="0" distB="0" distL="0" distR="0" wp14:anchorId="6D312A94" wp14:editId="16F042DD">
            <wp:extent cx="4145280" cy="1866691"/>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6304" cy="1871655"/>
                    </a:xfrm>
                    <a:prstGeom prst="rect">
                      <a:avLst/>
                    </a:prstGeom>
                  </pic:spPr>
                </pic:pic>
              </a:graphicData>
            </a:graphic>
          </wp:inline>
        </w:drawing>
      </w:r>
    </w:p>
    <w:p w14:paraId="01A1A486" w14:textId="4593BC6F" w:rsidR="00231C6E" w:rsidRDefault="00231C6E" w:rsidP="003E09DC">
      <w:pPr>
        <w:ind w:left="-90"/>
      </w:pPr>
      <w:r>
        <w:rPr>
          <w:noProof/>
        </w:rPr>
        <w:lastRenderedPageBreak/>
        <w:drawing>
          <wp:inline distT="0" distB="0" distL="0" distR="0" wp14:anchorId="68811232" wp14:editId="4DC97B80">
            <wp:extent cx="5943600" cy="4311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11650"/>
                    </a:xfrm>
                    <a:prstGeom prst="rect">
                      <a:avLst/>
                    </a:prstGeom>
                  </pic:spPr>
                </pic:pic>
              </a:graphicData>
            </a:graphic>
          </wp:inline>
        </w:drawing>
      </w:r>
    </w:p>
    <w:p w14:paraId="4FB0CD7C" w14:textId="1542C302" w:rsidR="00231C6E" w:rsidRDefault="00231C6E" w:rsidP="003E09DC">
      <w:pPr>
        <w:ind w:left="-90"/>
      </w:pPr>
      <w:r>
        <w:t>Now run command “</w:t>
      </w:r>
      <w:proofErr w:type="spellStart"/>
      <w:r>
        <w:t>dotnet</w:t>
      </w:r>
      <w:proofErr w:type="spellEnd"/>
      <w:r>
        <w:t xml:space="preserve"> run”:</w:t>
      </w:r>
    </w:p>
    <w:p w14:paraId="3D3FF0FA" w14:textId="712C2E66" w:rsidR="00231C6E" w:rsidRDefault="00231C6E" w:rsidP="003E09DC">
      <w:pPr>
        <w:ind w:left="-90"/>
      </w:pPr>
      <w:r>
        <w:rPr>
          <w:noProof/>
        </w:rPr>
        <w:drawing>
          <wp:inline distT="0" distB="0" distL="0" distR="0" wp14:anchorId="67A80C9B" wp14:editId="74C2D32C">
            <wp:extent cx="3749040" cy="1846180"/>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3866" cy="1853481"/>
                    </a:xfrm>
                    <a:prstGeom prst="rect">
                      <a:avLst/>
                    </a:prstGeom>
                  </pic:spPr>
                </pic:pic>
              </a:graphicData>
            </a:graphic>
          </wp:inline>
        </w:drawing>
      </w:r>
    </w:p>
    <w:p w14:paraId="46FD0327" w14:textId="6B3E854D" w:rsidR="00231C6E" w:rsidRDefault="00231C6E" w:rsidP="003E09DC">
      <w:pPr>
        <w:ind w:left="-90"/>
      </w:pPr>
      <w:r>
        <w:rPr>
          <w:noProof/>
        </w:rPr>
        <w:drawing>
          <wp:inline distT="0" distB="0" distL="0" distR="0" wp14:anchorId="540B8135" wp14:editId="089E86A1">
            <wp:extent cx="4396740" cy="186941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6340" cy="1877751"/>
                    </a:xfrm>
                    <a:prstGeom prst="rect">
                      <a:avLst/>
                    </a:prstGeom>
                  </pic:spPr>
                </pic:pic>
              </a:graphicData>
            </a:graphic>
          </wp:inline>
        </w:drawing>
      </w:r>
    </w:p>
    <w:p w14:paraId="588CC1EC" w14:textId="34A07186" w:rsidR="008017CB" w:rsidRDefault="008017CB" w:rsidP="003E09DC">
      <w:pPr>
        <w:ind w:left="-90"/>
      </w:pPr>
      <w:r>
        <w:lastRenderedPageBreak/>
        <w:t>You are now running your program. To check that, access</w:t>
      </w:r>
      <w:r w:rsidR="00007692">
        <w:t xml:space="preserve"> URL</w:t>
      </w:r>
      <w:r>
        <w:t xml:space="preserve"> </w:t>
      </w:r>
      <w:hyperlink r:id="rId135" w:history="1">
        <w:r w:rsidR="00507A81" w:rsidRPr="0002079E">
          <w:rPr>
            <w:rStyle w:val="Hyperlink"/>
          </w:rPr>
          <w:t>http://localhost:5000</w:t>
        </w:r>
      </w:hyperlink>
    </w:p>
    <w:p w14:paraId="0B2336CD" w14:textId="3C836083" w:rsidR="00507A81" w:rsidRDefault="00507A81" w:rsidP="003E09DC">
      <w:pPr>
        <w:ind w:left="-90"/>
      </w:pPr>
      <w:r>
        <w:rPr>
          <w:noProof/>
        </w:rPr>
        <w:drawing>
          <wp:inline distT="0" distB="0" distL="0" distR="0" wp14:anchorId="171A4B52" wp14:editId="0E9BF0C2">
            <wp:extent cx="6332220" cy="43297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40238" cy="4335205"/>
                    </a:xfrm>
                    <a:prstGeom prst="rect">
                      <a:avLst/>
                    </a:prstGeom>
                  </pic:spPr>
                </pic:pic>
              </a:graphicData>
            </a:graphic>
          </wp:inline>
        </w:drawing>
      </w:r>
    </w:p>
    <w:p w14:paraId="068BEB2A" w14:textId="016A5B58" w:rsidR="00507A81" w:rsidRDefault="00507A81" w:rsidP="003E09DC">
      <w:pPr>
        <w:ind w:left="-90"/>
      </w:pPr>
      <w:r>
        <w:t xml:space="preserve">This is tour project template. </w:t>
      </w:r>
    </w:p>
    <w:p w14:paraId="683EE70E" w14:textId="274FE3F5" w:rsidR="00007692" w:rsidRDefault="00007692" w:rsidP="003E09DC">
      <w:pPr>
        <w:ind w:left="-90"/>
      </w:pPr>
      <w:r>
        <w:t>To stop your Application from running, press CTRL + C:</w:t>
      </w:r>
    </w:p>
    <w:p w14:paraId="3EE90153" w14:textId="3278DF29" w:rsidR="00007692" w:rsidRDefault="00007692" w:rsidP="003E09DC">
      <w:pPr>
        <w:ind w:left="-90"/>
      </w:pPr>
      <w:r>
        <w:rPr>
          <w:noProof/>
        </w:rPr>
        <w:drawing>
          <wp:inline distT="0" distB="0" distL="0" distR="0" wp14:anchorId="6324EBC8" wp14:editId="3B6BD28B">
            <wp:extent cx="3901440" cy="2606676"/>
            <wp:effectExtent l="0" t="0" r="381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08737" cy="2611552"/>
                    </a:xfrm>
                    <a:prstGeom prst="rect">
                      <a:avLst/>
                    </a:prstGeom>
                  </pic:spPr>
                </pic:pic>
              </a:graphicData>
            </a:graphic>
          </wp:inline>
        </w:drawing>
      </w:r>
    </w:p>
    <w:p w14:paraId="6215F85E" w14:textId="1D0E29A1" w:rsidR="00007692" w:rsidRDefault="00007692" w:rsidP="003E09DC">
      <w:pPr>
        <w:ind w:left="-90"/>
      </w:pPr>
      <w:r>
        <w:t xml:space="preserve">There’s also another way to open this project. </w:t>
      </w:r>
    </w:p>
    <w:p w14:paraId="435FCF11" w14:textId="366157DE" w:rsidR="00007692" w:rsidRDefault="00007692" w:rsidP="003E09DC">
      <w:pPr>
        <w:ind w:left="-90"/>
      </w:pPr>
      <w:r>
        <w:t>Open Command Prompt and write “</w:t>
      </w:r>
      <w:proofErr w:type="gramStart"/>
      <w:r>
        <w:t>code .</w:t>
      </w:r>
      <w:proofErr w:type="gramEnd"/>
      <w:r>
        <w:t>”:</w:t>
      </w:r>
    </w:p>
    <w:p w14:paraId="4A938BE7" w14:textId="13DCCF02" w:rsidR="00007692" w:rsidRDefault="00007692" w:rsidP="003E09DC">
      <w:pPr>
        <w:ind w:left="-90"/>
      </w:pPr>
      <w:r>
        <w:rPr>
          <w:noProof/>
        </w:rPr>
        <w:lastRenderedPageBreak/>
        <w:drawing>
          <wp:inline distT="0" distB="0" distL="0" distR="0" wp14:anchorId="18B8BDA3" wp14:editId="4D11CDA8">
            <wp:extent cx="4549140" cy="1404332"/>
            <wp:effectExtent l="0" t="0" r="381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686" cy="1411601"/>
                    </a:xfrm>
                    <a:prstGeom prst="rect">
                      <a:avLst/>
                    </a:prstGeom>
                  </pic:spPr>
                </pic:pic>
              </a:graphicData>
            </a:graphic>
          </wp:inline>
        </w:drawing>
      </w:r>
    </w:p>
    <w:p w14:paraId="18FE4E7B" w14:textId="304249EA" w:rsidR="00007692" w:rsidRDefault="00007692" w:rsidP="003E09DC">
      <w:pPr>
        <w:ind w:left="-90"/>
      </w:pPr>
      <w:r>
        <w:t>It will open your project in VS Code:</w:t>
      </w:r>
    </w:p>
    <w:p w14:paraId="73A69642" w14:textId="44590296" w:rsidR="00007692" w:rsidRDefault="00007692" w:rsidP="003E09DC">
      <w:pPr>
        <w:ind w:left="-90"/>
      </w:pPr>
      <w:r>
        <w:rPr>
          <w:noProof/>
        </w:rPr>
        <w:drawing>
          <wp:inline distT="0" distB="0" distL="0" distR="0" wp14:anchorId="016F8FA9" wp14:editId="2BDFD0C6">
            <wp:extent cx="6515100" cy="3616716"/>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23966" cy="3621638"/>
                    </a:xfrm>
                    <a:prstGeom prst="rect">
                      <a:avLst/>
                    </a:prstGeom>
                  </pic:spPr>
                </pic:pic>
              </a:graphicData>
            </a:graphic>
          </wp:inline>
        </w:drawing>
      </w:r>
    </w:p>
    <w:p w14:paraId="25C51959" w14:textId="694388D6" w:rsidR="00007692" w:rsidRDefault="00007692" w:rsidP="003E09DC">
      <w:pPr>
        <w:ind w:left="-90"/>
        <w:rPr>
          <w:b/>
        </w:rPr>
      </w:pPr>
      <w:r>
        <w:t xml:space="preserve">Now press CTRL + key </w:t>
      </w:r>
      <w:r w:rsidRPr="00007692">
        <w:rPr>
          <w:b/>
        </w:rPr>
        <w:t>`</w:t>
      </w:r>
      <w:r>
        <w:rPr>
          <w:b/>
        </w:rPr>
        <w:t xml:space="preserve"> (one before number 1 in your keyboard):</w:t>
      </w:r>
    </w:p>
    <w:p w14:paraId="5EE57539" w14:textId="4B766B96" w:rsidR="00007692" w:rsidRDefault="00007692" w:rsidP="003E09DC">
      <w:pPr>
        <w:ind w:left="-90"/>
      </w:pPr>
      <w:r>
        <w:rPr>
          <w:noProof/>
        </w:rPr>
        <w:drawing>
          <wp:inline distT="0" distB="0" distL="0" distR="0" wp14:anchorId="7AE56C23" wp14:editId="7FA1E48E">
            <wp:extent cx="5036820" cy="116933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5727" cy="1187658"/>
                    </a:xfrm>
                    <a:prstGeom prst="rect">
                      <a:avLst/>
                    </a:prstGeom>
                  </pic:spPr>
                </pic:pic>
              </a:graphicData>
            </a:graphic>
          </wp:inline>
        </w:drawing>
      </w:r>
    </w:p>
    <w:p w14:paraId="190A44B8" w14:textId="3EC8E8F2" w:rsidR="00CC5496" w:rsidRDefault="00CC5496" w:rsidP="003E09DC">
      <w:pPr>
        <w:ind w:left="-90"/>
      </w:pPr>
      <w:r>
        <w:t>Now, type “</w:t>
      </w:r>
      <w:proofErr w:type="spellStart"/>
      <w:r>
        <w:t>dotnet</w:t>
      </w:r>
      <w:proofErr w:type="spellEnd"/>
      <w:r>
        <w:t xml:space="preserve"> run” in this command prompt:</w:t>
      </w:r>
    </w:p>
    <w:p w14:paraId="3C9D6142" w14:textId="2100B56D" w:rsidR="00CC5496" w:rsidRDefault="00CC5496" w:rsidP="003E09DC">
      <w:pPr>
        <w:ind w:left="-90"/>
      </w:pPr>
      <w:r>
        <w:rPr>
          <w:noProof/>
        </w:rPr>
        <w:lastRenderedPageBreak/>
        <w:drawing>
          <wp:inline distT="0" distB="0" distL="0" distR="0" wp14:anchorId="333CD936" wp14:editId="3F484D68">
            <wp:extent cx="5273040" cy="2171749"/>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5236" cy="2176772"/>
                    </a:xfrm>
                    <a:prstGeom prst="rect">
                      <a:avLst/>
                    </a:prstGeom>
                  </pic:spPr>
                </pic:pic>
              </a:graphicData>
            </a:graphic>
          </wp:inline>
        </w:drawing>
      </w:r>
    </w:p>
    <w:p w14:paraId="643FCA10" w14:textId="53CE6493" w:rsidR="00007692" w:rsidRDefault="00007692" w:rsidP="003E09DC">
      <w:pPr>
        <w:ind w:left="-90"/>
      </w:pPr>
      <w:r>
        <w:t xml:space="preserve">If you try to access URL  </w:t>
      </w:r>
      <w:hyperlink r:id="rId142" w:history="1">
        <w:r w:rsidRPr="0002079E">
          <w:rPr>
            <w:rStyle w:val="Hyperlink"/>
          </w:rPr>
          <w:t>http://localhost:5000</w:t>
        </w:r>
      </w:hyperlink>
    </w:p>
    <w:p w14:paraId="2FF5346B" w14:textId="77777777" w:rsidR="00CC5496" w:rsidRDefault="00CC5496" w:rsidP="003E09DC">
      <w:pPr>
        <w:ind w:left="-90"/>
      </w:pPr>
      <w:r>
        <w:rPr>
          <w:noProof/>
        </w:rPr>
        <w:drawing>
          <wp:inline distT="0" distB="0" distL="0" distR="0" wp14:anchorId="2F9989C5" wp14:editId="5E39BD80">
            <wp:extent cx="4770120" cy="1690575"/>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6900" cy="1710698"/>
                    </a:xfrm>
                    <a:prstGeom prst="rect">
                      <a:avLst/>
                    </a:prstGeom>
                  </pic:spPr>
                </pic:pic>
              </a:graphicData>
            </a:graphic>
          </wp:inline>
        </w:drawing>
      </w:r>
    </w:p>
    <w:p w14:paraId="6D3F5CDA" w14:textId="00B18D7A" w:rsidR="00536F39" w:rsidRDefault="00CC5496" w:rsidP="003E09DC">
      <w:pPr>
        <w:ind w:left="-90"/>
      </w:pPr>
      <w:r>
        <w:rPr>
          <w:noProof/>
        </w:rPr>
        <w:drawing>
          <wp:inline distT="0" distB="0" distL="0" distR="0" wp14:anchorId="47DE5D8A" wp14:editId="499574E7">
            <wp:extent cx="6202680" cy="4197412"/>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980" cy="4211826"/>
                    </a:xfrm>
                    <a:prstGeom prst="rect">
                      <a:avLst/>
                    </a:prstGeom>
                  </pic:spPr>
                </pic:pic>
              </a:graphicData>
            </a:graphic>
          </wp:inline>
        </w:drawing>
      </w: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9A3021" w14:paraId="3A9EE638" w14:textId="77777777" w:rsidTr="00D34C02">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0DA2D3AA" w14:textId="4F025600" w:rsidR="009A3021" w:rsidRPr="00C21A5F" w:rsidRDefault="00DA4D5B" w:rsidP="003E09DC">
            <w:pPr>
              <w:pStyle w:val="Heading2"/>
              <w:ind w:left="-90"/>
              <w:rPr>
                <w:rFonts w:ascii="Calibri" w:hAnsi="Calibri" w:cs="Calibri"/>
                <w:b/>
                <w:lang w:eastAsia="pt-BR"/>
              </w:rPr>
            </w:pPr>
            <w:bookmarkStart w:id="11" w:name="_Hlk498010673"/>
            <w:r>
              <w:rPr>
                <w:rFonts w:ascii="Calibri" w:hAnsi="Calibri" w:cs="Calibri"/>
                <w:b/>
                <w:color w:val="ED7D31" w:themeColor="accent2"/>
                <w:lang w:eastAsia="pt-BR"/>
              </w:rPr>
              <w:lastRenderedPageBreak/>
              <w:t xml:space="preserve"> </w:t>
            </w:r>
            <w:bookmarkStart w:id="12" w:name="_Toc498084276"/>
            <w:r w:rsidR="009A3021">
              <w:rPr>
                <w:rFonts w:ascii="Calibri" w:hAnsi="Calibri" w:cs="Calibri"/>
                <w:b/>
                <w:color w:val="ED7D31" w:themeColor="accent2"/>
                <w:lang w:eastAsia="pt-BR"/>
              </w:rPr>
              <w:t>5</w:t>
            </w:r>
            <w:r w:rsidR="009A3021" w:rsidRPr="00C21A5F">
              <w:rPr>
                <w:rFonts w:ascii="Calibri" w:hAnsi="Calibri" w:cs="Calibri"/>
                <w:b/>
                <w:color w:val="ED7D31" w:themeColor="accent2"/>
                <w:lang w:eastAsia="pt-BR"/>
              </w:rPr>
              <w:t xml:space="preserve"> </w:t>
            </w:r>
            <w:r w:rsidR="009A3021">
              <w:rPr>
                <w:rFonts w:ascii="Calibri" w:hAnsi="Calibri" w:cs="Calibri"/>
                <w:b/>
                <w:color w:val="ED7D31" w:themeColor="accent2"/>
                <w:lang w:eastAsia="pt-BR"/>
              </w:rPr>
              <w:t>–</w:t>
            </w:r>
            <w:r w:rsidR="009A3021" w:rsidRPr="00C21A5F">
              <w:rPr>
                <w:rFonts w:ascii="Calibri" w:hAnsi="Calibri" w:cs="Calibri"/>
                <w:b/>
                <w:color w:val="ED7D31" w:themeColor="accent2"/>
                <w:lang w:eastAsia="pt-BR"/>
              </w:rPr>
              <w:t xml:space="preserve"> </w:t>
            </w:r>
            <w:r w:rsidR="009A3021">
              <w:rPr>
                <w:rFonts w:ascii="Calibri" w:hAnsi="Calibri" w:cs="Calibri"/>
                <w:b/>
                <w:color w:val="ED7D31" w:themeColor="accent2"/>
                <w:lang w:eastAsia="pt-BR"/>
              </w:rPr>
              <w:t>ASP.NET Core Characteristics</w:t>
            </w:r>
            <w:bookmarkEnd w:id="12"/>
          </w:p>
        </w:tc>
      </w:tr>
    </w:tbl>
    <w:p w14:paraId="7CF2B46D" w14:textId="77777777" w:rsidR="009A3021" w:rsidRDefault="009A3021" w:rsidP="003E09DC">
      <w:pPr>
        <w:ind w:left="-90"/>
        <w:rPr>
          <w:sz w:val="2"/>
          <w:szCs w:val="2"/>
        </w:rPr>
      </w:pPr>
    </w:p>
    <w:p w14:paraId="7B93D341" w14:textId="342452BD" w:rsidR="00CF77EC" w:rsidRPr="00CF77EC" w:rsidRDefault="00CF77EC" w:rsidP="003E09DC">
      <w:pPr>
        <w:ind w:left="-90"/>
        <w:rPr>
          <w:b/>
          <w:color w:val="4472C4" w:themeColor="accent1"/>
          <w:sz w:val="28"/>
        </w:rPr>
      </w:pPr>
      <w:r>
        <w:rPr>
          <w:b/>
          <w:color w:val="4472C4" w:themeColor="accent1"/>
          <w:sz w:val="28"/>
        </w:rPr>
        <w:t>Server</w:t>
      </w:r>
    </w:p>
    <w:p w14:paraId="368D2164" w14:textId="1BBB4D5E" w:rsidR="00242B92" w:rsidRDefault="009A3021" w:rsidP="003E09DC">
      <w:pPr>
        <w:ind w:left="-90"/>
      </w:pPr>
      <w:r>
        <w:t>Like in Console applications, ASP.NET Core we have a class called “</w:t>
      </w:r>
      <w:r w:rsidRPr="009A3021">
        <w:rPr>
          <w:b/>
        </w:rPr>
        <w:t>Program</w:t>
      </w:r>
      <w:r>
        <w:t xml:space="preserve">” with a method called Main, which </w:t>
      </w:r>
      <w:bookmarkEnd w:id="11"/>
      <w:r>
        <w:t xml:space="preserve">is the entry point to our application. </w:t>
      </w:r>
      <w:r w:rsidR="00A94508">
        <w:t xml:space="preserve">ASP.NET Core applications are </w:t>
      </w:r>
      <w:proofErr w:type="gramStart"/>
      <w:r w:rsidR="00A94508">
        <w:t>similar to</w:t>
      </w:r>
      <w:proofErr w:type="gramEnd"/>
      <w:r w:rsidR="00A94508">
        <w:t xml:space="preserve"> Console applications in that regard. </w:t>
      </w:r>
    </w:p>
    <w:p w14:paraId="3933C195" w14:textId="54217028" w:rsidR="009A3021" w:rsidRDefault="00F92D35" w:rsidP="003E09DC">
      <w:pPr>
        <w:ind w:left="-90"/>
      </w:pPr>
      <w:r>
        <w:rPr>
          <w:noProof/>
        </w:rPr>
        <w:drawing>
          <wp:inline distT="0" distB="0" distL="0" distR="0" wp14:anchorId="21D88D05" wp14:editId="05034F7D">
            <wp:extent cx="5425457" cy="40005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0496" cy="4004216"/>
                    </a:xfrm>
                    <a:prstGeom prst="rect">
                      <a:avLst/>
                    </a:prstGeom>
                  </pic:spPr>
                </pic:pic>
              </a:graphicData>
            </a:graphic>
          </wp:inline>
        </w:drawing>
      </w:r>
    </w:p>
    <w:p w14:paraId="30D2D43D" w14:textId="5193956A" w:rsidR="009A3021" w:rsidRDefault="00F92D35" w:rsidP="003E09DC">
      <w:pPr>
        <w:ind w:left="-90"/>
      </w:pPr>
      <w:r>
        <w:t xml:space="preserve">Over these lines, we’re configuring and running a web server to host our application. </w:t>
      </w:r>
    </w:p>
    <w:p w14:paraId="25D7E152" w14:textId="76112B2A" w:rsidR="00F92D35" w:rsidRDefault="00F92D35" w:rsidP="003E09DC">
      <w:pPr>
        <w:ind w:left="-90"/>
      </w:pPr>
      <w:r>
        <w:t>ASP.NET Core comes with two in-process HTTP Server implementation:</w:t>
      </w:r>
    </w:p>
    <w:p w14:paraId="0BB1E7C4" w14:textId="6EE7467D" w:rsidR="00F92D35" w:rsidRDefault="00F92D35" w:rsidP="003E09DC">
      <w:pPr>
        <w:ind w:left="-90"/>
        <w:jc w:val="center"/>
      </w:pPr>
      <w:r>
        <w:rPr>
          <w:noProof/>
        </w:rPr>
        <w:drawing>
          <wp:inline distT="0" distB="0" distL="0" distR="0" wp14:anchorId="4986552E" wp14:editId="66333B9C">
            <wp:extent cx="4186470" cy="23469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447" cy="2364887"/>
                    </a:xfrm>
                    <a:prstGeom prst="rect">
                      <a:avLst/>
                    </a:prstGeom>
                  </pic:spPr>
                </pic:pic>
              </a:graphicData>
            </a:graphic>
          </wp:inline>
        </w:drawing>
      </w:r>
    </w:p>
    <w:p w14:paraId="536944F0" w14:textId="10AD4BEC" w:rsidR="00D35098" w:rsidRDefault="00F92D35" w:rsidP="003E09DC">
      <w:pPr>
        <w:ind w:left="-90"/>
      </w:pPr>
      <w:r>
        <w:lastRenderedPageBreak/>
        <w:t>Kestrel</w:t>
      </w:r>
      <w:r w:rsidR="00D35098">
        <w:t>, which is a new web server,</w:t>
      </w:r>
      <w:r>
        <w:t xml:space="preserve"> can run on Mac, Windows, Linux</w:t>
      </w:r>
      <w:r w:rsidR="00D35098">
        <w:t xml:space="preserve">. it doesn’t have all the features of IIS, or Apache. It’s not very secure, but it’s good enough to be used in an internal network. So, if you’re building an application for internal use, you can use Kestrel. But, for a public-facing website, you need to put Kestrel behind IIS on Windows, or Apache on Linux. </w:t>
      </w:r>
    </w:p>
    <w:p w14:paraId="39881741" w14:textId="6B7C923C" w:rsidR="00F92D35" w:rsidRDefault="00F92D35" w:rsidP="003E09DC">
      <w:pPr>
        <w:ind w:left="-90"/>
      </w:pPr>
      <w:proofErr w:type="spellStart"/>
      <w:r>
        <w:t>WebListener</w:t>
      </w:r>
      <w:proofErr w:type="spellEnd"/>
      <w:r w:rsidR="00D35098">
        <w:t>, on the other hand,</w:t>
      </w:r>
      <w:r>
        <w:t xml:space="preserve"> is only for Windows. </w:t>
      </w:r>
    </w:p>
    <w:p w14:paraId="5757A905" w14:textId="77777777" w:rsidR="0095058C" w:rsidRPr="0095058C" w:rsidRDefault="0095058C" w:rsidP="003E09DC">
      <w:pPr>
        <w:ind w:left="-90"/>
        <w:rPr>
          <w:b/>
          <w:color w:val="4472C4" w:themeColor="accent1"/>
          <w:sz w:val="28"/>
        </w:rPr>
      </w:pPr>
      <w:r w:rsidRPr="0095058C">
        <w:rPr>
          <w:b/>
          <w:color w:val="4472C4" w:themeColor="accent1"/>
          <w:sz w:val="28"/>
        </w:rPr>
        <w:t>Request Processing Pipeline</w:t>
      </w:r>
    </w:p>
    <w:p w14:paraId="2502FC8A" w14:textId="437813E8" w:rsidR="0095058C" w:rsidRDefault="0095058C" w:rsidP="003E09DC">
      <w:pPr>
        <w:ind w:left="-90"/>
      </w:pPr>
      <w:r>
        <w:t>When a request comes in as web server, imagine it goes through a pipeline:</w:t>
      </w:r>
    </w:p>
    <w:p w14:paraId="70A0772E" w14:textId="48AA7974" w:rsidR="0095058C" w:rsidRDefault="0095058C" w:rsidP="003E09DC">
      <w:pPr>
        <w:ind w:left="-90"/>
      </w:pPr>
      <w:r>
        <w:rPr>
          <w:noProof/>
        </w:rPr>
        <w:drawing>
          <wp:inline distT="0" distB="0" distL="0" distR="0" wp14:anchorId="24EFA669" wp14:editId="2B037024">
            <wp:extent cx="4671060" cy="1253102"/>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7609" cy="1311195"/>
                    </a:xfrm>
                    <a:prstGeom prst="rect">
                      <a:avLst/>
                    </a:prstGeom>
                  </pic:spPr>
                </pic:pic>
              </a:graphicData>
            </a:graphic>
          </wp:inline>
        </w:drawing>
      </w:r>
    </w:p>
    <w:p w14:paraId="4F02243E" w14:textId="4129FC36" w:rsidR="0095058C" w:rsidRDefault="0095058C" w:rsidP="003E09DC">
      <w:pPr>
        <w:ind w:left="-90"/>
      </w:pPr>
      <w:r>
        <w:t xml:space="preserve">In this pipeline, there are multiple components which we call Middleware. Each Middleware is like a function. It looks at the incoming requests and if interested in that request, it will do something with it. Otherwise, it just skips. The previous version of ASP.NET, in ASP.NET MVC 5, our request processing pipeline was </w:t>
      </w:r>
      <w:proofErr w:type="gramStart"/>
      <w:r>
        <w:t>fairly heavy</w:t>
      </w:r>
      <w:proofErr w:type="gramEnd"/>
      <w:r>
        <w:t xml:space="preserve"> weight. And we didn’t have control or </w:t>
      </w:r>
      <w:r w:rsidR="00943730">
        <w:t>re</w:t>
      </w:r>
      <w:r>
        <w:t xml:space="preserve">configuring these </w:t>
      </w:r>
      <w:r w:rsidR="00943730">
        <w:t xml:space="preserve">Middleware. In ASP.NET Core, we can customize this request processing pipeline and add only </w:t>
      </w:r>
      <w:r w:rsidR="001A5191">
        <w:t xml:space="preserve">the Middleware that we need. This way, we can improve the performance of our application, because CPU Resources are not wasted for Middleware that we don’t need. </w:t>
      </w:r>
    </w:p>
    <w:p w14:paraId="02BD827B" w14:textId="3848F690" w:rsidR="001A5191" w:rsidRDefault="001A5191" w:rsidP="003E09DC">
      <w:pPr>
        <w:ind w:left="-90"/>
      </w:pPr>
      <w:r>
        <w:t xml:space="preserve">Let’s </w:t>
      </w:r>
      <w:proofErr w:type="gramStart"/>
      <w:r>
        <w:t>take a look</w:t>
      </w:r>
      <w:proofErr w:type="gramEnd"/>
      <w:r>
        <w:t xml:space="preserve"> at a few examples:</w:t>
      </w:r>
    </w:p>
    <w:p w14:paraId="6227BAC4" w14:textId="3CA49DB5" w:rsidR="001A5191" w:rsidRDefault="00F31004" w:rsidP="003E09DC">
      <w:pPr>
        <w:ind w:left="-90"/>
      </w:pPr>
      <w:r>
        <w:rPr>
          <w:noProof/>
        </w:rPr>
        <w:drawing>
          <wp:inline distT="0" distB="0" distL="0" distR="0" wp14:anchorId="2E8983C2" wp14:editId="17898436">
            <wp:extent cx="4823460" cy="3926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91680" cy="3982329"/>
                    </a:xfrm>
                    <a:prstGeom prst="rect">
                      <a:avLst/>
                    </a:prstGeom>
                    <a:noFill/>
                    <a:ln>
                      <a:noFill/>
                    </a:ln>
                  </pic:spPr>
                </pic:pic>
              </a:graphicData>
            </a:graphic>
          </wp:inline>
        </w:drawing>
      </w:r>
    </w:p>
    <w:p w14:paraId="1242FC4D" w14:textId="6169A495" w:rsidR="00F31004" w:rsidRDefault="00F31004" w:rsidP="003E09DC">
      <w:pPr>
        <w:ind w:left="-90"/>
      </w:pPr>
      <w:r>
        <w:lastRenderedPageBreak/>
        <w:t>Here, if Environment is equal do Development, we add a couple of Middleware:</w:t>
      </w:r>
    </w:p>
    <w:p w14:paraId="74BB79C9" w14:textId="2CDBE230" w:rsidR="00F31004" w:rsidRDefault="00F31004" w:rsidP="003E09DC">
      <w:pPr>
        <w:ind w:left="-90"/>
      </w:pPr>
      <w:r>
        <w:rPr>
          <w:noProof/>
        </w:rPr>
        <w:drawing>
          <wp:inline distT="0" distB="0" distL="0" distR="0" wp14:anchorId="601ED7CB" wp14:editId="61A340B8">
            <wp:extent cx="4343400" cy="136904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75635" cy="1379201"/>
                    </a:xfrm>
                    <a:prstGeom prst="rect">
                      <a:avLst/>
                    </a:prstGeom>
                    <a:noFill/>
                    <a:ln>
                      <a:noFill/>
                    </a:ln>
                  </pic:spPr>
                </pic:pic>
              </a:graphicData>
            </a:graphic>
          </wp:inline>
        </w:drawing>
      </w:r>
    </w:p>
    <w:p w14:paraId="0A812129" w14:textId="6A876E7F" w:rsidR="00F31004" w:rsidRDefault="00F31004" w:rsidP="003E09DC">
      <w:pPr>
        <w:ind w:left="-90"/>
      </w:pPr>
      <w:r>
        <w:t>One is “</w:t>
      </w:r>
      <w:proofErr w:type="spellStart"/>
      <w:r w:rsidRPr="00F31004">
        <w:rPr>
          <w:b/>
        </w:rPr>
        <w:t>DeveloperExceptionPage</w:t>
      </w:r>
      <w:proofErr w:type="spellEnd"/>
      <w:r>
        <w:t>” which renders an exception with all its details and the other is “</w:t>
      </w:r>
      <w:proofErr w:type="spellStart"/>
      <w:r w:rsidRPr="00F31004">
        <w:rPr>
          <w:b/>
        </w:rPr>
        <w:t>WebPackDevMiddleware</w:t>
      </w:r>
      <w:proofErr w:type="spellEnd"/>
      <w:r>
        <w:t>” which will a</w:t>
      </w:r>
      <w:r w:rsidR="00C22274">
        <w:t>utomatically compile JavaScript,</w:t>
      </w:r>
      <w:r w:rsidR="00F6034A">
        <w:t xml:space="preserve"> </w:t>
      </w:r>
      <w:r>
        <w:t>CSS</w:t>
      </w:r>
      <w:r w:rsidR="00C22274">
        <w:t xml:space="preserve"> and typescript</w:t>
      </w:r>
      <w:r>
        <w:t xml:space="preserve"> code if we make any changes to that and push the changes to the browser, so we don’t even need to reload the page. This is called “</w:t>
      </w:r>
      <w:proofErr w:type="spellStart"/>
      <w:r w:rsidRPr="00F31004">
        <w:rPr>
          <w:b/>
          <w:color w:val="4472C4" w:themeColor="accent1"/>
        </w:rPr>
        <w:t>HotModuleReplacement</w:t>
      </w:r>
      <w:proofErr w:type="spellEnd"/>
      <w:r>
        <w:t xml:space="preserve">”. These two </w:t>
      </w:r>
      <w:proofErr w:type="spellStart"/>
      <w:r>
        <w:t>Middlewares</w:t>
      </w:r>
      <w:proofErr w:type="spellEnd"/>
      <w:r>
        <w:t xml:space="preserve"> are only used in the development environment. </w:t>
      </w:r>
      <w:r w:rsidR="005E139D">
        <w:t xml:space="preserve"> We don’t want that in production. </w:t>
      </w:r>
    </w:p>
    <w:p w14:paraId="6FA6A581" w14:textId="22D9EEAB" w:rsidR="005E139D" w:rsidRDefault="005E139D" w:rsidP="003E09DC">
      <w:pPr>
        <w:ind w:left="-90"/>
      </w:pPr>
      <w:r>
        <w:t>Here’s another Middleware:</w:t>
      </w:r>
    </w:p>
    <w:p w14:paraId="1DA5CADF" w14:textId="4C5376C3" w:rsidR="005E139D" w:rsidRDefault="005E139D" w:rsidP="003E09DC">
      <w:pPr>
        <w:ind w:left="-90"/>
      </w:pPr>
      <w:r>
        <w:rPr>
          <w:noProof/>
        </w:rPr>
        <w:drawing>
          <wp:inline distT="0" distB="0" distL="0" distR="0" wp14:anchorId="2E021D5A" wp14:editId="6D43B1CE">
            <wp:extent cx="5943600" cy="439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39000596" w14:textId="346F2761" w:rsidR="005E139D" w:rsidRDefault="0062054A" w:rsidP="003E09DC">
      <w:pPr>
        <w:ind w:left="-90"/>
      </w:pPr>
      <w:r>
        <w:t xml:space="preserve">With this, we’ll be able to search serve static files like images, stylesheets and so on. If you comment out line, we won’t be able to serve any images or stylesheets from our application. </w:t>
      </w:r>
      <w:r w:rsidR="008C3262">
        <w:t xml:space="preserve">And this is a Middleware that every ASP.NET needs. </w:t>
      </w:r>
    </w:p>
    <w:p w14:paraId="2746762D" w14:textId="19C3FA05" w:rsidR="008C3262" w:rsidRDefault="008C3262" w:rsidP="003E09DC">
      <w:pPr>
        <w:ind w:left="-90"/>
      </w:pPr>
      <w:r>
        <w:t>Finally, the last Middleware is MVC:</w:t>
      </w:r>
    </w:p>
    <w:p w14:paraId="0E5B5E52" w14:textId="69740FEA" w:rsidR="008C3262" w:rsidRDefault="008C3262" w:rsidP="003E09DC">
      <w:pPr>
        <w:ind w:left="-90"/>
      </w:pPr>
      <w:r>
        <w:rPr>
          <w:noProof/>
        </w:rPr>
        <w:lastRenderedPageBreak/>
        <w:drawing>
          <wp:inline distT="0" distB="0" distL="0" distR="0" wp14:anchorId="495F07A6" wp14:editId="6FD20070">
            <wp:extent cx="4741975" cy="186690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12483" cy="1894659"/>
                    </a:xfrm>
                    <a:prstGeom prst="rect">
                      <a:avLst/>
                    </a:prstGeom>
                  </pic:spPr>
                </pic:pic>
              </a:graphicData>
            </a:graphic>
          </wp:inline>
        </w:drawing>
      </w:r>
    </w:p>
    <w:p w14:paraId="24937E38" w14:textId="4DC247A0" w:rsidR="008C3262" w:rsidRDefault="00382BF6" w:rsidP="003E09DC">
      <w:pPr>
        <w:ind w:left="-90"/>
      </w:pPr>
      <w:r>
        <w:t xml:space="preserve">MVC is nothing but a Middleware. When a request comes in, this Middleware looks at the request and based on our routes, it will forward it to an Action and a Controller. </w:t>
      </w:r>
    </w:p>
    <w:p w14:paraId="3142917A" w14:textId="08C50DA5" w:rsidR="003877B1" w:rsidRDefault="003877B1" w:rsidP="003E09DC">
      <w:pPr>
        <w:ind w:left="-90"/>
      </w:pPr>
      <w:proofErr w:type="gramStart"/>
      <w:r>
        <w:t>In ord</w:t>
      </w:r>
      <w:r w:rsidR="00404712">
        <w:t>er to</w:t>
      </w:r>
      <w:proofErr w:type="gramEnd"/>
      <w:r w:rsidR="00404712">
        <w:t xml:space="preserve"> test </w:t>
      </w:r>
      <w:proofErr w:type="spellStart"/>
      <w:r w:rsidR="00404712" w:rsidRPr="00F31004">
        <w:rPr>
          <w:b/>
          <w:color w:val="4472C4" w:themeColor="accent1"/>
        </w:rPr>
        <w:t>HotModuleReplacement</w:t>
      </w:r>
      <w:proofErr w:type="spellEnd"/>
      <w:r w:rsidR="00404712">
        <w:t>, run your application, access “Fetch data” and click console:</w:t>
      </w:r>
    </w:p>
    <w:p w14:paraId="0AA922F9" w14:textId="7190CB1B" w:rsidR="00404712" w:rsidRDefault="00F25A46" w:rsidP="003E09DC">
      <w:pPr>
        <w:ind w:left="-90"/>
      </w:pPr>
      <w:r>
        <w:rPr>
          <w:noProof/>
        </w:rPr>
        <w:drawing>
          <wp:inline distT="0" distB="0" distL="0" distR="0" wp14:anchorId="582567EB" wp14:editId="3163F96C">
            <wp:extent cx="6743700" cy="2891394"/>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09309" cy="2919524"/>
                    </a:xfrm>
                    <a:prstGeom prst="rect">
                      <a:avLst/>
                    </a:prstGeom>
                    <a:noFill/>
                    <a:ln>
                      <a:noFill/>
                    </a:ln>
                  </pic:spPr>
                </pic:pic>
              </a:graphicData>
            </a:graphic>
          </wp:inline>
        </w:drawing>
      </w:r>
    </w:p>
    <w:p w14:paraId="7DE86002" w14:textId="77777777" w:rsidR="00D1006C" w:rsidRDefault="00D1006C" w:rsidP="003E09DC">
      <w:pPr>
        <w:ind w:left="-90"/>
      </w:pPr>
      <w:r>
        <w:t xml:space="preserve">You will find this message called [HMR] which stands for </w:t>
      </w:r>
      <w:proofErr w:type="spellStart"/>
      <w:r w:rsidRPr="00F31004">
        <w:rPr>
          <w:b/>
          <w:color w:val="4472C4" w:themeColor="accent1"/>
        </w:rPr>
        <w:t>HotModuleReplacement</w:t>
      </w:r>
      <w:proofErr w:type="spellEnd"/>
      <w:r>
        <w:t xml:space="preserve">. If your machine is configured as the Staging or Production Environment, you’re not going to see this message, because this Middleware is set exclusively to Development. </w:t>
      </w:r>
    </w:p>
    <w:p w14:paraId="5ACCCD2F" w14:textId="56B8280F" w:rsidR="00D1006C" w:rsidRDefault="00D1006C" w:rsidP="003E09DC">
      <w:pPr>
        <w:ind w:left="-90"/>
      </w:pPr>
    </w:p>
    <w:p w14:paraId="71E5A0B0" w14:textId="11526698" w:rsidR="00D1006C" w:rsidRDefault="00D1006C" w:rsidP="003E09DC">
      <w:pPr>
        <w:ind w:left="-90"/>
      </w:pPr>
    </w:p>
    <w:p w14:paraId="21368301" w14:textId="434C702A" w:rsidR="00D1006C" w:rsidRDefault="00D1006C" w:rsidP="003E09DC">
      <w:pPr>
        <w:ind w:left="-90"/>
      </w:pPr>
    </w:p>
    <w:p w14:paraId="6677DAF0" w14:textId="1F1727AB" w:rsidR="00D1006C" w:rsidRDefault="00D1006C" w:rsidP="003E09DC">
      <w:pPr>
        <w:ind w:left="-90"/>
      </w:pPr>
    </w:p>
    <w:p w14:paraId="565995F9" w14:textId="45DB5CE7" w:rsidR="00D1006C" w:rsidRDefault="00D1006C" w:rsidP="003E09DC">
      <w:pPr>
        <w:ind w:left="-90"/>
      </w:pPr>
    </w:p>
    <w:p w14:paraId="0B87F5E5" w14:textId="79F0FBD9" w:rsidR="00D1006C" w:rsidRDefault="00D1006C" w:rsidP="003E09DC">
      <w:pPr>
        <w:ind w:left="-90"/>
      </w:pPr>
    </w:p>
    <w:p w14:paraId="2CFAB3BC" w14:textId="28CE0F89" w:rsidR="00D1006C" w:rsidRDefault="00D1006C" w:rsidP="003E09DC">
      <w:pPr>
        <w:ind w:left="-90"/>
      </w:pPr>
    </w:p>
    <w:p w14:paraId="53562F7D" w14:textId="6364638C" w:rsidR="00D1006C" w:rsidRDefault="00D1006C" w:rsidP="003E09DC">
      <w:pPr>
        <w:ind w:left="-90"/>
      </w:pPr>
    </w:p>
    <w:p w14:paraId="108C3DD4" w14:textId="4A605C72" w:rsidR="00F25A46" w:rsidRDefault="00F25A46" w:rsidP="003E09DC">
      <w:pPr>
        <w:ind w:left="-90"/>
      </w:pPr>
      <w:r>
        <w:lastRenderedPageBreak/>
        <w:t>Now, if you access the HTML file that holds this view and make the following changes:</w:t>
      </w:r>
    </w:p>
    <w:p w14:paraId="6DC750FC" w14:textId="77F543BB" w:rsidR="00F25A46" w:rsidRDefault="00F25A46" w:rsidP="003E09DC">
      <w:pPr>
        <w:ind w:left="-90"/>
      </w:pPr>
      <w:r>
        <w:rPr>
          <w:noProof/>
        </w:rPr>
        <w:drawing>
          <wp:inline distT="0" distB="0" distL="0" distR="0" wp14:anchorId="514D25B4" wp14:editId="240F0106">
            <wp:extent cx="4305300" cy="348723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88875" cy="3554927"/>
                    </a:xfrm>
                    <a:prstGeom prst="rect">
                      <a:avLst/>
                    </a:prstGeom>
                    <a:noFill/>
                    <a:ln>
                      <a:noFill/>
                    </a:ln>
                  </pic:spPr>
                </pic:pic>
              </a:graphicData>
            </a:graphic>
          </wp:inline>
        </w:drawing>
      </w:r>
    </w:p>
    <w:p w14:paraId="17344BC1" w14:textId="1A6A1980" w:rsidR="00D1006C" w:rsidRDefault="00D1006C" w:rsidP="003E09DC">
      <w:pPr>
        <w:ind w:left="-90"/>
      </w:pPr>
      <w:r>
        <w:t>If you save, find that your webpage is updated without the need to reload it:</w:t>
      </w:r>
    </w:p>
    <w:p w14:paraId="7360F7F2" w14:textId="439E9FC8" w:rsidR="00D1006C" w:rsidRDefault="00D1006C" w:rsidP="003E09DC">
      <w:pPr>
        <w:ind w:left="-90"/>
      </w:pPr>
      <w:r>
        <w:rPr>
          <w:noProof/>
        </w:rPr>
        <w:drawing>
          <wp:inline distT="0" distB="0" distL="0" distR="0" wp14:anchorId="3C968C08" wp14:editId="75DAFC36">
            <wp:extent cx="6713220" cy="4455372"/>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34516" cy="4469506"/>
                    </a:xfrm>
                    <a:prstGeom prst="rect">
                      <a:avLst/>
                    </a:prstGeom>
                    <a:noFill/>
                    <a:ln>
                      <a:noFill/>
                    </a:ln>
                  </pic:spPr>
                </pic:pic>
              </a:graphicData>
            </a:graphic>
          </wp:inline>
        </w:drawing>
      </w:r>
    </w:p>
    <w:p w14:paraId="11F39855" w14:textId="1BECDFA3" w:rsidR="00D1006C" w:rsidRDefault="00D1006C" w:rsidP="003E09DC">
      <w:pPr>
        <w:ind w:left="-90"/>
      </w:pPr>
      <w:r>
        <w:lastRenderedPageBreak/>
        <w:t xml:space="preserve">Also, in the console tab you can see that </w:t>
      </w:r>
      <w:proofErr w:type="spellStart"/>
      <w:r>
        <w:t>WebPack</w:t>
      </w:r>
      <w:proofErr w:type="spellEnd"/>
      <w:r>
        <w:t xml:space="preserve"> rebuilt our bundle. Below that, you can see the updated modules, that is, the modules that were affected by the change you’ve made. So, with </w:t>
      </w:r>
      <w:proofErr w:type="spellStart"/>
      <w:r>
        <w:t>WebPackDevMiddleware</w:t>
      </w:r>
      <w:proofErr w:type="spellEnd"/>
      <w:r>
        <w:t xml:space="preserve">, anytime you modify you </w:t>
      </w:r>
      <w:r w:rsidRPr="00182925">
        <w:rPr>
          <w:b/>
        </w:rPr>
        <w:t>client-side code</w:t>
      </w:r>
      <w:r>
        <w:t xml:space="preserve">, assuming you are in the development environment, changes are automatically pushed to the browser.  </w:t>
      </w:r>
    </w:p>
    <w:p w14:paraId="694C31A0" w14:textId="5A5E5EEE" w:rsidR="00182925" w:rsidRDefault="00182925" w:rsidP="003E09DC">
      <w:pPr>
        <w:ind w:left="-90"/>
      </w:pPr>
      <w:r>
        <w:t>When it comes to server-side code, any changes made to it are not recompiled automatically. For example, suppose you’ve run your app and have the page open:</w:t>
      </w:r>
    </w:p>
    <w:p w14:paraId="716CAD98" w14:textId="24945C30" w:rsidR="00182925" w:rsidRDefault="00182925" w:rsidP="003E09DC">
      <w:pPr>
        <w:ind w:left="-90"/>
      </w:pPr>
      <w:r>
        <w:rPr>
          <w:noProof/>
        </w:rPr>
        <w:drawing>
          <wp:inline distT="0" distB="0" distL="0" distR="0" wp14:anchorId="0D9721EF" wp14:editId="3B992A32">
            <wp:extent cx="5836920" cy="275071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0690" cy="2771338"/>
                    </a:xfrm>
                    <a:prstGeom prst="rect">
                      <a:avLst/>
                    </a:prstGeom>
                  </pic:spPr>
                </pic:pic>
              </a:graphicData>
            </a:graphic>
          </wp:inline>
        </w:drawing>
      </w:r>
    </w:p>
    <w:p w14:paraId="6AA16405" w14:textId="15D32E63" w:rsidR="00182925" w:rsidRDefault="00D5180D" w:rsidP="003E09DC">
      <w:pPr>
        <w:ind w:left="-90"/>
      </w:pPr>
      <w:r>
        <w:t xml:space="preserve">Now if you access </w:t>
      </w:r>
      <w:proofErr w:type="spellStart"/>
      <w:r>
        <w:t>Hom</w:t>
      </w:r>
      <w:r w:rsidR="00F25C8F">
        <w:t>e</w:t>
      </w:r>
      <w:r>
        <w:t>Controller</w:t>
      </w:r>
      <w:proofErr w:type="spellEnd"/>
      <w:r>
        <w:t xml:space="preserve"> and enter an exception in the “</w:t>
      </w:r>
      <w:r>
        <w:rPr>
          <w:b/>
        </w:rPr>
        <w:t>Index</w:t>
      </w:r>
      <w:r>
        <w:t>” action:</w:t>
      </w:r>
    </w:p>
    <w:p w14:paraId="7B7459A5" w14:textId="7A3216BE" w:rsidR="00D5180D" w:rsidRDefault="00ED47A5" w:rsidP="003E09DC">
      <w:pPr>
        <w:ind w:left="-90"/>
      </w:pPr>
      <w:r>
        <w:rPr>
          <w:noProof/>
        </w:rPr>
        <w:drawing>
          <wp:inline distT="0" distB="0" distL="0" distR="0" wp14:anchorId="0D15B869" wp14:editId="6CDAC405">
            <wp:extent cx="2730580" cy="11049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53719" cy="1195191"/>
                    </a:xfrm>
                    <a:prstGeom prst="rect">
                      <a:avLst/>
                    </a:prstGeom>
                    <a:noFill/>
                    <a:ln>
                      <a:noFill/>
                    </a:ln>
                  </pic:spPr>
                </pic:pic>
              </a:graphicData>
            </a:graphic>
          </wp:inline>
        </w:drawing>
      </w:r>
    </w:p>
    <w:p w14:paraId="6AC17072" w14:textId="5D1C9AE9" w:rsidR="00D5180D" w:rsidRDefault="00360D61" w:rsidP="003E09DC">
      <w:pPr>
        <w:ind w:left="-90"/>
      </w:pPr>
      <w:r>
        <w:t>If you save, open the same page you had and press F5 to reload, you get this:</w:t>
      </w:r>
    </w:p>
    <w:p w14:paraId="00486D27" w14:textId="11EB6176" w:rsidR="00360D61" w:rsidRDefault="00360D61" w:rsidP="003E09DC">
      <w:pPr>
        <w:ind w:left="-90"/>
      </w:pPr>
      <w:r>
        <w:rPr>
          <w:noProof/>
        </w:rPr>
        <w:drawing>
          <wp:inline distT="0" distB="0" distL="0" distR="0" wp14:anchorId="35A97754" wp14:editId="78D60FE0">
            <wp:extent cx="5676900" cy="267524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8557" cy="2680737"/>
                    </a:xfrm>
                    <a:prstGeom prst="rect">
                      <a:avLst/>
                    </a:prstGeom>
                  </pic:spPr>
                </pic:pic>
              </a:graphicData>
            </a:graphic>
          </wp:inline>
        </w:drawing>
      </w:r>
    </w:p>
    <w:p w14:paraId="7CF6A313" w14:textId="59739D1C" w:rsidR="00360D61" w:rsidRDefault="00360D61" w:rsidP="003E09DC">
      <w:pPr>
        <w:ind w:left="-90"/>
      </w:pPr>
      <w:r>
        <w:lastRenderedPageBreak/>
        <w:t xml:space="preserve">Same thing. You don’t see the changes because our server-side code is not recompiled. So, we need to get back to terminal, stop this process and run it again. Such a tedious process. Let’s see a better way to do it. </w:t>
      </w:r>
    </w:p>
    <w:p w14:paraId="435F0F17" w14:textId="7F7F7931" w:rsidR="00360D61" w:rsidRDefault="00360D61" w:rsidP="003E09DC">
      <w:pPr>
        <w:ind w:left="-90"/>
      </w:pPr>
      <w:r>
        <w:t xml:space="preserve">Access the URL </w:t>
      </w:r>
      <w:hyperlink r:id="rId153" w:history="1">
        <w:r w:rsidRPr="00EA73CB">
          <w:rPr>
            <w:rStyle w:val="Hyperlink"/>
          </w:rPr>
          <w:t>https://github.com/aspnet/DotNetTools</w:t>
        </w:r>
      </w:hyperlink>
      <w:r>
        <w:t xml:space="preserve"> and click the following link:</w:t>
      </w:r>
    </w:p>
    <w:p w14:paraId="41BD6A1C" w14:textId="7ACD9DE7" w:rsidR="00360D61" w:rsidRDefault="00360D61" w:rsidP="003E09DC">
      <w:pPr>
        <w:ind w:left="-90"/>
      </w:pPr>
      <w:r>
        <w:rPr>
          <w:noProof/>
        </w:rPr>
        <w:drawing>
          <wp:inline distT="0" distB="0" distL="0" distR="0" wp14:anchorId="1A2D8B2D" wp14:editId="723BCA52">
            <wp:extent cx="5935980" cy="1188720"/>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1188720"/>
                    </a:xfrm>
                    <a:prstGeom prst="rect">
                      <a:avLst/>
                    </a:prstGeom>
                    <a:noFill/>
                    <a:ln>
                      <a:noFill/>
                    </a:ln>
                  </pic:spPr>
                </pic:pic>
              </a:graphicData>
            </a:graphic>
          </wp:inline>
        </w:drawing>
      </w:r>
    </w:p>
    <w:p w14:paraId="4C5A45A2" w14:textId="3FFA6295" w:rsidR="00D5180D" w:rsidRDefault="009E3C44" w:rsidP="003E09DC">
      <w:pPr>
        <w:ind w:left="-90"/>
      </w:pPr>
      <w:r>
        <w:t xml:space="preserve">On the </w:t>
      </w:r>
      <w:proofErr w:type="spellStart"/>
      <w:r w:rsidRPr="00003844">
        <w:rPr>
          <w:b/>
        </w:rPr>
        <w:t>dotnet</w:t>
      </w:r>
      <w:proofErr w:type="spellEnd"/>
      <w:r w:rsidRPr="00003844">
        <w:rPr>
          <w:b/>
        </w:rPr>
        <w:t>-watch</w:t>
      </w:r>
      <w:r>
        <w:t xml:space="preserve"> page, you can see this code that you need to copy:</w:t>
      </w:r>
    </w:p>
    <w:p w14:paraId="03A4CBD5" w14:textId="79E9737A" w:rsidR="009E3C44" w:rsidRDefault="009E3C44" w:rsidP="003E09DC">
      <w:pPr>
        <w:ind w:left="-90"/>
      </w:pPr>
      <w:r>
        <w:rPr>
          <w:noProof/>
        </w:rPr>
        <w:drawing>
          <wp:inline distT="0" distB="0" distL="0" distR="0" wp14:anchorId="621EB066" wp14:editId="04DDCF6E">
            <wp:extent cx="5943600" cy="227076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0C001B11" w14:textId="32152732" w:rsidR="00D16BD1" w:rsidRDefault="00D16BD1" w:rsidP="003E09DC">
      <w:pPr>
        <w:ind w:left="-90"/>
      </w:pPr>
      <w:r>
        <w:t>Now, back in VS Code, open file “</w:t>
      </w:r>
      <w:proofErr w:type="spellStart"/>
      <w:r w:rsidRPr="00D16BD1">
        <w:rPr>
          <w:b/>
        </w:rPr>
        <w:t>vega.csproj</w:t>
      </w:r>
      <w:proofErr w:type="spellEnd"/>
      <w:r>
        <w:t>” and enter past it there just below the project element:</w:t>
      </w:r>
      <w:r>
        <w:rPr>
          <w:noProof/>
        </w:rPr>
        <w:drawing>
          <wp:inline distT="0" distB="0" distL="0" distR="0" wp14:anchorId="2AE234A5" wp14:editId="6FCD3D70">
            <wp:extent cx="5943600" cy="20269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708D688D" w14:textId="0B27F937" w:rsidR="00D16BD1" w:rsidRDefault="00D16BD1" w:rsidP="003E09DC">
      <w:pPr>
        <w:ind w:left="-90"/>
      </w:pPr>
      <w:r>
        <w:t>Now back to our terminal you need to run command “</w:t>
      </w:r>
      <w:proofErr w:type="spellStart"/>
      <w:r>
        <w:t>dotnet</w:t>
      </w:r>
      <w:proofErr w:type="spellEnd"/>
      <w:r>
        <w:t xml:space="preserve"> restore”</w:t>
      </w:r>
    </w:p>
    <w:p w14:paraId="17905959" w14:textId="059AB43B" w:rsidR="00D16BD1" w:rsidRDefault="00D16BD1" w:rsidP="003E09DC">
      <w:pPr>
        <w:ind w:left="-90"/>
      </w:pPr>
      <w:r>
        <w:rPr>
          <w:noProof/>
        </w:rPr>
        <w:drawing>
          <wp:inline distT="0" distB="0" distL="0" distR="0" wp14:anchorId="4379EEAB" wp14:editId="3E5CB50E">
            <wp:extent cx="6682740" cy="942438"/>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38970" cy="950368"/>
                    </a:xfrm>
                    <a:prstGeom prst="rect">
                      <a:avLst/>
                    </a:prstGeom>
                  </pic:spPr>
                </pic:pic>
              </a:graphicData>
            </a:graphic>
          </wp:inline>
        </w:drawing>
      </w:r>
    </w:p>
    <w:p w14:paraId="1B00DC41" w14:textId="1C1135FF" w:rsidR="00D16BD1" w:rsidRDefault="00D16BD1" w:rsidP="003E09DC">
      <w:pPr>
        <w:ind w:left="-90"/>
      </w:pPr>
      <w:r>
        <w:t xml:space="preserve">This command will look at the references in our </w:t>
      </w:r>
      <w:proofErr w:type="spellStart"/>
      <w:r w:rsidRPr="00D16BD1">
        <w:rPr>
          <w:b/>
        </w:rPr>
        <w:t>csproj</w:t>
      </w:r>
      <w:proofErr w:type="spellEnd"/>
      <w:r>
        <w:t xml:space="preserve"> file and will get them from NuGet. </w:t>
      </w:r>
    </w:p>
    <w:p w14:paraId="5920A9D2" w14:textId="4240292B" w:rsidR="00D16BD1" w:rsidRDefault="00D16BD1" w:rsidP="003E09DC">
      <w:pPr>
        <w:ind w:left="-90"/>
      </w:pPr>
      <w:r>
        <w:rPr>
          <w:noProof/>
        </w:rPr>
        <w:lastRenderedPageBreak/>
        <w:drawing>
          <wp:inline distT="0" distB="0" distL="0" distR="0" wp14:anchorId="1F4CD72A" wp14:editId="3ACBA877">
            <wp:extent cx="6743700" cy="101011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92754" cy="1032440"/>
                    </a:xfrm>
                    <a:prstGeom prst="rect">
                      <a:avLst/>
                    </a:prstGeom>
                  </pic:spPr>
                </pic:pic>
              </a:graphicData>
            </a:graphic>
          </wp:inline>
        </w:drawing>
      </w:r>
    </w:p>
    <w:p w14:paraId="32783CC0" w14:textId="48A94816" w:rsidR="00D16BD1" w:rsidRDefault="00D16BD1" w:rsidP="003E09DC">
      <w:pPr>
        <w:ind w:left="-90"/>
      </w:pPr>
      <w:r>
        <w:t>Now, to have that feature available when you run your app, instead of “</w:t>
      </w:r>
      <w:proofErr w:type="spellStart"/>
      <w:r w:rsidRPr="00D16BD1">
        <w:rPr>
          <w:b/>
        </w:rPr>
        <w:t>dotnet</w:t>
      </w:r>
      <w:proofErr w:type="spellEnd"/>
      <w:r w:rsidRPr="00D16BD1">
        <w:rPr>
          <w:b/>
        </w:rPr>
        <w:t xml:space="preserve"> run</w:t>
      </w:r>
      <w:r>
        <w:t>” type “</w:t>
      </w:r>
      <w:proofErr w:type="spellStart"/>
      <w:r>
        <w:rPr>
          <w:b/>
        </w:rPr>
        <w:t>dotnet</w:t>
      </w:r>
      <w:proofErr w:type="spellEnd"/>
      <w:r>
        <w:rPr>
          <w:b/>
        </w:rPr>
        <w:t xml:space="preserve"> watch run</w:t>
      </w:r>
      <w:r>
        <w:t>”:</w:t>
      </w:r>
    </w:p>
    <w:p w14:paraId="213F3DE0" w14:textId="1DF26DAA" w:rsidR="00D16BD1" w:rsidRDefault="00D16BD1" w:rsidP="003E09DC">
      <w:pPr>
        <w:ind w:left="-90"/>
      </w:pPr>
      <w:r>
        <w:rPr>
          <w:noProof/>
        </w:rPr>
        <w:drawing>
          <wp:inline distT="0" distB="0" distL="0" distR="0" wp14:anchorId="4F43AC6B" wp14:editId="386F3935">
            <wp:extent cx="6751320" cy="94056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80771" cy="958604"/>
                    </a:xfrm>
                    <a:prstGeom prst="rect">
                      <a:avLst/>
                    </a:prstGeom>
                  </pic:spPr>
                </pic:pic>
              </a:graphicData>
            </a:graphic>
          </wp:inline>
        </w:drawing>
      </w:r>
    </w:p>
    <w:p w14:paraId="7865CA34" w14:textId="739129B3" w:rsidR="00D16BD1" w:rsidRPr="00D16BD1" w:rsidRDefault="00D16BD1" w:rsidP="003E09DC">
      <w:pPr>
        <w:ind w:left="-90"/>
      </w:pPr>
      <w:r>
        <w:t xml:space="preserve">This will set up a listener. Anytime you modify your C-Sharp code, it will automatically recompile your code on the fly. </w:t>
      </w:r>
    </w:p>
    <w:p w14:paraId="6BEF3501" w14:textId="77777777" w:rsidR="00AF689A" w:rsidRDefault="00AF689A" w:rsidP="003E09DC">
      <w:pPr>
        <w:ind w:left="-90"/>
        <w:rPr>
          <w:b/>
          <w:color w:val="4472C4" w:themeColor="accent1"/>
          <w:sz w:val="28"/>
        </w:rPr>
      </w:pPr>
    </w:p>
    <w:p w14:paraId="44CCEAE0" w14:textId="77777777" w:rsidR="00AF689A" w:rsidRDefault="00AF689A" w:rsidP="003E09DC">
      <w:pPr>
        <w:ind w:left="-90"/>
        <w:rPr>
          <w:b/>
          <w:color w:val="4472C4" w:themeColor="accent1"/>
          <w:sz w:val="28"/>
        </w:rPr>
      </w:pPr>
    </w:p>
    <w:p w14:paraId="43AD3AD1" w14:textId="77777777" w:rsidR="00AF689A" w:rsidRDefault="00AF689A" w:rsidP="003E09DC">
      <w:pPr>
        <w:ind w:left="-90"/>
        <w:rPr>
          <w:b/>
          <w:color w:val="4472C4" w:themeColor="accent1"/>
          <w:sz w:val="28"/>
        </w:rPr>
      </w:pPr>
    </w:p>
    <w:p w14:paraId="5283DB5F" w14:textId="77777777" w:rsidR="00AF689A" w:rsidRDefault="00AF689A" w:rsidP="003E09DC">
      <w:pPr>
        <w:ind w:left="-90"/>
        <w:rPr>
          <w:b/>
          <w:color w:val="4472C4" w:themeColor="accent1"/>
          <w:sz w:val="28"/>
        </w:rPr>
      </w:pPr>
    </w:p>
    <w:p w14:paraId="7F546BE9" w14:textId="77777777" w:rsidR="00AF689A" w:rsidRDefault="00AF689A" w:rsidP="003E09DC">
      <w:pPr>
        <w:ind w:left="-90"/>
        <w:rPr>
          <w:b/>
          <w:color w:val="4472C4" w:themeColor="accent1"/>
          <w:sz w:val="28"/>
        </w:rPr>
      </w:pPr>
    </w:p>
    <w:p w14:paraId="363162B1" w14:textId="77777777" w:rsidR="00AF689A" w:rsidRDefault="00AF689A" w:rsidP="003E09DC">
      <w:pPr>
        <w:ind w:left="-90"/>
        <w:rPr>
          <w:b/>
          <w:color w:val="4472C4" w:themeColor="accent1"/>
          <w:sz w:val="28"/>
        </w:rPr>
      </w:pPr>
    </w:p>
    <w:p w14:paraId="6E16C766" w14:textId="77777777" w:rsidR="00AF689A" w:rsidRDefault="00AF689A" w:rsidP="003E09DC">
      <w:pPr>
        <w:ind w:left="-90"/>
        <w:rPr>
          <w:b/>
          <w:color w:val="4472C4" w:themeColor="accent1"/>
          <w:sz w:val="28"/>
        </w:rPr>
      </w:pPr>
    </w:p>
    <w:p w14:paraId="5DD2FE3F" w14:textId="77777777" w:rsidR="00AF689A" w:rsidRDefault="00AF689A" w:rsidP="003E09DC">
      <w:pPr>
        <w:ind w:left="-90"/>
        <w:rPr>
          <w:b/>
          <w:color w:val="4472C4" w:themeColor="accent1"/>
          <w:sz w:val="28"/>
        </w:rPr>
      </w:pPr>
    </w:p>
    <w:p w14:paraId="35ABE761" w14:textId="77777777" w:rsidR="00AF689A" w:rsidRDefault="00AF689A" w:rsidP="003E09DC">
      <w:pPr>
        <w:ind w:left="-90"/>
        <w:rPr>
          <w:b/>
          <w:color w:val="4472C4" w:themeColor="accent1"/>
          <w:sz w:val="28"/>
        </w:rPr>
      </w:pPr>
    </w:p>
    <w:p w14:paraId="685E1EC9" w14:textId="77777777" w:rsidR="00AF689A" w:rsidRDefault="00AF689A" w:rsidP="003E09DC">
      <w:pPr>
        <w:ind w:left="-90"/>
        <w:rPr>
          <w:b/>
          <w:color w:val="4472C4" w:themeColor="accent1"/>
          <w:sz w:val="28"/>
        </w:rPr>
      </w:pPr>
    </w:p>
    <w:p w14:paraId="309BCAEC" w14:textId="77777777" w:rsidR="00AF689A" w:rsidRDefault="00AF689A" w:rsidP="003E09DC">
      <w:pPr>
        <w:ind w:left="-90"/>
        <w:rPr>
          <w:b/>
          <w:color w:val="4472C4" w:themeColor="accent1"/>
          <w:sz w:val="28"/>
        </w:rPr>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7A1304" w14:paraId="0162DF3F" w14:textId="77777777" w:rsidTr="00AF689A">
        <w:trPr>
          <w:trHeight w:val="439"/>
        </w:trPr>
        <w:tc>
          <w:tcPr>
            <w:tcW w:w="9440" w:type="dxa"/>
            <w:tcBorders>
              <w:top w:val="single" w:sz="8" w:space="0" w:color="F79646"/>
              <w:left w:val="single" w:sz="8" w:space="0" w:color="F79646"/>
              <w:bottom w:val="single" w:sz="18" w:space="0" w:color="F79646"/>
              <w:right w:val="single" w:sz="8" w:space="0" w:color="F79646"/>
            </w:tcBorders>
            <w:vAlign w:val="center"/>
            <w:hideMark/>
          </w:tcPr>
          <w:p w14:paraId="37563603" w14:textId="3B9FF0DF" w:rsidR="007A1304" w:rsidRPr="00C21A5F" w:rsidRDefault="007A1304" w:rsidP="003E09DC">
            <w:pPr>
              <w:pStyle w:val="Heading2"/>
              <w:ind w:left="-90"/>
              <w:rPr>
                <w:rFonts w:ascii="Calibri" w:hAnsi="Calibri" w:cs="Calibri"/>
                <w:b/>
                <w:lang w:eastAsia="pt-BR"/>
              </w:rPr>
            </w:pPr>
            <w:bookmarkStart w:id="13" w:name="_Toc498084277"/>
            <w:r>
              <w:rPr>
                <w:rFonts w:ascii="Calibri" w:hAnsi="Calibri" w:cs="Calibri"/>
                <w:b/>
                <w:color w:val="ED7D31" w:themeColor="accent2"/>
                <w:lang w:eastAsia="pt-BR"/>
              </w:rPr>
              <w:t>6</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Source Control</w:t>
            </w:r>
            <w:bookmarkEnd w:id="13"/>
          </w:p>
        </w:tc>
      </w:tr>
    </w:tbl>
    <w:p w14:paraId="491B124F" w14:textId="77777777" w:rsidR="007A1304" w:rsidRDefault="007A1304" w:rsidP="003E09DC">
      <w:pPr>
        <w:ind w:left="-90"/>
        <w:rPr>
          <w:sz w:val="2"/>
          <w:szCs w:val="2"/>
        </w:rPr>
      </w:pPr>
    </w:p>
    <w:p w14:paraId="520C4669" w14:textId="5B00F89E" w:rsidR="007A1304" w:rsidRDefault="00E54657" w:rsidP="003E09DC">
      <w:pPr>
        <w:ind w:left="-90"/>
      </w:pPr>
      <w:r>
        <w:t>In this project, we’re using Git repository. To add our project to Git Repository, click the following:</w:t>
      </w:r>
    </w:p>
    <w:p w14:paraId="2C49FC48" w14:textId="1BA43638" w:rsidR="00E54657" w:rsidRDefault="00E54657" w:rsidP="003E09DC">
      <w:pPr>
        <w:ind w:left="-90"/>
      </w:pPr>
      <w:r>
        <w:rPr>
          <w:noProof/>
        </w:rPr>
        <w:lastRenderedPageBreak/>
        <w:drawing>
          <wp:inline distT="0" distB="0" distL="0" distR="0" wp14:anchorId="0E9B4A43" wp14:editId="3649AD7C">
            <wp:extent cx="3665220" cy="18821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65220" cy="1882140"/>
                    </a:xfrm>
                    <a:prstGeom prst="rect">
                      <a:avLst/>
                    </a:prstGeom>
                    <a:noFill/>
                    <a:ln>
                      <a:noFill/>
                    </a:ln>
                  </pic:spPr>
                </pic:pic>
              </a:graphicData>
            </a:graphic>
          </wp:inline>
        </w:drawing>
      </w:r>
    </w:p>
    <w:p w14:paraId="05C0D42B" w14:textId="4959733B" w:rsidR="00B3262F" w:rsidRDefault="00B3262F" w:rsidP="003E09DC">
      <w:pPr>
        <w:ind w:left="-90"/>
      </w:pPr>
      <w:r>
        <w:t>See the changes:</w:t>
      </w:r>
    </w:p>
    <w:p w14:paraId="19DA6F52" w14:textId="07A67654" w:rsidR="00E54657" w:rsidRDefault="00E54657" w:rsidP="003E09DC">
      <w:pPr>
        <w:ind w:left="-90"/>
      </w:pPr>
      <w:r>
        <w:rPr>
          <w:noProof/>
        </w:rPr>
        <w:drawing>
          <wp:inline distT="0" distB="0" distL="0" distR="0" wp14:anchorId="60060AD3" wp14:editId="78E975AF">
            <wp:extent cx="3734345" cy="46939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53856" cy="4718444"/>
                    </a:xfrm>
                    <a:prstGeom prst="rect">
                      <a:avLst/>
                    </a:prstGeom>
                  </pic:spPr>
                </pic:pic>
              </a:graphicData>
            </a:graphic>
          </wp:inline>
        </w:drawing>
      </w:r>
    </w:p>
    <w:p w14:paraId="18162A77" w14:textId="18F2C02C" w:rsidR="00B3262F" w:rsidRDefault="00B3262F" w:rsidP="003E09DC">
      <w:pPr>
        <w:ind w:left="-90"/>
      </w:pPr>
      <w:r>
        <w:t xml:space="preserve">With this, if you access your project’s folder, you should see a file named </w:t>
      </w:r>
      <w:proofErr w:type="gramStart"/>
      <w:r>
        <w:t>“</w:t>
      </w:r>
      <w:r w:rsidRPr="00B3262F">
        <w:rPr>
          <w:b/>
        </w:rPr>
        <w:t>.git</w:t>
      </w:r>
      <w:proofErr w:type="gramEnd"/>
      <w:r>
        <w:t>”:</w:t>
      </w:r>
    </w:p>
    <w:p w14:paraId="0357F92E" w14:textId="6AD951F6" w:rsidR="00B3262F" w:rsidRDefault="00B3262F" w:rsidP="003E09DC">
      <w:pPr>
        <w:ind w:left="-90"/>
      </w:pPr>
      <w:r>
        <w:rPr>
          <w:noProof/>
        </w:rPr>
        <w:lastRenderedPageBreak/>
        <w:drawing>
          <wp:inline distT="0" distB="0" distL="0" distR="0" wp14:anchorId="0CFF4F1B" wp14:editId="4DEDC1D4">
            <wp:extent cx="5943600" cy="43357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2E2A3E82" w14:textId="7D339067" w:rsidR="00F231FD" w:rsidRDefault="00F231FD" w:rsidP="003E09DC">
      <w:pPr>
        <w:ind w:left="-90"/>
      </w:pPr>
      <w:r>
        <w:t>Now go back to VS Code and type:</w:t>
      </w:r>
    </w:p>
    <w:p w14:paraId="3E37BE1F" w14:textId="2D8249E6" w:rsidR="00F231FD" w:rsidRDefault="00F231FD" w:rsidP="003E09DC">
      <w:pPr>
        <w:ind w:left="-90"/>
      </w:pPr>
      <w:r>
        <w:rPr>
          <w:noProof/>
        </w:rPr>
        <w:drawing>
          <wp:inline distT="0" distB="0" distL="0" distR="0" wp14:anchorId="448F99C8" wp14:editId="1D750660">
            <wp:extent cx="3910261" cy="34023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3219" cy="3413605"/>
                    </a:xfrm>
                    <a:prstGeom prst="rect">
                      <a:avLst/>
                    </a:prstGeom>
                  </pic:spPr>
                </pic:pic>
              </a:graphicData>
            </a:graphic>
          </wp:inline>
        </w:drawing>
      </w:r>
    </w:p>
    <w:p w14:paraId="7A59B8CB" w14:textId="4DC43073" w:rsidR="00F231FD" w:rsidRDefault="00F231FD" w:rsidP="003E09DC">
      <w:pPr>
        <w:ind w:left="-90"/>
      </w:pPr>
      <w:r>
        <w:t xml:space="preserve">Press </w:t>
      </w:r>
      <w:r>
        <w:rPr>
          <w:noProof/>
        </w:rPr>
        <w:drawing>
          <wp:inline distT="0" distB="0" distL="0" distR="0" wp14:anchorId="5A64715E" wp14:editId="5A5DF964">
            <wp:extent cx="209550" cy="247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9550" cy="247650"/>
                    </a:xfrm>
                    <a:prstGeom prst="rect">
                      <a:avLst/>
                    </a:prstGeom>
                  </pic:spPr>
                </pic:pic>
              </a:graphicData>
            </a:graphic>
          </wp:inline>
        </w:drawing>
      </w:r>
      <w:r>
        <w:t xml:space="preserve"> to commit.</w:t>
      </w: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296105" w14:paraId="26CC353E" w14:textId="77777777" w:rsidTr="00D34C02">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5D8DDFB6" w14:textId="514BD7FD" w:rsidR="00296105" w:rsidRPr="00C21A5F" w:rsidRDefault="00296105" w:rsidP="003E09DC">
            <w:pPr>
              <w:pStyle w:val="Heading2"/>
              <w:ind w:left="-90"/>
              <w:rPr>
                <w:rFonts w:ascii="Calibri" w:hAnsi="Calibri" w:cs="Calibri"/>
                <w:b/>
                <w:lang w:eastAsia="pt-BR"/>
              </w:rPr>
            </w:pPr>
            <w:bookmarkStart w:id="14" w:name="_Toc498084278"/>
            <w:r>
              <w:rPr>
                <w:rFonts w:ascii="Calibri" w:hAnsi="Calibri" w:cs="Calibri"/>
                <w:b/>
                <w:color w:val="ED7D31" w:themeColor="accent2"/>
                <w:lang w:eastAsia="pt-BR"/>
              </w:rPr>
              <w:lastRenderedPageBreak/>
              <w:t>7</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Approach to Build this Project</w:t>
            </w:r>
            <w:bookmarkEnd w:id="14"/>
          </w:p>
        </w:tc>
      </w:tr>
    </w:tbl>
    <w:p w14:paraId="03234320" w14:textId="77777777" w:rsidR="00296105" w:rsidRDefault="00296105" w:rsidP="003E09DC">
      <w:pPr>
        <w:ind w:left="-90"/>
        <w:rPr>
          <w:sz w:val="2"/>
          <w:szCs w:val="2"/>
        </w:rPr>
      </w:pPr>
    </w:p>
    <w:p w14:paraId="6FD2ABDF" w14:textId="0E1516D4" w:rsidR="00E54450" w:rsidRPr="00E54450" w:rsidRDefault="00E54450" w:rsidP="003E09DC">
      <w:pPr>
        <w:ind w:left="-90"/>
        <w:rPr>
          <w:b/>
          <w:color w:val="4472C4" w:themeColor="accent1"/>
          <w:sz w:val="28"/>
        </w:rPr>
      </w:pPr>
      <w:r>
        <w:rPr>
          <w:b/>
          <w:color w:val="4472C4" w:themeColor="accent1"/>
          <w:sz w:val="28"/>
        </w:rPr>
        <w:t>General Approach</w:t>
      </w:r>
    </w:p>
    <w:p w14:paraId="5FE56EA4" w14:textId="1DB97BE4" w:rsidR="00296105" w:rsidRDefault="00296105" w:rsidP="003E09DC">
      <w:pPr>
        <w:ind w:left="-90"/>
      </w:pPr>
      <w:r>
        <w:t xml:space="preserve">Every software application starts with a Requirements document. This requirements document can be one page, or 500 pages. Irrespective of how big this requirements document is, your first task is to extract the use cases in this application. </w:t>
      </w:r>
      <w:r w:rsidRPr="00296105">
        <w:rPr>
          <w:b/>
          <w:i/>
          <w:u w:val="single"/>
        </w:rPr>
        <w:t>Use cases are the actions that the user can perform</w:t>
      </w:r>
      <w:r>
        <w:t>. Here’s an example:</w:t>
      </w:r>
    </w:p>
    <w:p w14:paraId="3EA87FD7" w14:textId="710D5B99" w:rsidR="00296105" w:rsidRDefault="00296105" w:rsidP="003E09DC">
      <w:pPr>
        <w:ind w:left="-90"/>
      </w:pPr>
      <w:r>
        <w:rPr>
          <w:noProof/>
        </w:rPr>
        <w:drawing>
          <wp:inline distT="0" distB="0" distL="0" distR="0" wp14:anchorId="781D8964" wp14:editId="7B3808DF">
            <wp:extent cx="1733075" cy="3253740"/>
            <wp:effectExtent l="0" t="0" r="635"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70522" cy="3324045"/>
                    </a:xfrm>
                    <a:prstGeom prst="rect">
                      <a:avLst/>
                    </a:prstGeom>
                    <a:noFill/>
                    <a:ln>
                      <a:noFill/>
                    </a:ln>
                  </pic:spPr>
                </pic:pic>
              </a:graphicData>
            </a:graphic>
          </wp:inline>
        </w:drawing>
      </w:r>
    </w:p>
    <w:p w14:paraId="287FF046" w14:textId="77777777" w:rsidR="008B2759" w:rsidRPr="008B2759" w:rsidRDefault="008B2759" w:rsidP="003E09DC">
      <w:pPr>
        <w:ind w:left="-90"/>
        <w:rPr>
          <w:sz w:val="4"/>
          <w:szCs w:val="4"/>
        </w:rPr>
      </w:pPr>
    </w:p>
    <w:p w14:paraId="6E4E36A5" w14:textId="77777777" w:rsidR="008B2759" w:rsidRDefault="008B2759" w:rsidP="003E09DC">
      <w:pPr>
        <w:ind w:left="-90"/>
      </w:pPr>
      <w:r>
        <w:t>Once you have these use cases, you need to find their dependency. So, we can start anywhere in the list, say “Filter vehicles”:</w:t>
      </w:r>
    </w:p>
    <w:p w14:paraId="79BFCFE9" w14:textId="17C91F76" w:rsidR="008B2759" w:rsidRDefault="008B2759" w:rsidP="003E09DC">
      <w:pPr>
        <w:ind w:left="-90"/>
      </w:pPr>
      <w:proofErr w:type="gramStart"/>
      <w:r>
        <w:t>In order for</w:t>
      </w:r>
      <w:proofErr w:type="gramEnd"/>
      <w:r>
        <w:t xml:space="preserve"> us to build this feature, first we need a list of vehicles and in order to build this vehicle’s list, first we should be able to create vehicles and store them in the Database.  So, here’s the order to implement these use cases:</w:t>
      </w:r>
    </w:p>
    <w:p w14:paraId="79A40994" w14:textId="19C8AAF7" w:rsidR="008B2759" w:rsidRDefault="008B2759" w:rsidP="003E09DC">
      <w:pPr>
        <w:ind w:left="-90"/>
      </w:pPr>
      <w:r>
        <w:rPr>
          <w:noProof/>
        </w:rPr>
        <w:drawing>
          <wp:inline distT="0" distB="0" distL="0" distR="0" wp14:anchorId="5BF1E770" wp14:editId="4CB88FD9">
            <wp:extent cx="5935980" cy="1851660"/>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425388F1" w14:textId="4C69012D" w:rsidR="008B2759" w:rsidRDefault="008B2759" w:rsidP="003E09DC">
      <w:pPr>
        <w:ind w:left="-90"/>
      </w:pPr>
      <w:r>
        <w:t>You’re going to start with “Creating a Vehicle”, once we deliver that function then we move on to the second step, which is “Listing the Vehicles” and finally the third task, which is “Filtering Vehicles”.</w:t>
      </w:r>
    </w:p>
    <w:p w14:paraId="735EF196" w14:textId="73BEFA46" w:rsidR="008B2759" w:rsidRDefault="008B2759" w:rsidP="003E09DC">
      <w:pPr>
        <w:ind w:left="-90"/>
      </w:pPr>
      <w:r>
        <w:lastRenderedPageBreak/>
        <w:t xml:space="preserve">What is critical for you to understand here is that when you’re building the list of vehicles, you should not worry about all the other fancy features, like filtering, sorting, pagination and so on. This is a mistake that a lot of junior developers make. They try to do so many things at once and that’s why they get lost in detail and deliver poor quality software. So, focus entirely on building a list of vehicles. </w:t>
      </w:r>
      <w:r w:rsidR="007E2671">
        <w:t xml:space="preserve">And that list doesn’t have to be fancy. Render the vehicles in a very simple list. Once it’s working, then you can make it look better applying some styles, adding icons and so on. Once you deliver that feature, then you can move one to the third step. </w:t>
      </w:r>
    </w:p>
    <w:p w14:paraId="009437E2" w14:textId="64CFB66B" w:rsidR="007E2671" w:rsidRDefault="007E2671" w:rsidP="003E09DC">
      <w:pPr>
        <w:ind w:left="-90"/>
      </w:pPr>
      <w:r>
        <w:t>So, in our current dependency graph, we’re going to start with “Create vehicles” use case. For this use case, sketch a simple form:</w:t>
      </w:r>
    </w:p>
    <w:p w14:paraId="3270F1E8" w14:textId="3E0995ED" w:rsidR="007E2671" w:rsidRDefault="007E2671" w:rsidP="003E09DC">
      <w:pPr>
        <w:ind w:left="-90"/>
      </w:pPr>
      <w:r>
        <w:rPr>
          <w:noProof/>
        </w:rPr>
        <w:drawing>
          <wp:inline distT="0" distB="0" distL="0" distR="0" wp14:anchorId="09E3AE14" wp14:editId="43BD7C5D">
            <wp:extent cx="5227320" cy="44432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33291" cy="4448297"/>
                    </a:xfrm>
                    <a:prstGeom prst="rect">
                      <a:avLst/>
                    </a:prstGeom>
                    <a:noFill/>
                    <a:ln>
                      <a:noFill/>
                    </a:ln>
                  </pic:spPr>
                </pic:pic>
              </a:graphicData>
            </a:graphic>
          </wp:inline>
        </w:drawing>
      </w:r>
      <w:r>
        <w:t xml:space="preserve">In this form, we need a dropdown list for the vehicle Make. Once the user selects a value from this dropdown list, then the Model dropdown list should be repopulated, because models are based on the makes. What’s important here is that the items in these two dropdown lists come from the server. So, somewhere in our application we need to register in the Database all the standard Makes and Models. Similarly, we need a list of features that are available in this vehicle. So, we need a checkbox list and the items in this list are rendered dynamically. Again, we need to store a list of standard features in our Database and this data should come from the server. </w:t>
      </w:r>
    </w:p>
    <w:p w14:paraId="2D013AA1" w14:textId="0D237A2A" w:rsidR="007E2671" w:rsidRDefault="007E2671" w:rsidP="003E09DC">
      <w:pPr>
        <w:ind w:left="-90"/>
      </w:pPr>
      <w:r>
        <w:t>Back</w:t>
      </w:r>
      <w:r w:rsidR="00D81E42">
        <w:t xml:space="preserve"> to our </w:t>
      </w:r>
      <w:r w:rsidR="004C1230">
        <w:t>Dependency graph, you want to build this feature “Create Vehicle</w:t>
      </w:r>
      <w:r w:rsidR="00704095">
        <w:t xml:space="preserve">”. </w:t>
      </w:r>
      <w:proofErr w:type="gramStart"/>
      <w:r w:rsidR="00704095">
        <w:t>In order to</w:t>
      </w:r>
      <w:proofErr w:type="gramEnd"/>
      <w:r w:rsidR="00704095">
        <w:t xml:space="preserve"> build this, first we need an Angular Form. This form needs its data from the server. So, </w:t>
      </w:r>
      <w:proofErr w:type="gramStart"/>
      <w:r w:rsidR="00704095">
        <w:t>in order to</w:t>
      </w:r>
      <w:proofErr w:type="gramEnd"/>
      <w:r w:rsidR="00704095">
        <w:t xml:space="preserve"> build this form, first we need an API with one or more API Endpoints, so we can get the data to populate this form. </w:t>
      </w:r>
      <w:r w:rsidR="003E4381">
        <w:t xml:space="preserve">Next, </w:t>
      </w:r>
      <w:proofErr w:type="gramStart"/>
      <w:r w:rsidR="003E4381">
        <w:t>in order to</w:t>
      </w:r>
      <w:proofErr w:type="gramEnd"/>
      <w:r w:rsidR="003E4381">
        <w:t xml:space="preserve"> build this API, we need a database to store our data. But how do we create our database? You’re </w:t>
      </w:r>
      <w:r w:rsidR="003E4381">
        <w:lastRenderedPageBreak/>
        <w:t xml:space="preserve">going to use Entity Framework </w:t>
      </w:r>
      <w:proofErr w:type="spellStart"/>
      <w:r w:rsidR="003E4381">
        <w:t>CodeFirst</w:t>
      </w:r>
      <w:proofErr w:type="spellEnd"/>
      <w:r w:rsidR="003E4381">
        <w:t xml:space="preserve"> Migrations. So, the first thing we create is our Domain Model and then use </w:t>
      </w:r>
      <w:proofErr w:type="spellStart"/>
      <w:r w:rsidR="003E4381">
        <w:t>CodeFirst</w:t>
      </w:r>
      <w:proofErr w:type="spellEnd"/>
      <w:r w:rsidR="003E4381">
        <w:t xml:space="preserve"> migrations to generate or update our database. </w:t>
      </w:r>
    </w:p>
    <w:p w14:paraId="25125335" w14:textId="1E79788F" w:rsidR="003E4381" w:rsidRDefault="003E4381" w:rsidP="003E09DC">
      <w:pPr>
        <w:ind w:left="-90"/>
      </w:pPr>
      <w:r>
        <w:rPr>
          <w:noProof/>
        </w:rPr>
        <w:drawing>
          <wp:inline distT="0" distB="0" distL="0" distR="0" wp14:anchorId="155A6DFF" wp14:editId="4F1C3723">
            <wp:extent cx="5935980" cy="3185160"/>
            <wp:effectExtent l="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512B9CD" w14:textId="1FA9BD04" w:rsidR="003E4381" w:rsidRDefault="003E4381" w:rsidP="003E09DC">
      <w:pPr>
        <w:ind w:left="-90"/>
      </w:pPr>
      <w:r>
        <w:t xml:space="preserve">This is a good approach to follow </w:t>
      </w:r>
      <w:proofErr w:type="gramStart"/>
      <w:r>
        <w:t>in order to</w:t>
      </w:r>
      <w:proofErr w:type="gramEnd"/>
      <w:r>
        <w:t xml:space="preserve"> establish the activities which should be done. </w:t>
      </w:r>
    </w:p>
    <w:p w14:paraId="4DC4F687" w14:textId="53029D1D" w:rsidR="00E54450" w:rsidRPr="00EE5758" w:rsidRDefault="00E54450" w:rsidP="003E09DC">
      <w:pPr>
        <w:ind w:left="-90"/>
        <w:rPr>
          <w:sz w:val="2"/>
          <w:szCs w:val="2"/>
        </w:rPr>
      </w:pPr>
      <w:r>
        <w:t xml:space="preserve"> </w:t>
      </w:r>
    </w:p>
    <w:p w14:paraId="26524E7C" w14:textId="7E91631E" w:rsidR="00EE5758" w:rsidRDefault="00EE5758" w:rsidP="003E09DC">
      <w:pPr>
        <w:ind w:left="-90"/>
      </w:pPr>
      <w:r>
        <w:t>A very common mistake junior or intermediate level developers make. They start with all these fancy UML Diagrams, with tens and hundreds of classes and then try to build them all in one go. That’s a recipe for failure. Don’t do that. That’s why in here, we’ll start by building</w:t>
      </w:r>
      <w:r w:rsidR="00BD5AC3">
        <w:t xml:space="preserve"> a basic simple piece of functionality. We’ll build our Domain Model with “Make” and “Model” classes and build an API to return Makes and Models. </w:t>
      </w:r>
    </w:p>
    <w:p w14:paraId="2FF2E353" w14:textId="1407B96D" w:rsidR="00422376" w:rsidRDefault="00422376" w:rsidP="003E09DC">
      <w:pPr>
        <w:ind w:left="-90"/>
      </w:pPr>
    </w:p>
    <w:p w14:paraId="07614F03" w14:textId="3B20D359" w:rsidR="00422376" w:rsidRDefault="00422376" w:rsidP="003E09DC">
      <w:pPr>
        <w:ind w:left="-90"/>
      </w:pPr>
    </w:p>
    <w:p w14:paraId="7558CC14" w14:textId="6A9A17CB" w:rsidR="00422376" w:rsidRDefault="00422376" w:rsidP="003E09DC">
      <w:pPr>
        <w:ind w:left="-90"/>
      </w:pPr>
    </w:p>
    <w:p w14:paraId="348FC2C1" w14:textId="0A2F3132" w:rsidR="00422376" w:rsidRDefault="00422376" w:rsidP="003E09DC">
      <w:pPr>
        <w:ind w:left="-90"/>
      </w:pPr>
    </w:p>
    <w:p w14:paraId="4F7EFECA" w14:textId="56016AFE" w:rsidR="00422376" w:rsidRDefault="00422376" w:rsidP="003E09DC">
      <w:pPr>
        <w:ind w:left="-90"/>
      </w:pPr>
    </w:p>
    <w:p w14:paraId="0F72636D" w14:textId="325CF536" w:rsidR="00422376" w:rsidRDefault="00422376" w:rsidP="003E09DC">
      <w:pPr>
        <w:ind w:left="-90"/>
      </w:pPr>
    </w:p>
    <w:p w14:paraId="3337DD54" w14:textId="0132A8A6" w:rsidR="00422376" w:rsidRDefault="00422376" w:rsidP="003E09DC">
      <w:pPr>
        <w:ind w:left="-90"/>
      </w:pPr>
    </w:p>
    <w:p w14:paraId="0F7CA693" w14:textId="3C0F06B5" w:rsidR="00422376" w:rsidRDefault="00422376" w:rsidP="003E09DC">
      <w:pPr>
        <w:ind w:left="-90"/>
      </w:pPr>
    </w:p>
    <w:p w14:paraId="278120AA" w14:textId="0991E131" w:rsidR="00422376" w:rsidRDefault="00422376" w:rsidP="003E09DC">
      <w:pPr>
        <w:ind w:left="-90"/>
      </w:pPr>
    </w:p>
    <w:p w14:paraId="3C78C7FA" w14:textId="009C9DFC" w:rsidR="00D42D84" w:rsidRDefault="00D42D84" w:rsidP="003E09DC">
      <w:pPr>
        <w:ind w:left="-90"/>
      </w:pPr>
    </w:p>
    <w:p w14:paraId="1365900F" w14:textId="3A545C2D" w:rsidR="00D42D84" w:rsidRDefault="00D42D84" w:rsidP="003E09DC">
      <w:pPr>
        <w:ind w:left="-90"/>
      </w:pPr>
    </w:p>
    <w:p w14:paraId="51610FB0" w14:textId="13A3B34C" w:rsidR="00D42D84" w:rsidRDefault="00D42D84"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D42D84" w14:paraId="4FC7CA3F" w14:textId="77777777" w:rsidTr="008D2ED4">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68819F43" w14:textId="775D0923" w:rsidR="00D42D84" w:rsidRPr="00C21A5F" w:rsidRDefault="00D42D84" w:rsidP="008D2ED4">
            <w:pPr>
              <w:pStyle w:val="Heading2"/>
              <w:ind w:left="-90"/>
              <w:rPr>
                <w:rFonts w:ascii="Calibri" w:hAnsi="Calibri" w:cs="Calibri"/>
                <w:b/>
                <w:lang w:eastAsia="pt-BR"/>
              </w:rPr>
            </w:pPr>
            <w:bookmarkStart w:id="15" w:name="_Toc498084279"/>
            <w:r>
              <w:rPr>
                <w:rFonts w:ascii="Calibri" w:hAnsi="Calibri" w:cs="Calibri"/>
                <w:b/>
                <w:color w:val="ED7D31" w:themeColor="accent2"/>
                <w:lang w:eastAsia="pt-BR"/>
              </w:rPr>
              <w:lastRenderedPageBreak/>
              <w:t>8</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Architecture</w:t>
            </w:r>
            <w:bookmarkEnd w:id="15"/>
          </w:p>
        </w:tc>
      </w:tr>
    </w:tbl>
    <w:p w14:paraId="3EA6A4DC" w14:textId="77777777" w:rsidR="00D42D84" w:rsidRDefault="00D42D84" w:rsidP="00D42D84">
      <w:pPr>
        <w:ind w:left="-90"/>
        <w:rPr>
          <w:sz w:val="2"/>
          <w:szCs w:val="2"/>
        </w:rPr>
      </w:pPr>
    </w:p>
    <w:p w14:paraId="016105F2" w14:textId="6A3C80C0" w:rsidR="00D42D84" w:rsidRDefault="00D42D84" w:rsidP="00D42D84">
      <w:pPr>
        <w:ind w:left="-90"/>
      </w:pPr>
      <w:r>
        <w:t>The Domain classes that will be created in our project, like Make, Model, are internals of our application. We refer to these as Implementation Detail. We don’t want to expose the implementation details outside our application boundary. Because the implementation can change, and this would break any clients dependent upon our implementation.</w:t>
      </w:r>
    </w:p>
    <w:p w14:paraId="02ED9D3A" w14:textId="6C1CC089" w:rsidR="00D42D84" w:rsidRDefault="00D42D84" w:rsidP="00D42D84">
      <w:pPr>
        <w:ind w:left="-90"/>
      </w:pPr>
      <w:r>
        <w:t xml:space="preserve">Instead we need a separate layer of classes and our Application Boundary and refer to these classes as the </w:t>
      </w:r>
      <w:r w:rsidRPr="00D42D84">
        <w:rPr>
          <w:b/>
        </w:rPr>
        <w:t>Public Contract</w:t>
      </w:r>
      <w:r>
        <w:t xml:space="preserve"> or </w:t>
      </w:r>
      <w:r w:rsidRPr="00D42D84">
        <w:rPr>
          <w:b/>
        </w:rPr>
        <w:t>Public Interfaces</w:t>
      </w:r>
      <w:r>
        <w:t xml:space="preserve"> of our application. </w:t>
      </w:r>
    </w:p>
    <w:p w14:paraId="724F5520" w14:textId="0FC1E70F" w:rsidR="00D42D84" w:rsidRDefault="004C0D74" w:rsidP="004C0D74">
      <w:pPr>
        <w:ind w:left="-90"/>
      </w:pPr>
      <w:r>
        <w:rPr>
          <w:noProof/>
        </w:rPr>
        <w:drawing>
          <wp:inline distT="0" distB="0" distL="0" distR="0" wp14:anchorId="442582EE" wp14:editId="52133C2B">
            <wp:extent cx="5943600" cy="25831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6132D99" w14:textId="03A2E3E5" w:rsidR="004C0D74" w:rsidRDefault="004C0D74" w:rsidP="004C0D74">
      <w:pPr>
        <w:ind w:left="-90"/>
      </w:pPr>
      <w:r>
        <w:t>In here, we’re not talking about C# Interfaces. We’re talking about interfaces as a concept. Let’s see a metaphor to understand this concept:</w:t>
      </w:r>
    </w:p>
    <w:p w14:paraId="1B0D7C6C" w14:textId="088FA87B" w:rsidR="004C0D74" w:rsidRDefault="004C0D74" w:rsidP="004C0D74">
      <w:pPr>
        <w:ind w:left="-90"/>
      </w:pPr>
      <w:r>
        <w:t xml:space="preserve">Think of a DVD Player. It has a logic board, with a bunch of transistors that we don’t see. These are the Implementation Detail. What we see are the buttons on the front. And this is what we call the Public Contract or the Public Interface of a DVD Player. </w:t>
      </w:r>
    </w:p>
    <w:p w14:paraId="45185FA8" w14:textId="0A3F2FEF" w:rsidR="004C0D74" w:rsidRDefault="004C0D74" w:rsidP="004C0D74">
      <w:pPr>
        <w:ind w:left="-90"/>
      </w:pPr>
      <w:r>
        <w:rPr>
          <w:noProof/>
        </w:rPr>
        <w:drawing>
          <wp:inline distT="0" distB="0" distL="0" distR="0" wp14:anchorId="1AE2F370" wp14:editId="4477C18A">
            <wp:extent cx="5943600" cy="14922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492250"/>
                    </a:xfrm>
                    <a:prstGeom prst="rect">
                      <a:avLst/>
                    </a:prstGeom>
                  </pic:spPr>
                </pic:pic>
              </a:graphicData>
            </a:graphic>
          </wp:inline>
        </w:drawing>
      </w:r>
    </w:p>
    <w:p w14:paraId="351E8E9C" w14:textId="28F56644" w:rsidR="004C0D74" w:rsidRDefault="004C0D74" w:rsidP="004C0D74">
      <w:pPr>
        <w:ind w:left="-90"/>
      </w:pPr>
      <w:r>
        <w:t xml:space="preserve">The Manufacturer may change the internal implementation, and this will not impact us </w:t>
      </w:r>
      <w:proofErr w:type="gramStart"/>
      <w:r>
        <w:t>as long as</w:t>
      </w:r>
      <w:proofErr w:type="gramEnd"/>
      <w:r>
        <w:t xml:space="preserve"> these front buttons stay there. We have the exact dame concept in Software. Back to our project, we don’t want to expose our Domain classes outside our application boundary. We don’t want to Serialize them and send them over the wire to the client. Instead, we need a different set of classes that look </w:t>
      </w:r>
      <w:proofErr w:type="gramStart"/>
      <w:r>
        <w:t>similar to</w:t>
      </w:r>
      <w:proofErr w:type="gramEnd"/>
      <w:r>
        <w:t xml:space="preserve"> our domain classes, but they can change and evolve independently.  These classes will be at our Application Boundary and our Controllers are going to take them as the Input and serialize them as their Output. </w:t>
      </w:r>
    </w:p>
    <w:p w14:paraId="06F2F66F" w14:textId="4D5DA27C" w:rsidR="004C0D74" w:rsidRDefault="004C0D74" w:rsidP="004C0D74">
      <w:pPr>
        <w:ind w:left="-90"/>
        <w:jc w:val="center"/>
      </w:pPr>
      <w:r>
        <w:rPr>
          <w:noProof/>
        </w:rPr>
        <w:lastRenderedPageBreak/>
        <w:drawing>
          <wp:inline distT="0" distB="0" distL="0" distR="0" wp14:anchorId="0A9BA9EA" wp14:editId="38B9A1BE">
            <wp:extent cx="4518660" cy="1911741"/>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37455" cy="1919693"/>
                    </a:xfrm>
                    <a:prstGeom prst="rect">
                      <a:avLst/>
                    </a:prstGeom>
                    <a:noFill/>
                    <a:ln>
                      <a:noFill/>
                    </a:ln>
                  </pic:spPr>
                </pic:pic>
              </a:graphicData>
            </a:graphic>
          </wp:inline>
        </w:drawing>
      </w:r>
    </w:p>
    <w:p w14:paraId="3E86495F" w14:textId="3E25E85B" w:rsidR="004C0D74" w:rsidRDefault="004C0D74" w:rsidP="004C0D74">
      <w:pPr>
        <w:ind w:left="-90"/>
      </w:pPr>
      <w:r>
        <w:t xml:space="preserve">In the REST terminology, we refer to the objects that a client requests from the server as </w:t>
      </w:r>
      <w:r w:rsidRPr="004C0D74">
        <w:rPr>
          <w:b/>
        </w:rPr>
        <w:t>Resources</w:t>
      </w:r>
      <w:r>
        <w:t xml:space="preserve">. </w:t>
      </w:r>
    </w:p>
    <w:p w14:paraId="4F4FB7C9" w14:textId="52D01759" w:rsidR="004C0D74" w:rsidRDefault="00744CD3" w:rsidP="004C0D74">
      <w:pPr>
        <w:ind w:left="-90"/>
      </w:pPr>
      <w:r>
        <w:t xml:space="preserve">So, </w:t>
      </w:r>
      <w:proofErr w:type="gramStart"/>
      <w:r>
        <w:t>first of all</w:t>
      </w:r>
      <w:proofErr w:type="gramEnd"/>
      <w:r>
        <w:t>, you should create a folder under “</w:t>
      </w:r>
      <w:r w:rsidRPr="00744CD3">
        <w:rPr>
          <w:b/>
        </w:rPr>
        <w:t>Controllers</w:t>
      </w:r>
      <w:r>
        <w:t>” folder:</w:t>
      </w:r>
    </w:p>
    <w:p w14:paraId="141C9477" w14:textId="0526D821" w:rsidR="00744CD3" w:rsidRDefault="00744CD3" w:rsidP="004C0D74">
      <w:pPr>
        <w:ind w:left="-90"/>
      </w:pPr>
      <w:r>
        <w:rPr>
          <w:noProof/>
        </w:rPr>
        <w:drawing>
          <wp:inline distT="0" distB="0" distL="0" distR="0" wp14:anchorId="790B741C" wp14:editId="462E3254">
            <wp:extent cx="2377440" cy="466843"/>
            <wp:effectExtent l="0" t="0" r="381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07859" cy="472816"/>
                    </a:xfrm>
                    <a:prstGeom prst="rect">
                      <a:avLst/>
                    </a:prstGeom>
                  </pic:spPr>
                </pic:pic>
              </a:graphicData>
            </a:graphic>
          </wp:inline>
        </w:drawing>
      </w:r>
    </w:p>
    <w:p w14:paraId="3E3E29D4" w14:textId="008449C3" w:rsidR="00744CD3" w:rsidRDefault="00744CD3" w:rsidP="004C0D74">
      <w:pPr>
        <w:ind w:left="-90"/>
      </w:pPr>
      <w:r>
        <w:t>Then, for each Model class that you would need to Serialize, create a class here with name &lt;</w:t>
      </w:r>
      <w:proofErr w:type="spellStart"/>
      <w:r>
        <w:t>ClassName</w:t>
      </w:r>
      <w:proofErr w:type="spellEnd"/>
      <w:r>
        <w:t xml:space="preserve"> + Resource&gt;, for example &lt;</w:t>
      </w:r>
      <w:proofErr w:type="spellStart"/>
      <w:r w:rsidRPr="00744CD3">
        <w:rPr>
          <w:b/>
        </w:rPr>
        <w:t>MakeResource</w:t>
      </w:r>
      <w:proofErr w:type="spellEnd"/>
      <w:r>
        <w:t>&gt;</w:t>
      </w:r>
      <w:r w:rsidR="000637B7">
        <w:t xml:space="preserve"> or &lt;</w:t>
      </w:r>
      <w:proofErr w:type="spellStart"/>
      <w:r w:rsidR="000637B7" w:rsidRPr="000637B7">
        <w:rPr>
          <w:b/>
        </w:rPr>
        <w:t>ModelResource</w:t>
      </w:r>
      <w:proofErr w:type="spellEnd"/>
      <w:r w:rsidR="000637B7">
        <w:t>&gt;</w:t>
      </w:r>
      <w:r>
        <w:t xml:space="preserve">. </w:t>
      </w:r>
      <w:r w:rsidR="000637B7">
        <w:t>R</w:t>
      </w:r>
      <w:r>
        <w:t>eal example</w:t>
      </w:r>
      <w:r w:rsidR="000637B7">
        <w:t>s</w:t>
      </w:r>
      <w:r>
        <w:t xml:space="preserve"> </w:t>
      </w:r>
      <w:r w:rsidR="000637B7">
        <w:t>of these classes are:</w:t>
      </w:r>
    </w:p>
    <w:p w14:paraId="67F21FB7" w14:textId="72854383" w:rsidR="00744CD3" w:rsidRDefault="00E07B1E" w:rsidP="004C0D74">
      <w:pPr>
        <w:ind w:left="-90"/>
      </w:pPr>
      <w:r>
        <w:rPr>
          <w:noProof/>
        </w:rPr>
        <w:drawing>
          <wp:inline distT="0" distB="0" distL="0" distR="0" wp14:anchorId="7D7BEEF9" wp14:editId="04D35538">
            <wp:extent cx="4686228" cy="4335780"/>
            <wp:effectExtent l="0" t="0" r="635"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3896" cy="4352127"/>
                    </a:xfrm>
                    <a:prstGeom prst="rect">
                      <a:avLst/>
                    </a:prstGeom>
                  </pic:spPr>
                </pic:pic>
              </a:graphicData>
            </a:graphic>
          </wp:inline>
        </w:drawing>
      </w:r>
    </w:p>
    <w:p w14:paraId="5E700844" w14:textId="0AF9FBC3" w:rsidR="00422376" w:rsidRDefault="00422376" w:rsidP="003E09DC">
      <w:pPr>
        <w:ind w:left="-90"/>
      </w:pPr>
    </w:p>
    <w:p w14:paraId="333C2043" w14:textId="4C34F6E2" w:rsidR="00422376" w:rsidRDefault="00422376" w:rsidP="003E09DC">
      <w:pPr>
        <w:ind w:left="-90"/>
      </w:pPr>
    </w:p>
    <w:p w14:paraId="26F01A8D" w14:textId="318D4F4B" w:rsidR="00D42D84" w:rsidRDefault="000637B7" w:rsidP="000637B7">
      <w:pPr>
        <w:spacing w:after="0"/>
        <w:ind w:left="-90"/>
      </w:pPr>
      <w:r>
        <w:rPr>
          <w:noProof/>
        </w:rPr>
        <w:lastRenderedPageBreak/>
        <w:drawing>
          <wp:inline distT="0" distB="0" distL="0" distR="0" wp14:anchorId="644862C0" wp14:editId="480142CE">
            <wp:extent cx="3524250" cy="1819275"/>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24250" cy="1819275"/>
                    </a:xfrm>
                    <a:prstGeom prst="rect">
                      <a:avLst/>
                    </a:prstGeom>
                  </pic:spPr>
                </pic:pic>
              </a:graphicData>
            </a:graphic>
          </wp:inline>
        </w:drawing>
      </w:r>
    </w:p>
    <w:p w14:paraId="2DD79556" w14:textId="3340EF02" w:rsidR="000637B7" w:rsidRPr="00D94744" w:rsidRDefault="000637B7" w:rsidP="000637B7">
      <w:pPr>
        <w:spacing w:after="0"/>
        <w:ind w:left="-90"/>
      </w:pPr>
      <w:r w:rsidRPr="00AA7698">
        <w:rPr>
          <w:noProof/>
        </w:rPr>
        <w:drawing>
          <wp:inline distT="0" distB="0" distL="0" distR="0" wp14:anchorId="4288CD86" wp14:editId="154159E2">
            <wp:extent cx="198120" cy="129540"/>
            <wp:effectExtent l="0" t="0" r="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Note that for the Model Resource, we removed some unnecessary fields that would cause a loop when serializing.</w:t>
      </w:r>
    </w:p>
    <w:p w14:paraId="1527AAFE" w14:textId="77777777" w:rsidR="000637B7" w:rsidRDefault="000637B7" w:rsidP="003E09DC">
      <w:pPr>
        <w:ind w:left="-90"/>
      </w:pPr>
    </w:p>
    <w:p w14:paraId="3A43944F" w14:textId="4E9A0A15" w:rsidR="00D42D84" w:rsidRDefault="00E07B1E" w:rsidP="003E09DC">
      <w:pPr>
        <w:ind w:left="-90"/>
      </w:pPr>
      <w:r>
        <w:t xml:space="preserve">To make that work, it’s also necessary to map the Domain classes into our Resource classes. For this we’re going to use Auto Mapper. </w:t>
      </w:r>
      <w:r w:rsidR="000207A5">
        <w:t xml:space="preserve">For </w:t>
      </w:r>
      <w:proofErr w:type="spellStart"/>
      <w:r w:rsidR="000207A5">
        <w:t>AutoMapper</w:t>
      </w:r>
      <w:proofErr w:type="spellEnd"/>
      <w:r w:rsidR="000207A5">
        <w:t xml:space="preserve"> settings, refer to the </w:t>
      </w:r>
      <w:proofErr w:type="gramStart"/>
      <w:r w:rsidR="00F61DF4">
        <w:t xml:space="preserve">Set </w:t>
      </w:r>
      <w:r w:rsidR="004A6CE1">
        <w:t>Up</w:t>
      </w:r>
      <w:proofErr w:type="gramEnd"/>
      <w:r w:rsidR="004A6CE1">
        <w:t xml:space="preserve"> Environment section.</w:t>
      </w:r>
    </w:p>
    <w:p w14:paraId="2B1414BF" w14:textId="7007E3A8" w:rsidR="00D42D84" w:rsidRDefault="004A6CE1" w:rsidP="003E09DC">
      <w:pPr>
        <w:ind w:left="-90"/>
      </w:pPr>
      <w:r>
        <w:t xml:space="preserve">To use the </w:t>
      </w:r>
      <w:proofErr w:type="spellStart"/>
      <w:r>
        <w:t>AutoMapper</w:t>
      </w:r>
      <w:proofErr w:type="spellEnd"/>
      <w:r>
        <w:t xml:space="preserve">, access your </w:t>
      </w:r>
      <w:proofErr w:type="spellStart"/>
      <w:r>
        <w:t>MakesController</w:t>
      </w:r>
      <w:proofErr w:type="spellEnd"/>
      <w:r>
        <w:t xml:space="preserve"> and do these changes:</w:t>
      </w:r>
    </w:p>
    <w:p w14:paraId="79B5964B" w14:textId="5A901D96" w:rsidR="004A6CE1" w:rsidRDefault="00F61DF4" w:rsidP="003E09DC">
      <w:pPr>
        <w:ind w:left="-90"/>
      </w:pPr>
      <w:r>
        <w:rPr>
          <w:noProof/>
        </w:rPr>
        <w:drawing>
          <wp:inline distT="0" distB="0" distL="0" distR="0" wp14:anchorId="13270D63" wp14:editId="3EB9020A">
            <wp:extent cx="6598920" cy="368016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19507" cy="3691648"/>
                    </a:xfrm>
                    <a:prstGeom prst="rect">
                      <a:avLst/>
                    </a:prstGeom>
                    <a:noFill/>
                    <a:ln>
                      <a:noFill/>
                    </a:ln>
                  </pic:spPr>
                </pic:pic>
              </a:graphicData>
            </a:graphic>
          </wp:inline>
        </w:drawing>
      </w:r>
    </w:p>
    <w:p w14:paraId="65CBE92B" w14:textId="67A6C9B7" w:rsidR="00F61DF4" w:rsidRDefault="003B2635" w:rsidP="003E09DC">
      <w:pPr>
        <w:ind w:left="-90"/>
      </w:pPr>
      <w:r>
        <w:t xml:space="preserve">Also, enter the Mapping from Make to </w:t>
      </w:r>
      <w:proofErr w:type="spellStart"/>
      <w:proofErr w:type="gramStart"/>
      <w:r>
        <w:t>MakeRerources</w:t>
      </w:r>
      <w:proofErr w:type="spellEnd"/>
      <w:r>
        <w:t xml:space="preserve"> :</w:t>
      </w:r>
      <w:proofErr w:type="gramEnd"/>
    </w:p>
    <w:p w14:paraId="04956673" w14:textId="3CE2E6EA" w:rsidR="003B2635" w:rsidRDefault="003B2635" w:rsidP="003E09DC">
      <w:pPr>
        <w:ind w:left="-90"/>
      </w:pPr>
      <w:r>
        <w:rPr>
          <w:noProof/>
        </w:rPr>
        <w:lastRenderedPageBreak/>
        <w:drawing>
          <wp:inline distT="0" distB="0" distL="0" distR="0" wp14:anchorId="3BA98FD7" wp14:editId="51EE453C">
            <wp:extent cx="4600063" cy="25812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7362" cy="2585371"/>
                    </a:xfrm>
                    <a:prstGeom prst="rect">
                      <a:avLst/>
                    </a:prstGeom>
                  </pic:spPr>
                </pic:pic>
              </a:graphicData>
            </a:graphic>
          </wp:inline>
        </w:drawing>
      </w:r>
    </w:p>
    <w:p w14:paraId="67C169DC" w14:textId="3C4B3C33" w:rsidR="003B2635" w:rsidRDefault="003B2635" w:rsidP="003E09DC">
      <w:pPr>
        <w:ind w:left="-90"/>
      </w:pPr>
      <w:r>
        <w:t>If you test your API now:</w:t>
      </w:r>
    </w:p>
    <w:p w14:paraId="2D51469F" w14:textId="7F72F7A6" w:rsidR="003B2635" w:rsidRDefault="003B2635" w:rsidP="003E09DC">
      <w:pPr>
        <w:ind w:left="-90"/>
      </w:pPr>
      <w:r>
        <w:rPr>
          <w:noProof/>
        </w:rPr>
        <w:drawing>
          <wp:inline distT="0" distB="0" distL="0" distR="0" wp14:anchorId="789384CD" wp14:editId="76E47A2A">
            <wp:extent cx="6685052" cy="82420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66084" cy="846523"/>
                    </a:xfrm>
                    <a:prstGeom prst="rect">
                      <a:avLst/>
                    </a:prstGeom>
                  </pic:spPr>
                </pic:pic>
              </a:graphicData>
            </a:graphic>
          </wp:inline>
        </w:drawing>
      </w:r>
    </w:p>
    <w:p w14:paraId="32FD47BC" w14:textId="39B5C406" w:rsidR="00D42D84" w:rsidRDefault="00D42D84" w:rsidP="003E09DC">
      <w:pPr>
        <w:ind w:left="-90"/>
      </w:pPr>
    </w:p>
    <w:p w14:paraId="0D2DF406" w14:textId="36F7357D" w:rsidR="00D42D84" w:rsidRDefault="00D42D84" w:rsidP="003E09DC">
      <w:pPr>
        <w:ind w:left="-90"/>
      </w:pPr>
    </w:p>
    <w:p w14:paraId="44CBD5CD" w14:textId="5AD5E7B2" w:rsidR="00D42D84" w:rsidRDefault="00D42D84" w:rsidP="003E09DC">
      <w:pPr>
        <w:ind w:left="-90"/>
      </w:pPr>
    </w:p>
    <w:p w14:paraId="5B2689C7" w14:textId="708089A2" w:rsidR="00D42D84" w:rsidRDefault="00D42D84" w:rsidP="003E09DC">
      <w:pPr>
        <w:ind w:left="-90"/>
      </w:pPr>
    </w:p>
    <w:p w14:paraId="0E2CECBD" w14:textId="6C82BCE3" w:rsidR="00D42D84" w:rsidRDefault="00D42D84" w:rsidP="003E09DC">
      <w:pPr>
        <w:ind w:left="-90"/>
      </w:pPr>
    </w:p>
    <w:p w14:paraId="6E955370" w14:textId="71AEDD01" w:rsidR="00D42D84" w:rsidRDefault="00D42D84" w:rsidP="003E09DC">
      <w:pPr>
        <w:ind w:left="-90"/>
      </w:pPr>
    </w:p>
    <w:p w14:paraId="5C61702A" w14:textId="2118DE64" w:rsidR="00D42D84" w:rsidRDefault="00D42D84" w:rsidP="003E09DC">
      <w:pPr>
        <w:ind w:left="-90"/>
      </w:pPr>
    </w:p>
    <w:p w14:paraId="521861B7" w14:textId="0C699CF3" w:rsidR="00D42D84" w:rsidRDefault="00D42D84" w:rsidP="003E09DC">
      <w:pPr>
        <w:ind w:left="-90"/>
      </w:pPr>
    </w:p>
    <w:p w14:paraId="4AB6C63B" w14:textId="60DFA8DD" w:rsidR="00D42D84" w:rsidRDefault="00D42D84" w:rsidP="003E09DC">
      <w:pPr>
        <w:ind w:left="-90"/>
      </w:pPr>
    </w:p>
    <w:p w14:paraId="7F5E018B" w14:textId="546E3AD7" w:rsidR="00D42D84" w:rsidRDefault="00D42D84" w:rsidP="003E09DC">
      <w:pPr>
        <w:ind w:left="-90"/>
      </w:pPr>
    </w:p>
    <w:p w14:paraId="23D42200" w14:textId="1C290FF3" w:rsidR="00D42D84" w:rsidRDefault="00D42D84" w:rsidP="003E09DC">
      <w:pPr>
        <w:ind w:left="-90"/>
      </w:pPr>
    </w:p>
    <w:p w14:paraId="6E55AEB9" w14:textId="681CDA0D" w:rsidR="00D42D84" w:rsidRDefault="00D42D84" w:rsidP="003E09DC">
      <w:pPr>
        <w:ind w:left="-90"/>
      </w:pPr>
    </w:p>
    <w:p w14:paraId="35E625D3" w14:textId="5945E837" w:rsidR="00D42D84" w:rsidRDefault="00D42D84" w:rsidP="003E09DC">
      <w:pPr>
        <w:ind w:left="-90"/>
      </w:pPr>
    </w:p>
    <w:p w14:paraId="69EA7AA4" w14:textId="636FDEA9" w:rsidR="00D42D84" w:rsidRDefault="00D42D84" w:rsidP="003E09DC">
      <w:pPr>
        <w:ind w:left="-90"/>
      </w:pPr>
    </w:p>
    <w:p w14:paraId="55BDE79D" w14:textId="716B534A" w:rsidR="00D42D84" w:rsidRDefault="00D42D84" w:rsidP="003E09DC">
      <w:pPr>
        <w:ind w:left="-90"/>
      </w:pPr>
    </w:p>
    <w:p w14:paraId="3D67353E" w14:textId="3B727300" w:rsidR="00D42D84" w:rsidRDefault="00D42D84" w:rsidP="003E09DC">
      <w:pPr>
        <w:ind w:left="-90"/>
      </w:pPr>
    </w:p>
    <w:p w14:paraId="6AA94A6C" w14:textId="07BDFCF3" w:rsidR="00D42D84" w:rsidRDefault="00D42D84" w:rsidP="00D50760"/>
    <w:p w14:paraId="774CD94C" w14:textId="5A3931D8" w:rsidR="00422376" w:rsidRDefault="00422376"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422376" w14:paraId="0AF18897" w14:textId="77777777" w:rsidTr="00D34C02">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4F550018" w14:textId="3E6D53F8" w:rsidR="00422376" w:rsidRPr="00C21A5F" w:rsidRDefault="00223ABC" w:rsidP="003E09DC">
            <w:pPr>
              <w:pStyle w:val="Heading2"/>
              <w:ind w:left="-90"/>
              <w:rPr>
                <w:rFonts w:ascii="Calibri" w:hAnsi="Calibri" w:cs="Calibri"/>
                <w:b/>
                <w:lang w:eastAsia="pt-BR"/>
              </w:rPr>
            </w:pPr>
            <w:r>
              <w:rPr>
                <w:rFonts w:ascii="Calibri" w:hAnsi="Calibri" w:cs="Calibri"/>
                <w:b/>
                <w:color w:val="ED7D31" w:themeColor="accent2"/>
                <w:lang w:eastAsia="pt-BR"/>
              </w:rPr>
              <w:t xml:space="preserve"> </w:t>
            </w:r>
            <w:bookmarkStart w:id="16" w:name="_Toc498084280"/>
            <w:r w:rsidR="00D42D84">
              <w:rPr>
                <w:rFonts w:ascii="Calibri" w:hAnsi="Calibri" w:cs="Calibri"/>
                <w:b/>
                <w:color w:val="ED7D31" w:themeColor="accent2"/>
                <w:lang w:eastAsia="pt-BR"/>
              </w:rPr>
              <w:t>9</w:t>
            </w:r>
            <w:r w:rsidR="00422376" w:rsidRPr="00C21A5F">
              <w:rPr>
                <w:rFonts w:ascii="Calibri" w:hAnsi="Calibri" w:cs="Calibri"/>
                <w:b/>
                <w:color w:val="ED7D31" w:themeColor="accent2"/>
                <w:lang w:eastAsia="pt-BR"/>
              </w:rPr>
              <w:t xml:space="preserve"> </w:t>
            </w:r>
            <w:r w:rsidR="00422376">
              <w:rPr>
                <w:rFonts w:ascii="Calibri" w:hAnsi="Calibri" w:cs="Calibri"/>
                <w:b/>
                <w:color w:val="ED7D31" w:themeColor="accent2"/>
                <w:lang w:eastAsia="pt-BR"/>
              </w:rPr>
              <w:t>–</w:t>
            </w:r>
            <w:r w:rsidR="00422376" w:rsidRPr="00C21A5F">
              <w:rPr>
                <w:rFonts w:ascii="Calibri" w:hAnsi="Calibri" w:cs="Calibri"/>
                <w:b/>
                <w:color w:val="ED7D31" w:themeColor="accent2"/>
                <w:lang w:eastAsia="pt-BR"/>
              </w:rPr>
              <w:t xml:space="preserve"> </w:t>
            </w:r>
            <w:r w:rsidR="00EE1758">
              <w:rPr>
                <w:rFonts w:ascii="Calibri" w:hAnsi="Calibri" w:cs="Calibri"/>
                <w:b/>
                <w:color w:val="ED7D31" w:themeColor="accent2"/>
                <w:lang w:eastAsia="pt-BR"/>
              </w:rPr>
              <w:t>D</w:t>
            </w:r>
            <w:r>
              <w:rPr>
                <w:rFonts w:ascii="Calibri" w:hAnsi="Calibri" w:cs="Calibri"/>
                <w:b/>
                <w:color w:val="ED7D31" w:themeColor="accent2"/>
                <w:lang w:eastAsia="pt-BR"/>
              </w:rPr>
              <w:t>omain Model</w:t>
            </w:r>
            <w:bookmarkEnd w:id="16"/>
          </w:p>
        </w:tc>
      </w:tr>
    </w:tbl>
    <w:p w14:paraId="6F11C399" w14:textId="77777777" w:rsidR="00422376" w:rsidRDefault="00422376" w:rsidP="003E09DC">
      <w:pPr>
        <w:ind w:left="-90"/>
        <w:rPr>
          <w:sz w:val="2"/>
          <w:szCs w:val="2"/>
        </w:rPr>
      </w:pPr>
    </w:p>
    <w:p w14:paraId="5F3A0169" w14:textId="3FD02B75" w:rsidR="00422376" w:rsidRDefault="00EB2F99" w:rsidP="003E09DC">
      <w:pPr>
        <w:ind w:left="-90"/>
      </w:pPr>
      <w:r>
        <w:t>Let’s s</w:t>
      </w:r>
      <w:r w:rsidR="00EE1758">
        <w:t xml:space="preserve">tart by creating the Domain Model. </w:t>
      </w:r>
      <w:r>
        <w:t xml:space="preserve"> </w:t>
      </w:r>
    </w:p>
    <w:p w14:paraId="6A195EC5" w14:textId="0DCCE914" w:rsidR="00EB2F99" w:rsidRDefault="00EB2F99" w:rsidP="003E09DC">
      <w:pPr>
        <w:ind w:left="-90"/>
      </w:pPr>
      <w:r>
        <w:t xml:space="preserve">1 – Crete a new Folder for your Models. </w:t>
      </w:r>
    </w:p>
    <w:p w14:paraId="09166C20" w14:textId="0723C484" w:rsidR="00EB2F99" w:rsidRDefault="00EB2F99" w:rsidP="003E09DC">
      <w:pPr>
        <w:ind w:left="-90"/>
      </w:pPr>
      <w:r>
        <w:rPr>
          <w:noProof/>
        </w:rPr>
        <w:drawing>
          <wp:inline distT="0" distB="0" distL="0" distR="0" wp14:anchorId="4F07ED88" wp14:editId="50988B45">
            <wp:extent cx="6540674" cy="9182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48490" cy="919307"/>
                    </a:xfrm>
                    <a:prstGeom prst="rect">
                      <a:avLst/>
                    </a:prstGeom>
                  </pic:spPr>
                </pic:pic>
              </a:graphicData>
            </a:graphic>
          </wp:inline>
        </w:drawing>
      </w:r>
    </w:p>
    <w:p w14:paraId="0236A564" w14:textId="47886E91" w:rsidR="00EB2F99" w:rsidRDefault="00EB2F99" w:rsidP="003E09DC">
      <w:pPr>
        <w:ind w:left="-90"/>
      </w:pPr>
      <w:r>
        <w:rPr>
          <w:noProof/>
        </w:rPr>
        <w:drawing>
          <wp:inline distT="0" distB="0" distL="0" distR="0" wp14:anchorId="378F1F27" wp14:editId="57C54F84">
            <wp:extent cx="3240182" cy="18345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0392" cy="1840296"/>
                    </a:xfrm>
                    <a:prstGeom prst="rect">
                      <a:avLst/>
                    </a:prstGeom>
                  </pic:spPr>
                </pic:pic>
              </a:graphicData>
            </a:graphic>
          </wp:inline>
        </w:drawing>
      </w:r>
    </w:p>
    <w:p w14:paraId="580694EE" w14:textId="7AD2A648" w:rsidR="00EB2F99" w:rsidRDefault="00EB2F99" w:rsidP="003E09DC">
      <w:pPr>
        <w:ind w:left="-90"/>
      </w:pPr>
      <w:r>
        <w:t>2 – Create the classes for your Models</w:t>
      </w:r>
    </w:p>
    <w:p w14:paraId="7E42100A" w14:textId="78F69773" w:rsidR="00EB2F99" w:rsidRDefault="00EB2F99" w:rsidP="003E09DC">
      <w:pPr>
        <w:ind w:left="-90"/>
      </w:pPr>
      <w:r>
        <w:rPr>
          <w:noProof/>
        </w:rPr>
        <w:drawing>
          <wp:inline distT="0" distB="0" distL="0" distR="0" wp14:anchorId="15E806F8" wp14:editId="4E7B3091">
            <wp:extent cx="3086100" cy="20574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86100" cy="2057400"/>
                    </a:xfrm>
                    <a:prstGeom prst="rect">
                      <a:avLst/>
                    </a:prstGeom>
                    <a:noFill/>
                    <a:ln>
                      <a:noFill/>
                    </a:ln>
                  </pic:spPr>
                </pic:pic>
              </a:graphicData>
            </a:graphic>
          </wp:inline>
        </w:drawing>
      </w:r>
    </w:p>
    <w:p w14:paraId="1861C18B" w14:textId="77777777" w:rsidR="007B7051" w:rsidRDefault="007B7051" w:rsidP="003E09DC">
      <w:pPr>
        <w:ind w:left="-90"/>
      </w:pPr>
    </w:p>
    <w:p w14:paraId="40EF6763" w14:textId="77777777" w:rsidR="007B7051" w:rsidRDefault="007B7051" w:rsidP="003E09DC">
      <w:pPr>
        <w:ind w:left="-90"/>
      </w:pPr>
    </w:p>
    <w:p w14:paraId="22BBB395" w14:textId="77777777" w:rsidR="007B7051" w:rsidRDefault="007B7051" w:rsidP="003E09DC">
      <w:pPr>
        <w:ind w:left="-90"/>
      </w:pPr>
    </w:p>
    <w:p w14:paraId="106556DD" w14:textId="77777777" w:rsidR="007B7051" w:rsidRDefault="007B7051" w:rsidP="003E09DC">
      <w:pPr>
        <w:ind w:left="-90"/>
      </w:pPr>
    </w:p>
    <w:p w14:paraId="20738E11" w14:textId="77777777" w:rsidR="007B7051" w:rsidRDefault="007B7051" w:rsidP="003E09DC">
      <w:pPr>
        <w:ind w:left="-90"/>
      </w:pPr>
    </w:p>
    <w:p w14:paraId="73D8C874" w14:textId="77777777" w:rsidR="007B7051" w:rsidRDefault="007B7051" w:rsidP="003E09DC">
      <w:pPr>
        <w:ind w:left="-90"/>
      </w:pPr>
    </w:p>
    <w:p w14:paraId="2D004C95" w14:textId="77777777" w:rsidR="007B7051" w:rsidRDefault="007B7051" w:rsidP="003E09DC">
      <w:pPr>
        <w:ind w:left="-90"/>
      </w:pPr>
    </w:p>
    <w:p w14:paraId="271D1CD3" w14:textId="5E8EF2AA" w:rsidR="00EB2F99" w:rsidRPr="007B7051" w:rsidRDefault="007B7051" w:rsidP="003E09DC">
      <w:pPr>
        <w:ind w:left="-90"/>
        <w:rPr>
          <w:b/>
        </w:rPr>
      </w:pPr>
      <w:r w:rsidRPr="007B7051">
        <w:rPr>
          <w:b/>
        </w:rPr>
        <w:lastRenderedPageBreak/>
        <w:t>Make class:</w:t>
      </w:r>
    </w:p>
    <w:p w14:paraId="6675A4EF" w14:textId="06422A1A" w:rsidR="007B7051" w:rsidRDefault="007B7051" w:rsidP="003E09DC">
      <w:pPr>
        <w:ind w:left="-90"/>
      </w:pPr>
      <w:r>
        <w:rPr>
          <w:noProof/>
        </w:rPr>
        <w:drawing>
          <wp:inline distT="0" distB="0" distL="0" distR="0" wp14:anchorId="4E9F39DE" wp14:editId="7E675FFA">
            <wp:extent cx="3619500" cy="390741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43751" cy="3933598"/>
                    </a:xfrm>
                    <a:prstGeom prst="rect">
                      <a:avLst/>
                    </a:prstGeom>
                  </pic:spPr>
                </pic:pic>
              </a:graphicData>
            </a:graphic>
          </wp:inline>
        </w:drawing>
      </w:r>
    </w:p>
    <w:p w14:paraId="3355DA2C" w14:textId="2B579714" w:rsidR="007B7051" w:rsidRDefault="002D2F62" w:rsidP="003E09DC">
      <w:pPr>
        <w:ind w:left="-90"/>
        <w:rPr>
          <w:b/>
          <w:color w:val="ED7D31" w:themeColor="accent2"/>
          <w:sz w:val="19"/>
          <w:szCs w:val="19"/>
        </w:rPr>
      </w:pPr>
      <w:r>
        <w:pict w14:anchorId="6F5FEEB4">
          <v:shape id="_x0000_i1027" type="#_x0000_t75" style="width:18pt;height:12pt;flip:y;visibility:visible;mso-wrap-style:square">
            <v:imagedata r:id="rId85" o:title=""/>
          </v:shape>
        </w:pict>
      </w:r>
      <w:r w:rsidR="00EE5758">
        <w:rPr>
          <w:b/>
          <w:color w:val="ED7D31" w:themeColor="accent2"/>
          <w:sz w:val="19"/>
          <w:szCs w:val="19"/>
        </w:rPr>
        <w:t>A</w:t>
      </w:r>
      <w:r w:rsidR="007B7051">
        <w:rPr>
          <w:b/>
          <w:color w:val="ED7D31" w:themeColor="accent2"/>
          <w:sz w:val="19"/>
          <w:szCs w:val="19"/>
        </w:rPr>
        <w:t>s a best practice, whenever you have a collection property in the class, you should initialize it in the constructor of that class. Because we don’t want somewhere else in the code to create a new collection object. Also, if someone instantiate this class, this object would come already as non-null. Initialization of this property is the responsibility of this class.</w:t>
      </w:r>
    </w:p>
    <w:p w14:paraId="7400FFE2" w14:textId="2378CDD6" w:rsidR="007B7051" w:rsidRDefault="007B7051" w:rsidP="003E09DC">
      <w:pPr>
        <w:ind w:left="-90"/>
      </w:pPr>
      <w:r w:rsidRPr="00AA7698">
        <w:rPr>
          <w:noProof/>
        </w:rPr>
        <w:drawing>
          <wp:inline distT="0" distB="0" distL="0" distR="0" wp14:anchorId="7A33CEC5" wp14:editId="39C7DDB1">
            <wp:extent cx="198120" cy="12954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 xml:space="preserve">Instead of </w:t>
      </w:r>
      <w:proofErr w:type="spellStart"/>
      <w:r>
        <w:rPr>
          <w:b/>
          <w:color w:val="ED7D31" w:themeColor="accent2"/>
          <w:sz w:val="19"/>
          <w:szCs w:val="19"/>
        </w:rPr>
        <w:t>ICollection</w:t>
      </w:r>
      <w:proofErr w:type="spellEnd"/>
      <w:r>
        <w:rPr>
          <w:b/>
          <w:color w:val="ED7D31" w:themeColor="accent2"/>
          <w:sz w:val="19"/>
          <w:szCs w:val="19"/>
        </w:rPr>
        <w:t xml:space="preserve">, you could use </w:t>
      </w:r>
      <w:proofErr w:type="spellStart"/>
      <w:r>
        <w:rPr>
          <w:b/>
          <w:color w:val="ED7D31" w:themeColor="accent2"/>
          <w:sz w:val="19"/>
          <w:szCs w:val="19"/>
        </w:rPr>
        <w:t>IList</w:t>
      </w:r>
      <w:proofErr w:type="spellEnd"/>
      <w:r>
        <w:rPr>
          <w:b/>
          <w:color w:val="ED7D31" w:themeColor="accent2"/>
          <w:sz w:val="19"/>
          <w:szCs w:val="19"/>
        </w:rPr>
        <w:t xml:space="preserve">. List gives you the ability to access items in a collection by their index. </w:t>
      </w:r>
    </w:p>
    <w:p w14:paraId="2988F595" w14:textId="54F299B1" w:rsidR="007B7051" w:rsidRPr="007B7051" w:rsidRDefault="007B7051" w:rsidP="003E09DC">
      <w:pPr>
        <w:ind w:left="-90"/>
        <w:rPr>
          <w:b/>
        </w:rPr>
      </w:pPr>
      <w:r>
        <w:rPr>
          <w:b/>
        </w:rPr>
        <w:t>Model</w:t>
      </w:r>
      <w:r w:rsidRPr="007B7051">
        <w:rPr>
          <w:b/>
        </w:rPr>
        <w:t xml:space="preserve"> class:</w:t>
      </w:r>
    </w:p>
    <w:p w14:paraId="7B9A4959" w14:textId="5ED9ED5C" w:rsidR="007B7051" w:rsidRDefault="007B7051" w:rsidP="003E09DC">
      <w:pPr>
        <w:ind w:left="-90"/>
      </w:pPr>
      <w:r>
        <w:rPr>
          <w:noProof/>
        </w:rPr>
        <w:drawing>
          <wp:inline distT="0" distB="0" distL="0" distR="0" wp14:anchorId="3FB2EDE7" wp14:editId="1D2BEF2B">
            <wp:extent cx="3048000" cy="3101340"/>
            <wp:effectExtent l="0" t="0" r="0"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330" cy="3130166"/>
                    </a:xfrm>
                    <a:prstGeom prst="rect">
                      <a:avLst/>
                    </a:prstGeom>
                  </pic:spPr>
                </pic:pic>
              </a:graphicData>
            </a:graphic>
          </wp:inline>
        </w:drawing>
      </w:r>
    </w:p>
    <w:p w14:paraId="6973BFDB" w14:textId="4EFDA0D8" w:rsidR="007B7051" w:rsidRDefault="002D2F62" w:rsidP="003E09DC">
      <w:pPr>
        <w:ind w:left="-90"/>
        <w:rPr>
          <w:b/>
          <w:color w:val="ED7D31" w:themeColor="accent2"/>
          <w:sz w:val="19"/>
          <w:szCs w:val="19"/>
        </w:rPr>
      </w:pPr>
      <w:r>
        <w:lastRenderedPageBreak/>
        <w:pict w14:anchorId="69647C33">
          <v:shape id="_x0000_i1028" type="#_x0000_t75" style="width:18pt;height:12pt;flip:y;visibility:visible;mso-wrap-style:square">
            <v:imagedata r:id="rId85" o:title=""/>
          </v:shape>
        </w:pict>
      </w:r>
      <w:r w:rsidR="00EE5758">
        <w:rPr>
          <w:b/>
          <w:color w:val="ED7D31" w:themeColor="accent2"/>
          <w:sz w:val="19"/>
          <w:szCs w:val="19"/>
        </w:rPr>
        <w:t xml:space="preserve">To associate two tables with a foreign key, use the identifier of the other table as a property in your table, like above. You just </w:t>
      </w:r>
      <w:proofErr w:type="gramStart"/>
      <w:r w:rsidR="00EE5758">
        <w:rPr>
          <w:b/>
          <w:color w:val="ED7D31" w:themeColor="accent2"/>
          <w:sz w:val="19"/>
          <w:szCs w:val="19"/>
        </w:rPr>
        <w:t>have to</w:t>
      </w:r>
      <w:proofErr w:type="gramEnd"/>
      <w:r w:rsidR="00EE5758">
        <w:rPr>
          <w:b/>
          <w:color w:val="ED7D31" w:themeColor="accent2"/>
          <w:sz w:val="19"/>
          <w:szCs w:val="19"/>
        </w:rPr>
        <w:t xml:space="preserve"> enter a property with the name of the Class + the name of the Property. In the case above, you used “</w:t>
      </w:r>
      <w:proofErr w:type="spellStart"/>
      <w:r w:rsidR="00EE5758">
        <w:rPr>
          <w:b/>
          <w:color w:val="ED7D31" w:themeColor="accent2"/>
          <w:sz w:val="19"/>
          <w:szCs w:val="19"/>
        </w:rPr>
        <w:t>MakeId</w:t>
      </w:r>
      <w:proofErr w:type="spellEnd"/>
      <w:r w:rsidR="00EE5758">
        <w:rPr>
          <w:b/>
          <w:color w:val="ED7D31" w:themeColor="accent2"/>
          <w:sz w:val="19"/>
          <w:szCs w:val="19"/>
        </w:rPr>
        <w:t xml:space="preserve">” (Make = class, Id = Property). Entity framework will also notice that the Make object and the </w:t>
      </w:r>
      <w:proofErr w:type="spellStart"/>
      <w:r w:rsidR="00EE5758">
        <w:rPr>
          <w:b/>
          <w:color w:val="ED7D31" w:themeColor="accent2"/>
          <w:sz w:val="19"/>
          <w:szCs w:val="19"/>
        </w:rPr>
        <w:t>MakeId</w:t>
      </w:r>
      <w:proofErr w:type="spellEnd"/>
      <w:r w:rsidR="00EE5758">
        <w:rPr>
          <w:b/>
          <w:color w:val="ED7D31" w:themeColor="accent2"/>
          <w:sz w:val="19"/>
          <w:szCs w:val="19"/>
        </w:rPr>
        <w:t xml:space="preserve"> are referring to the same thing:</w:t>
      </w:r>
    </w:p>
    <w:p w14:paraId="03F5AA22" w14:textId="1FA81B66" w:rsidR="00EE5758" w:rsidRDefault="00EE5758" w:rsidP="003E09DC">
      <w:pPr>
        <w:ind w:left="-90"/>
      </w:pPr>
      <w:r>
        <w:rPr>
          <w:noProof/>
        </w:rPr>
        <w:drawing>
          <wp:inline distT="0" distB="0" distL="0" distR="0" wp14:anchorId="27A08F09" wp14:editId="1E939AD8">
            <wp:extent cx="2682240" cy="1333986"/>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6584" cy="1370960"/>
                    </a:xfrm>
                    <a:prstGeom prst="rect">
                      <a:avLst/>
                    </a:prstGeom>
                  </pic:spPr>
                </pic:pic>
              </a:graphicData>
            </a:graphic>
          </wp:inline>
        </w:drawing>
      </w:r>
    </w:p>
    <w:p w14:paraId="22B082BF" w14:textId="77777777" w:rsidR="000C7F26" w:rsidRDefault="00EE5758" w:rsidP="003E09DC">
      <w:pPr>
        <w:ind w:left="-90"/>
        <w:rPr>
          <w:b/>
          <w:color w:val="ED7D31" w:themeColor="accent2"/>
          <w:sz w:val="19"/>
          <w:szCs w:val="19"/>
        </w:rPr>
      </w:pPr>
      <w:r>
        <w:rPr>
          <w:b/>
          <w:color w:val="ED7D31" w:themeColor="accent2"/>
          <w:sz w:val="19"/>
          <w:szCs w:val="19"/>
        </w:rPr>
        <w:t xml:space="preserve">So, when you use </w:t>
      </w:r>
      <w:proofErr w:type="spellStart"/>
      <w:r>
        <w:rPr>
          <w:b/>
          <w:color w:val="ED7D31" w:themeColor="accent2"/>
          <w:sz w:val="19"/>
          <w:szCs w:val="19"/>
        </w:rPr>
        <w:t>CodeFirst</w:t>
      </w:r>
      <w:proofErr w:type="spellEnd"/>
      <w:r>
        <w:rPr>
          <w:b/>
          <w:color w:val="ED7D31" w:themeColor="accent2"/>
          <w:sz w:val="19"/>
          <w:szCs w:val="19"/>
        </w:rPr>
        <w:t xml:space="preserve"> migrations, it’s not going to create an extra column for you. Also, the type of this foreign key MUST be the same as the original key in the foreign table.</w:t>
      </w:r>
    </w:p>
    <w:p w14:paraId="293FA5AE" w14:textId="4D26865D" w:rsidR="000C7F26" w:rsidRDefault="000C7F26" w:rsidP="003E09DC">
      <w:pPr>
        <w:ind w:left="-90"/>
        <w:rPr>
          <w:b/>
          <w:color w:val="ED7D31" w:themeColor="accent2"/>
          <w:sz w:val="19"/>
          <w:szCs w:val="19"/>
        </w:rPr>
      </w:pPr>
    </w:p>
    <w:p w14:paraId="59FD85EF" w14:textId="6E080E18" w:rsidR="00223ABC" w:rsidRDefault="00223ABC" w:rsidP="003E09DC">
      <w:pPr>
        <w:ind w:left="-90"/>
        <w:rPr>
          <w:b/>
          <w:color w:val="ED7D31" w:themeColor="accent2"/>
          <w:sz w:val="19"/>
          <w:szCs w:val="19"/>
        </w:rPr>
      </w:pPr>
    </w:p>
    <w:p w14:paraId="46119A9E" w14:textId="2C656874" w:rsidR="00223ABC" w:rsidRDefault="00223ABC" w:rsidP="003E09DC">
      <w:pPr>
        <w:ind w:left="-90"/>
        <w:rPr>
          <w:b/>
          <w:color w:val="ED7D31" w:themeColor="accent2"/>
          <w:sz w:val="19"/>
          <w:szCs w:val="19"/>
        </w:rPr>
      </w:pPr>
    </w:p>
    <w:p w14:paraId="496507CD" w14:textId="43E91F43" w:rsidR="00223ABC" w:rsidRDefault="00223ABC" w:rsidP="003E09DC">
      <w:pPr>
        <w:ind w:left="-90"/>
        <w:rPr>
          <w:b/>
          <w:color w:val="ED7D31" w:themeColor="accent2"/>
          <w:sz w:val="19"/>
          <w:szCs w:val="19"/>
        </w:rPr>
      </w:pPr>
    </w:p>
    <w:p w14:paraId="6161145F" w14:textId="645761D7" w:rsidR="00223ABC" w:rsidRDefault="00223ABC" w:rsidP="003E09DC">
      <w:pPr>
        <w:ind w:left="-90"/>
        <w:rPr>
          <w:b/>
          <w:color w:val="ED7D31" w:themeColor="accent2"/>
          <w:sz w:val="19"/>
          <w:szCs w:val="19"/>
        </w:rPr>
      </w:pPr>
    </w:p>
    <w:p w14:paraId="07517370" w14:textId="5AC64C9A" w:rsidR="00223ABC" w:rsidRDefault="00223ABC" w:rsidP="003E09DC">
      <w:pPr>
        <w:ind w:left="-90"/>
        <w:rPr>
          <w:b/>
          <w:color w:val="ED7D31" w:themeColor="accent2"/>
          <w:sz w:val="19"/>
          <w:szCs w:val="19"/>
        </w:rPr>
      </w:pPr>
    </w:p>
    <w:p w14:paraId="0475A3A3" w14:textId="30136913" w:rsidR="00223ABC" w:rsidRDefault="00223ABC" w:rsidP="003E09DC">
      <w:pPr>
        <w:ind w:left="-90"/>
        <w:rPr>
          <w:b/>
          <w:color w:val="ED7D31" w:themeColor="accent2"/>
          <w:sz w:val="19"/>
          <w:szCs w:val="19"/>
        </w:rPr>
      </w:pPr>
    </w:p>
    <w:p w14:paraId="73B2D4F7" w14:textId="2EA10A7B" w:rsidR="00223ABC" w:rsidRDefault="00223ABC" w:rsidP="003E09DC">
      <w:pPr>
        <w:ind w:left="-90"/>
        <w:rPr>
          <w:b/>
          <w:color w:val="ED7D31" w:themeColor="accent2"/>
          <w:sz w:val="19"/>
          <w:szCs w:val="19"/>
        </w:rPr>
      </w:pPr>
    </w:p>
    <w:p w14:paraId="731BE92C" w14:textId="10CD2AAF" w:rsidR="00223ABC" w:rsidRDefault="00223ABC" w:rsidP="003E09DC">
      <w:pPr>
        <w:ind w:left="-90"/>
        <w:rPr>
          <w:b/>
          <w:color w:val="ED7D31" w:themeColor="accent2"/>
          <w:sz w:val="19"/>
          <w:szCs w:val="19"/>
        </w:rPr>
      </w:pPr>
    </w:p>
    <w:p w14:paraId="29EB2C0E" w14:textId="3E05DC91" w:rsidR="00223ABC" w:rsidRDefault="00223ABC" w:rsidP="003E09DC">
      <w:pPr>
        <w:ind w:left="-90"/>
        <w:rPr>
          <w:b/>
          <w:color w:val="ED7D31" w:themeColor="accent2"/>
          <w:sz w:val="19"/>
          <w:szCs w:val="19"/>
        </w:rPr>
      </w:pPr>
    </w:p>
    <w:p w14:paraId="01EB8B75" w14:textId="4451C6BE" w:rsidR="00223ABC" w:rsidRDefault="00223ABC" w:rsidP="003E09DC">
      <w:pPr>
        <w:ind w:left="-90"/>
        <w:rPr>
          <w:b/>
          <w:color w:val="ED7D31" w:themeColor="accent2"/>
          <w:sz w:val="19"/>
          <w:szCs w:val="19"/>
        </w:rPr>
      </w:pPr>
    </w:p>
    <w:p w14:paraId="10424C8F" w14:textId="5A7FB2C9" w:rsidR="00223ABC" w:rsidRDefault="00223ABC" w:rsidP="003E09DC">
      <w:pPr>
        <w:ind w:left="-90"/>
        <w:rPr>
          <w:b/>
          <w:color w:val="ED7D31" w:themeColor="accent2"/>
          <w:sz w:val="19"/>
          <w:szCs w:val="19"/>
        </w:rPr>
      </w:pPr>
    </w:p>
    <w:p w14:paraId="6FFAA2A2" w14:textId="7D3E03FA" w:rsidR="00223ABC" w:rsidRDefault="00223ABC" w:rsidP="003E09DC">
      <w:pPr>
        <w:ind w:left="-90"/>
        <w:rPr>
          <w:b/>
          <w:color w:val="ED7D31" w:themeColor="accent2"/>
          <w:sz w:val="19"/>
          <w:szCs w:val="19"/>
        </w:rPr>
      </w:pPr>
    </w:p>
    <w:p w14:paraId="4F2B9A03" w14:textId="56C0393C" w:rsidR="00223ABC" w:rsidRDefault="00223ABC" w:rsidP="003E09DC">
      <w:pPr>
        <w:ind w:left="-90"/>
        <w:rPr>
          <w:b/>
          <w:color w:val="ED7D31" w:themeColor="accent2"/>
          <w:sz w:val="19"/>
          <w:szCs w:val="19"/>
        </w:rPr>
      </w:pPr>
    </w:p>
    <w:p w14:paraId="27608BF7" w14:textId="3DE63C0D" w:rsidR="00223ABC" w:rsidRDefault="00223ABC" w:rsidP="003E09DC">
      <w:pPr>
        <w:ind w:left="-90"/>
        <w:rPr>
          <w:b/>
          <w:color w:val="ED7D31" w:themeColor="accent2"/>
          <w:sz w:val="19"/>
          <w:szCs w:val="19"/>
        </w:rPr>
      </w:pPr>
    </w:p>
    <w:p w14:paraId="449A96D7" w14:textId="799980F5" w:rsidR="00223ABC" w:rsidRDefault="00223ABC" w:rsidP="003E09DC">
      <w:pPr>
        <w:ind w:left="-90"/>
        <w:rPr>
          <w:b/>
          <w:color w:val="ED7D31" w:themeColor="accent2"/>
          <w:sz w:val="19"/>
          <w:szCs w:val="19"/>
        </w:rPr>
      </w:pPr>
    </w:p>
    <w:p w14:paraId="10F52274" w14:textId="273781E7" w:rsidR="00223ABC" w:rsidRDefault="00223ABC" w:rsidP="003E09DC">
      <w:pPr>
        <w:ind w:left="-90"/>
        <w:rPr>
          <w:b/>
          <w:color w:val="ED7D31" w:themeColor="accent2"/>
          <w:sz w:val="19"/>
          <w:szCs w:val="19"/>
        </w:rPr>
      </w:pPr>
    </w:p>
    <w:p w14:paraId="177F3284" w14:textId="05C1C341" w:rsidR="00223ABC" w:rsidRDefault="00223ABC" w:rsidP="003E09DC">
      <w:pPr>
        <w:ind w:left="-90"/>
        <w:rPr>
          <w:b/>
          <w:color w:val="ED7D31" w:themeColor="accent2"/>
          <w:sz w:val="19"/>
          <w:szCs w:val="19"/>
        </w:rPr>
      </w:pPr>
    </w:p>
    <w:p w14:paraId="756C4B28" w14:textId="568C46B9" w:rsidR="00223ABC" w:rsidRDefault="00223ABC" w:rsidP="003E09DC">
      <w:pPr>
        <w:ind w:left="-90"/>
        <w:rPr>
          <w:b/>
          <w:color w:val="ED7D31" w:themeColor="accent2"/>
          <w:sz w:val="19"/>
          <w:szCs w:val="19"/>
        </w:rPr>
      </w:pPr>
    </w:p>
    <w:p w14:paraId="5E821786" w14:textId="3FCD543C" w:rsidR="00223ABC" w:rsidRDefault="00223ABC" w:rsidP="003E09DC">
      <w:pPr>
        <w:ind w:left="-90"/>
        <w:rPr>
          <w:b/>
          <w:color w:val="ED7D31" w:themeColor="accent2"/>
          <w:sz w:val="19"/>
          <w:szCs w:val="19"/>
        </w:rPr>
      </w:pPr>
    </w:p>
    <w:p w14:paraId="4325527F" w14:textId="09DA9DAB" w:rsidR="00223ABC" w:rsidRDefault="00223ABC" w:rsidP="003E09DC">
      <w:pPr>
        <w:ind w:left="-90"/>
        <w:rPr>
          <w:b/>
          <w:color w:val="ED7D31" w:themeColor="accent2"/>
          <w:sz w:val="19"/>
          <w:szCs w:val="19"/>
        </w:rPr>
      </w:pPr>
    </w:p>
    <w:p w14:paraId="22DF6032" w14:textId="6E7A250B" w:rsidR="00223ABC" w:rsidRDefault="00223ABC" w:rsidP="003E09DC">
      <w:pPr>
        <w:ind w:left="-90"/>
        <w:rPr>
          <w:b/>
          <w:color w:val="ED7D31" w:themeColor="accent2"/>
          <w:sz w:val="19"/>
          <w:szCs w:val="19"/>
        </w:rPr>
      </w:pPr>
    </w:p>
    <w:p w14:paraId="5EEC10C1" w14:textId="214B9C66" w:rsidR="00223ABC" w:rsidRDefault="00223ABC" w:rsidP="003E09DC">
      <w:pPr>
        <w:ind w:left="-90"/>
        <w:rPr>
          <w:b/>
          <w:color w:val="ED7D31" w:themeColor="accent2"/>
          <w:sz w:val="19"/>
          <w:szCs w:val="19"/>
        </w:rPr>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223ABC" w14:paraId="5CDD20C3" w14:textId="77777777" w:rsidTr="00BF2BF4">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512A3FC4" w14:textId="551149C7" w:rsidR="00223ABC" w:rsidRPr="00C21A5F" w:rsidRDefault="00223ABC" w:rsidP="00BF2BF4">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17" w:name="_Toc498084281"/>
            <w:r>
              <w:rPr>
                <w:rFonts w:ascii="Calibri" w:hAnsi="Calibri" w:cs="Calibri"/>
                <w:b/>
                <w:color w:val="ED7D31" w:themeColor="accent2"/>
                <w:lang w:eastAsia="pt-BR"/>
              </w:rPr>
              <w:t>10</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Migrations</w:t>
            </w:r>
            <w:bookmarkEnd w:id="17"/>
          </w:p>
        </w:tc>
      </w:tr>
    </w:tbl>
    <w:p w14:paraId="2A3EBB86" w14:textId="77777777" w:rsidR="00223ABC" w:rsidRDefault="00223ABC" w:rsidP="00223ABC">
      <w:pPr>
        <w:ind w:left="-90"/>
        <w:rPr>
          <w:sz w:val="2"/>
          <w:szCs w:val="2"/>
        </w:rPr>
      </w:pPr>
    </w:p>
    <w:p w14:paraId="5A10DA70" w14:textId="37061DB7" w:rsidR="00EE3354" w:rsidRDefault="00EE3354" w:rsidP="003E09DC">
      <w:pPr>
        <w:ind w:left="-90"/>
      </w:pPr>
      <w:r>
        <w:t xml:space="preserve">One our Domain Model is ready, we can use </w:t>
      </w:r>
      <w:proofErr w:type="spellStart"/>
      <w:r>
        <w:t>CodeFirst</w:t>
      </w:r>
      <w:proofErr w:type="spellEnd"/>
      <w:r>
        <w:t xml:space="preserve"> Migration to create the database with the tables according to our Domain Model.</w:t>
      </w:r>
    </w:p>
    <w:p w14:paraId="1CB4C6AA" w14:textId="1330C36E" w:rsidR="00EE3354" w:rsidRDefault="00EE3354" w:rsidP="003E09DC">
      <w:pPr>
        <w:ind w:left="-90"/>
      </w:pPr>
      <w:r>
        <w:t>If you’re using Visual Studio, use this command to create your Migration in Package Manager Console:</w:t>
      </w:r>
    </w:p>
    <w:p w14:paraId="5C126E52" w14:textId="77777777" w:rsidR="00EE3354" w:rsidRDefault="00EE3354" w:rsidP="003E09DC">
      <w:pPr>
        <w:ind w:left="-90"/>
        <w:rPr>
          <w:b/>
          <w:color w:val="ED7D31" w:themeColor="accent2"/>
          <w:sz w:val="19"/>
          <w:szCs w:val="19"/>
        </w:rPr>
      </w:pPr>
      <w:r>
        <w:rPr>
          <w:b/>
          <w:noProof/>
          <w:color w:val="ED7D31" w:themeColor="accent2"/>
          <w:sz w:val="19"/>
          <w:szCs w:val="19"/>
        </w:rPr>
        <w:drawing>
          <wp:inline distT="0" distB="0" distL="0" distR="0" wp14:anchorId="51CC6A2E" wp14:editId="3C7FFD24">
            <wp:extent cx="3154680" cy="299606"/>
            <wp:effectExtent l="0" t="0" r="0" b="571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83366" cy="321325"/>
                    </a:xfrm>
                    <a:prstGeom prst="rect">
                      <a:avLst/>
                    </a:prstGeom>
                    <a:noFill/>
                    <a:ln>
                      <a:noFill/>
                    </a:ln>
                  </pic:spPr>
                </pic:pic>
              </a:graphicData>
            </a:graphic>
          </wp:inline>
        </w:drawing>
      </w:r>
    </w:p>
    <w:p w14:paraId="2DA19CBA" w14:textId="12105FCA" w:rsidR="00EE3354" w:rsidRDefault="00EE3354" w:rsidP="003E09DC">
      <w:pPr>
        <w:ind w:left="-90"/>
      </w:pPr>
      <w:r>
        <w:t>If you’re using Visual Studio Code, access your terminal and write:</w:t>
      </w:r>
    </w:p>
    <w:p w14:paraId="19377438" w14:textId="60D1F9BC" w:rsidR="00EE3354" w:rsidRDefault="00EE3354" w:rsidP="003E09DC">
      <w:pPr>
        <w:ind w:left="-90"/>
        <w:rPr>
          <w:b/>
          <w:color w:val="ED7D31" w:themeColor="accent2"/>
          <w:sz w:val="19"/>
          <w:szCs w:val="19"/>
        </w:rPr>
      </w:pPr>
      <w:r>
        <w:rPr>
          <w:noProof/>
        </w:rPr>
        <w:drawing>
          <wp:inline distT="0" distB="0" distL="0" distR="0" wp14:anchorId="4F966734" wp14:editId="580206F6">
            <wp:extent cx="3257550" cy="31432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57550" cy="314325"/>
                    </a:xfrm>
                    <a:prstGeom prst="rect">
                      <a:avLst/>
                    </a:prstGeom>
                  </pic:spPr>
                </pic:pic>
              </a:graphicData>
            </a:graphic>
          </wp:inline>
        </w:drawing>
      </w:r>
    </w:p>
    <w:p w14:paraId="7266907D" w14:textId="493CE528" w:rsidR="00EE3354" w:rsidRDefault="004E5D89" w:rsidP="003E09DC">
      <w:pPr>
        <w:ind w:left="-90"/>
        <w:rPr>
          <w:b/>
          <w:color w:val="ED7D31" w:themeColor="accent2"/>
          <w:sz w:val="19"/>
          <w:szCs w:val="19"/>
        </w:rPr>
      </w:pPr>
      <w:r>
        <w:rPr>
          <w:noProof/>
        </w:rPr>
        <w:drawing>
          <wp:inline distT="0" distB="0" distL="0" distR="0" wp14:anchorId="2E994848" wp14:editId="3B9E76B6">
            <wp:extent cx="6657685" cy="118999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67225" cy="1191695"/>
                    </a:xfrm>
                    <a:prstGeom prst="rect">
                      <a:avLst/>
                    </a:prstGeom>
                  </pic:spPr>
                </pic:pic>
              </a:graphicData>
            </a:graphic>
          </wp:inline>
        </w:drawing>
      </w:r>
    </w:p>
    <w:p w14:paraId="7043F7C2" w14:textId="53EF4270" w:rsidR="00D34C02" w:rsidRDefault="00D34C02" w:rsidP="003E09DC">
      <w:pPr>
        <w:ind w:left="-90"/>
      </w:pPr>
      <w:r>
        <w:t>If you check your project, you will find that a new folder “Migrations” have been created:</w:t>
      </w:r>
    </w:p>
    <w:p w14:paraId="1CD4A1C6" w14:textId="762BD3BF" w:rsidR="00D34C02" w:rsidRDefault="00D34C02" w:rsidP="003E09DC">
      <w:pPr>
        <w:ind w:left="-90"/>
      </w:pPr>
      <w:r>
        <w:rPr>
          <w:noProof/>
        </w:rPr>
        <w:drawing>
          <wp:inline distT="0" distB="0" distL="0" distR="0" wp14:anchorId="57665D9C" wp14:editId="7FD3A9F3">
            <wp:extent cx="2887980" cy="1749860"/>
            <wp:effectExtent l="0" t="0" r="762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17691" cy="1767862"/>
                    </a:xfrm>
                    <a:prstGeom prst="rect">
                      <a:avLst/>
                    </a:prstGeom>
                  </pic:spPr>
                </pic:pic>
              </a:graphicData>
            </a:graphic>
          </wp:inline>
        </w:drawing>
      </w:r>
    </w:p>
    <w:p w14:paraId="0A674BFD" w14:textId="41E8F543" w:rsidR="00D34C02" w:rsidRDefault="00D34C02" w:rsidP="003E09DC">
      <w:pPr>
        <w:ind w:left="-90"/>
      </w:pPr>
      <w:r>
        <w:t>If you access the first file “</w:t>
      </w:r>
      <w:proofErr w:type="spellStart"/>
      <w:r>
        <w:t>InitialModel.cs</w:t>
      </w:r>
      <w:proofErr w:type="spellEnd"/>
      <w:r>
        <w:t>” you will notice it is empty:</w:t>
      </w:r>
    </w:p>
    <w:p w14:paraId="2115D2F9" w14:textId="63DE8325" w:rsidR="00D34C02" w:rsidRDefault="00D34C02" w:rsidP="003E09DC">
      <w:pPr>
        <w:ind w:left="-90"/>
      </w:pPr>
      <w:r>
        <w:rPr>
          <w:noProof/>
        </w:rPr>
        <w:lastRenderedPageBreak/>
        <w:drawing>
          <wp:inline distT="0" distB="0" distL="0" distR="0" wp14:anchorId="699DBE7E" wp14:editId="7B6BB6C0">
            <wp:extent cx="4785360" cy="3019992"/>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03624" cy="3031518"/>
                    </a:xfrm>
                    <a:prstGeom prst="rect">
                      <a:avLst/>
                    </a:prstGeom>
                  </pic:spPr>
                </pic:pic>
              </a:graphicData>
            </a:graphic>
          </wp:inline>
        </w:drawing>
      </w:r>
    </w:p>
    <w:p w14:paraId="6A59FBE7" w14:textId="6206C1A3" w:rsidR="00D34C02" w:rsidRDefault="00D34C02" w:rsidP="003E09DC">
      <w:pPr>
        <w:ind w:left="-90"/>
      </w:pPr>
      <w:r>
        <w:t xml:space="preserve">This is an issue you’ll encounter quite frequently when using </w:t>
      </w:r>
      <w:proofErr w:type="spellStart"/>
      <w:r>
        <w:t>CodeFirst</w:t>
      </w:r>
      <w:proofErr w:type="spellEnd"/>
      <w:r>
        <w:t xml:space="preserve"> migrations. The reason for this is because Entity Framework looks at our </w:t>
      </w:r>
      <w:proofErr w:type="spellStart"/>
      <w:r>
        <w:t>DbContext</w:t>
      </w:r>
      <w:proofErr w:type="spellEnd"/>
      <w:r>
        <w:t xml:space="preserve"> to determine what our Domain Model looks like.  </w:t>
      </w:r>
    </w:p>
    <w:p w14:paraId="383F6AA6" w14:textId="46058029" w:rsidR="00D34C02" w:rsidRDefault="00D34C02" w:rsidP="003E09DC">
      <w:pPr>
        <w:ind w:left="-90"/>
      </w:pPr>
      <w:r>
        <w:t xml:space="preserve">If you check your </w:t>
      </w:r>
      <w:proofErr w:type="spellStart"/>
      <w:r>
        <w:t>DbContext</w:t>
      </w:r>
      <w:proofErr w:type="spellEnd"/>
      <w:r>
        <w:t xml:space="preserve"> class, you won’t find any </w:t>
      </w:r>
      <w:proofErr w:type="spellStart"/>
      <w:r>
        <w:t>DbSets</w:t>
      </w:r>
      <w:proofErr w:type="spellEnd"/>
      <w:r>
        <w:t xml:space="preserve">. So, from Entity Framework’s point of view, there is nothing in our Domain Model. Even though we created the classes “Make” and “Model”, Entity Framework does not see them as part of our Domain Model. So, you need to add </w:t>
      </w:r>
      <w:proofErr w:type="spellStart"/>
      <w:r>
        <w:t>DbSets</w:t>
      </w:r>
      <w:proofErr w:type="spellEnd"/>
      <w:r>
        <w:t xml:space="preserve"> to your </w:t>
      </w:r>
      <w:proofErr w:type="spellStart"/>
      <w:r>
        <w:t>DbContext</w:t>
      </w:r>
      <w:proofErr w:type="spellEnd"/>
      <w:r>
        <w:t>:</w:t>
      </w:r>
    </w:p>
    <w:p w14:paraId="2ED58A59" w14:textId="5C126EFF" w:rsidR="00D34C02" w:rsidRDefault="00D34C02" w:rsidP="003E09DC">
      <w:pPr>
        <w:spacing w:after="0"/>
        <w:ind w:left="-90"/>
      </w:pPr>
      <w:r>
        <w:rPr>
          <w:noProof/>
        </w:rPr>
        <w:drawing>
          <wp:inline distT="0" distB="0" distL="0" distR="0" wp14:anchorId="4A91AB0B" wp14:editId="44A3EB09">
            <wp:extent cx="5189220" cy="33375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89220" cy="3337560"/>
                    </a:xfrm>
                    <a:prstGeom prst="rect">
                      <a:avLst/>
                    </a:prstGeom>
                    <a:noFill/>
                    <a:ln>
                      <a:noFill/>
                    </a:ln>
                  </pic:spPr>
                </pic:pic>
              </a:graphicData>
            </a:graphic>
          </wp:inline>
        </w:drawing>
      </w:r>
    </w:p>
    <w:p w14:paraId="28081F39" w14:textId="13E0150E" w:rsidR="00D34C02" w:rsidRDefault="002D2F62" w:rsidP="003E09DC">
      <w:pPr>
        <w:spacing w:after="0"/>
        <w:ind w:left="-90"/>
        <w:rPr>
          <w:b/>
          <w:color w:val="ED7D31" w:themeColor="accent2"/>
          <w:sz w:val="19"/>
          <w:szCs w:val="19"/>
        </w:rPr>
      </w:pPr>
      <w:r>
        <w:pict w14:anchorId="79AB0E45">
          <v:shape id="_x0000_i1029" type="#_x0000_t75" style="width:18pt;height:12pt;flip:y;visibility:visible;mso-wrap-style:square">
            <v:imagedata r:id="rId85" o:title=""/>
          </v:shape>
        </w:pict>
      </w:r>
      <w:r w:rsidR="00D34C02">
        <w:rPr>
          <w:b/>
          <w:color w:val="ED7D31" w:themeColor="accent2"/>
          <w:sz w:val="19"/>
          <w:szCs w:val="19"/>
        </w:rPr>
        <w:t xml:space="preserve">Note that you don’t need to add ad </w:t>
      </w:r>
      <w:proofErr w:type="spellStart"/>
      <w:r w:rsidR="00D34C02">
        <w:rPr>
          <w:b/>
          <w:color w:val="ED7D31" w:themeColor="accent2"/>
          <w:sz w:val="19"/>
          <w:szCs w:val="19"/>
        </w:rPr>
        <w:t>DbSet</w:t>
      </w:r>
      <w:proofErr w:type="spellEnd"/>
      <w:r w:rsidR="00D34C02">
        <w:rPr>
          <w:b/>
          <w:color w:val="ED7D31" w:themeColor="accent2"/>
          <w:sz w:val="19"/>
          <w:szCs w:val="19"/>
        </w:rPr>
        <w:t xml:space="preserve"> for the </w:t>
      </w:r>
      <w:r w:rsidR="00E117A1">
        <w:rPr>
          <w:b/>
          <w:color w:val="ED7D31" w:themeColor="accent2"/>
          <w:sz w:val="19"/>
          <w:szCs w:val="19"/>
        </w:rPr>
        <w:t>“</w:t>
      </w:r>
      <w:r w:rsidR="00D34C02">
        <w:rPr>
          <w:b/>
          <w:color w:val="ED7D31" w:themeColor="accent2"/>
          <w:sz w:val="19"/>
          <w:szCs w:val="19"/>
        </w:rPr>
        <w:t>Model</w:t>
      </w:r>
      <w:r w:rsidR="00E117A1">
        <w:rPr>
          <w:b/>
          <w:color w:val="ED7D31" w:themeColor="accent2"/>
          <w:sz w:val="19"/>
          <w:szCs w:val="19"/>
        </w:rPr>
        <w:t>” model</w:t>
      </w:r>
      <w:r w:rsidR="00D34C02">
        <w:rPr>
          <w:b/>
          <w:color w:val="ED7D31" w:themeColor="accent2"/>
          <w:sz w:val="19"/>
          <w:szCs w:val="19"/>
        </w:rPr>
        <w:t xml:space="preserve"> here. If you </w:t>
      </w:r>
      <w:proofErr w:type="gramStart"/>
      <w:r w:rsidR="00D34C02">
        <w:rPr>
          <w:b/>
          <w:color w:val="ED7D31" w:themeColor="accent2"/>
          <w:sz w:val="19"/>
          <w:szCs w:val="19"/>
        </w:rPr>
        <w:t>take a look</w:t>
      </w:r>
      <w:proofErr w:type="gramEnd"/>
      <w:r w:rsidR="00D34C02">
        <w:rPr>
          <w:b/>
          <w:color w:val="ED7D31" w:themeColor="accent2"/>
          <w:sz w:val="19"/>
          <w:szCs w:val="19"/>
        </w:rPr>
        <w:t xml:space="preserve"> at the Make class you will find that in there, you already have a Property that refers to a collection of Models, as below:</w:t>
      </w:r>
    </w:p>
    <w:p w14:paraId="5E9A23E5" w14:textId="69370305" w:rsidR="00D34C02" w:rsidRDefault="00D34C02" w:rsidP="003E09DC">
      <w:pPr>
        <w:spacing w:after="0"/>
        <w:ind w:left="-90"/>
        <w:rPr>
          <w:b/>
          <w:color w:val="ED7D31" w:themeColor="accent2"/>
          <w:sz w:val="19"/>
          <w:szCs w:val="19"/>
        </w:rPr>
      </w:pPr>
      <w:r>
        <w:rPr>
          <w:b/>
          <w:color w:val="ED7D31" w:themeColor="accent2"/>
          <w:sz w:val="19"/>
          <w:szCs w:val="19"/>
        </w:rPr>
        <w:lastRenderedPageBreak/>
        <w:t xml:space="preserve"> </w:t>
      </w:r>
      <w:r>
        <w:rPr>
          <w:b/>
          <w:noProof/>
          <w:color w:val="ED7D31" w:themeColor="accent2"/>
          <w:sz w:val="19"/>
          <w:szCs w:val="19"/>
        </w:rPr>
        <w:drawing>
          <wp:inline distT="0" distB="0" distL="0" distR="0" wp14:anchorId="755CCDFF" wp14:editId="5DC37769">
            <wp:extent cx="3749040" cy="2065020"/>
            <wp:effectExtent l="0" t="0" r="381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49040" cy="2065020"/>
                    </a:xfrm>
                    <a:prstGeom prst="rect">
                      <a:avLst/>
                    </a:prstGeom>
                    <a:noFill/>
                    <a:ln>
                      <a:noFill/>
                    </a:ln>
                  </pic:spPr>
                </pic:pic>
              </a:graphicData>
            </a:graphic>
          </wp:inline>
        </w:drawing>
      </w:r>
    </w:p>
    <w:p w14:paraId="21FDD000" w14:textId="5B8099E2" w:rsidR="00E117A1" w:rsidRDefault="00D34C02" w:rsidP="003E09DC">
      <w:pPr>
        <w:spacing w:after="0"/>
        <w:ind w:left="-90"/>
        <w:rPr>
          <w:b/>
          <w:color w:val="ED7D31" w:themeColor="accent2"/>
          <w:sz w:val="19"/>
          <w:szCs w:val="19"/>
        </w:rPr>
      </w:pPr>
      <w:r>
        <w:rPr>
          <w:b/>
          <w:color w:val="ED7D31" w:themeColor="accent2"/>
          <w:sz w:val="19"/>
          <w:szCs w:val="19"/>
        </w:rPr>
        <w:t>This is because Entity framework starts</w:t>
      </w:r>
      <w:r w:rsidR="00E117A1">
        <w:rPr>
          <w:b/>
          <w:color w:val="ED7D31" w:themeColor="accent2"/>
          <w:sz w:val="19"/>
          <w:szCs w:val="19"/>
        </w:rPr>
        <w:t xml:space="preserve"> by this “Make” class. And inside this class we have a relationship to the Model class. This way, Entity Framework can implicitly discover this class. So, we don’t need to explicitly add a </w:t>
      </w:r>
      <w:proofErr w:type="spellStart"/>
      <w:r w:rsidR="00E117A1">
        <w:rPr>
          <w:b/>
          <w:color w:val="ED7D31" w:themeColor="accent2"/>
          <w:sz w:val="19"/>
          <w:szCs w:val="19"/>
        </w:rPr>
        <w:t>DbSet</w:t>
      </w:r>
      <w:proofErr w:type="spellEnd"/>
      <w:r w:rsidR="00E117A1">
        <w:rPr>
          <w:b/>
          <w:color w:val="ED7D31" w:themeColor="accent2"/>
          <w:sz w:val="19"/>
          <w:szCs w:val="19"/>
        </w:rPr>
        <w:t xml:space="preserve"> of “Model” in the </w:t>
      </w:r>
      <w:proofErr w:type="spellStart"/>
      <w:r w:rsidR="00E117A1">
        <w:rPr>
          <w:b/>
          <w:color w:val="ED7D31" w:themeColor="accent2"/>
          <w:sz w:val="19"/>
          <w:szCs w:val="19"/>
        </w:rPr>
        <w:t>DbContext</w:t>
      </w:r>
      <w:proofErr w:type="spellEnd"/>
      <w:r w:rsidR="00E117A1">
        <w:rPr>
          <w:b/>
          <w:color w:val="ED7D31" w:themeColor="accent2"/>
          <w:sz w:val="19"/>
          <w:szCs w:val="19"/>
        </w:rPr>
        <w:t xml:space="preserve">. You would need that, only if you needed to query them directly. </w:t>
      </w:r>
    </w:p>
    <w:p w14:paraId="6F9C4D9D" w14:textId="77777777" w:rsidR="00E117A1" w:rsidRPr="00E117A1" w:rsidRDefault="00E117A1" w:rsidP="003E09DC">
      <w:pPr>
        <w:spacing w:after="0"/>
        <w:ind w:left="-90"/>
      </w:pPr>
    </w:p>
    <w:p w14:paraId="3C4A6D56" w14:textId="50543435" w:rsidR="00E117A1" w:rsidRPr="00E117A1" w:rsidRDefault="00E117A1" w:rsidP="003E09DC">
      <w:pPr>
        <w:spacing w:after="0"/>
        <w:ind w:left="-90"/>
      </w:pPr>
      <w:r w:rsidRPr="00E117A1">
        <w:t>Now, we need to recreate our migration. Let’s first remove the first migration:</w:t>
      </w:r>
    </w:p>
    <w:p w14:paraId="4963C02D" w14:textId="019DC550" w:rsidR="00E117A1" w:rsidRDefault="00E117A1" w:rsidP="003E09DC">
      <w:pPr>
        <w:spacing w:after="0"/>
        <w:ind w:left="-90"/>
      </w:pPr>
      <w:r w:rsidRPr="00E117A1">
        <w:t>If you’re u</w:t>
      </w:r>
      <w:r>
        <w:t>sing Visual Studio, write in the Package Manager Console:</w:t>
      </w:r>
    </w:p>
    <w:p w14:paraId="3A847509" w14:textId="1CA74031" w:rsidR="00E117A1" w:rsidRDefault="00E117A1" w:rsidP="003E09DC">
      <w:pPr>
        <w:spacing w:after="0"/>
        <w:ind w:left="-90"/>
      </w:pPr>
      <w:r>
        <w:rPr>
          <w:noProof/>
        </w:rPr>
        <w:drawing>
          <wp:inline distT="0" distB="0" distL="0" distR="0" wp14:anchorId="7A31BD5C" wp14:editId="734AB846">
            <wp:extent cx="1684020" cy="23332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88741" cy="247838"/>
                    </a:xfrm>
                    <a:prstGeom prst="rect">
                      <a:avLst/>
                    </a:prstGeom>
                  </pic:spPr>
                </pic:pic>
              </a:graphicData>
            </a:graphic>
          </wp:inline>
        </w:drawing>
      </w:r>
    </w:p>
    <w:p w14:paraId="57565F22" w14:textId="556984EF" w:rsidR="00E117A1" w:rsidRDefault="00E117A1" w:rsidP="003E09DC">
      <w:pPr>
        <w:spacing w:after="0"/>
        <w:ind w:left="-90"/>
      </w:pPr>
    </w:p>
    <w:p w14:paraId="4C1D9D2A" w14:textId="3734FF9D" w:rsidR="00E117A1" w:rsidRDefault="00E117A1" w:rsidP="003E09DC">
      <w:pPr>
        <w:spacing w:after="0"/>
        <w:ind w:left="-90"/>
      </w:pPr>
      <w:r>
        <w:t>If you’re using Visual Studio Code, write in the terminal:</w:t>
      </w:r>
    </w:p>
    <w:p w14:paraId="073EEA54" w14:textId="27436BF3" w:rsidR="00E117A1" w:rsidRDefault="00E117A1" w:rsidP="003E09DC">
      <w:pPr>
        <w:spacing w:after="0"/>
        <w:ind w:left="-90"/>
      </w:pPr>
      <w:r>
        <w:rPr>
          <w:noProof/>
        </w:rPr>
        <w:drawing>
          <wp:inline distT="0" distB="0" distL="0" distR="0" wp14:anchorId="4F1803E9" wp14:editId="675AF3AF">
            <wp:extent cx="2476500" cy="2476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76500" cy="247650"/>
                    </a:xfrm>
                    <a:prstGeom prst="rect">
                      <a:avLst/>
                    </a:prstGeom>
                  </pic:spPr>
                </pic:pic>
              </a:graphicData>
            </a:graphic>
          </wp:inline>
        </w:drawing>
      </w:r>
    </w:p>
    <w:p w14:paraId="609107EA" w14:textId="77777777" w:rsidR="00E117A1" w:rsidRDefault="00E117A1" w:rsidP="003E09DC">
      <w:pPr>
        <w:spacing w:after="0"/>
        <w:ind w:left="-90"/>
      </w:pPr>
    </w:p>
    <w:p w14:paraId="6C7FEB08" w14:textId="49CE0AB1" w:rsidR="00E117A1" w:rsidRPr="00E117A1" w:rsidRDefault="00E117A1" w:rsidP="003E09DC">
      <w:pPr>
        <w:spacing w:after="0"/>
        <w:ind w:left="-90"/>
      </w:pPr>
      <w:r>
        <w:t>This removes the very last migration that was not applied to the Database.</w:t>
      </w:r>
    </w:p>
    <w:p w14:paraId="7E7BB6DF" w14:textId="66E41583" w:rsidR="00D34C02" w:rsidRDefault="00E117A1" w:rsidP="003E09DC">
      <w:pPr>
        <w:spacing w:after="0"/>
        <w:ind w:left="-90"/>
        <w:rPr>
          <w:b/>
          <w:color w:val="ED7D31" w:themeColor="accent2"/>
          <w:sz w:val="19"/>
          <w:szCs w:val="19"/>
        </w:rPr>
      </w:pPr>
      <w:r>
        <w:rPr>
          <w:b/>
          <w:color w:val="ED7D31" w:themeColor="accent2"/>
          <w:sz w:val="19"/>
          <w:szCs w:val="19"/>
        </w:rPr>
        <w:t xml:space="preserve"> </w:t>
      </w:r>
      <w:r w:rsidR="00A62FF4">
        <w:rPr>
          <w:noProof/>
        </w:rPr>
        <w:drawing>
          <wp:inline distT="0" distB="0" distL="0" distR="0" wp14:anchorId="235EC16D" wp14:editId="2E755900">
            <wp:extent cx="6446520" cy="1466308"/>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81861" cy="1474347"/>
                    </a:xfrm>
                    <a:prstGeom prst="rect">
                      <a:avLst/>
                    </a:prstGeom>
                  </pic:spPr>
                </pic:pic>
              </a:graphicData>
            </a:graphic>
          </wp:inline>
        </w:drawing>
      </w:r>
    </w:p>
    <w:p w14:paraId="571A2B7D" w14:textId="75663329" w:rsidR="00A62FF4" w:rsidRDefault="002D2F62" w:rsidP="003E09DC">
      <w:pPr>
        <w:spacing w:after="0"/>
        <w:ind w:left="-90"/>
        <w:rPr>
          <w:b/>
          <w:color w:val="ED7D31" w:themeColor="accent2"/>
          <w:sz w:val="19"/>
          <w:szCs w:val="19"/>
        </w:rPr>
      </w:pPr>
      <w:r>
        <w:pict w14:anchorId="727E6143">
          <v:shape id="_x0000_i1030" type="#_x0000_t75" style="width:18pt;height:12pt;flip:y;visibility:visible;mso-wrap-style:square">
            <v:imagedata r:id="rId85" o:title=""/>
          </v:shape>
        </w:pict>
      </w:r>
      <w:r w:rsidR="00A62FF4">
        <w:rPr>
          <w:b/>
          <w:color w:val="ED7D31" w:themeColor="accent2"/>
          <w:sz w:val="19"/>
          <w:szCs w:val="19"/>
        </w:rPr>
        <w:t>Find that “Migrations” folder should be empty.</w:t>
      </w:r>
    </w:p>
    <w:p w14:paraId="176C44C4" w14:textId="0A7B84E3" w:rsidR="00A62FF4" w:rsidRDefault="00A62FF4" w:rsidP="003E09DC">
      <w:pPr>
        <w:spacing w:after="0"/>
        <w:ind w:left="-90"/>
      </w:pPr>
    </w:p>
    <w:p w14:paraId="3FA5BF6C" w14:textId="5942DF65" w:rsidR="00A62FF4" w:rsidRDefault="009208DE" w:rsidP="003E09DC">
      <w:pPr>
        <w:spacing w:after="0"/>
        <w:ind w:left="-90"/>
      </w:pPr>
      <w:r>
        <w:t>Now you can recreate your Migration again:</w:t>
      </w:r>
    </w:p>
    <w:p w14:paraId="75810F6A" w14:textId="3CF51A6F" w:rsidR="009208DE" w:rsidRDefault="009208DE" w:rsidP="003E09DC">
      <w:pPr>
        <w:spacing w:after="0"/>
        <w:ind w:left="-90"/>
      </w:pPr>
      <w:r>
        <w:rPr>
          <w:noProof/>
        </w:rPr>
        <w:drawing>
          <wp:inline distT="0" distB="0" distL="0" distR="0" wp14:anchorId="6C2D2C2D" wp14:editId="1C04B0ED">
            <wp:extent cx="3238500" cy="2286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38500" cy="228600"/>
                    </a:xfrm>
                    <a:prstGeom prst="rect">
                      <a:avLst/>
                    </a:prstGeom>
                  </pic:spPr>
                </pic:pic>
              </a:graphicData>
            </a:graphic>
          </wp:inline>
        </w:drawing>
      </w:r>
    </w:p>
    <w:p w14:paraId="2203F223" w14:textId="77777777" w:rsidR="009208DE" w:rsidRPr="00D94744" w:rsidRDefault="009208DE" w:rsidP="003E09DC">
      <w:pPr>
        <w:spacing w:after="0"/>
        <w:ind w:left="-90"/>
      </w:pPr>
    </w:p>
    <w:p w14:paraId="4A391F20" w14:textId="62B75921" w:rsidR="00D34C02" w:rsidRDefault="009208DE" w:rsidP="003E09DC">
      <w:pPr>
        <w:ind w:left="-90"/>
      </w:pPr>
      <w:r>
        <w:rPr>
          <w:noProof/>
        </w:rPr>
        <w:drawing>
          <wp:inline distT="0" distB="0" distL="0" distR="0" wp14:anchorId="2EE32B2B" wp14:editId="591F95DB">
            <wp:extent cx="6519451" cy="120777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28938" cy="1209527"/>
                    </a:xfrm>
                    <a:prstGeom prst="rect">
                      <a:avLst/>
                    </a:prstGeom>
                  </pic:spPr>
                </pic:pic>
              </a:graphicData>
            </a:graphic>
          </wp:inline>
        </w:drawing>
      </w:r>
    </w:p>
    <w:p w14:paraId="3EE01547" w14:textId="54BFA308" w:rsidR="00D34C02" w:rsidRDefault="009208DE" w:rsidP="003E09DC">
      <w:pPr>
        <w:ind w:left="-90"/>
      </w:pPr>
      <w:r>
        <w:t>If you check your Migration Folder again, you will find:</w:t>
      </w:r>
    </w:p>
    <w:p w14:paraId="56DE4A43" w14:textId="1397783C" w:rsidR="009208DE" w:rsidRDefault="009208DE" w:rsidP="003E09DC">
      <w:pPr>
        <w:spacing w:after="0"/>
        <w:ind w:left="-90"/>
      </w:pPr>
      <w:r>
        <w:rPr>
          <w:noProof/>
        </w:rPr>
        <w:lastRenderedPageBreak/>
        <w:drawing>
          <wp:inline distT="0" distB="0" distL="0" distR="0" wp14:anchorId="7D3C09D8" wp14:editId="68B15AA6">
            <wp:extent cx="3265272" cy="24612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71983" cy="2466319"/>
                    </a:xfrm>
                    <a:prstGeom prst="rect">
                      <a:avLst/>
                    </a:prstGeom>
                  </pic:spPr>
                </pic:pic>
              </a:graphicData>
            </a:graphic>
          </wp:inline>
        </w:drawing>
      </w:r>
    </w:p>
    <w:p w14:paraId="34EC4036" w14:textId="3C32DBCC" w:rsidR="009208DE" w:rsidRDefault="009208DE" w:rsidP="003E09DC">
      <w:pPr>
        <w:spacing w:after="0"/>
        <w:ind w:left="-90"/>
      </w:pPr>
      <w:r w:rsidRPr="00AA7698">
        <w:rPr>
          <w:noProof/>
        </w:rPr>
        <w:drawing>
          <wp:inline distT="0" distB="0" distL="0" distR="0" wp14:anchorId="7DD825EC" wp14:editId="0844F08E">
            <wp:extent cx="198120" cy="129540"/>
            <wp:effectExtent l="0" t="0" r="0"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The files are all back there.</w:t>
      </w:r>
    </w:p>
    <w:p w14:paraId="384C91F1" w14:textId="05DD86BC" w:rsidR="009208DE" w:rsidRDefault="009208DE" w:rsidP="003E09DC">
      <w:pPr>
        <w:ind w:left="-90"/>
      </w:pPr>
      <w:r>
        <w:t>Access the first file “</w:t>
      </w:r>
      <w:proofErr w:type="spellStart"/>
      <w:r>
        <w:t>InitialModel.cs</w:t>
      </w:r>
      <w:proofErr w:type="spellEnd"/>
      <w:r>
        <w:t>” again and check your Domain Models are all in there with two tables being created “Makes” and Model:</w:t>
      </w:r>
    </w:p>
    <w:p w14:paraId="1731D8FA" w14:textId="253C2F01" w:rsidR="009208DE" w:rsidRDefault="009208DE" w:rsidP="003E09DC">
      <w:pPr>
        <w:ind w:left="-90"/>
      </w:pPr>
      <w:r>
        <w:rPr>
          <w:noProof/>
        </w:rPr>
        <w:drawing>
          <wp:inline distT="0" distB="0" distL="0" distR="0" wp14:anchorId="784B9E7A" wp14:editId="1105C3FB">
            <wp:extent cx="6651261" cy="4488180"/>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70342" cy="4501055"/>
                    </a:xfrm>
                    <a:prstGeom prst="rect">
                      <a:avLst/>
                    </a:prstGeom>
                  </pic:spPr>
                </pic:pic>
              </a:graphicData>
            </a:graphic>
          </wp:inline>
        </w:drawing>
      </w:r>
    </w:p>
    <w:p w14:paraId="10E40365" w14:textId="693CBFB7" w:rsidR="009208DE" w:rsidRDefault="00A765B4" w:rsidP="003E09DC">
      <w:pPr>
        <w:ind w:left="-90"/>
      </w:pPr>
      <w:r>
        <w:t xml:space="preserve">Finally, we need to apply this migration to our database. </w:t>
      </w:r>
    </w:p>
    <w:p w14:paraId="394B6644" w14:textId="2112B548" w:rsidR="00A765B4" w:rsidRDefault="00A765B4" w:rsidP="003E09DC">
      <w:pPr>
        <w:ind w:left="-90"/>
      </w:pPr>
      <w:r>
        <w:t>In Visual Studio, you can run:</w:t>
      </w:r>
    </w:p>
    <w:p w14:paraId="65C161FF" w14:textId="585CB2EC" w:rsidR="00A765B4" w:rsidRDefault="00A765B4" w:rsidP="003E09DC">
      <w:pPr>
        <w:ind w:left="-90"/>
      </w:pPr>
      <w:r>
        <w:rPr>
          <w:noProof/>
        </w:rPr>
        <w:drawing>
          <wp:inline distT="0" distB="0" distL="0" distR="0" wp14:anchorId="4CF99A23" wp14:editId="59FEDF83">
            <wp:extent cx="2011680" cy="362232"/>
            <wp:effectExtent l="0" t="0" r="762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76896" cy="373975"/>
                    </a:xfrm>
                    <a:prstGeom prst="rect">
                      <a:avLst/>
                    </a:prstGeom>
                    <a:noFill/>
                    <a:ln>
                      <a:noFill/>
                    </a:ln>
                  </pic:spPr>
                </pic:pic>
              </a:graphicData>
            </a:graphic>
          </wp:inline>
        </w:drawing>
      </w:r>
    </w:p>
    <w:p w14:paraId="7748F8B9" w14:textId="466FA36E" w:rsidR="00A765B4" w:rsidRDefault="00A765B4" w:rsidP="003E09DC">
      <w:pPr>
        <w:ind w:left="-90"/>
      </w:pPr>
      <w:r>
        <w:lastRenderedPageBreak/>
        <w:t>In Visual Studio Code you run:</w:t>
      </w:r>
    </w:p>
    <w:p w14:paraId="43DD8D2D" w14:textId="67E15EF2" w:rsidR="00A765B4" w:rsidRDefault="00A765B4" w:rsidP="003E09DC">
      <w:pPr>
        <w:ind w:left="-90"/>
      </w:pPr>
      <w:r>
        <w:rPr>
          <w:noProof/>
        </w:rPr>
        <w:drawing>
          <wp:inline distT="0" distB="0" distL="0" distR="0" wp14:anchorId="4B42C657" wp14:editId="5BBFCB26">
            <wp:extent cx="2266950" cy="2857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66950" cy="285750"/>
                    </a:xfrm>
                    <a:prstGeom prst="rect">
                      <a:avLst/>
                    </a:prstGeom>
                  </pic:spPr>
                </pic:pic>
              </a:graphicData>
            </a:graphic>
          </wp:inline>
        </w:drawing>
      </w:r>
    </w:p>
    <w:p w14:paraId="4C046A91" w14:textId="579A74B1" w:rsidR="00A765B4" w:rsidRDefault="007D7A09" w:rsidP="003E09DC">
      <w:pPr>
        <w:ind w:left="-90"/>
      </w:pPr>
      <w:r>
        <w:rPr>
          <w:noProof/>
        </w:rPr>
        <w:drawing>
          <wp:inline distT="0" distB="0" distL="0" distR="0" wp14:anchorId="5B7B985E" wp14:editId="7678D1DD">
            <wp:extent cx="5943600" cy="4277995"/>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277995"/>
                    </a:xfrm>
                    <a:prstGeom prst="rect">
                      <a:avLst/>
                    </a:prstGeom>
                  </pic:spPr>
                </pic:pic>
              </a:graphicData>
            </a:graphic>
          </wp:inline>
        </w:drawing>
      </w:r>
    </w:p>
    <w:p w14:paraId="6C29CC37" w14:textId="69AFDA1F" w:rsidR="00A765B4" w:rsidRDefault="00AA0A3D" w:rsidP="003E09DC">
      <w:pPr>
        <w:ind w:left="-90"/>
      </w:pPr>
      <w:r>
        <w:t>You s</w:t>
      </w:r>
      <w:r w:rsidR="00345D1C">
        <w:t>hould now see the table in the SQL Server:</w:t>
      </w:r>
    </w:p>
    <w:p w14:paraId="121F1C9B" w14:textId="49DF8505" w:rsidR="00AA0A3D" w:rsidRDefault="00AA0A3D" w:rsidP="003E09DC">
      <w:pPr>
        <w:ind w:left="-90"/>
      </w:pPr>
      <w:r>
        <w:rPr>
          <w:noProof/>
        </w:rPr>
        <w:drawing>
          <wp:inline distT="0" distB="0" distL="0" distR="0" wp14:anchorId="5AA15814" wp14:editId="187E866E">
            <wp:extent cx="2194560" cy="2820473"/>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04473" cy="2833213"/>
                    </a:xfrm>
                    <a:prstGeom prst="rect">
                      <a:avLst/>
                    </a:prstGeom>
                  </pic:spPr>
                </pic:pic>
              </a:graphicData>
            </a:graphic>
          </wp:inline>
        </w:drawing>
      </w:r>
    </w:p>
    <w:p w14:paraId="1EFEE1BE" w14:textId="2414CEE8" w:rsidR="0080706D" w:rsidRDefault="00494828" w:rsidP="003E09DC">
      <w:pPr>
        <w:ind w:left="-90"/>
      </w:pPr>
      <w:r>
        <w:t xml:space="preserve">However, there’s an issue with our table. If you </w:t>
      </w:r>
      <w:proofErr w:type="gramStart"/>
      <w:r>
        <w:t>take a look</w:t>
      </w:r>
      <w:proofErr w:type="gramEnd"/>
      <w:r>
        <w:t xml:space="preserve"> at their columns, you will notice:</w:t>
      </w:r>
    </w:p>
    <w:p w14:paraId="4D5261C3" w14:textId="501B0F01" w:rsidR="00494828" w:rsidRDefault="008C3BD4" w:rsidP="003E09DC">
      <w:pPr>
        <w:ind w:left="-90"/>
      </w:pPr>
      <w:r>
        <w:rPr>
          <w:noProof/>
        </w:rPr>
        <w:lastRenderedPageBreak/>
        <w:drawing>
          <wp:inline distT="0" distB="0" distL="0" distR="0" wp14:anchorId="399E201B" wp14:editId="5C6A48E8">
            <wp:extent cx="2895600" cy="207264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95600" cy="2072640"/>
                    </a:xfrm>
                    <a:prstGeom prst="rect">
                      <a:avLst/>
                    </a:prstGeom>
                    <a:noFill/>
                    <a:ln>
                      <a:noFill/>
                    </a:ln>
                  </pic:spPr>
                </pic:pic>
              </a:graphicData>
            </a:graphic>
          </wp:inline>
        </w:drawing>
      </w:r>
    </w:p>
    <w:p w14:paraId="391B7AB2" w14:textId="35D1B8D5" w:rsidR="008C3BD4" w:rsidRDefault="008C3BD4" w:rsidP="003E09DC">
      <w:pPr>
        <w:ind w:left="-90"/>
      </w:pPr>
      <w:r>
        <w:t xml:space="preserve">If you look at the data type of Column “Name”, you will notice it is </w:t>
      </w:r>
      <w:proofErr w:type="spellStart"/>
      <w:r w:rsidRPr="008C3BD4">
        <w:rPr>
          <w:b/>
        </w:rPr>
        <w:t>nvarchar</w:t>
      </w:r>
      <w:proofErr w:type="spellEnd"/>
      <w:r>
        <w:t xml:space="preserve"> of </w:t>
      </w:r>
      <w:r w:rsidRPr="008C3BD4">
        <w:rPr>
          <w:b/>
        </w:rPr>
        <w:t>max</w:t>
      </w:r>
      <w:r>
        <w:t xml:space="preserve">. When the type of a property is a string, Entity Framework by convention, </w:t>
      </w:r>
      <w:proofErr w:type="spellStart"/>
      <w:r w:rsidRPr="008C3BD4">
        <w:rPr>
          <w:b/>
        </w:rPr>
        <w:t>nvarchar</w:t>
      </w:r>
      <w:proofErr w:type="spellEnd"/>
      <w:r>
        <w:t xml:space="preserve"> of </w:t>
      </w:r>
      <w:r w:rsidRPr="008C3BD4">
        <w:rPr>
          <w:b/>
        </w:rPr>
        <w:t>max</w:t>
      </w:r>
      <w:r>
        <w:t xml:space="preserve"> for that. Also, you can see that this column is nullable and the reason for that is because strings in C# are nullable. So, we want to make this column required and limit the number of characters to 255. </w:t>
      </w:r>
    </w:p>
    <w:p w14:paraId="49ACA4EF" w14:textId="19FFAF22" w:rsidR="008C3BD4" w:rsidRDefault="008C3BD4" w:rsidP="003E09DC">
      <w:pPr>
        <w:ind w:left="-90"/>
      </w:pPr>
      <w:r>
        <w:t xml:space="preserve">The second issue we have with this table </w:t>
      </w:r>
      <w:proofErr w:type="spellStart"/>
      <w:r>
        <w:t>s</w:t>
      </w:r>
      <w:proofErr w:type="spellEnd"/>
      <w:r>
        <w:t xml:space="preserve"> the name of the Model table. It’s not plural. </w:t>
      </w:r>
    </w:p>
    <w:p w14:paraId="00EE76D0" w14:textId="6513590B" w:rsidR="008C3BD4" w:rsidRDefault="008C3BD4" w:rsidP="003E09DC">
      <w:pPr>
        <w:ind w:left="-90"/>
      </w:pPr>
      <w:r>
        <w:rPr>
          <w:noProof/>
        </w:rPr>
        <w:drawing>
          <wp:inline distT="0" distB="0" distL="0" distR="0" wp14:anchorId="04B4E324" wp14:editId="40B46F01">
            <wp:extent cx="2095500" cy="151383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14720" cy="1527716"/>
                    </a:xfrm>
                    <a:prstGeom prst="rect">
                      <a:avLst/>
                    </a:prstGeom>
                  </pic:spPr>
                </pic:pic>
              </a:graphicData>
            </a:graphic>
          </wp:inline>
        </w:drawing>
      </w:r>
    </w:p>
    <w:p w14:paraId="5DD32430" w14:textId="77777777" w:rsidR="002D2646" w:rsidRDefault="008C3BD4" w:rsidP="003E09DC">
      <w:pPr>
        <w:ind w:left="-90"/>
      </w:pPr>
      <w:r>
        <w:t xml:space="preserve">The reason for that is because Entity Framework Core is still immature. In this </w:t>
      </w:r>
      <w:proofErr w:type="gramStart"/>
      <w:r>
        <w:t>particular case</w:t>
      </w:r>
      <w:proofErr w:type="gramEnd"/>
      <w:r>
        <w:t xml:space="preserve">, I have no idea why it didn’t realize it should use “Models” instead of “Model”. </w:t>
      </w:r>
      <w:proofErr w:type="gramStart"/>
      <w:r>
        <w:t>In order to</w:t>
      </w:r>
      <w:proofErr w:type="gramEnd"/>
      <w:r>
        <w:t xml:space="preserve"> correct that, we need to </w:t>
      </w:r>
      <w:r w:rsidR="002D2646">
        <w:t>downgrade the Database to the previous version of it.</w:t>
      </w:r>
    </w:p>
    <w:p w14:paraId="56DD901D" w14:textId="11110BDB" w:rsidR="002D2646" w:rsidRDefault="002D2646" w:rsidP="003E09DC">
      <w:pPr>
        <w:ind w:left="-90"/>
      </w:pPr>
      <w:r>
        <w:t>This is how you downgrade your database to a previous version:</w:t>
      </w:r>
    </w:p>
    <w:p w14:paraId="560092CB" w14:textId="45A51A50" w:rsidR="002D2646" w:rsidRDefault="002D2646" w:rsidP="003E09DC">
      <w:pPr>
        <w:ind w:left="-90"/>
      </w:pPr>
      <w:r>
        <w:rPr>
          <w:noProof/>
        </w:rPr>
        <w:drawing>
          <wp:inline distT="0" distB="0" distL="0" distR="0" wp14:anchorId="69EF453A" wp14:editId="2737B1D2">
            <wp:extent cx="3040380" cy="220195"/>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28363" cy="226567"/>
                    </a:xfrm>
                    <a:prstGeom prst="rect">
                      <a:avLst/>
                    </a:prstGeom>
                  </pic:spPr>
                </pic:pic>
              </a:graphicData>
            </a:graphic>
          </wp:inline>
        </w:drawing>
      </w:r>
    </w:p>
    <w:p w14:paraId="324BF97A" w14:textId="1C20D576" w:rsidR="008C3BD4" w:rsidRDefault="002D2646" w:rsidP="003E09DC">
      <w:pPr>
        <w:ind w:left="-90"/>
      </w:pPr>
      <w:r>
        <w:t>Wait. Isn’t it the first version of our database? Yes, that’s why we should use the following command to downgrade it:</w:t>
      </w:r>
    </w:p>
    <w:p w14:paraId="32A9D27B" w14:textId="5FC7E0AA" w:rsidR="002D2646" w:rsidRDefault="002D2646" w:rsidP="003E09DC">
      <w:pPr>
        <w:ind w:left="-90"/>
      </w:pPr>
      <w:r>
        <w:rPr>
          <w:noProof/>
        </w:rPr>
        <w:drawing>
          <wp:inline distT="0" distB="0" distL="0" distR="0" wp14:anchorId="1202D47E" wp14:editId="6DF249EF">
            <wp:extent cx="2286000" cy="280103"/>
            <wp:effectExtent l="0" t="0" r="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20767" cy="284363"/>
                    </a:xfrm>
                    <a:prstGeom prst="rect">
                      <a:avLst/>
                    </a:prstGeom>
                  </pic:spPr>
                </pic:pic>
              </a:graphicData>
            </a:graphic>
          </wp:inline>
        </w:drawing>
      </w:r>
    </w:p>
    <w:p w14:paraId="77D599CA" w14:textId="182EB593" w:rsidR="0080706D" w:rsidRDefault="002D2646" w:rsidP="003E09DC">
      <w:pPr>
        <w:ind w:left="-90"/>
      </w:pPr>
      <w:r>
        <w:t>If you check your table now, you will find it has deleted tables “Makes” and “Model”:</w:t>
      </w:r>
    </w:p>
    <w:p w14:paraId="163BD6AB" w14:textId="52F87762" w:rsidR="002D2646" w:rsidRDefault="002D2646" w:rsidP="003E09DC">
      <w:pPr>
        <w:ind w:left="-90"/>
      </w:pPr>
      <w:r>
        <w:rPr>
          <w:noProof/>
        </w:rPr>
        <w:drawing>
          <wp:inline distT="0" distB="0" distL="0" distR="0" wp14:anchorId="593EA665" wp14:editId="0678FE07">
            <wp:extent cx="2590800" cy="1324187"/>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04249" cy="1331061"/>
                    </a:xfrm>
                    <a:prstGeom prst="rect">
                      <a:avLst/>
                    </a:prstGeom>
                  </pic:spPr>
                </pic:pic>
              </a:graphicData>
            </a:graphic>
          </wp:inline>
        </w:drawing>
      </w:r>
    </w:p>
    <w:p w14:paraId="3A665D61" w14:textId="09AB74B3" w:rsidR="005B2999" w:rsidRDefault="005B2999" w:rsidP="003E09DC">
      <w:pPr>
        <w:ind w:left="-90"/>
      </w:pPr>
      <w:r>
        <w:lastRenderedPageBreak/>
        <w:t>Now access class “Make” and do the following changes:</w:t>
      </w:r>
    </w:p>
    <w:p w14:paraId="55C2612B" w14:textId="11A8B705" w:rsidR="005B2999" w:rsidRDefault="005B2999" w:rsidP="003E09DC">
      <w:pPr>
        <w:ind w:left="-90"/>
      </w:pPr>
      <w:r>
        <w:rPr>
          <w:noProof/>
        </w:rPr>
        <w:drawing>
          <wp:inline distT="0" distB="0" distL="0" distR="0" wp14:anchorId="67B8CDFD" wp14:editId="73AD646C">
            <wp:extent cx="3284220" cy="3802781"/>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92825" cy="3812745"/>
                    </a:xfrm>
                    <a:prstGeom prst="rect">
                      <a:avLst/>
                    </a:prstGeom>
                    <a:noFill/>
                    <a:ln>
                      <a:noFill/>
                    </a:ln>
                  </pic:spPr>
                </pic:pic>
              </a:graphicData>
            </a:graphic>
          </wp:inline>
        </w:drawing>
      </w:r>
    </w:p>
    <w:p w14:paraId="1081F2F1" w14:textId="60BAE2B0" w:rsidR="005B2999" w:rsidRDefault="005B2999" w:rsidP="003E09DC">
      <w:pPr>
        <w:ind w:left="-90"/>
      </w:pPr>
      <w:r>
        <w:t>Also perform the same changes in class “Model”:</w:t>
      </w:r>
    </w:p>
    <w:p w14:paraId="7C9772AE" w14:textId="36A2DEF8" w:rsidR="005B2999" w:rsidRDefault="005B2999" w:rsidP="003E09DC">
      <w:pPr>
        <w:ind w:left="-90"/>
      </w:pPr>
      <w:r>
        <w:rPr>
          <w:noProof/>
        </w:rPr>
        <w:drawing>
          <wp:inline distT="0" distB="0" distL="0" distR="0" wp14:anchorId="7C4877C5" wp14:editId="6FEA66C1">
            <wp:extent cx="2880360" cy="33832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80360" cy="3383280"/>
                    </a:xfrm>
                    <a:prstGeom prst="rect">
                      <a:avLst/>
                    </a:prstGeom>
                    <a:noFill/>
                    <a:ln>
                      <a:noFill/>
                    </a:ln>
                  </pic:spPr>
                </pic:pic>
              </a:graphicData>
            </a:graphic>
          </wp:inline>
        </w:drawing>
      </w:r>
    </w:p>
    <w:p w14:paraId="2150A776" w14:textId="0870BFBB" w:rsidR="005B2999" w:rsidRDefault="005B2999" w:rsidP="003E09DC">
      <w:pPr>
        <w:ind w:left="-90"/>
      </w:pPr>
      <w:r>
        <w:t>To correct the issue with the name of the table, enter the following in table “Model”:</w:t>
      </w:r>
    </w:p>
    <w:p w14:paraId="68780EFF" w14:textId="2544E1B7" w:rsidR="005B2999" w:rsidRDefault="005B2999" w:rsidP="003E09DC">
      <w:pPr>
        <w:ind w:left="-90"/>
      </w:pPr>
      <w:r>
        <w:rPr>
          <w:noProof/>
        </w:rPr>
        <w:lastRenderedPageBreak/>
        <w:drawing>
          <wp:inline distT="0" distB="0" distL="0" distR="0" wp14:anchorId="52E74966" wp14:editId="1CFCDBCB">
            <wp:extent cx="2484120" cy="1427191"/>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3008" cy="1432297"/>
                    </a:xfrm>
                    <a:prstGeom prst="rect">
                      <a:avLst/>
                    </a:prstGeom>
                    <a:noFill/>
                    <a:ln>
                      <a:noFill/>
                    </a:ln>
                  </pic:spPr>
                </pic:pic>
              </a:graphicData>
            </a:graphic>
          </wp:inline>
        </w:drawing>
      </w:r>
    </w:p>
    <w:p w14:paraId="5E940305" w14:textId="534A4EE4" w:rsidR="005B2999" w:rsidRDefault="008C6E7C" w:rsidP="003E09DC">
      <w:pPr>
        <w:ind w:left="-90"/>
      </w:pPr>
      <w:r>
        <w:t>We have now make the necessary changes to correct our table. Now, we need to create a new Migration.</w:t>
      </w:r>
    </w:p>
    <w:p w14:paraId="64C15618" w14:textId="62860DC6" w:rsidR="008C6E7C" w:rsidRDefault="008C6E7C" w:rsidP="003E09DC">
      <w:pPr>
        <w:ind w:left="-90"/>
      </w:pPr>
      <w:r>
        <w:rPr>
          <w:noProof/>
        </w:rPr>
        <w:drawing>
          <wp:inline distT="0" distB="0" distL="0" distR="0" wp14:anchorId="1B96692D" wp14:editId="2B6A3561">
            <wp:extent cx="3131820" cy="223111"/>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31981" cy="237370"/>
                    </a:xfrm>
                    <a:prstGeom prst="rect">
                      <a:avLst/>
                    </a:prstGeom>
                  </pic:spPr>
                </pic:pic>
              </a:graphicData>
            </a:graphic>
          </wp:inline>
        </w:drawing>
      </w:r>
    </w:p>
    <w:p w14:paraId="4BCB51A6" w14:textId="6AFAE7D3" w:rsidR="008C6E7C" w:rsidRDefault="004535BB" w:rsidP="003E09DC">
      <w:pPr>
        <w:ind w:left="-90"/>
      </w:pPr>
      <w:r>
        <w:t>If</w:t>
      </w:r>
      <w:r w:rsidR="008C6E7C">
        <w:t xml:space="preserve"> you check the Migration</w:t>
      </w:r>
      <w:r>
        <w:t xml:space="preserve"> file you will see the changes of the table:</w:t>
      </w:r>
    </w:p>
    <w:p w14:paraId="6803EAC7" w14:textId="3B30A5C3" w:rsidR="004535BB" w:rsidRDefault="004535BB" w:rsidP="003E09DC">
      <w:pPr>
        <w:ind w:left="-90"/>
      </w:pPr>
      <w:r>
        <w:rPr>
          <w:noProof/>
        </w:rPr>
        <w:drawing>
          <wp:inline distT="0" distB="0" distL="0" distR="0" wp14:anchorId="3C19430F" wp14:editId="7FBBA775">
            <wp:extent cx="3659137" cy="2697480"/>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71814" cy="2706825"/>
                    </a:xfrm>
                    <a:prstGeom prst="rect">
                      <a:avLst/>
                    </a:prstGeom>
                    <a:noFill/>
                    <a:ln>
                      <a:noFill/>
                    </a:ln>
                  </pic:spPr>
                </pic:pic>
              </a:graphicData>
            </a:graphic>
          </wp:inline>
        </w:drawing>
      </w:r>
    </w:p>
    <w:p w14:paraId="545402DB" w14:textId="2177DE7A" w:rsidR="004535BB" w:rsidRDefault="004535BB" w:rsidP="003E09DC">
      <w:pPr>
        <w:ind w:left="-90"/>
      </w:pPr>
      <w:r>
        <w:t>Now, Update the Database:</w:t>
      </w:r>
    </w:p>
    <w:p w14:paraId="0E9EBA27" w14:textId="71EA017D" w:rsidR="004535BB" w:rsidRDefault="004535BB" w:rsidP="003E09DC">
      <w:pPr>
        <w:ind w:left="-90"/>
      </w:pPr>
      <w:r>
        <w:rPr>
          <w:noProof/>
        </w:rPr>
        <w:drawing>
          <wp:inline distT="0" distB="0" distL="0" distR="0" wp14:anchorId="00DC6F12" wp14:editId="239DA5AF">
            <wp:extent cx="2266950" cy="209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66950" cy="209550"/>
                    </a:xfrm>
                    <a:prstGeom prst="rect">
                      <a:avLst/>
                    </a:prstGeom>
                  </pic:spPr>
                </pic:pic>
              </a:graphicData>
            </a:graphic>
          </wp:inline>
        </w:drawing>
      </w:r>
    </w:p>
    <w:p w14:paraId="394818BA" w14:textId="42DFE463" w:rsidR="004535BB" w:rsidRDefault="004535BB" w:rsidP="003E09DC">
      <w:pPr>
        <w:ind w:left="-90"/>
      </w:pPr>
      <w:r>
        <w:t>Check that everything has been corrected:</w:t>
      </w:r>
    </w:p>
    <w:p w14:paraId="2108C02C" w14:textId="282C37FA" w:rsidR="002D2646" w:rsidRDefault="004535BB" w:rsidP="003E09DC">
      <w:pPr>
        <w:ind w:left="-90"/>
      </w:pPr>
      <w:r>
        <w:rPr>
          <w:noProof/>
        </w:rPr>
        <w:drawing>
          <wp:inline distT="0" distB="0" distL="0" distR="0" wp14:anchorId="111794BF" wp14:editId="65359BC4">
            <wp:extent cx="2308551" cy="256794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29444" cy="2591180"/>
                    </a:xfrm>
                    <a:prstGeom prst="rect">
                      <a:avLst/>
                    </a:prstGeom>
                    <a:noFill/>
                    <a:ln>
                      <a:noFill/>
                    </a:ln>
                  </pic:spPr>
                </pic:pic>
              </a:graphicData>
            </a:graphic>
          </wp:inline>
        </w:drawing>
      </w:r>
      <w:r w:rsidR="005B2999">
        <w:t xml:space="preserve"> </w:t>
      </w:r>
    </w:p>
    <w:p w14:paraId="402FFC7C" w14:textId="445CDF0A" w:rsidR="004E5D89" w:rsidRDefault="004E5D89" w:rsidP="003E09DC">
      <w:pPr>
        <w:ind w:left="-90"/>
      </w:pPr>
      <w:r w:rsidRPr="004E5D89">
        <w:lastRenderedPageBreak/>
        <w:t xml:space="preserve">When it comes to </w:t>
      </w:r>
      <w:r>
        <w:t xml:space="preserve">Migrations, you should </w:t>
      </w:r>
      <w:r w:rsidR="0080706D">
        <w:t xml:space="preserve">ALWAYS </w:t>
      </w:r>
      <w:r>
        <w:t xml:space="preserve">use Baby Steps. </w:t>
      </w:r>
    </w:p>
    <w:p w14:paraId="03FB3783" w14:textId="51B37B13" w:rsidR="004E5D89" w:rsidRDefault="004E5D89" w:rsidP="003E09DC">
      <w:pPr>
        <w:ind w:left="-90"/>
      </w:pPr>
      <w:r>
        <w:rPr>
          <w:noProof/>
        </w:rPr>
        <w:drawing>
          <wp:inline distT="0" distB="0" distL="0" distR="0" wp14:anchorId="0C07EC61" wp14:editId="2578B93E">
            <wp:extent cx="746760" cy="1316436"/>
            <wp:effectExtent l="95250" t="57150" r="91440" b="933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757408" cy="1335206"/>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D855813" w14:textId="22315620" w:rsidR="004E5D89" w:rsidRDefault="004E5D89" w:rsidP="003E09DC">
      <w:pPr>
        <w:ind w:left="-90"/>
      </w:pPr>
      <w:r>
        <w:t>So, you should make small changes to your Model and create a Migration. Because every time you create a migration, you should proper review it to make sure it doesn’t have an adverse effect on the database. If you make a big step and create a big domain model, you will end up with a gigantic migration. And that i</w:t>
      </w:r>
      <w:r w:rsidR="00C93144">
        <w:t>ncrease the chance for</w:t>
      </w:r>
      <w:r>
        <w:t xml:space="preserve"> errors. </w:t>
      </w:r>
    </w:p>
    <w:p w14:paraId="0B4DCBC1" w14:textId="26D55421" w:rsidR="00EE3354" w:rsidRDefault="004535BB" w:rsidP="003E09DC">
      <w:pPr>
        <w:ind w:left="-90"/>
      </w:pPr>
      <w:r>
        <w:t xml:space="preserve">Now we need to </w:t>
      </w:r>
      <w:r w:rsidR="009D49CA">
        <w:t>pre-</w:t>
      </w:r>
      <w:r>
        <w:t>populate</w:t>
      </w:r>
      <w:r w:rsidR="009D49CA">
        <w:t xml:space="preserve"> our Makes and Models table with data before you even think of using it. Because these tables are tables with Reference Data. It should be available in all environments (Development, Staging and Production). </w:t>
      </w:r>
    </w:p>
    <w:p w14:paraId="61094F3A" w14:textId="79329693" w:rsidR="009D49CA" w:rsidRDefault="009D49CA" w:rsidP="003E09DC">
      <w:pPr>
        <w:ind w:left="-90"/>
      </w:pPr>
      <w:r>
        <w:t xml:space="preserve">So, you will want to use </w:t>
      </w:r>
      <w:proofErr w:type="spellStart"/>
      <w:r>
        <w:t>CodeFirst</w:t>
      </w:r>
      <w:proofErr w:type="spellEnd"/>
      <w:r>
        <w:t xml:space="preserve"> Migrations to populate these tables. With this technique, every time I deploy my application to a different machine, I can simply run all the Migrations and Entity Framework will populate it with the reference data. Start by creating an empty migration:</w:t>
      </w:r>
    </w:p>
    <w:p w14:paraId="24C78C0D" w14:textId="2B966E40" w:rsidR="009D49CA" w:rsidRDefault="009D49CA" w:rsidP="003E09DC">
      <w:pPr>
        <w:ind w:left="-90"/>
        <w:rPr>
          <w:b/>
          <w:color w:val="ED7D31" w:themeColor="accent2"/>
          <w:sz w:val="19"/>
          <w:szCs w:val="19"/>
        </w:rPr>
      </w:pPr>
      <w:r>
        <w:rPr>
          <w:noProof/>
        </w:rPr>
        <w:drawing>
          <wp:inline distT="0" distB="0" distL="0" distR="0" wp14:anchorId="33FE0FEA" wp14:editId="79143BF1">
            <wp:extent cx="2918460" cy="219104"/>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53596" cy="229249"/>
                    </a:xfrm>
                    <a:prstGeom prst="rect">
                      <a:avLst/>
                    </a:prstGeom>
                  </pic:spPr>
                </pic:pic>
              </a:graphicData>
            </a:graphic>
          </wp:inline>
        </w:drawing>
      </w:r>
    </w:p>
    <w:p w14:paraId="451049B8" w14:textId="2BAFAE58" w:rsidR="009D49CA" w:rsidRDefault="009D49CA" w:rsidP="003E09DC">
      <w:pPr>
        <w:ind w:left="-90"/>
      </w:pPr>
      <w:r>
        <w:t xml:space="preserve">Now we </w:t>
      </w:r>
      <w:proofErr w:type="gramStart"/>
      <w:r>
        <w:t>have to</w:t>
      </w:r>
      <w:proofErr w:type="gramEnd"/>
      <w:r>
        <w:t xml:space="preserve"> write SQL statements in this Migration</w:t>
      </w:r>
      <w:r w:rsidR="00CB13A8">
        <w:t xml:space="preserve"> “</w:t>
      </w:r>
      <w:proofErr w:type="spellStart"/>
      <w:r w:rsidR="00C61A6E">
        <w:t>SeedDatabase.cs</w:t>
      </w:r>
      <w:proofErr w:type="spellEnd"/>
      <w:r w:rsidR="00C61A6E">
        <w:t>”</w:t>
      </w:r>
      <w:r>
        <w:t xml:space="preserve"> to populate these tables:</w:t>
      </w:r>
    </w:p>
    <w:p w14:paraId="43A5D9D1" w14:textId="58466C06" w:rsidR="009D49CA" w:rsidRDefault="00CB13A8" w:rsidP="003E09DC">
      <w:pPr>
        <w:ind w:left="-90"/>
        <w:rPr>
          <w:b/>
          <w:color w:val="ED7D31" w:themeColor="accent2"/>
          <w:sz w:val="19"/>
          <w:szCs w:val="19"/>
        </w:rPr>
      </w:pPr>
      <w:r>
        <w:rPr>
          <w:noProof/>
        </w:rPr>
        <w:drawing>
          <wp:inline distT="0" distB="0" distL="0" distR="0" wp14:anchorId="793C3765" wp14:editId="1FF2DF47">
            <wp:extent cx="5349240" cy="4089654"/>
            <wp:effectExtent l="0" t="0" r="381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3027" cy="4130776"/>
                    </a:xfrm>
                    <a:prstGeom prst="rect">
                      <a:avLst/>
                    </a:prstGeom>
                  </pic:spPr>
                </pic:pic>
              </a:graphicData>
            </a:graphic>
          </wp:inline>
        </w:drawing>
      </w:r>
    </w:p>
    <w:p w14:paraId="5A5F5FD1" w14:textId="064AA4FF" w:rsidR="00CB13A8" w:rsidRPr="00D94744" w:rsidRDefault="00CB13A8" w:rsidP="003E09DC">
      <w:pPr>
        <w:ind w:left="-90"/>
      </w:pPr>
      <w:r w:rsidRPr="00AA7698">
        <w:rPr>
          <w:noProof/>
        </w:rPr>
        <w:lastRenderedPageBreak/>
        <w:drawing>
          <wp:inline distT="0" distB="0" distL="0" distR="0" wp14:anchorId="17EBABC5" wp14:editId="47296C0C">
            <wp:extent cx="198120" cy="129540"/>
            <wp:effectExtent l="0" t="0" r="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 xml:space="preserve">Find that I have filled the Down method in case I need to downgrade my database and undo the Migration. </w:t>
      </w:r>
    </w:p>
    <w:p w14:paraId="20AAFAAC" w14:textId="168488B2" w:rsidR="00CB13A8" w:rsidRDefault="00CB13A8" w:rsidP="003E09DC">
      <w:pPr>
        <w:ind w:left="-90"/>
        <w:rPr>
          <w:b/>
          <w:color w:val="ED7D31" w:themeColor="accent2"/>
          <w:sz w:val="19"/>
          <w:szCs w:val="19"/>
        </w:rPr>
      </w:pPr>
    </w:p>
    <w:p w14:paraId="07BD28DC" w14:textId="3BADD43C" w:rsidR="00EE3354" w:rsidRDefault="00CB13A8" w:rsidP="003E09DC">
      <w:pPr>
        <w:ind w:left="-90"/>
      </w:pPr>
      <w:r>
        <w:t>Another important point here. The actual proper way to write the SQL statements would be a bit different. Check the following:</w:t>
      </w:r>
    </w:p>
    <w:p w14:paraId="16B3C3F6" w14:textId="56866354" w:rsidR="00CB13A8" w:rsidRDefault="00CB13A8" w:rsidP="003E09DC">
      <w:pPr>
        <w:ind w:left="-90"/>
        <w:rPr>
          <w:b/>
          <w:color w:val="ED7D31" w:themeColor="accent2"/>
          <w:sz w:val="19"/>
          <w:szCs w:val="19"/>
        </w:rPr>
      </w:pPr>
      <w:r>
        <w:rPr>
          <w:b/>
          <w:noProof/>
          <w:color w:val="ED7D31" w:themeColor="accent2"/>
          <w:sz w:val="19"/>
          <w:szCs w:val="19"/>
        </w:rPr>
        <w:drawing>
          <wp:inline distT="0" distB="0" distL="0" distR="0" wp14:anchorId="17150DF4" wp14:editId="6BA5E671">
            <wp:extent cx="5570284" cy="43205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9192" cy="4335206"/>
                    </a:xfrm>
                    <a:prstGeom prst="rect">
                      <a:avLst/>
                    </a:prstGeom>
                    <a:noFill/>
                    <a:ln>
                      <a:noFill/>
                    </a:ln>
                  </pic:spPr>
                </pic:pic>
              </a:graphicData>
            </a:graphic>
          </wp:inline>
        </w:drawing>
      </w:r>
    </w:p>
    <w:p w14:paraId="4387F862" w14:textId="77777777" w:rsidR="00CB13A8" w:rsidRDefault="00CB13A8" w:rsidP="003E09DC">
      <w:pPr>
        <w:ind w:left="-90"/>
      </w:pPr>
      <w:r>
        <w:t xml:space="preserve">Imagine that I downgrade the Database. When I execute this file again and Seed the Database with this data, the Ids of the Makes are not going to be 1, 2 or 3. They are going to be 4, 5 and 6. That’s why the proper way to populate these tables is to select the </w:t>
      </w:r>
      <w:proofErr w:type="spellStart"/>
      <w:r>
        <w:t>MakeId</w:t>
      </w:r>
      <w:proofErr w:type="spellEnd"/>
      <w:r>
        <w:t xml:space="preserve"> instead of hardcoding it here. So, let’s do the correct way:</w:t>
      </w:r>
    </w:p>
    <w:p w14:paraId="57211F32" w14:textId="0B599B79" w:rsidR="00EE3354" w:rsidRDefault="003B5135" w:rsidP="003E09DC">
      <w:pPr>
        <w:ind w:left="-90"/>
        <w:rPr>
          <w:b/>
          <w:color w:val="ED7D31" w:themeColor="accent2"/>
          <w:sz w:val="19"/>
          <w:szCs w:val="19"/>
        </w:rPr>
      </w:pPr>
      <w:r>
        <w:rPr>
          <w:noProof/>
        </w:rPr>
        <w:lastRenderedPageBreak/>
        <w:drawing>
          <wp:inline distT="0" distB="0" distL="0" distR="0" wp14:anchorId="0C8A56E9" wp14:editId="1F0107E4">
            <wp:extent cx="6652260" cy="3774453"/>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70399" cy="3784745"/>
                    </a:xfrm>
                    <a:prstGeom prst="rect">
                      <a:avLst/>
                    </a:prstGeom>
                    <a:noFill/>
                    <a:ln>
                      <a:noFill/>
                    </a:ln>
                  </pic:spPr>
                </pic:pic>
              </a:graphicData>
            </a:graphic>
          </wp:inline>
        </w:drawing>
      </w:r>
      <w:r w:rsidR="00CB13A8">
        <w:t xml:space="preserve"> </w:t>
      </w:r>
    </w:p>
    <w:p w14:paraId="57C805E8" w14:textId="77777777" w:rsidR="000C7F26" w:rsidRPr="00C60DBD" w:rsidRDefault="000C7F26" w:rsidP="003E09DC">
      <w:pPr>
        <w:ind w:left="-90"/>
        <w:rPr>
          <w:b/>
          <w:color w:val="ED7D31" w:themeColor="accent2"/>
          <w:sz w:val="2"/>
          <w:szCs w:val="19"/>
        </w:rPr>
      </w:pPr>
    </w:p>
    <w:p w14:paraId="50ADC14F" w14:textId="2B6AD808" w:rsidR="000C7F26" w:rsidRDefault="00C26D8D" w:rsidP="003E09DC">
      <w:pPr>
        <w:ind w:left="-90"/>
      </w:pPr>
      <w:r>
        <w:t xml:space="preserve">Now, update the Database with this data. </w:t>
      </w:r>
    </w:p>
    <w:p w14:paraId="3CEE71F0" w14:textId="1FCF5BAB" w:rsidR="00C26D8D" w:rsidRDefault="00C26D8D" w:rsidP="003E09DC">
      <w:pPr>
        <w:ind w:left="-90"/>
      </w:pPr>
      <w:r>
        <w:rPr>
          <w:noProof/>
        </w:rPr>
        <w:drawing>
          <wp:inline distT="0" distB="0" distL="0" distR="0" wp14:anchorId="70FC7C72" wp14:editId="213F0CA3">
            <wp:extent cx="2238375" cy="238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38375" cy="238125"/>
                    </a:xfrm>
                    <a:prstGeom prst="rect">
                      <a:avLst/>
                    </a:prstGeom>
                  </pic:spPr>
                </pic:pic>
              </a:graphicData>
            </a:graphic>
          </wp:inline>
        </w:drawing>
      </w:r>
    </w:p>
    <w:p w14:paraId="3D29A620" w14:textId="7DC59CF9" w:rsidR="00C26D8D" w:rsidRDefault="00C26D8D" w:rsidP="003E09DC">
      <w:pPr>
        <w:ind w:left="-90"/>
      </w:pPr>
      <w:r>
        <w:t>Now check these Database Tables:</w:t>
      </w:r>
    </w:p>
    <w:p w14:paraId="2123EE0D" w14:textId="7B6E2759" w:rsidR="00C26D8D" w:rsidRDefault="00C60DBD" w:rsidP="003E09DC">
      <w:pPr>
        <w:ind w:left="-90"/>
      </w:pPr>
      <w:r>
        <w:rPr>
          <w:noProof/>
        </w:rPr>
        <w:drawing>
          <wp:inline distT="0" distB="0" distL="0" distR="0" wp14:anchorId="3EEC8CA6" wp14:editId="7F1419D9">
            <wp:extent cx="2296159" cy="134112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17680" cy="1353690"/>
                    </a:xfrm>
                    <a:prstGeom prst="rect">
                      <a:avLst/>
                    </a:prstGeom>
                  </pic:spPr>
                </pic:pic>
              </a:graphicData>
            </a:graphic>
          </wp:inline>
        </w:drawing>
      </w:r>
    </w:p>
    <w:p w14:paraId="4BE88B6D" w14:textId="38B72601" w:rsidR="00C60DBD" w:rsidRDefault="00C60DBD" w:rsidP="003E09DC">
      <w:pPr>
        <w:ind w:left="-90"/>
      </w:pPr>
      <w:r>
        <w:rPr>
          <w:noProof/>
        </w:rPr>
        <w:lastRenderedPageBreak/>
        <w:drawing>
          <wp:inline distT="0" distB="0" distL="0" distR="0" wp14:anchorId="19E44120" wp14:editId="641E1D9A">
            <wp:extent cx="3093720" cy="2382441"/>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3034" cy="2397314"/>
                    </a:xfrm>
                    <a:prstGeom prst="rect">
                      <a:avLst/>
                    </a:prstGeom>
                  </pic:spPr>
                </pic:pic>
              </a:graphicData>
            </a:graphic>
          </wp:inline>
        </w:drawing>
      </w:r>
    </w:p>
    <w:p w14:paraId="28CCD90C" w14:textId="77777777" w:rsidR="00C60DBD" w:rsidRDefault="00C60DBD" w:rsidP="003E09DC">
      <w:pPr>
        <w:ind w:left="-90"/>
        <w:rPr>
          <w:b/>
          <w:color w:val="ED7D31" w:themeColor="accent2"/>
          <w:sz w:val="19"/>
          <w:szCs w:val="19"/>
        </w:rPr>
      </w:pPr>
    </w:p>
    <w:p w14:paraId="55AF604C" w14:textId="5763FB89" w:rsidR="00C60DBD" w:rsidRDefault="002D2F62" w:rsidP="003E09DC">
      <w:pPr>
        <w:ind w:left="-90"/>
        <w:rPr>
          <w:b/>
          <w:color w:val="ED7D31" w:themeColor="accent2"/>
          <w:sz w:val="19"/>
          <w:szCs w:val="19"/>
        </w:rPr>
      </w:pPr>
      <w:r>
        <w:pict w14:anchorId="1F2B3383">
          <v:shape id="_x0000_i1031" type="#_x0000_t75" style="width:18pt;height:12pt;flip:y;visibility:visible;mso-wrap-style:square">
            <v:imagedata r:id="rId85" o:title=""/>
          </v:shape>
        </w:pict>
      </w:r>
      <w:r w:rsidR="00C60DBD">
        <w:rPr>
          <w:b/>
          <w:color w:val="ED7D31" w:themeColor="accent2"/>
          <w:sz w:val="19"/>
          <w:szCs w:val="19"/>
        </w:rPr>
        <w:t>Note that there’s an issue with table “Makes”. It started with ID 10, instead of 1. How to correct that?</w:t>
      </w:r>
    </w:p>
    <w:p w14:paraId="3339EE24" w14:textId="372CCC05" w:rsidR="00C60DBD" w:rsidRDefault="00F10552" w:rsidP="003E09DC">
      <w:pPr>
        <w:ind w:left="-90"/>
      </w:pPr>
      <w:r>
        <w:t>To correct this issue, I downgraded the Database and did the following corrections:</w:t>
      </w:r>
    </w:p>
    <w:p w14:paraId="34BFA899" w14:textId="50340303" w:rsidR="00F10552" w:rsidRDefault="00F10552" w:rsidP="003E09DC">
      <w:pPr>
        <w:ind w:left="-90"/>
      </w:pPr>
      <w:r>
        <w:t>The real problem was that my Migration SQL Statement was wrong. I had this:</w:t>
      </w:r>
    </w:p>
    <w:p w14:paraId="76645AB6" w14:textId="303DAC83" w:rsidR="00F10552" w:rsidRPr="00D94744" w:rsidRDefault="00F10552" w:rsidP="003E09DC">
      <w:pPr>
        <w:ind w:left="-90"/>
      </w:pPr>
      <w:proofErr w:type="spellStart"/>
      <w:r>
        <w:rPr>
          <w:rFonts w:ascii="Consolas" w:hAnsi="Consolas" w:cs="Consolas"/>
          <w:color w:val="000000"/>
          <w:sz w:val="19"/>
          <w:szCs w:val="19"/>
        </w:rPr>
        <w:t>migrationBuilder.Sql</w:t>
      </w:r>
      <w:proofErr w:type="spellEnd"/>
      <w:r>
        <w:rPr>
          <w:rFonts w:ascii="Consolas" w:hAnsi="Consolas" w:cs="Consolas"/>
          <w:color w:val="000000"/>
          <w:sz w:val="19"/>
          <w:szCs w:val="19"/>
        </w:rPr>
        <w:t>(</w:t>
      </w:r>
      <w:r>
        <w:rPr>
          <w:rFonts w:ascii="Consolas" w:hAnsi="Consolas" w:cs="Consolas"/>
          <w:color w:val="A31515"/>
          <w:sz w:val="19"/>
          <w:szCs w:val="19"/>
        </w:rPr>
        <w:t xml:space="preserve">"INSERT INTO Models (Name, </w:t>
      </w:r>
      <w:proofErr w:type="spellStart"/>
      <w:r w:rsidRPr="003B5135">
        <w:rPr>
          <w:rFonts w:ascii="Consolas" w:hAnsi="Consolas" w:cs="Consolas"/>
          <w:color w:val="A31515"/>
          <w:sz w:val="19"/>
          <w:szCs w:val="19"/>
          <w:highlight w:val="yellow"/>
        </w:rPr>
        <w:t>MakeId</w:t>
      </w:r>
      <w:proofErr w:type="spellEnd"/>
      <w:r>
        <w:rPr>
          <w:rFonts w:ascii="Consolas" w:hAnsi="Consolas" w:cs="Consolas"/>
          <w:color w:val="A31515"/>
          <w:sz w:val="19"/>
          <w:szCs w:val="19"/>
        </w:rPr>
        <w:t>) VALUES ('Make1-ModelA', (SELECT ID FROM Makes WHERE Name = 'Make1'))"</w:t>
      </w:r>
      <w:r>
        <w:rPr>
          <w:rFonts w:ascii="Consolas" w:hAnsi="Consolas" w:cs="Consolas"/>
          <w:color w:val="000000"/>
          <w:sz w:val="19"/>
          <w:szCs w:val="19"/>
        </w:rPr>
        <w:t>);</w:t>
      </w:r>
    </w:p>
    <w:p w14:paraId="6539D518" w14:textId="3B93DBA7" w:rsidR="00C60DBD" w:rsidRDefault="00F10552" w:rsidP="003E09DC">
      <w:pPr>
        <w:ind w:left="-90"/>
      </w:pPr>
      <w:r>
        <w:t>While I should have got this:</w:t>
      </w:r>
    </w:p>
    <w:p w14:paraId="325E6EE9" w14:textId="6417C4D1" w:rsidR="00F10552" w:rsidRDefault="00F10552" w:rsidP="003E09DC">
      <w:pPr>
        <w:ind w:left="-90"/>
      </w:pPr>
      <w:proofErr w:type="spellStart"/>
      <w:r>
        <w:rPr>
          <w:rFonts w:ascii="Consolas" w:hAnsi="Consolas" w:cs="Consolas"/>
          <w:color w:val="000000"/>
          <w:sz w:val="19"/>
          <w:szCs w:val="19"/>
        </w:rPr>
        <w:t>migrationBuilder.Sql</w:t>
      </w:r>
      <w:proofErr w:type="spellEnd"/>
      <w:r>
        <w:rPr>
          <w:rFonts w:ascii="Consolas" w:hAnsi="Consolas" w:cs="Consolas"/>
          <w:color w:val="000000"/>
          <w:sz w:val="19"/>
          <w:szCs w:val="19"/>
        </w:rPr>
        <w:t>(</w:t>
      </w:r>
      <w:r>
        <w:rPr>
          <w:rFonts w:ascii="Consolas" w:hAnsi="Consolas" w:cs="Consolas"/>
          <w:color w:val="A31515"/>
          <w:sz w:val="19"/>
          <w:szCs w:val="19"/>
        </w:rPr>
        <w:t xml:space="preserve">"INSERT INTO Models (Name, </w:t>
      </w:r>
      <w:proofErr w:type="spellStart"/>
      <w:r w:rsidRPr="003B5135">
        <w:rPr>
          <w:rFonts w:ascii="Consolas" w:hAnsi="Consolas" w:cs="Consolas"/>
          <w:color w:val="A31515"/>
          <w:sz w:val="19"/>
          <w:szCs w:val="19"/>
          <w:highlight w:val="yellow"/>
        </w:rPr>
        <w:t>MakeID</w:t>
      </w:r>
      <w:proofErr w:type="spellEnd"/>
      <w:r>
        <w:rPr>
          <w:rFonts w:ascii="Consolas" w:hAnsi="Consolas" w:cs="Consolas"/>
          <w:color w:val="A31515"/>
          <w:sz w:val="19"/>
          <w:szCs w:val="19"/>
        </w:rPr>
        <w:t>) VALUES ('Make1-ModelA', (SELECT ID FROM Makes WHERE Name = 'Make1'))"</w:t>
      </w:r>
      <w:r>
        <w:rPr>
          <w:rFonts w:ascii="Consolas" w:hAnsi="Consolas" w:cs="Consolas"/>
          <w:color w:val="000000"/>
          <w:sz w:val="19"/>
          <w:szCs w:val="19"/>
        </w:rPr>
        <w:t>);</w:t>
      </w:r>
    </w:p>
    <w:p w14:paraId="2EAE693F" w14:textId="00B3D512" w:rsidR="00C26D8D" w:rsidRDefault="003B5135" w:rsidP="003E09DC">
      <w:pPr>
        <w:ind w:left="-90"/>
      </w:pPr>
      <w:r>
        <w:t>After downgrading everything, changing the SQL statement in the “</w:t>
      </w:r>
      <w:proofErr w:type="spellStart"/>
      <w:r>
        <w:t>SeedDatabase</w:t>
      </w:r>
      <w:proofErr w:type="spellEnd"/>
      <w:r>
        <w:t>” file, and Updating the Database again, that’s what I got:</w:t>
      </w:r>
    </w:p>
    <w:p w14:paraId="0E01C30C" w14:textId="73ED48D6" w:rsidR="003B5135" w:rsidRDefault="003B5135" w:rsidP="003E09DC">
      <w:pPr>
        <w:ind w:left="-90"/>
      </w:pPr>
      <w:r>
        <w:rPr>
          <w:noProof/>
        </w:rPr>
        <w:drawing>
          <wp:inline distT="0" distB="0" distL="0" distR="0" wp14:anchorId="5A421C34" wp14:editId="1B71B303">
            <wp:extent cx="2712720" cy="1171961"/>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41489" cy="1184390"/>
                    </a:xfrm>
                    <a:prstGeom prst="rect">
                      <a:avLst/>
                    </a:prstGeom>
                  </pic:spPr>
                </pic:pic>
              </a:graphicData>
            </a:graphic>
          </wp:inline>
        </w:drawing>
      </w:r>
    </w:p>
    <w:p w14:paraId="71103645" w14:textId="065EE8A3" w:rsidR="003B5135" w:rsidRDefault="003B5135" w:rsidP="003E09DC">
      <w:pPr>
        <w:ind w:left="-90"/>
      </w:pPr>
      <w:r>
        <w:rPr>
          <w:noProof/>
        </w:rPr>
        <w:lastRenderedPageBreak/>
        <w:drawing>
          <wp:inline distT="0" distB="0" distL="0" distR="0" wp14:anchorId="020F72CF" wp14:editId="37516C5A">
            <wp:extent cx="3706826" cy="2665095"/>
            <wp:effectExtent l="0" t="0" r="825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27405" cy="2679891"/>
                    </a:xfrm>
                    <a:prstGeom prst="rect">
                      <a:avLst/>
                    </a:prstGeom>
                  </pic:spPr>
                </pic:pic>
              </a:graphicData>
            </a:graphic>
          </wp:inline>
        </w:drawing>
      </w:r>
    </w:p>
    <w:p w14:paraId="0365533B" w14:textId="1EAA4E1D" w:rsidR="00C26D8D" w:rsidRDefault="003B5135" w:rsidP="003E09DC">
      <w:pPr>
        <w:ind w:left="-90"/>
      </w:pPr>
      <w:r>
        <w:t xml:space="preserve">All good. </w:t>
      </w:r>
    </w:p>
    <w:p w14:paraId="0ADE031D" w14:textId="432DA258" w:rsidR="00C26D8D" w:rsidRDefault="00C26D8D" w:rsidP="003E09DC">
      <w:pPr>
        <w:ind w:left="-90"/>
      </w:pPr>
    </w:p>
    <w:p w14:paraId="48B9EBE6" w14:textId="1F9BBFE8" w:rsidR="005E7FAC" w:rsidRDefault="005E7FAC" w:rsidP="003E09DC">
      <w:pPr>
        <w:ind w:left="-90"/>
      </w:pPr>
    </w:p>
    <w:p w14:paraId="351DE998" w14:textId="57973C8A" w:rsidR="005E7FAC" w:rsidRDefault="005E7FAC" w:rsidP="003E09DC">
      <w:pPr>
        <w:ind w:left="-90"/>
      </w:pPr>
    </w:p>
    <w:p w14:paraId="5FFA6F8B" w14:textId="2596198A" w:rsidR="005E7FAC" w:rsidRDefault="005E7FAC" w:rsidP="003E09DC">
      <w:pPr>
        <w:ind w:left="-90"/>
      </w:pPr>
    </w:p>
    <w:p w14:paraId="0A5E8825" w14:textId="6799B214" w:rsidR="005E7FAC" w:rsidRDefault="005E7FAC" w:rsidP="003E09DC">
      <w:pPr>
        <w:ind w:left="-90"/>
      </w:pPr>
    </w:p>
    <w:p w14:paraId="0E51A3C7" w14:textId="6D04BC18" w:rsidR="005E7FAC" w:rsidRDefault="005E7FAC" w:rsidP="003E09DC">
      <w:pPr>
        <w:ind w:left="-90"/>
      </w:pPr>
    </w:p>
    <w:p w14:paraId="69B0C466" w14:textId="3D6B7B9C" w:rsidR="005E7FAC" w:rsidRDefault="005E7FAC" w:rsidP="003E09DC">
      <w:pPr>
        <w:ind w:left="-90"/>
      </w:pPr>
    </w:p>
    <w:p w14:paraId="5F71E17E" w14:textId="2EE4861A" w:rsidR="005E7FAC" w:rsidRDefault="005E7FAC" w:rsidP="003E09DC">
      <w:pPr>
        <w:ind w:left="-90"/>
      </w:pPr>
    </w:p>
    <w:p w14:paraId="0FF9596E" w14:textId="6BE89D76" w:rsidR="005E7FAC" w:rsidRDefault="005E7FAC" w:rsidP="003E09DC">
      <w:pPr>
        <w:ind w:left="-90"/>
      </w:pPr>
    </w:p>
    <w:p w14:paraId="55EDA32A" w14:textId="1899604C" w:rsidR="005E7FAC" w:rsidRDefault="005E7FAC" w:rsidP="003E09DC">
      <w:pPr>
        <w:ind w:left="-90"/>
      </w:pPr>
    </w:p>
    <w:p w14:paraId="4F0FF583" w14:textId="324A7B62" w:rsidR="005E7FAC" w:rsidRDefault="005E7FAC" w:rsidP="003E09DC">
      <w:pPr>
        <w:ind w:left="-90"/>
      </w:pPr>
    </w:p>
    <w:p w14:paraId="6E6C1B71" w14:textId="4465AAC6" w:rsidR="005E7FAC" w:rsidRDefault="005E7FAC" w:rsidP="003E09DC">
      <w:pPr>
        <w:ind w:left="-90"/>
      </w:pPr>
    </w:p>
    <w:p w14:paraId="0B5536FD" w14:textId="5F2B3F35" w:rsidR="005E7FAC" w:rsidRDefault="005E7FAC" w:rsidP="003E09DC">
      <w:pPr>
        <w:ind w:left="-90"/>
      </w:pPr>
    </w:p>
    <w:p w14:paraId="1924B00B" w14:textId="2F825D08" w:rsidR="005E7FAC" w:rsidRDefault="005E7FAC" w:rsidP="003E09DC">
      <w:pPr>
        <w:ind w:left="-90"/>
      </w:pPr>
    </w:p>
    <w:p w14:paraId="3737B6E0" w14:textId="6F6F8757" w:rsidR="005E7FAC" w:rsidRDefault="005E7FAC" w:rsidP="003E09DC">
      <w:pPr>
        <w:ind w:left="-90"/>
      </w:pPr>
    </w:p>
    <w:p w14:paraId="24A7F7E3" w14:textId="5ADD8CDD" w:rsidR="005E7FAC" w:rsidRDefault="005E7FAC" w:rsidP="003E09DC">
      <w:pPr>
        <w:ind w:left="-90"/>
      </w:pPr>
    </w:p>
    <w:p w14:paraId="0071EC7B" w14:textId="2D89D744" w:rsidR="005E7FAC" w:rsidRDefault="005E7FAC" w:rsidP="003E09DC">
      <w:pPr>
        <w:ind w:left="-90"/>
      </w:pPr>
    </w:p>
    <w:p w14:paraId="1C142878" w14:textId="4C613DA0" w:rsidR="005E7FAC" w:rsidRDefault="005E7FAC" w:rsidP="003E09DC">
      <w:pPr>
        <w:ind w:left="-90"/>
      </w:pPr>
    </w:p>
    <w:p w14:paraId="498603E5" w14:textId="35504567" w:rsidR="005E7FAC" w:rsidRDefault="005E7FAC" w:rsidP="003E09DC">
      <w:pPr>
        <w:ind w:left="-90"/>
      </w:pPr>
    </w:p>
    <w:p w14:paraId="638358C2" w14:textId="40F0EA3C" w:rsidR="005E7FAC" w:rsidRDefault="005E7FAC"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5E7FAC" w14:paraId="4C90B933" w14:textId="77777777" w:rsidTr="00BF2BF4">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20B14AD6" w14:textId="0C36D578" w:rsidR="005E7FAC" w:rsidRPr="00C21A5F" w:rsidRDefault="005E7FAC" w:rsidP="00BF2BF4">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18" w:name="_Toc498084282"/>
            <w:r>
              <w:rPr>
                <w:rFonts w:ascii="Calibri" w:hAnsi="Calibri" w:cs="Calibri"/>
                <w:b/>
                <w:color w:val="ED7D31" w:themeColor="accent2"/>
                <w:lang w:eastAsia="pt-BR"/>
              </w:rPr>
              <w:t>11</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Building our First APIs</w:t>
            </w:r>
            <w:bookmarkEnd w:id="18"/>
          </w:p>
        </w:tc>
      </w:tr>
    </w:tbl>
    <w:p w14:paraId="671DC1FA" w14:textId="77777777" w:rsidR="005E7FAC" w:rsidRDefault="005E7FAC" w:rsidP="005E7FAC">
      <w:pPr>
        <w:ind w:left="-90"/>
        <w:rPr>
          <w:sz w:val="2"/>
          <w:szCs w:val="2"/>
        </w:rPr>
      </w:pPr>
    </w:p>
    <w:p w14:paraId="2496C6E3" w14:textId="2684D8E5" w:rsidR="00C26D8D" w:rsidRDefault="00E504BC" w:rsidP="003E09DC">
      <w:pPr>
        <w:ind w:left="-90"/>
      </w:pPr>
      <w:r>
        <w:t>To start with, create a Controller “</w:t>
      </w:r>
      <w:proofErr w:type="spellStart"/>
      <w:r w:rsidRPr="00E504BC">
        <w:rPr>
          <w:b/>
        </w:rPr>
        <w:t>MakesController</w:t>
      </w:r>
      <w:proofErr w:type="spellEnd"/>
      <w:r>
        <w:t xml:space="preserve">” under folder </w:t>
      </w:r>
      <w:r w:rsidRPr="00E504BC">
        <w:rPr>
          <w:b/>
        </w:rPr>
        <w:t>Controllers</w:t>
      </w:r>
      <w:r>
        <w:t>:</w:t>
      </w:r>
    </w:p>
    <w:p w14:paraId="3030683A" w14:textId="453D57C9" w:rsidR="00C26D8D" w:rsidRDefault="00461092" w:rsidP="003E09DC">
      <w:pPr>
        <w:spacing w:after="0"/>
        <w:ind w:left="-90"/>
      </w:pPr>
      <w:r>
        <w:rPr>
          <w:noProof/>
        </w:rPr>
        <w:drawing>
          <wp:inline distT="0" distB="0" distL="0" distR="0" wp14:anchorId="5D5D950E" wp14:editId="50E3837D">
            <wp:extent cx="3962400" cy="741116"/>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95060" cy="747225"/>
                    </a:xfrm>
                    <a:prstGeom prst="rect">
                      <a:avLst/>
                    </a:prstGeom>
                  </pic:spPr>
                </pic:pic>
              </a:graphicData>
            </a:graphic>
          </wp:inline>
        </w:drawing>
      </w:r>
    </w:p>
    <w:p w14:paraId="2CBECE79" w14:textId="7733558A" w:rsidR="00461092" w:rsidRPr="00D94744" w:rsidRDefault="00461092" w:rsidP="003E09DC">
      <w:pPr>
        <w:spacing w:after="0"/>
        <w:ind w:left="-90"/>
      </w:pPr>
      <w:r w:rsidRPr="00AA7698">
        <w:rPr>
          <w:noProof/>
        </w:rPr>
        <w:drawing>
          <wp:inline distT="0" distB="0" distL="0" distR="0" wp14:anchorId="2F03B46D" wp14:editId="3C2D837A">
            <wp:extent cx="198120" cy="129540"/>
            <wp:effectExtent l="0" t="0" r="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Note that I use plural names for</w:t>
      </w:r>
      <w:r w:rsidR="00CB7B93">
        <w:rPr>
          <w:b/>
          <w:color w:val="ED7D31" w:themeColor="accent2"/>
          <w:sz w:val="19"/>
          <w:szCs w:val="19"/>
        </w:rPr>
        <w:t xml:space="preserve"> naming my</w:t>
      </w:r>
      <w:r>
        <w:rPr>
          <w:b/>
          <w:color w:val="ED7D31" w:themeColor="accent2"/>
          <w:sz w:val="19"/>
          <w:szCs w:val="19"/>
        </w:rPr>
        <w:t xml:space="preserve"> Controllers </w:t>
      </w:r>
    </w:p>
    <w:p w14:paraId="396B92EB" w14:textId="77777777" w:rsidR="00461092" w:rsidRDefault="00461092" w:rsidP="003E09DC">
      <w:pPr>
        <w:ind w:left="-90"/>
      </w:pPr>
    </w:p>
    <w:p w14:paraId="4B351543" w14:textId="4F2987EE" w:rsidR="00C26D8D" w:rsidRDefault="001D125A" w:rsidP="003E09DC">
      <w:pPr>
        <w:ind w:left="-90"/>
      </w:pPr>
      <w:r>
        <w:t xml:space="preserve">In ASP.NET MVC 5, we had two types of Controllers: </w:t>
      </w:r>
      <w:r w:rsidRPr="001D125A">
        <w:rPr>
          <w:b/>
        </w:rPr>
        <w:t>Standard MVC Controller</w:t>
      </w:r>
      <w:r>
        <w:t xml:space="preserve"> (used for returning Views) and </w:t>
      </w:r>
      <w:r w:rsidRPr="001D125A">
        <w:rPr>
          <w:b/>
        </w:rPr>
        <w:t>API Controllers</w:t>
      </w:r>
      <w:r>
        <w:t>. These Controllers and their related classes we defined into two different namespaces. And we also had two route configurations. One for MVC Controller and the other for API Controllers. In ASP.NET Core, both these two types of Controllers are consolidated into one Controller, like the one we’re using for our API Controller below.</w:t>
      </w:r>
    </w:p>
    <w:p w14:paraId="4051288C" w14:textId="27DF3782" w:rsidR="00C26D8D" w:rsidRDefault="001D125A" w:rsidP="003E09DC">
      <w:pPr>
        <w:ind w:left="-90"/>
      </w:pPr>
      <w:r>
        <w:t>Also, in the previous version of ASP.NET, we had this convention “if you called your method ‘</w:t>
      </w:r>
      <w:r w:rsidRPr="001D125A">
        <w:rPr>
          <w:b/>
        </w:rPr>
        <w:t>Get’</w:t>
      </w:r>
      <w:r>
        <w:t xml:space="preserve"> the framework would assume that this method is only accessible using </w:t>
      </w:r>
      <w:r w:rsidRPr="001D125A">
        <w:rPr>
          <w:b/>
        </w:rPr>
        <w:t>HTTP GET</w:t>
      </w:r>
      <w:r>
        <w:t xml:space="preserve">”. However, this convention no longer applies in ASP.NET Core and we need to explicitly apply attribute </w:t>
      </w:r>
      <w:r w:rsidRPr="001D125A">
        <w:rPr>
          <w:b/>
          <w:color w:val="4472C4" w:themeColor="accent1"/>
        </w:rPr>
        <w:t>[</w:t>
      </w:r>
      <w:proofErr w:type="spellStart"/>
      <w:r w:rsidRPr="001D125A">
        <w:rPr>
          <w:b/>
          <w:color w:val="4472C4" w:themeColor="accent1"/>
        </w:rPr>
        <w:t>HttpGet</w:t>
      </w:r>
      <w:proofErr w:type="spellEnd"/>
      <w:r w:rsidRPr="001D125A">
        <w:rPr>
          <w:b/>
          <w:color w:val="4472C4" w:themeColor="accent1"/>
        </w:rPr>
        <w:t>(“Endpoint”)]</w:t>
      </w:r>
      <w:r>
        <w:t xml:space="preserve"> in this method. </w:t>
      </w:r>
    </w:p>
    <w:p w14:paraId="31741265" w14:textId="77777777" w:rsidR="009F67C4" w:rsidRDefault="007A2365" w:rsidP="003E09DC">
      <w:pPr>
        <w:ind w:left="-90"/>
      </w:pPr>
      <w:r>
        <w:t xml:space="preserve">You will also notice that I’m using keywords </w:t>
      </w:r>
      <w:proofErr w:type="spellStart"/>
      <w:r w:rsidR="00143938" w:rsidRPr="00143938">
        <w:rPr>
          <w:b/>
          <w:color w:val="5B9BD5" w:themeColor="accent5"/>
          <w:highlight w:val="black"/>
        </w:rPr>
        <w:t>async</w:t>
      </w:r>
      <w:proofErr w:type="spellEnd"/>
      <w:r>
        <w:t xml:space="preserve"> and </w:t>
      </w:r>
      <w:r w:rsidR="00143938" w:rsidRPr="00143938">
        <w:rPr>
          <w:b/>
          <w:color w:val="5B9BD5" w:themeColor="accent5"/>
          <w:highlight w:val="black"/>
        </w:rPr>
        <w:t>await</w:t>
      </w:r>
      <w:r>
        <w:t>.</w:t>
      </w:r>
      <w:r w:rsidR="00143938">
        <w:t xml:space="preserve"> </w:t>
      </w:r>
      <w:proofErr w:type="spellStart"/>
      <w:r w:rsidR="00143938" w:rsidRPr="009F67C4">
        <w:rPr>
          <w:b/>
        </w:rPr>
        <w:t>Async</w:t>
      </w:r>
      <w:proofErr w:type="spellEnd"/>
      <w:r w:rsidR="00143938">
        <w:t xml:space="preserve"> and </w:t>
      </w:r>
      <w:r w:rsidR="00143938" w:rsidRPr="009F67C4">
        <w:rPr>
          <w:b/>
        </w:rPr>
        <w:t>Await</w:t>
      </w:r>
      <w:r w:rsidR="00143938">
        <w:t xml:space="preserve"> are nothing but markers. They mark code positions from where the control should resume after a task or a thread completes.</w:t>
      </w:r>
    </w:p>
    <w:p w14:paraId="4CF26B42" w14:textId="405A682E" w:rsidR="009F67C4" w:rsidRDefault="009F67C4" w:rsidP="003E09DC">
      <w:pPr>
        <w:ind w:left="-90"/>
      </w:pPr>
      <w:r w:rsidRPr="009F67C4">
        <w:t xml:space="preserve">In Web applications, when we receive a request, runtime allocates a thread to handle that request. When it comes to I/O bound operations, like accessing a database, or a file, or network bound operations like calling a remote service, there’s always a delay. For example, in the case of accessing a database. This thread </w:t>
      </w:r>
      <w:proofErr w:type="gramStart"/>
      <w:r w:rsidRPr="009F67C4">
        <w:t>has to</w:t>
      </w:r>
      <w:proofErr w:type="gramEnd"/>
      <w:r w:rsidRPr="009F67C4">
        <w:t xml:space="preserve"> wait until the database executes the query and returns the result. </w:t>
      </w:r>
    </w:p>
    <w:p w14:paraId="3D0663BD" w14:textId="1BC54BC6" w:rsidR="009F67C4" w:rsidRDefault="009F67C4" w:rsidP="003E09DC">
      <w:pPr>
        <w:ind w:left="-90"/>
      </w:pPr>
      <w:r w:rsidRPr="009F67C4">
        <w:t xml:space="preserve">Since we have limited amount of memory and threads available in a web server, if you have a lot of concurrent users, at some point you may run out of threads because many of them are waiting for I/O bound or network bound operations to complete. In this case, we either need to add more hardware in terms of memory or more machines, or we can use </w:t>
      </w:r>
      <w:proofErr w:type="spellStart"/>
      <w:r w:rsidRPr="009F67C4">
        <w:rPr>
          <w:b/>
        </w:rPr>
        <w:t>Async</w:t>
      </w:r>
      <w:proofErr w:type="spellEnd"/>
      <w:r>
        <w:t xml:space="preserve"> and </w:t>
      </w:r>
      <w:r w:rsidRPr="009F67C4">
        <w:rPr>
          <w:b/>
        </w:rPr>
        <w:t>Await</w:t>
      </w:r>
      <w:r w:rsidRPr="009F67C4">
        <w:t xml:space="preserve">. </w:t>
      </w:r>
    </w:p>
    <w:p w14:paraId="2EBC6F23" w14:textId="14EFB847" w:rsidR="009F67C4" w:rsidRDefault="009F67C4" w:rsidP="003E09DC">
      <w:pPr>
        <w:ind w:left="-90"/>
      </w:pPr>
      <w:r w:rsidRPr="009F67C4">
        <w:t xml:space="preserve">When we use </w:t>
      </w:r>
      <w:proofErr w:type="spellStart"/>
      <w:r w:rsidRPr="009F67C4">
        <w:t>Async</w:t>
      </w:r>
      <w:proofErr w:type="spellEnd"/>
      <w:r w:rsidRPr="009F67C4">
        <w:t xml:space="preserve">, our thread will no longer wait for the database to return the result. It will be released so it can server other requests. A common misconception in the market is that this improves the performance of your app. It doesn’t, because it does not reduce the average response time. We still </w:t>
      </w:r>
      <w:proofErr w:type="gramStart"/>
      <w:r w:rsidRPr="009F67C4">
        <w:t>have to</w:t>
      </w:r>
      <w:proofErr w:type="gramEnd"/>
      <w:r w:rsidRPr="009F67C4">
        <w:t xml:space="preserve"> wait for the database to return the results. But during that wait period, our threads can be better utilized to serve more concurrent users, and this means better scalability, not performance.</w:t>
      </w:r>
    </w:p>
    <w:p w14:paraId="4B7D3C28" w14:textId="3E554993" w:rsidR="009F67C4" w:rsidRDefault="009F67C4" w:rsidP="003E09DC">
      <w:pPr>
        <w:ind w:left="-90"/>
      </w:pPr>
      <w:r>
        <w:t>This is our first Controller class:</w:t>
      </w:r>
    </w:p>
    <w:p w14:paraId="68F472C1" w14:textId="65C380A6" w:rsidR="009F67C4" w:rsidRPr="009F67C4" w:rsidRDefault="009F67C4" w:rsidP="003E09DC">
      <w:pPr>
        <w:spacing w:after="0"/>
        <w:ind w:left="-90"/>
      </w:pPr>
      <w:r>
        <w:rPr>
          <w:noProof/>
        </w:rPr>
        <w:lastRenderedPageBreak/>
        <w:drawing>
          <wp:inline distT="0" distB="0" distL="0" distR="0" wp14:anchorId="182B49A8" wp14:editId="4EB4E6F0">
            <wp:extent cx="6583680" cy="3443771"/>
            <wp:effectExtent l="0" t="0" r="762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99336" cy="3451960"/>
                    </a:xfrm>
                    <a:prstGeom prst="rect">
                      <a:avLst/>
                    </a:prstGeom>
                  </pic:spPr>
                </pic:pic>
              </a:graphicData>
            </a:graphic>
          </wp:inline>
        </w:drawing>
      </w:r>
    </w:p>
    <w:p w14:paraId="7631BC51" w14:textId="24295665" w:rsidR="005E5DE7" w:rsidRDefault="002D2F62" w:rsidP="003E09DC">
      <w:pPr>
        <w:spacing w:after="0"/>
        <w:ind w:left="-90"/>
        <w:rPr>
          <w:b/>
          <w:color w:val="ED7D31" w:themeColor="accent2"/>
          <w:sz w:val="19"/>
          <w:szCs w:val="19"/>
        </w:rPr>
      </w:pPr>
      <w:r>
        <w:pict w14:anchorId="78A67026">
          <v:shape id="_x0000_i1032" type="#_x0000_t75" style="width:18pt;height:12pt;flip:y;visibility:visible;mso-wrap-style:square">
            <v:imagedata r:id="rId85" o:title=""/>
          </v:shape>
        </w:pict>
      </w:r>
      <w:r w:rsidR="005E5DE7">
        <w:rPr>
          <w:b/>
          <w:color w:val="ED7D31" w:themeColor="accent2"/>
          <w:sz w:val="19"/>
          <w:szCs w:val="19"/>
        </w:rPr>
        <w:t xml:space="preserve">Note that you’re using dependency injection that you have configured in </w:t>
      </w:r>
      <w:r w:rsidR="002D7F92">
        <w:rPr>
          <w:b/>
          <w:color w:val="ED7D31" w:themeColor="accent2"/>
          <w:sz w:val="19"/>
          <w:szCs w:val="19"/>
        </w:rPr>
        <w:t>class “</w:t>
      </w:r>
      <w:proofErr w:type="spellStart"/>
      <w:r w:rsidR="002D7F92">
        <w:rPr>
          <w:b/>
          <w:color w:val="ED7D31" w:themeColor="accent2"/>
          <w:sz w:val="19"/>
          <w:szCs w:val="19"/>
        </w:rPr>
        <w:t>Startup.cs</w:t>
      </w:r>
      <w:proofErr w:type="spellEnd"/>
      <w:r w:rsidR="002D7F92">
        <w:rPr>
          <w:b/>
          <w:color w:val="ED7D31" w:themeColor="accent2"/>
          <w:sz w:val="19"/>
          <w:szCs w:val="19"/>
        </w:rPr>
        <w:t>”, method “</w:t>
      </w:r>
      <w:proofErr w:type="spellStart"/>
      <w:r w:rsidR="002D7F92">
        <w:rPr>
          <w:b/>
          <w:color w:val="ED7D31" w:themeColor="accent2"/>
          <w:sz w:val="19"/>
          <w:szCs w:val="19"/>
        </w:rPr>
        <w:t>ConfigureServices</w:t>
      </w:r>
      <w:proofErr w:type="spellEnd"/>
      <w:r w:rsidR="002D7F92">
        <w:rPr>
          <w:b/>
          <w:color w:val="ED7D31" w:themeColor="accent2"/>
          <w:sz w:val="19"/>
          <w:szCs w:val="19"/>
        </w:rPr>
        <w:t>” as below:</w:t>
      </w:r>
    </w:p>
    <w:p w14:paraId="20500C4E" w14:textId="0646F310" w:rsidR="002D7F92" w:rsidRPr="00D94744" w:rsidRDefault="002D7F92" w:rsidP="003E09DC">
      <w:pPr>
        <w:spacing w:after="0"/>
        <w:ind w:left="-90"/>
      </w:pPr>
      <w:r>
        <w:rPr>
          <w:noProof/>
        </w:rPr>
        <w:drawing>
          <wp:inline distT="0" distB="0" distL="0" distR="0" wp14:anchorId="6AE75B31" wp14:editId="350BA3FB">
            <wp:extent cx="6568440" cy="854038"/>
            <wp:effectExtent l="0" t="0" r="381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02643" cy="871487"/>
                    </a:xfrm>
                    <a:prstGeom prst="rect">
                      <a:avLst/>
                    </a:prstGeom>
                  </pic:spPr>
                </pic:pic>
              </a:graphicData>
            </a:graphic>
          </wp:inline>
        </w:drawing>
      </w:r>
    </w:p>
    <w:p w14:paraId="7AF89D6E" w14:textId="5E7F5A97" w:rsidR="009F67C4" w:rsidRDefault="009F67C4" w:rsidP="003E09DC">
      <w:pPr>
        <w:ind w:left="-90"/>
      </w:pPr>
    </w:p>
    <w:p w14:paraId="18BB7BFC" w14:textId="25BC3895" w:rsidR="00582F4A" w:rsidRDefault="003E09DC" w:rsidP="003E09DC">
      <w:pPr>
        <w:ind w:left="-90"/>
      </w:pPr>
      <w:r>
        <w:t>If you run your app:</w:t>
      </w:r>
    </w:p>
    <w:p w14:paraId="40D37D34" w14:textId="5DCBAE13" w:rsidR="003E09DC" w:rsidRDefault="003E09DC" w:rsidP="003E09DC">
      <w:pPr>
        <w:ind w:left="-90"/>
      </w:pPr>
      <w:r>
        <w:rPr>
          <w:noProof/>
        </w:rPr>
        <w:drawing>
          <wp:inline distT="0" distB="0" distL="0" distR="0" wp14:anchorId="7D258B25" wp14:editId="2457F7D7">
            <wp:extent cx="1476375" cy="2762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476375" cy="276225"/>
                    </a:xfrm>
                    <a:prstGeom prst="rect">
                      <a:avLst/>
                    </a:prstGeom>
                  </pic:spPr>
                </pic:pic>
              </a:graphicData>
            </a:graphic>
          </wp:inline>
        </w:drawing>
      </w:r>
    </w:p>
    <w:p w14:paraId="69E1E6DE" w14:textId="623B290D" w:rsidR="003E09DC" w:rsidRDefault="003E09DC" w:rsidP="003E09DC">
      <w:pPr>
        <w:ind w:left="-90"/>
      </w:pPr>
      <w:r>
        <w:t>And test this new API through URL:</w:t>
      </w:r>
    </w:p>
    <w:p w14:paraId="12A2BDC7" w14:textId="79E25853" w:rsidR="003E09DC" w:rsidRDefault="0042113D" w:rsidP="003E09DC">
      <w:pPr>
        <w:ind w:left="-90"/>
      </w:pPr>
      <w:hyperlink r:id="rId228" w:history="1">
        <w:r w:rsidR="003E09DC" w:rsidRPr="000510CF">
          <w:rPr>
            <w:rStyle w:val="Hyperlink"/>
          </w:rPr>
          <w:t>http://localhost:5000/api/makes</w:t>
        </w:r>
      </w:hyperlink>
    </w:p>
    <w:p w14:paraId="715CB111" w14:textId="05D6C414" w:rsidR="003E09DC" w:rsidRDefault="003E09DC" w:rsidP="003E09DC">
      <w:pPr>
        <w:ind w:left="-90"/>
      </w:pPr>
      <w:r>
        <w:t>You will find this:</w:t>
      </w:r>
    </w:p>
    <w:p w14:paraId="1B2CE9AB" w14:textId="39ADA546" w:rsidR="003E09DC" w:rsidRDefault="003E09DC" w:rsidP="003E09DC">
      <w:pPr>
        <w:ind w:left="-90"/>
      </w:pPr>
      <w:r>
        <w:rPr>
          <w:noProof/>
        </w:rPr>
        <w:drawing>
          <wp:inline distT="0" distB="0" distL="0" distR="0" wp14:anchorId="0801E0D0" wp14:editId="4CF3A27E">
            <wp:extent cx="4030980" cy="1063344"/>
            <wp:effectExtent l="0" t="0" r="762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70433" cy="1073751"/>
                    </a:xfrm>
                    <a:prstGeom prst="rect">
                      <a:avLst/>
                    </a:prstGeom>
                  </pic:spPr>
                </pic:pic>
              </a:graphicData>
            </a:graphic>
          </wp:inline>
        </w:drawing>
      </w:r>
    </w:p>
    <w:p w14:paraId="55AA3EAD" w14:textId="5AB33592" w:rsidR="003E09DC" w:rsidRDefault="00BF4702" w:rsidP="003E09DC">
      <w:pPr>
        <w:ind w:left="-90"/>
      </w:pPr>
      <w:r>
        <w:rPr>
          <w:noProof/>
        </w:rPr>
        <w:lastRenderedPageBreak/>
        <w:drawing>
          <wp:inline distT="0" distB="0" distL="0" distR="0" wp14:anchorId="5751554E" wp14:editId="2369ACFA">
            <wp:extent cx="6720840" cy="2070605"/>
            <wp:effectExtent l="0" t="0" r="381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69578" cy="2085621"/>
                    </a:xfrm>
                    <a:prstGeom prst="rect">
                      <a:avLst/>
                    </a:prstGeom>
                    <a:noFill/>
                    <a:ln>
                      <a:noFill/>
                    </a:ln>
                  </pic:spPr>
                </pic:pic>
              </a:graphicData>
            </a:graphic>
          </wp:inline>
        </w:drawing>
      </w:r>
    </w:p>
    <w:p w14:paraId="281AF8F5" w14:textId="52BCE209" w:rsidR="00F16538" w:rsidRDefault="004E3BD2" w:rsidP="003E09DC">
      <w:pPr>
        <w:ind w:left="-90"/>
      </w:pPr>
      <w:r>
        <w:t xml:space="preserve">There’s a problem. There is a loop in your Model domain. </w:t>
      </w:r>
    </w:p>
    <w:p w14:paraId="3338640A" w14:textId="5E008B3D" w:rsidR="004E3BD2" w:rsidRDefault="004E3BD2" w:rsidP="003E09DC">
      <w:pPr>
        <w:ind w:left="-90"/>
      </w:pPr>
      <w:r>
        <w:t>Each Make has a collection of Models, as below:</w:t>
      </w:r>
    </w:p>
    <w:p w14:paraId="55EA8803" w14:textId="10A22F5D" w:rsidR="004E3BD2" w:rsidRDefault="004E3BD2" w:rsidP="003E09DC">
      <w:pPr>
        <w:ind w:left="-90"/>
      </w:pPr>
      <w:r>
        <w:rPr>
          <w:noProof/>
        </w:rPr>
        <w:drawing>
          <wp:inline distT="0" distB="0" distL="0" distR="0" wp14:anchorId="111C92DE" wp14:editId="7E14BD86">
            <wp:extent cx="3200400" cy="191107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16230" cy="1920530"/>
                    </a:xfrm>
                    <a:prstGeom prst="rect">
                      <a:avLst/>
                    </a:prstGeom>
                    <a:noFill/>
                    <a:ln>
                      <a:noFill/>
                    </a:ln>
                  </pic:spPr>
                </pic:pic>
              </a:graphicData>
            </a:graphic>
          </wp:inline>
        </w:drawing>
      </w:r>
    </w:p>
    <w:p w14:paraId="38FFC6AC" w14:textId="36FBAF26" w:rsidR="004E3BD2" w:rsidRDefault="004E3BD2" w:rsidP="003E09DC">
      <w:pPr>
        <w:ind w:left="-90"/>
      </w:pPr>
      <w:r>
        <w:t>Also, each Model has a Make:</w:t>
      </w:r>
    </w:p>
    <w:p w14:paraId="707B1B7E" w14:textId="4476377D" w:rsidR="004E3BD2" w:rsidRDefault="004E3BD2" w:rsidP="003E09DC">
      <w:pPr>
        <w:ind w:left="-90"/>
      </w:pPr>
      <w:r>
        <w:rPr>
          <w:noProof/>
        </w:rPr>
        <w:drawing>
          <wp:inline distT="0" distB="0" distL="0" distR="0" wp14:anchorId="2B523E56" wp14:editId="35C79399">
            <wp:extent cx="2202180" cy="2470879"/>
            <wp:effectExtent l="0" t="0" r="762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32292" cy="2504665"/>
                    </a:xfrm>
                    <a:prstGeom prst="rect">
                      <a:avLst/>
                    </a:prstGeom>
                    <a:noFill/>
                    <a:ln>
                      <a:noFill/>
                    </a:ln>
                  </pic:spPr>
                </pic:pic>
              </a:graphicData>
            </a:graphic>
          </wp:inline>
        </w:drawing>
      </w:r>
    </w:p>
    <w:p w14:paraId="4916B67C" w14:textId="0051E2A1" w:rsidR="00B36D76" w:rsidRDefault="004E3BD2" w:rsidP="003E09DC">
      <w:pPr>
        <w:ind w:left="-90"/>
      </w:pPr>
      <w:r>
        <w:t xml:space="preserve">This causes a Loop. Because </w:t>
      </w:r>
      <w:r w:rsidR="00B36D76">
        <w:t xml:space="preserve">a Make object has 0 to many models. And each Model has one Make, which has 0 to many models and each Model has one Make, and this gets to the Loop. </w:t>
      </w:r>
    </w:p>
    <w:p w14:paraId="063B8743" w14:textId="606FF1C9" w:rsidR="004E3BD2" w:rsidRDefault="004E3BD2" w:rsidP="003E09DC">
      <w:pPr>
        <w:ind w:left="-90"/>
      </w:pPr>
      <w:r>
        <w:t>This figure represents the loop:</w:t>
      </w:r>
    </w:p>
    <w:p w14:paraId="6B5D9B6E" w14:textId="27F666E1" w:rsidR="004E3BD2" w:rsidRDefault="004E3BD2" w:rsidP="004E3BD2">
      <w:pPr>
        <w:ind w:left="-90"/>
        <w:jc w:val="center"/>
      </w:pPr>
      <w:r>
        <w:rPr>
          <w:noProof/>
        </w:rPr>
        <w:lastRenderedPageBreak/>
        <w:drawing>
          <wp:inline distT="0" distB="0" distL="0" distR="0" wp14:anchorId="0CBBA01F" wp14:editId="026641C9">
            <wp:extent cx="5943600" cy="1821180"/>
            <wp:effectExtent l="0" t="0" r="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821180"/>
                    </a:xfrm>
                    <a:prstGeom prst="rect">
                      <a:avLst/>
                    </a:prstGeom>
                  </pic:spPr>
                </pic:pic>
              </a:graphicData>
            </a:graphic>
          </wp:inline>
        </w:drawing>
      </w:r>
    </w:p>
    <w:p w14:paraId="64E603F3" w14:textId="71DBEB5D" w:rsidR="00D50760" w:rsidRDefault="00B36D76" w:rsidP="00D50760">
      <w:pPr>
        <w:ind w:left="-90"/>
      </w:pPr>
      <w:r>
        <w:t xml:space="preserve">With this, we cannot properly serialize this into JSON. </w:t>
      </w:r>
      <w:r w:rsidR="0056739C">
        <w:t xml:space="preserve">To fix this problem, </w:t>
      </w:r>
      <w:r w:rsidR="00D50760">
        <w:t xml:space="preserve">we </w:t>
      </w:r>
      <w:proofErr w:type="gramStart"/>
      <w:r w:rsidR="00D50760">
        <w:t>have to</w:t>
      </w:r>
      <w:proofErr w:type="gramEnd"/>
      <w:r w:rsidR="00D50760">
        <w:t xml:space="preserve"> use </w:t>
      </w:r>
      <w:proofErr w:type="spellStart"/>
      <w:r w:rsidR="00D50760">
        <w:t>AutoMapper</w:t>
      </w:r>
      <w:proofErr w:type="spellEnd"/>
      <w:r w:rsidR="00D50760">
        <w:t xml:space="preserve"> solution. It’s also necessary to map the Domain classes into our Resource classes. For this we’re going to use Auto Mapper. For </w:t>
      </w:r>
      <w:proofErr w:type="spellStart"/>
      <w:r w:rsidR="00D50760">
        <w:t>AutoMapper</w:t>
      </w:r>
      <w:proofErr w:type="spellEnd"/>
      <w:r w:rsidR="00D50760">
        <w:t xml:space="preserve"> settings, refer to the </w:t>
      </w:r>
      <w:proofErr w:type="gramStart"/>
      <w:r w:rsidR="00D50760">
        <w:t>Set Up</w:t>
      </w:r>
      <w:proofErr w:type="gramEnd"/>
      <w:r w:rsidR="00D50760">
        <w:t xml:space="preserve"> Environment section.</w:t>
      </w:r>
    </w:p>
    <w:p w14:paraId="673261EF" w14:textId="77777777" w:rsidR="00D50760" w:rsidRDefault="00D50760" w:rsidP="00D50760">
      <w:pPr>
        <w:ind w:left="-90"/>
      </w:pPr>
      <w:r>
        <w:t xml:space="preserve">To use the </w:t>
      </w:r>
      <w:proofErr w:type="spellStart"/>
      <w:r>
        <w:t>AutoMapper</w:t>
      </w:r>
      <w:proofErr w:type="spellEnd"/>
      <w:r>
        <w:t xml:space="preserve">, access your </w:t>
      </w:r>
      <w:proofErr w:type="spellStart"/>
      <w:r>
        <w:t>MakesController</w:t>
      </w:r>
      <w:proofErr w:type="spellEnd"/>
      <w:r>
        <w:t xml:space="preserve"> and do these changes:</w:t>
      </w:r>
    </w:p>
    <w:p w14:paraId="12E3F3CE" w14:textId="77777777" w:rsidR="00D50760" w:rsidRDefault="00D50760" w:rsidP="00D50760">
      <w:pPr>
        <w:ind w:left="-90"/>
      </w:pPr>
      <w:r>
        <w:rPr>
          <w:noProof/>
        </w:rPr>
        <w:drawing>
          <wp:inline distT="0" distB="0" distL="0" distR="0" wp14:anchorId="28BC9C3C" wp14:editId="66C260DE">
            <wp:extent cx="6598920" cy="3680167"/>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19507" cy="3691648"/>
                    </a:xfrm>
                    <a:prstGeom prst="rect">
                      <a:avLst/>
                    </a:prstGeom>
                    <a:noFill/>
                    <a:ln>
                      <a:noFill/>
                    </a:ln>
                  </pic:spPr>
                </pic:pic>
              </a:graphicData>
            </a:graphic>
          </wp:inline>
        </w:drawing>
      </w:r>
    </w:p>
    <w:p w14:paraId="4E0CE17A" w14:textId="399A99CC" w:rsidR="00D50760" w:rsidRDefault="00D50760" w:rsidP="00D50760">
      <w:pPr>
        <w:ind w:left="-90"/>
      </w:pPr>
      <w:r>
        <w:t xml:space="preserve">Also, enter the Mapping from Make to </w:t>
      </w:r>
      <w:proofErr w:type="spellStart"/>
      <w:r>
        <w:t>MakeRerources</w:t>
      </w:r>
      <w:proofErr w:type="spellEnd"/>
      <w:r>
        <w:t>:</w:t>
      </w:r>
    </w:p>
    <w:p w14:paraId="5F32F5A3" w14:textId="77777777" w:rsidR="00D50760" w:rsidRDefault="00D50760" w:rsidP="00D50760">
      <w:pPr>
        <w:ind w:left="-90"/>
      </w:pPr>
      <w:r>
        <w:rPr>
          <w:noProof/>
        </w:rPr>
        <w:lastRenderedPageBreak/>
        <w:drawing>
          <wp:inline distT="0" distB="0" distL="0" distR="0" wp14:anchorId="4A0B11E5" wp14:editId="25BA5197">
            <wp:extent cx="4600063" cy="25812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7362" cy="2585371"/>
                    </a:xfrm>
                    <a:prstGeom prst="rect">
                      <a:avLst/>
                    </a:prstGeom>
                  </pic:spPr>
                </pic:pic>
              </a:graphicData>
            </a:graphic>
          </wp:inline>
        </w:drawing>
      </w:r>
    </w:p>
    <w:p w14:paraId="410652C5" w14:textId="77777777" w:rsidR="00D50760" w:rsidRDefault="00D50760" w:rsidP="00D50760">
      <w:pPr>
        <w:ind w:left="-90"/>
      </w:pPr>
      <w:r>
        <w:t>If you test your API now:</w:t>
      </w:r>
    </w:p>
    <w:p w14:paraId="32D59BAF" w14:textId="7DB5FF9B" w:rsidR="004E3BD2" w:rsidRDefault="00D50760" w:rsidP="00D50760">
      <w:pPr>
        <w:ind w:left="-90"/>
      </w:pPr>
      <w:r>
        <w:rPr>
          <w:noProof/>
        </w:rPr>
        <w:drawing>
          <wp:inline distT="0" distB="0" distL="0" distR="0" wp14:anchorId="77D8C7B2" wp14:editId="5272008F">
            <wp:extent cx="6685052" cy="824204"/>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66084" cy="846523"/>
                    </a:xfrm>
                    <a:prstGeom prst="rect">
                      <a:avLst/>
                    </a:prstGeom>
                  </pic:spPr>
                </pic:pic>
              </a:graphicData>
            </a:graphic>
          </wp:inline>
        </w:drawing>
      </w:r>
    </w:p>
    <w:p w14:paraId="565EDA5E" w14:textId="6E6F9585" w:rsidR="003E09DC" w:rsidRDefault="003E09DC" w:rsidP="003E09DC">
      <w:pPr>
        <w:ind w:left="-90"/>
      </w:pPr>
    </w:p>
    <w:p w14:paraId="49C7F212" w14:textId="169E85F7" w:rsidR="009413B0" w:rsidRDefault="009413B0" w:rsidP="003E09DC">
      <w:pPr>
        <w:ind w:left="-90"/>
      </w:pPr>
    </w:p>
    <w:p w14:paraId="5A861E02" w14:textId="663A254A" w:rsidR="009413B0" w:rsidRDefault="009413B0" w:rsidP="003E09DC">
      <w:pPr>
        <w:ind w:left="-90"/>
      </w:pPr>
    </w:p>
    <w:p w14:paraId="5FB57DAB" w14:textId="50A2F7A4" w:rsidR="009413B0" w:rsidRDefault="009413B0" w:rsidP="003E09DC">
      <w:pPr>
        <w:ind w:left="-90"/>
      </w:pPr>
    </w:p>
    <w:p w14:paraId="17032559" w14:textId="6EBC87D8" w:rsidR="009413B0" w:rsidRDefault="009413B0" w:rsidP="003E09DC">
      <w:pPr>
        <w:ind w:left="-90"/>
      </w:pPr>
    </w:p>
    <w:p w14:paraId="51B4525E" w14:textId="0DC8C561" w:rsidR="009413B0" w:rsidRDefault="009413B0" w:rsidP="003E09DC">
      <w:pPr>
        <w:ind w:left="-90"/>
      </w:pPr>
    </w:p>
    <w:p w14:paraId="6A48DCEC" w14:textId="08503CE7" w:rsidR="009413B0" w:rsidRDefault="009413B0" w:rsidP="003E09DC">
      <w:pPr>
        <w:ind w:left="-90"/>
      </w:pPr>
    </w:p>
    <w:p w14:paraId="093D245E" w14:textId="09A8D157" w:rsidR="009413B0" w:rsidRDefault="009413B0" w:rsidP="003E09DC">
      <w:pPr>
        <w:ind w:left="-90"/>
      </w:pPr>
    </w:p>
    <w:p w14:paraId="2C73AA02" w14:textId="6C4DD96D" w:rsidR="009413B0" w:rsidRDefault="009413B0" w:rsidP="003E09DC">
      <w:pPr>
        <w:ind w:left="-90"/>
      </w:pPr>
    </w:p>
    <w:p w14:paraId="019B2E7A" w14:textId="3952A5CF" w:rsidR="009413B0" w:rsidRDefault="009413B0" w:rsidP="003E09DC">
      <w:pPr>
        <w:ind w:left="-90"/>
      </w:pPr>
    </w:p>
    <w:p w14:paraId="32AFC57A" w14:textId="1C379F02" w:rsidR="009413B0" w:rsidRDefault="009413B0" w:rsidP="003E09DC">
      <w:pPr>
        <w:ind w:left="-90"/>
      </w:pPr>
    </w:p>
    <w:p w14:paraId="1CDBC05C" w14:textId="356F387A" w:rsidR="009413B0" w:rsidRDefault="009413B0" w:rsidP="003E09DC">
      <w:pPr>
        <w:ind w:left="-90"/>
      </w:pPr>
    </w:p>
    <w:p w14:paraId="06D67CDC" w14:textId="6D80C3E8" w:rsidR="009413B0" w:rsidRDefault="009413B0" w:rsidP="003E09DC">
      <w:pPr>
        <w:ind w:left="-90"/>
      </w:pPr>
    </w:p>
    <w:p w14:paraId="7FE8A020" w14:textId="1A53EDC7" w:rsidR="009413B0" w:rsidRDefault="009413B0" w:rsidP="003E09DC">
      <w:pPr>
        <w:ind w:left="-90"/>
      </w:pPr>
    </w:p>
    <w:p w14:paraId="20D5B267" w14:textId="4129DB5B" w:rsidR="009413B0" w:rsidRDefault="009413B0" w:rsidP="003E09DC">
      <w:pPr>
        <w:ind w:left="-90"/>
      </w:pPr>
    </w:p>
    <w:p w14:paraId="7DD105E6" w14:textId="56DC5292" w:rsidR="009413B0" w:rsidRDefault="009413B0" w:rsidP="003E09DC">
      <w:pPr>
        <w:ind w:left="-90"/>
      </w:pPr>
    </w:p>
    <w:p w14:paraId="5D589B5B" w14:textId="2B4CD69D" w:rsidR="009413B0" w:rsidRDefault="009413B0"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9413B0" w14:paraId="5C2BB416" w14:textId="77777777" w:rsidTr="00BF2BF4">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3F9898D3" w14:textId="748D22BC" w:rsidR="009413B0" w:rsidRPr="00C21A5F" w:rsidRDefault="009413B0" w:rsidP="00BF2BF4">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19" w:name="_Toc498084283"/>
            <w:r>
              <w:rPr>
                <w:rFonts w:ascii="Calibri" w:hAnsi="Calibri" w:cs="Calibri"/>
                <w:b/>
                <w:color w:val="ED7D31" w:themeColor="accent2"/>
                <w:lang w:eastAsia="pt-BR"/>
              </w:rPr>
              <w:t>12</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Common Runtime Errors</w:t>
            </w:r>
            <w:bookmarkEnd w:id="19"/>
          </w:p>
        </w:tc>
      </w:tr>
    </w:tbl>
    <w:p w14:paraId="3DD215BC" w14:textId="77777777" w:rsidR="009413B0" w:rsidRPr="009413B0" w:rsidRDefault="009413B0" w:rsidP="003E09DC">
      <w:pPr>
        <w:ind w:left="-90"/>
        <w:rPr>
          <w:sz w:val="2"/>
          <w:szCs w:val="2"/>
        </w:rPr>
      </w:pPr>
    </w:p>
    <w:p w14:paraId="675B84E6" w14:textId="2613E394" w:rsidR="009F67C4" w:rsidRPr="009F67C4" w:rsidRDefault="003F6B45" w:rsidP="003E09DC">
      <w:pPr>
        <w:ind w:left="-90"/>
      </w:pPr>
      <w:r>
        <w:t xml:space="preserve">There are a couple of error that happen quite frequent one’s machine. Don’t know exactly the reason, but will show the workaround.  </w:t>
      </w:r>
    </w:p>
    <w:p w14:paraId="3DE7F3AD" w14:textId="7E4ED5FC" w:rsidR="00C26D8D" w:rsidRDefault="00143938" w:rsidP="003E09DC">
      <w:pPr>
        <w:ind w:left="-90"/>
      </w:pPr>
      <w:r>
        <w:t xml:space="preserve">   </w:t>
      </w:r>
    </w:p>
    <w:p w14:paraId="5D09AE6E" w14:textId="7EFC66F6" w:rsidR="00C26D8D" w:rsidRDefault="004D4186" w:rsidP="003E09DC">
      <w:pPr>
        <w:ind w:left="-90"/>
      </w:pPr>
      <w:r>
        <w:t xml:space="preserve">1 </w:t>
      </w:r>
      <w:r w:rsidR="003F6B45">
        <w:t>- Error: Cannot find module ‘</w:t>
      </w:r>
      <w:proofErr w:type="spellStart"/>
      <w:r w:rsidR="003F6B45">
        <w:t>aspnet-webpack</w:t>
      </w:r>
      <w:proofErr w:type="spellEnd"/>
      <w:r w:rsidR="003F6B45">
        <w:t>’</w:t>
      </w:r>
    </w:p>
    <w:p w14:paraId="34250C99" w14:textId="79BBFDD4" w:rsidR="003F6B45" w:rsidRDefault="003F6B45" w:rsidP="003E09DC">
      <w:pPr>
        <w:ind w:left="-90"/>
      </w:pPr>
      <w:r>
        <w:rPr>
          <w:noProof/>
        </w:rPr>
        <w:drawing>
          <wp:inline distT="0" distB="0" distL="0" distR="0" wp14:anchorId="12BA7D14" wp14:editId="2040C711">
            <wp:extent cx="5806440" cy="1967779"/>
            <wp:effectExtent l="0" t="0" r="381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818471" cy="1971856"/>
                    </a:xfrm>
                    <a:prstGeom prst="rect">
                      <a:avLst/>
                    </a:prstGeom>
                    <a:noFill/>
                    <a:ln>
                      <a:noFill/>
                    </a:ln>
                  </pic:spPr>
                </pic:pic>
              </a:graphicData>
            </a:graphic>
          </wp:inline>
        </w:drawing>
      </w:r>
    </w:p>
    <w:p w14:paraId="57C837DF" w14:textId="3714422D" w:rsidR="00C26D8D" w:rsidRDefault="00C26D8D" w:rsidP="003E09DC">
      <w:pPr>
        <w:ind w:left="-90"/>
      </w:pPr>
    </w:p>
    <w:p w14:paraId="1F3B7BDC" w14:textId="53D20A4C" w:rsidR="00C26D8D" w:rsidRDefault="003F6B45" w:rsidP="003E09DC">
      <w:pPr>
        <w:ind w:left="-90"/>
      </w:pPr>
      <w:r>
        <w:t>For some unknown reason, the “</w:t>
      </w:r>
      <w:proofErr w:type="spellStart"/>
      <w:r w:rsidRPr="00B51D50">
        <w:rPr>
          <w:b/>
        </w:rPr>
        <w:t>node_modules</w:t>
      </w:r>
      <w:proofErr w:type="spellEnd"/>
      <w:r>
        <w:t xml:space="preserve">” disappear </w:t>
      </w:r>
      <w:r w:rsidR="00B51D50">
        <w:t>magically from your project.</w:t>
      </w:r>
      <w:r w:rsidR="004D4186">
        <w:t xml:space="preserve"> This may happen time to time. </w:t>
      </w:r>
    </w:p>
    <w:p w14:paraId="2C9653CD" w14:textId="3BE1DACE" w:rsidR="003F6B45" w:rsidRDefault="003F6B45" w:rsidP="003E09DC">
      <w:pPr>
        <w:ind w:left="-90"/>
      </w:pPr>
      <w:r>
        <w:rPr>
          <w:noProof/>
        </w:rPr>
        <w:drawing>
          <wp:inline distT="0" distB="0" distL="0" distR="0" wp14:anchorId="6D95D007" wp14:editId="74B47E87">
            <wp:extent cx="2955552" cy="2926080"/>
            <wp:effectExtent l="0" t="0" r="0" b="762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81167" cy="2951440"/>
                    </a:xfrm>
                    <a:prstGeom prst="rect">
                      <a:avLst/>
                    </a:prstGeom>
                    <a:noFill/>
                    <a:ln>
                      <a:noFill/>
                    </a:ln>
                  </pic:spPr>
                </pic:pic>
              </a:graphicData>
            </a:graphic>
          </wp:inline>
        </w:drawing>
      </w:r>
    </w:p>
    <w:p w14:paraId="6293D877" w14:textId="1D6891C0" w:rsidR="004D4186" w:rsidRDefault="004D4186" w:rsidP="003E09DC">
      <w:pPr>
        <w:ind w:left="-90"/>
      </w:pPr>
      <w:r>
        <w:t>If you have this problem, the solution is:</w:t>
      </w:r>
    </w:p>
    <w:p w14:paraId="4FAC36A2" w14:textId="6965E616" w:rsidR="004D4186" w:rsidRDefault="004D4186" w:rsidP="003E09DC">
      <w:pPr>
        <w:ind w:left="-90"/>
      </w:pPr>
      <w:r>
        <w:rPr>
          <w:noProof/>
        </w:rPr>
        <w:drawing>
          <wp:inline distT="0" distB="0" distL="0" distR="0" wp14:anchorId="0538C598" wp14:editId="6E010566">
            <wp:extent cx="1076325" cy="2667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76325" cy="266700"/>
                    </a:xfrm>
                    <a:prstGeom prst="rect">
                      <a:avLst/>
                    </a:prstGeom>
                  </pic:spPr>
                </pic:pic>
              </a:graphicData>
            </a:graphic>
          </wp:inline>
        </w:drawing>
      </w:r>
    </w:p>
    <w:p w14:paraId="03E8343B" w14:textId="77777777" w:rsidR="00B51D50" w:rsidRDefault="00B51D50" w:rsidP="003E09DC">
      <w:pPr>
        <w:ind w:left="-90"/>
      </w:pPr>
    </w:p>
    <w:p w14:paraId="7A608124" w14:textId="63473A1D" w:rsidR="00C26D8D" w:rsidRDefault="00C26D8D" w:rsidP="003E09DC">
      <w:pPr>
        <w:ind w:left="-90"/>
      </w:pPr>
    </w:p>
    <w:p w14:paraId="3E8D4413" w14:textId="72766E97" w:rsidR="00C26D8D" w:rsidRDefault="004D4186" w:rsidP="003E09DC">
      <w:pPr>
        <w:ind w:left="-90"/>
      </w:pPr>
      <w:r>
        <w:t>2 - Error: Cannot find module ‘./</w:t>
      </w:r>
      <w:proofErr w:type="spellStart"/>
      <w:r>
        <w:t>wwwroot</w:t>
      </w:r>
      <w:proofErr w:type="spellEnd"/>
      <w:r>
        <w:t>/</w:t>
      </w:r>
      <w:proofErr w:type="spellStart"/>
      <w:r>
        <w:t>dist</w:t>
      </w:r>
      <w:proofErr w:type="spellEnd"/>
      <w:r>
        <w:t>/vendor-</w:t>
      </w:r>
      <w:proofErr w:type="spellStart"/>
      <w:r>
        <w:t>manifest.json</w:t>
      </w:r>
      <w:proofErr w:type="spellEnd"/>
      <w:r>
        <w:t>’:</w:t>
      </w:r>
    </w:p>
    <w:p w14:paraId="68C074AF" w14:textId="447D8FB7" w:rsidR="00C26D8D" w:rsidRDefault="004D4186" w:rsidP="003E09DC">
      <w:pPr>
        <w:ind w:left="-90"/>
      </w:pPr>
      <w:r>
        <w:rPr>
          <w:noProof/>
        </w:rPr>
        <w:lastRenderedPageBreak/>
        <w:drawing>
          <wp:inline distT="0" distB="0" distL="0" distR="0" wp14:anchorId="1AF56137" wp14:editId="458B4DDE">
            <wp:extent cx="5928360" cy="26670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28360" cy="2667000"/>
                    </a:xfrm>
                    <a:prstGeom prst="rect">
                      <a:avLst/>
                    </a:prstGeom>
                    <a:noFill/>
                    <a:ln>
                      <a:noFill/>
                    </a:ln>
                  </pic:spPr>
                </pic:pic>
              </a:graphicData>
            </a:graphic>
          </wp:inline>
        </w:drawing>
      </w:r>
    </w:p>
    <w:p w14:paraId="1FFF38DF" w14:textId="11757516" w:rsidR="004D4186" w:rsidRDefault="00BC4B3C" w:rsidP="003E09DC">
      <w:pPr>
        <w:ind w:left="-90"/>
      </w:pPr>
      <w:r>
        <w:t xml:space="preserve">If you </w:t>
      </w:r>
      <w:proofErr w:type="gramStart"/>
      <w:r>
        <w:t>take a look</w:t>
      </w:r>
      <w:proofErr w:type="gramEnd"/>
      <w:r>
        <w:t xml:space="preserve"> at “</w:t>
      </w:r>
      <w:proofErr w:type="spellStart"/>
      <w:r>
        <w:t>wwwroot</w:t>
      </w:r>
      <w:proofErr w:type="spellEnd"/>
      <w:r>
        <w:t>” folder, there is no “</w:t>
      </w:r>
      <w:proofErr w:type="spellStart"/>
      <w:r>
        <w:t>dist</w:t>
      </w:r>
      <w:proofErr w:type="spellEnd"/>
      <w:r>
        <w:t xml:space="preserve"> folder in there:</w:t>
      </w:r>
    </w:p>
    <w:p w14:paraId="62199A8B" w14:textId="347E42BE" w:rsidR="00BC4B3C" w:rsidRDefault="00BC4B3C" w:rsidP="003E09DC">
      <w:pPr>
        <w:ind w:left="-90"/>
      </w:pPr>
      <w:r>
        <w:rPr>
          <w:noProof/>
        </w:rPr>
        <w:drawing>
          <wp:inline distT="0" distB="0" distL="0" distR="0" wp14:anchorId="0ECB44B7" wp14:editId="08AB02F5">
            <wp:extent cx="2842260" cy="167741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60932" cy="1688439"/>
                    </a:xfrm>
                    <a:prstGeom prst="rect">
                      <a:avLst/>
                    </a:prstGeom>
                  </pic:spPr>
                </pic:pic>
              </a:graphicData>
            </a:graphic>
          </wp:inline>
        </w:drawing>
      </w:r>
    </w:p>
    <w:p w14:paraId="6AD33748" w14:textId="520C79C6" w:rsidR="00BC4B3C" w:rsidRDefault="00BC4B3C" w:rsidP="003E09DC">
      <w:pPr>
        <w:ind w:left="-90"/>
      </w:pPr>
      <w:r>
        <w:t>It magically disappears. To fix this, we need to run:</w:t>
      </w:r>
    </w:p>
    <w:p w14:paraId="28B9B501" w14:textId="2AA2F3AD" w:rsidR="00C26D8D" w:rsidRDefault="00BC4B3C" w:rsidP="003E09DC">
      <w:pPr>
        <w:ind w:left="-90"/>
      </w:pPr>
      <w:r>
        <w:rPr>
          <w:noProof/>
        </w:rPr>
        <w:drawing>
          <wp:inline distT="0" distB="0" distL="0" distR="0" wp14:anchorId="169B29B7" wp14:editId="3BED4D6F">
            <wp:extent cx="3345180" cy="270759"/>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10887" cy="284171"/>
                    </a:xfrm>
                    <a:prstGeom prst="rect">
                      <a:avLst/>
                    </a:prstGeom>
                  </pic:spPr>
                </pic:pic>
              </a:graphicData>
            </a:graphic>
          </wp:inline>
        </w:drawing>
      </w:r>
    </w:p>
    <w:p w14:paraId="486B0299" w14:textId="35EF6574" w:rsidR="00BC4B3C" w:rsidRDefault="00BC4B3C" w:rsidP="003E09DC">
      <w:pPr>
        <w:ind w:left="-90"/>
      </w:pPr>
      <w:r>
        <w:t>And finally create the main bundle:</w:t>
      </w:r>
    </w:p>
    <w:p w14:paraId="3C13DC7F" w14:textId="5EF41AC2" w:rsidR="00BC4B3C" w:rsidRDefault="00BC4B3C" w:rsidP="003E09DC">
      <w:pPr>
        <w:ind w:left="-90"/>
      </w:pPr>
      <w:r>
        <w:rPr>
          <w:noProof/>
        </w:rPr>
        <w:drawing>
          <wp:inline distT="0" distB="0" distL="0" distR="0" wp14:anchorId="55B35AA5" wp14:editId="72AF0E8C">
            <wp:extent cx="708660" cy="310039"/>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17165" cy="313760"/>
                    </a:xfrm>
                    <a:prstGeom prst="rect">
                      <a:avLst/>
                    </a:prstGeom>
                  </pic:spPr>
                </pic:pic>
              </a:graphicData>
            </a:graphic>
          </wp:inline>
        </w:drawing>
      </w:r>
    </w:p>
    <w:p w14:paraId="7A802D9B" w14:textId="2825B4F3" w:rsidR="00C26D8D" w:rsidRDefault="00C26D8D" w:rsidP="003E09DC">
      <w:pPr>
        <w:ind w:left="-90"/>
      </w:pPr>
    </w:p>
    <w:p w14:paraId="499B90BD" w14:textId="700C80EB" w:rsidR="002D434A" w:rsidRDefault="002D434A" w:rsidP="003E09DC">
      <w:pPr>
        <w:ind w:left="-90"/>
      </w:pPr>
    </w:p>
    <w:p w14:paraId="2ABAA48B" w14:textId="554734FF" w:rsidR="002D434A" w:rsidRDefault="002D434A" w:rsidP="003E09DC">
      <w:pPr>
        <w:ind w:left="-90"/>
      </w:pPr>
    </w:p>
    <w:p w14:paraId="27C905F0" w14:textId="65F57FDB" w:rsidR="002D434A" w:rsidRDefault="002D434A" w:rsidP="003E09DC">
      <w:pPr>
        <w:ind w:left="-90"/>
      </w:pPr>
    </w:p>
    <w:p w14:paraId="1636F331" w14:textId="551C513A" w:rsidR="002D434A" w:rsidRDefault="002D434A" w:rsidP="003E09DC">
      <w:pPr>
        <w:ind w:left="-90"/>
      </w:pPr>
    </w:p>
    <w:p w14:paraId="3A650147" w14:textId="4FEEC726" w:rsidR="002D434A" w:rsidRDefault="002D434A" w:rsidP="003E09DC">
      <w:pPr>
        <w:ind w:left="-90"/>
      </w:pPr>
    </w:p>
    <w:p w14:paraId="165AEC27" w14:textId="3922447F" w:rsidR="002D434A" w:rsidRDefault="002D434A" w:rsidP="003E09DC">
      <w:pPr>
        <w:ind w:left="-90"/>
      </w:pPr>
    </w:p>
    <w:p w14:paraId="72AA9C0B" w14:textId="16313F05" w:rsidR="002D434A" w:rsidRDefault="002D434A" w:rsidP="003E09DC">
      <w:pPr>
        <w:ind w:left="-90"/>
      </w:pPr>
    </w:p>
    <w:p w14:paraId="7A4B6161" w14:textId="38E3B9C7" w:rsidR="002D434A" w:rsidRDefault="002D434A" w:rsidP="003E09DC">
      <w:pPr>
        <w:ind w:left="-90"/>
      </w:pPr>
    </w:p>
    <w:tbl>
      <w:tblPr>
        <w:tblW w:w="0" w:type="auto"/>
        <w:tblInd w:w="-10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firstRow="1" w:lastRow="0" w:firstColumn="1" w:lastColumn="0" w:noHBand="0" w:noVBand="1"/>
      </w:tblPr>
      <w:tblGrid>
        <w:gridCol w:w="9440"/>
      </w:tblGrid>
      <w:tr w:rsidR="002D434A" w14:paraId="6FF74552" w14:textId="77777777" w:rsidTr="00BF2BF4">
        <w:trPr>
          <w:trHeight w:val="439"/>
        </w:trPr>
        <w:tc>
          <w:tcPr>
            <w:tcW w:w="10260" w:type="dxa"/>
            <w:tcBorders>
              <w:top w:val="single" w:sz="8" w:space="0" w:color="F79646"/>
              <w:left w:val="single" w:sz="8" w:space="0" w:color="F79646"/>
              <w:bottom w:val="single" w:sz="18" w:space="0" w:color="F79646"/>
              <w:right w:val="single" w:sz="8" w:space="0" w:color="F79646"/>
            </w:tcBorders>
            <w:vAlign w:val="center"/>
            <w:hideMark/>
          </w:tcPr>
          <w:p w14:paraId="2105A0D1" w14:textId="348E5076" w:rsidR="002D434A" w:rsidRPr="00C21A5F" w:rsidRDefault="002D434A" w:rsidP="00BF2BF4">
            <w:pPr>
              <w:pStyle w:val="Heading2"/>
              <w:ind w:left="-90"/>
              <w:rPr>
                <w:rFonts w:ascii="Calibri" w:hAnsi="Calibri" w:cs="Calibri"/>
                <w:b/>
                <w:lang w:eastAsia="pt-BR"/>
              </w:rPr>
            </w:pPr>
            <w:r>
              <w:rPr>
                <w:rFonts w:ascii="Calibri" w:hAnsi="Calibri" w:cs="Calibri"/>
                <w:b/>
                <w:color w:val="ED7D31" w:themeColor="accent2"/>
                <w:lang w:eastAsia="pt-BR"/>
              </w:rPr>
              <w:lastRenderedPageBreak/>
              <w:t xml:space="preserve"> </w:t>
            </w:r>
            <w:bookmarkStart w:id="20" w:name="_Toc498084284"/>
            <w:r>
              <w:rPr>
                <w:rFonts w:ascii="Calibri" w:hAnsi="Calibri" w:cs="Calibri"/>
                <w:b/>
                <w:color w:val="ED7D31" w:themeColor="accent2"/>
                <w:lang w:eastAsia="pt-BR"/>
              </w:rPr>
              <w:t>12</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w:t>
            </w:r>
            <w:r w:rsidRPr="00C21A5F">
              <w:rPr>
                <w:rFonts w:ascii="Calibri" w:hAnsi="Calibri" w:cs="Calibri"/>
                <w:b/>
                <w:color w:val="ED7D31" w:themeColor="accent2"/>
                <w:lang w:eastAsia="pt-BR"/>
              </w:rPr>
              <w:t xml:space="preserve"> </w:t>
            </w:r>
            <w:r>
              <w:rPr>
                <w:rFonts w:ascii="Calibri" w:hAnsi="Calibri" w:cs="Calibri"/>
                <w:b/>
                <w:color w:val="ED7D31" w:themeColor="accent2"/>
                <w:lang w:eastAsia="pt-BR"/>
              </w:rPr>
              <w:t>Adding a New Angular Component</w:t>
            </w:r>
            <w:bookmarkEnd w:id="20"/>
          </w:p>
        </w:tc>
      </w:tr>
    </w:tbl>
    <w:p w14:paraId="135AE4BB" w14:textId="77777777" w:rsidR="002D434A" w:rsidRDefault="002D434A" w:rsidP="003E09DC">
      <w:pPr>
        <w:ind w:left="-90"/>
      </w:pPr>
    </w:p>
    <w:p w14:paraId="0F74A310" w14:textId="46618443" w:rsidR="00D50760" w:rsidRPr="00E54450" w:rsidRDefault="008D2ED4" w:rsidP="00D50760">
      <w:pPr>
        <w:ind w:left="-90"/>
        <w:rPr>
          <w:b/>
          <w:color w:val="4472C4" w:themeColor="accent1"/>
          <w:sz w:val="28"/>
        </w:rPr>
      </w:pPr>
      <w:r>
        <w:rPr>
          <w:b/>
          <w:color w:val="4472C4" w:themeColor="accent1"/>
          <w:sz w:val="28"/>
        </w:rPr>
        <w:t>Add a new Angular Component</w:t>
      </w:r>
    </w:p>
    <w:p w14:paraId="38B0F222" w14:textId="125AFD79" w:rsidR="00C26D8D" w:rsidRDefault="000C2852" w:rsidP="009D6D0E">
      <w:pPr>
        <w:ind w:left="-90"/>
      </w:pPr>
      <w:r>
        <w:t xml:space="preserve">We’re going to start by creating a component in our Angular App. </w:t>
      </w:r>
      <w:r w:rsidR="00DC038A">
        <w:t xml:space="preserve">So, </w:t>
      </w:r>
      <w:r w:rsidR="009D6D0E">
        <w:t>go to the terminal and type</w:t>
      </w:r>
    </w:p>
    <w:p w14:paraId="4DBE39BD" w14:textId="15B9F608" w:rsidR="00C26D8D" w:rsidRDefault="00C26D8D" w:rsidP="003E09DC">
      <w:pPr>
        <w:ind w:left="-90"/>
      </w:pPr>
    </w:p>
    <w:p w14:paraId="1A2059BD" w14:textId="661F706A" w:rsidR="00C26D8D" w:rsidRDefault="00C26D8D" w:rsidP="003E09DC">
      <w:pPr>
        <w:ind w:left="-90"/>
      </w:pPr>
    </w:p>
    <w:p w14:paraId="5F287AA8" w14:textId="77777777" w:rsidR="00C26D8D" w:rsidRDefault="00C26D8D" w:rsidP="003E09DC">
      <w:pPr>
        <w:ind w:left="-90"/>
        <w:rPr>
          <w:b/>
          <w:color w:val="ED7D31" w:themeColor="accent2"/>
          <w:sz w:val="19"/>
          <w:szCs w:val="19"/>
        </w:rPr>
      </w:pPr>
    </w:p>
    <w:p w14:paraId="3A798BF2" w14:textId="0AD2E5EF" w:rsidR="000C7F26" w:rsidRDefault="000C7F26" w:rsidP="003E09DC">
      <w:pPr>
        <w:ind w:left="-90"/>
        <w:rPr>
          <w:b/>
          <w:color w:val="ED7D31" w:themeColor="accent2"/>
          <w:sz w:val="19"/>
          <w:szCs w:val="19"/>
        </w:rPr>
      </w:pPr>
    </w:p>
    <w:p w14:paraId="57CBC93B" w14:textId="77777777" w:rsidR="00D50760" w:rsidRDefault="00D50760" w:rsidP="003E09DC">
      <w:pPr>
        <w:ind w:left="-90"/>
        <w:rPr>
          <w:b/>
          <w:color w:val="ED7D31" w:themeColor="accent2"/>
          <w:sz w:val="19"/>
          <w:szCs w:val="19"/>
        </w:rPr>
      </w:pPr>
    </w:p>
    <w:p w14:paraId="0F2FE41C" w14:textId="6F108C8E" w:rsidR="00EE5758" w:rsidRPr="00D94744" w:rsidRDefault="000C7F26" w:rsidP="003E09DC">
      <w:pPr>
        <w:ind w:left="-90"/>
      </w:pPr>
      <w:r w:rsidRPr="00AA7698">
        <w:rPr>
          <w:noProof/>
        </w:rPr>
        <w:drawing>
          <wp:inline distT="0" distB="0" distL="0" distR="0" wp14:anchorId="63FA9868" wp14:editId="1C7FA71C">
            <wp:extent cx="198120" cy="1295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V="1">
                      <a:off x="0" y="0"/>
                      <a:ext cx="198120" cy="129540"/>
                    </a:xfrm>
                    <a:prstGeom prst="rect">
                      <a:avLst/>
                    </a:prstGeom>
                    <a:noFill/>
                    <a:ln>
                      <a:noFill/>
                    </a:ln>
                  </pic:spPr>
                </pic:pic>
              </a:graphicData>
            </a:graphic>
          </wp:inline>
        </w:drawing>
      </w:r>
      <w:r>
        <w:rPr>
          <w:b/>
          <w:color w:val="ED7D31" w:themeColor="accent2"/>
          <w:sz w:val="19"/>
          <w:szCs w:val="19"/>
        </w:rPr>
        <w:t>Attention Important</w:t>
      </w:r>
      <w:r w:rsidR="00EE5758">
        <w:rPr>
          <w:b/>
          <w:color w:val="ED7D31" w:themeColor="accent2"/>
          <w:sz w:val="19"/>
          <w:szCs w:val="19"/>
        </w:rPr>
        <w:t xml:space="preserve"> </w:t>
      </w:r>
    </w:p>
    <w:sectPr w:rsidR="00EE5758" w:rsidRPr="00D94744" w:rsidSect="006442E6">
      <w:pgSz w:w="12240" w:h="15840"/>
      <w:pgMar w:top="1008" w:right="1440" w:bottom="100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flip:y;visibility:visible;mso-wrap-style:square" o:bullet="t">
        <v:imagedata r:id="rId1" o:title=""/>
      </v:shape>
    </w:pict>
  </w:numPicBullet>
  <w:abstractNum w:abstractNumId="0" w15:restartNumberingAfterBreak="0">
    <w:nsid w:val="01A244CE"/>
    <w:multiLevelType w:val="hybridMultilevel"/>
    <w:tmpl w:val="8724FF08"/>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10041669"/>
    <w:multiLevelType w:val="hybridMultilevel"/>
    <w:tmpl w:val="F938634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1550579F"/>
    <w:multiLevelType w:val="hybridMultilevel"/>
    <w:tmpl w:val="F0EE7B8E"/>
    <w:lvl w:ilvl="0" w:tplc="BFF0F086">
      <w:start w:val="4"/>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 w15:restartNumberingAfterBreak="0">
    <w:nsid w:val="2DCE6763"/>
    <w:multiLevelType w:val="hybridMultilevel"/>
    <w:tmpl w:val="26CE2D8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31A95F0F"/>
    <w:multiLevelType w:val="hybridMultilevel"/>
    <w:tmpl w:val="09AC5074"/>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40AC49D7"/>
    <w:multiLevelType w:val="hybridMultilevel"/>
    <w:tmpl w:val="FF282F6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4B693015"/>
    <w:multiLevelType w:val="hybridMultilevel"/>
    <w:tmpl w:val="B73AD6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3B40C5"/>
    <w:multiLevelType w:val="hybridMultilevel"/>
    <w:tmpl w:val="EA9AB140"/>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60C8342D"/>
    <w:multiLevelType w:val="multilevel"/>
    <w:tmpl w:val="AE6E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15339"/>
    <w:multiLevelType w:val="hybridMultilevel"/>
    <w:tmpl w:val="8B56D94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657E6254"/>
    <w:multiLevelType w:val="hybridMultilevel"/>
    <w:tmpl w:val="F938634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6B5C6B00"/>
    <w:multiLevelType w:val="hybridMultilevel"/>
    <w:tmpl w:val="75A4A8D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74680B7E"/>
    <w:multiLevelType w:val="hybridMultilevel"/>
    <w:tmpl w:val="07C46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937520"/>
    <w:multiLevelType w:val="hybridMultilevel"/>
    <w:tmpl w:val="5BEA8FC0"/>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79FF7E48"/>
    <w:multiLevelType w:val="hybridMultilevel"/>
    <w:tmpl w:val="FF282F6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CC9037B"/>
    <w:multiLevelType w:val="hybridMultilevel"/>
    <w:tmpl w:val="43F8F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045561"/>
    <w:multiLevelType w:val="hybridMultilevel"/>
    <w:tmpl w:val="589259A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D272501"/>
    <w:multiLevelType w:val="hybridMultilevel"/>
    <w:tmpl w:val="AF1E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2B1B89"/>
    <w:multiLevelType w:val="hybridMultilevel"/>
    <w:tmpl w:val="3FB8D6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8"/>
  </w:num>
  <w:num w:numId="4">
    <w:abstractNumId w:val="7"/>
  </w:num>
  <w:num w:numId="5">
    <w:abstractNumId w:val="9"/>
  </w:num>
  <w:num w:numId="6">
    <w:abstractNumId w:val="18"/>
  </w:num>
  <w:num w:numId="7">
    <w:abstractNumId w:val="10"/>
  </w:num>
  <w:num w:numId="8">
    <w:abstractNumId w:val="17"/>
  </w:num>
  <w:num w:numId="9">
    <w:abstractNumId w:val="13"/>
  </w:num>
  <w:num w:numId="10">
    <w:abstractNumId w:val="1"/>
  </w:num>
  <w:num w:numId="11">
    <w:abstractNumId w:val="6"/>
  </w:num>
  <w:num w:numId="12">
    <w:abstractNumId w:val="4"/>
  </w:num>
  <w:num w:numId="13">
    <w:abstractNumId w:val="16"/>
  </w:num>
  <w:num w:numId="14">
    <w:abstractNumId w:val="5"/>
  </w:num>
  <w:num w:numId="15">
    <w:abstractNumId w:val="14"/>
  </w:num>
  <w:num w:numId="16">
    <w:abstractNumId w:val="3"/>
  </w:num>
  <w:num w:numId="17">
    <w:abstractNumId w:val="12"/>
  </w:num>
  <w:num w:numId="18">
    <w:abstractNumId w:val="2"/>
  </w:num>
  <w:num w:numId="19">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02C"/>
    <w:rsid w:val="00000B96"/>
    <w:rsid w:val="0000199C"/>
    <w:rsid w:val="00003844"/>
    <w:rsid w:val="00004285"/>
    <w:rsid w:val="00005385"/>
    <w:rsid w:val="00007692"/>
    <w:rsid w:val="00007F64"/>
    <w:rsid w:val="00010A47"/>
    <w:rsid w:val="00013310"/>
    <w:rsid w:val="00013E17"/>
    <w:rsid w:val="00014177"/>
    <w:rsid w:val="00014C5D"/>
    <w:rsid w:val="000166EC"/>
    <w:rsid w:val="000201BF"/>
    <w:rsid w:val="000207A5"/>
    <w:rsid w:val="00022475"/>
    <w:rsid w:val="000247F0"/>
    <w:rsid w:val="000248F6"/>
    <w:rsid w:val="000252D5"/>
    <w:rsid w:val="000268CD"/>
    <w:rsid w:val="00027FF2"/>
    <w:rsid w:val="0003180E"/>
    <w:rsid w:val="000328CB"/>
    <w:rsid w:val="00032AD2"/>
    <w:rsid w:val="00033228"/>
    <w:rsid w:val="0003384C"/>
    <w:rsid w:val="00034062"/>
    <w:rsid w:val="00034ED8"/>
    <w:rsid w:val="000351F1"/>
    <w:rsid w:val="000361E2"/>
    <w:rsid w:val="00036592"/>
    <w:rsid w:val="00037B34"/>
    <w:rsid w:val="00041521"/>
    <w:rsid w:val="00041D63"/>
    <w:rsid w:val="000455F8"/>
    <w:rsid w:val="00045CD5"/>
    <w:rsid w:val="000464FF"/>
    <w:rsid w:val="00052615"/>
    <w:rsid w:val="000536FA"/>
    <w:rsid w:val="00053A82"/>
    <w:rsid w:val="00056025"/>
    <w:rsid w:val="000578DD"/>
    <w:rsid w:val="00062679"/>
    <w:rsid w:val="00062A00"/>
    <w:rsid w:val="000637B7"/>
    <w:rsid w:val="000661D1"/>
    <w:rsid w:val="0006717E"/>
    <w:rsid w:val="00071A4D"/>
    <w:rsid w:val="00075A6D"/>
    <w:rsid w:val="0007723F"/>
    <w:rsid w:val="00077A7A"/>
    <w:rsid w:val="00080852"/>
    <w:rsid w:val="00082144"/>
    <w:rsid w:val="000822FE"/>
    <w:rsid w:val="00082B65"/>
    <w:rsid w:val="00082D75"/>
    <w:rsid w:val="000835DD"/>
    <w:rsid w:val="000838E3"/>
    <w:rsid w:val="00084226"/>
    <w:rsid w:val="00084F14"/>
    <w:rsid w:val="00085559"/>
    <w:rsid w:val="00087E8E"/>
    <w:rsid w:val="000909B9"/>
    <w:rsid w:val="00090E58"/>
    <w:rsid w:val="000941BF"/>
    <w:rsid w:val="00095E3F"/>
    <w:rsid w:val="000A1505"/>
    <w:rsid w:val="000A3523"/>
    <w:rsid w:val="000A4786"/>
    <w:rsid w:val="000A5744"/>
    <w:rsid w:val="000A6445"/>
    <w:rsid w:val="000A6451"/>
    <w:rsid w:val="000A7927"/>
    <w:rsid w:val="000A7A6A"/>
    <w:rsid w:val="000B18D9"/>
    <w:rsid w:val="000C1B79"/>
    <w:rsid w:val="000C2852"/>
    <w:rsid w:val="000C442A"/>
    <w:rsid w:val="000C4696"/>
    <w:rsid w:val="000C46AB"/>
    <w:rsid w:val="000C55E1"/>
    <w:rsid w:val="000C6724"/>
    <w:rsid w:val="000C7F26"/>
    <w:rsid w:val="000D0574"/>
    <w:rsid w:val="000D1755"/>
    <w:rsid w:val="000D3335"/>
    <w:rsid w:val="000D682E"/>
    <w:rsid w:val="000D7348"/>
    <w:rsid w:val="000E2CD8"/>
    <w:rsid w:val="000E2E77"/>
    <w:rsid w:val="000E3169"/>
    <w:rsid w:val="000E3B1A"/>
    <w:rsid w:val="000E4523"/>
    <w:rsid w:val="000E4AB9"/>
    <w:rsid w:val="000E60A5"/>
    <w:rsid w:val="000F1788"/>
    <w:rsid w:val="000F3AF7"/>
    <w:rsid w:val="000F5FB9"/>
    <w:rsid w:val="000F7EB6"/>
    <w:rsid w:val="00101F5B"/>
    <w:rsid w:val="00102DE9"/>
    <w:rsid w:val="00104F51"/>
    <w:rsid w:val="00105B8D"/>
    <w:rsid w:val="001077E8"/>
    <w:rsid w:val="0011067F"/>
    <w:rsid w:val="0011186D"/>
    <w:rsid w:val="00111A41"/>
    <w:rsid w:val="00112A78"/>
    <w:rsid w:val="00116D19"/>
    <w:rsid w:val="00116FD5"/>
    <w:rsid w:val="00117452"/>
    <w:rsid w:val="00120C65"/>
    <w:rsid w:val="00121B2B"/>
    <w:rsid w:val="0012284B"/>
    <w:rsid w:val="0012382D"/>
    <w:rsid w:val="0012407C"/>
    <w:rsid w:val="00126DBC"/>
    <w:rsid w:val="0013191B"/>
    <w:rsid w:val="001328A8"/>
    <w:rsid w:val="00132C90"/>
    <w:rsid w:val="00134111"/>
    <w:rsid w:val="001368ED"/>
    <w:rsid w:val="00136FFC"/>
    <w:rsid w:val="0014104A"/>
    <w:rsid w:val="001422A8"/>
    <w:rsid w:val="001430BC"/>
    <w:rsid w:val="00143938"/>
    <w:rsid w:val="00146316"/>
    <w:rsid w:val="00146C26"/>
    <w:rsid w:val="001524E4"/>
    <w:rsid w:val="00154FAF"/>
    <w:rsid w:val="00155261"/>
    <w:rsid w:val="0015540C"/>
    <w:rsid w:val="00155C9B"/>
    <w:rsid w:val="00156D16"/>
    <w:rsid w:val="001570F9"/>
    <w:rsid w:val="0015727C"/>
    <w:rsid w:val="00161BED"/>
    <w:rsid w:val="00162B89"/>
    <w:rsid w:val="0016302F"/>
    <w:rsid w:val="0016359F"/>
    <w:rsid w:val="001640B0"/>
    <w:rsid w:val="00164490"/>
    <w:rsid w:val="001657A0"/>
    <w:rsid w:val="00167F91"/>
    <w:rsid w:val="00171AE2"/>
    <w:rsid w:val="00172B7C"/>
    <w:rsid w:val="00173216"/>
    <w:rsid w:val="00173AD3"/>
    <w:rsid w:val="0017621C"/>
    <w:rsid w:val="00176330"/>
    <w:rsid w:val="00182925"/>
    <w:rsid w:val="001844C9"/>
    <w:rsid w:val="0018634D"/>
    <w:rsid w:val="00197ABD"/>
    <w:rsid w:val="001A0D6A"/>
    <w:rsid w:val="001A3083"/>
    <w:rsid w:val="001A346F"/>
    <w:rsid w:val="001A37F1"/>
    <w:rsid w:val="001A5191"/>
    <w:rsid w:val="001B36C2"/>
    <w:rsid w:val="001C114A"/>
    <w:rsid w:val="001C3032"/>
    <w:rsid w:val="001C3516"/>
    <w:rsid w:val="001C432F"/>
    <w:rsid w:val="001C5439"/>
    <w:rsid w:val="001C7A9C"/>
    <w:rsid w:val="001D125A"/>
    <w:rsid w:val="001D26E2"/>
    <w:rsid w:val="001D407C"/>
    <w:rsid w:val="001D4210"/>
    <w:rsid w:val="001D64EC"/>
    <w:rsid w:val="001D708D"/>
    <w:rsid w:val="001E142F"/>
    <w:rsid w:val="001E5D5C"/>
    <w:rsid w:val="001F059E"/>
    <w:rsid w:val="001F0786"/>
    <w:rsid w:val="001F177C"/>
    <w:rsid w:val="001F1D7A"/>
    <w:rsid w:val="001F4E6D"/>
    <w:rsid w:val="001F61DE"/>
    <w:rsid w:val="001F74F6"/>
    <w:rsid w:val="00200192"/>
    <w:rsid w:val="0020291C"/>
    <w:rsid w:val="00202DA4"/>
    <w:rsid w:val="002043D7"/>
    <w:rsid w:val="00204511"/>
    <w:rsid w:val="00204581"/>
    <w:rsid w:val="002051B9"/>
    <w:rsid w:val="00205412"/>
    <w:rsid w:val="00205B02"/>
    <w:rsid w:val="00207B44"/>
    <w:rsid w:val="00210104"/>
    <w:rsid w:val="002102C8"/>
    <w:rsid w:val="0021179C"/>
    <w:rsid w:val="0021737D"/>
    <w:rsid w:val="002208D2"/>
    <w:rsid w:val="00221905"/>
    <w:rsid w:val="002229F9"/>
    <w:rsid w:val="00222B57"/>
    <w:rsid w:val="00223ABC"/>
    <w:rsid w:val="0022427C"/>
    <w:rsid w:val="00226345"/>
    <w:rsid w:val="0022771E"/>
    <w:rsid w:val="00231738"/>
    <w:rsid w:val="00231C6E"/>
    <w:rsid w:val="002322F8"/>
    <w:rsid w:val="002340F4"/>
    <w:rsid w:val="00234984"/>
    <w:rsid w:val="00235DCE"/>
    <w:rsid w:val="0023686B"/>
    <w:rsid w:val="0024294D"/>
    <w:rsid w:val="00242B92"/>
    <w:rsid w:val="00243CDD"/>
    <w:rsid w:val="00244A63"/>
    <w:rsid w:val="0024515D"/>
    <w:rsid w:val="002455E8"/>
    <w:rsid w:val="00246726"/>
    <w:rsid w:val="002476E1"/>
    <w:rsid w:val="002525C6"/>
    <w:rsid w:val="00253AD4"/>
    <w:rsid w:val="00254366"/>
    <w:rsid w:val="00256FD1"/>
    <w:rsid w:val="00260991"/>
    <w:rsid w:val="00262B35"/>
    <w:rsid w:val="00264F42"/>
    <w:rsid w:val="00265090"/>
    <w:rsid w:val="00266FE8"/>
    <w:rsid w:val="00267438"/>
    <w:rsid w:val="00267F35"/>
    <w:rsid w:val="00270DD9"/>
    <w:rsid w:val="00271B41"/>
    <w:rsid w:val="00271C9B"/>
    <w:rsid w:val="0027363D"/>
    <w:rsid w:val="00275A72"/>
    <w:rsid w:val="00277BF1"/>
    <w:rsid w:val="002807AA"/>
    <w:rsid w:val="00280D9F"/>
    <w:rsid w:val="00282D39"/>
    <w:rsid w:val="00284C06"/>
    <w:rsid w:val="00287BF7"/>
    <w:rsid w:val="0029226B"/>
    <w:rsid w:val="00294309"/>
    <w:rsid w:val="00296105"/>
    <w:rsid w:val="002A37C5"/>
    <w:rsid w:val="002A3841"/>
    <w:rsid w:val="002A403A"/>
    <w:rsid w:val="002A46D0"/>
    <w:rsid w:val="002A539C"/>
    <w:rsid w:val="002A581B"/>
    <w:rsid w:val="002A709C"/>
    <w:rsid w:val="002B00AE"/>
    <w:rsid w:val="002B0794"/>
    <w:rsid w:val="002B1477"/>
    <w:rsid w:val="002B29A1"/>
    <w:rsid w:val="002B4F73"/>
    <w:rsid w:val="002C0CBE"/>
    <w:rsid w:val="002C261C"/>
    <w:rsid w:val="002C4B99"/>
    <w:rsid w:val="002C52C7"/>
    <w:rsid w:val="002C759B"/>
    <w:rsid w:val="002C75BC"/>
    <w:rsid w:val="002D017E"/>
    <w:rsid w:val="002D2646"/>
    <w:rsid w:val="002D2F62"/>
    <w:rsid w:val="002D3D02"/>
    <w:rsid w:val="002D434A"/>
    <w:rsid w:val="002D4A67"/>
    <w:rsid w:val="002D54E6"/>
    <w:rsid w:val="002D7E57"/>
    <w:rsid w:val="002D7F92"/>
    <w:rsid w:val="002E020E"/>
    <w:rsid w:val="002E271D"/>
    <w:rsid w:val="002E64EC"/>
    <w:rsid w:val="002E70B1"/>
    <w:rsid w:val="002F15E0"/>
    <w:rsid w:val="002F40EE"/>
    <w:rsid w:val="002F5359"/>
    <w:rsid w:val="002F785F"/>
    <w:rsid w:val="00300F34"/>
    <w:rsid w:val="003028A8"/>
    <w:rsid w:val="00304BAB"/>
    <w:rsid w:val="003050E6"/>
    <w:rsid w:val="003053C6"/>
    <w:rsid w:val="0030599B"/>
    <w:rsid w:val="00307351"/>
    <w:rsid w:val="003109E0"/>
    <w:rsid w:val="00311684"/>
    <w:rsid w:val="00312448"/>
    <w:rsid w:val="00313AB3"/>
    <w:rsid w:val="0031710E"/>
    <w:rsid w:val="00320445"/>
    <w:rsid w:val="00322370"/>
    <w:rsid w:val="00324937"/>
    <w:rsid w:val="0032617F"/>
    <w:rsid w:val="00326BC6"/>
    <w:rsid w:val="00326E46"/>
    <w:rsid w:val="0033175B"/>
    <w:rsid w:val="00332810"/>
    <w:rsid w:val="003344DE"/>
    <w:rsid w:val="00334678"/>
    <w:rsid w:val="00334A24"/>
    <w:rsid w:val="00335A3D"/>
    <w:rsid w:val="00336E55"/>
    <w:rsid w:val="00337355"/>
    <w:rsid w:val="00341827"/>
    <w:rsid w:val="00343D12"/>
    <w:rsid w:val="00345D1C"/>
    <w:rsid w:val="00347ED9"/>
    <w:rsid w:val="003508F7"/>
    <w:rsid w:val="003522AD"/>
    <w:rsid w:val="00353988"/>
    <w:rsid w:val="00353CF8"/>
    <w:rsid w:val="0035490F"/>
    <w:rsid w:val="00354E9B"/>
    <w:rsid w:val="00355146"/>
    <w:rsid w:val="003566EC"/>
    <w:rsid w:val="00357602"/>
    <w:rsid w:val="00357E35"/>
    <w:rsid w:val="00360D61"/>
    <w:rsid w:val="00360E25"/>
    <w:rsid w:val="00362A8D"/>
    <w:rsid w:val="00362EC3"/>
    <w:rsid w:val="0037667B"/>
    <w:rsid w:val="00377D9C"/>
    <w:rsid w:val="0038167D"/>
    <w:rsid w:val="003826F1"/>
    <w:rsid w:val="00382BF6"/>
    <w:rsid w:val="0038502F"/>
    <w:rsid w:val="00385933"/>
    <w:rsid w:val="00386DE3"/>
    <w:rsid w:val="0038744A"/>
    <w:rsid w:val="003877B1"/>
    <w:rsid w:val="00393410"/>
    <w:rsid w:val="0039405A"/>
    <w:rsid w:val="00394DF8"/>
    <w:rsid w:val="00395436"/>
    <w:rsid w:val="00397888"/>
    <w:rsid w:val="003A0E1D"/>
    <w:rsid w:val="003A1B33"/>
    <w:rsid w:val="003A28D7"/>
    <w:rsid w:val="003A37E7"/>
    <w:rsid w:val="003A3BE1"/>
    <w:rsid w:val="003A45F9"/>
    <w:rsid w:val="003A528F"/>
    <w:rsid w:val="003B19B6"/>
    <w:rsid w:val="003B1A95"/>
    <w:rsid w:val="003B2635"/>
    <w:rsid w:val="003B4CE9"/>
    <w:rsid w:val="003B5135"/>
    <w:rsid w:val="003B598F"/>
    <w:rsid w:val="003B5E32"/>
    <w:rsid w:val="003B6877"/>
    <w:rsid w:val="003B7FB6"/>
    <w:rsid w:val="003C011D"/>
    <w:rsid w:val="003C04BA"/>
    <w:rsid w:val="003C129A"/>
    <w:rsid w:val="003C3A37"/>
    <w:rsid w:val="003C65F0"/>
    <w:rsid w:val="003D3019"/>
    <w:rsid w:val="003D3BD8"/>
    <w:rsid w:val="003D73EF"/>
    <w:rsid w:val="003E09DC"/>
    <w:rsid w:val="003E0D20"/>
    <w:rsid w:val="003E14B8"/>
    <w:rsid w:val="003E1D34"/>
    <w:rsid w:val="003E2305"/>
    <w:rsid w:val="003E2C08"/>
    <w:rsid w:val="003E4381"/>
    <w:rsid w:val="003E4986"/>
    <w:rsid w:val="003E59A0"/>
    <w:rsid w:val="003F0E3E"/>
    <w:rsid w:val="003F0FD6"/>
    <w:rsid w:val="003F3665"/>
    <w:rsid w:val="003F3B9C"/>
    <w:rsid w:val="003F5E6D"/>
    <w:rsid w:val="003F6B45"/>
    <w:rsid w:val="003F7840"/>
    <w:rsid w:val="004014AA"/>
    <w:rsid w:val="00404712"/>
    <w:rsid w:val="0040630A"/>
    <w:rsid w:val="00406A0E"/>
    <w:rsid w:val="00407D6A"/>
    <w:rsid w:val="0041251D"/>
    <w:rsid w:val="004129A7"/>
    <w:rsid w:val="00416033"/>
    <w:rsid w:val="0042113D"/>
    <w:rsid w:val="004219C3"/>
    <w:rsid w:val="004222FD"/>
    <w:rsid w:val="00422376"/>
    <w:rsid w:val="00423435"/>
    <w:rsid w:val="004251AC"/>
    <w:rsid w:val="0042739E"/>
    <w:rsid w:val="004304B1"/>
    <w:rsid w:val="004305E5"/>
    <w:rsid w:val="00430A67"/>
    <w:rsid w:val="00432A75"/>
    <w:rsid w:val="0043417A"/>
    <w:rsid w:val="00435BBC"/>
    <w:rsid w:val="00435C1B"/>
    <w:rsid w:val="00437B83"/>
    <w:rsid w:val="00443589"/>
    <w:rsid w:val="004440E0"/>
    <w:rsid w:val="0044533D"/>
    <w:rsid w:val="00445A6E"/>
    <w:rsid w:val="00445CC9"/>
    <w:rsid w:val="00446D01"/>
    <w:rsid w:val="00447832"/>
    <w:rsid w:val="00450C94"/>
    <w:rsid w:val="004532CD"/>
    <w:rsid w:val="004535BB"/>
    <w:rsid w:val="00454205"/>
    <w:rsid w:val="00455150"/>
    <w:rsid w:val="004570E0"/>
    <w:rsid w:val="004577F6"/>
    <w:rsid w:val="00461092"/>
    <w:rsid w:val="00461178"/>
    <w:rsid w:val="004653F1"/>
    <w:rsid w:val="00465B68"/>
    <w:rsid w:val="00466B89"/>
    <w:rsid w:val="00471C36"/>
    <w:rsid w:val="00473590"/>
    <w:rsid w:val="00473D7C"/>
    <w:rsid w:val="004755D4"/>
    <w:rsid w:val="00475EE5"/>
    <w:rsid w:val="00476E1D"/>
    <w:rsid w:val="0048058A"/>
    <w:rsid w:val="004836A4"/>
    <w:rsid w:val="00484AA3"/>
    <w:rsid w:val="00485F3F"/>
    <w:rsid w:val="004867C5"/>
    <w:rsid w:val="00486EF0"/>
    <w:rsid w:val="004877F2"/>
    <w:rsid w:val="00490730"/>
    <w:rsid w:val="00492536"/>
    <w:rsid w:val="004932E4"/>
    <w:rsid w:val="00493572"/>
    <w:rsid w:val="00493F8C"/>
    <w:rsid w:val="00494828"/>
    <w:rsid w:val="00497B74"/>
    <w:rsid w:val="004A09C6"/>
    <w:rsid w:val="004A18BA"/>
    <w:rsid w:val="004A29E7"/>
    <w:rsid w:val="004A47C7"/>
    <w:rsid w:val="004A64FE"/>
    <w:rsid w:val="004A6CE1"/>
    <w:rsid w:val="004B51FC"/>
    <w:rsid w:val="004B550A"/>
    <w:rsid w:val="004B731F"/>
    <w:rsid w:val="004C0D74"/>
    <w:rsid w:val="004C1230"/>
    <w:rsid w:val="004C3CB3"/>
    <w:rsid w:val="004C4112"/>
    <w:rsid w:val="004C5AC0"/>
    <w:rsid w:val="004C7697"/>
    <w:rsid w:val="004D07D0"/>
    <w:rsid w:val="004D27A6"/>
    <w:rsid w:val="004D4186"/>
    <w:rsid w:val="004D48F8"/>
    <w:rsid w:val="004D62AC"/>
    <w:rsid w:val="004D663F"/>
    <w:rsid w:val="004D6D45"/>
    <w:rsid w:val="004E3BD2"/>
    <w:rsid w:val="004E562F"/>
    <w:rsid w:val="004E5D89"/>
    <w:rsid w:val="004E5F0A"/>
    <w:rsid w:val="004E68D7"/>
    <w:rsid w:val="004F02F4"/>
    <w:rsid w:val="004F058E"/>
    <w:rsid w:val="004F1AC7"/>
    <w:rsid w:val="004F3FC8"/>
    <w:rsid w:val="004F455E"/>
    <w:rsid w:val="004F4E75"/>
    <w:rsid w:val="004F506E"/>
    <w:rsid w:val="004F55EB"/>
    <w:rsid w:val="004F566E"/>
    <w:rsid w:val="004F6FAF"/>
    <w:rsid w:val="004F7153"/>
    <w:rsid w:val="004F752D"/>
    <w:rsid w:val="00500343"/>
    <w:rsid w:val="00501EF6"/>
    <w:rsid w:val="00503952"/>
    <w:rsid w:val="00503D26"/>
    <w:rsid w:val="00504032"/>
    <w:rsid w:val="0050474C"/>
    <w:rsid w:val="00506922"/>
    <w:rsid w:val="00507A81"/>
    <w:rsid w:val="005101E3"/>
    <w:rsid w:val="00516B81"/>
    <w:rsid w:val="00517AF4"/>
    <w:rsid w:val="00524BDB"/>
    <w:rsid w:val="00525C8F"/>
    <w:rsid w:val="00527101"/>
    <w:rsid w:val="00527666"/>
    <w:rsid w:val="00530DE2"/>
    <w:rsid w:val="0053262A"/>
    <w:rsid w:val="00536C54"/>
    <w:rsid w:val="00536F39"/>
    <w:rsid w:val="0053767B"/>
    <w:rsid w:val="00540CAF"/>
    <w:rsid w:val="00541A34"/>
    <w:rsid w:val="00543290"/>
    <w:rsid w:val="005457F5"/>
    <w:rsid w:val="00546283"/>
    <w:rsid w:val="00546E31"/>
    <w:rsid w:val="005477F3"/>
    <w:rsid w:val="00554922"/>
    <w:rsid w:val="00555F00"/>
    <w:rsid w:val="00556DD2"/>
    <w:rsid w:val="00557B7A"/>
    <w:rsid w:val="00562A32"/>
    <w:rsid w:val="00562B50"/>
    <w:rsid w:val="0056739C"/>
    <w:rsid w:val="00570F1C"/>
    <w:rsid w:val="00574E3A"/>
    <w:rsid w:val="00575A1E"/>
    <w:rsid w:val="00575B87"/>
    <w:rsid w:val="0057609B"/>
    <w:rsid w:val="0058228E"/>
    <w:rsid w:val="00582A05"/>
    <w:rsid w:val="00582CF4"/>
    <w:rsid w:val="00582F4A"/>
    <w:rsid w:val="005831AB"/>
    <w:rsid w:val="00586C86"/>
    <w:rsid w:val="00591AAD"/>
    <w:rsid w:val="0059218A"/>
    <w:rsid w:val="005964AF"/>
    <w:rsid w:val="005972EE"/>
    <w:rsid w:val="00597EFD"/>
    <w:rsid w:val="005A12F0"/>
    <w:rsid w:val="005A2D2F"/>
    <w:rsid w:val="005A303D"/>
    <w:rsid w:val="005A36AB"/>
    <w:rsid w:val="005A588A"/>
    <w:rsid w:val="005A6275"/>
    <w:rsid w:val="005A6A29"/>
    <w:rsid w:val="005A6DA2"/>
    <w:rsid w:val="005B05B2"/>
    <w:rsid w:val="005B05FA"/>
    <w:rsid w:val="005B10F2"/>
    <w:rsid w:val="005B1E45"/>
    <w:rsid w:val="005B2999"/>
    <w:rsid w:val="005B3C63"/>
    <w:rsid w:val="005C0A18"/>
    <w:rsid w:val="005C150C"/>
    <w:rsid w:val="005C542A"/>
    <w:rsid w:val="005C5867"/>
    <w:rsid w:val="005C5C81"/>
    <w:rsid w:val="005D0B27"/>
    <w:rsid w:val="005D18DD"/>
    <w:rsid w:val="005D2E14"/>
    <w:rsid w:val="005D3086"/>
    <w:rsid w:val="005D70B9"/>
    <w:rsid w:val="005D7C83"/>
    <w:rsid w:val="005E0DBB"/>
    <w:rsid w:val="005E139D"/>
    <w:rsid w:val="005E2919"/>
    <w:rsid w:val="005E39E4"/>
    <w:rsid w:val="005E3A07"/>
    <w:rsid w:val="005E4B18"/>
    <w:rsid w:val="005E5DE7"/>
    <w:rsid w:val="005E7FAC"/>
    <w:rsid w:val="005F0B7D"/>
    <w:rsid w:val="005F0B8B"/>
    <w:rsid w:val="005F3E01"/>
    <w:rsid w:val="005F4173"/>
    <w:rsid w:val="005F602A"/>
    <w:rsid w:val="005F6E1B"/>
    <w:rsid w:val="005F71B5"/>
    <w:rsid w:val="005F7FA8"/>
    <w:rsid w:val="00600499"/>
    <w:rsid w:val="0060126C"/>
    <w:rsid w:val="00601DD3"/>
    <w:rsid w:val="00604E16"/>
    <w:rsid w:val="006068EF"/>
    <w:rsid w:val="00607C46"/>
    <w:rsid w:val="006100C7"/>
    <w:rsid w:val="006114A5"/>
    <w:rsid w:val="00611A4B"/>
    <w:rsid w:val="00611FAA"/>
    <w:rsid w:val="00614D04"/>
    <w:rsid w:val="00614E25"/>
    <w:rsid w:val="00614ECC"/>
    <w:rsid w:val="00615967"/>
    <w:rsid w:val="00617B94"/>
    <w:rsid w:val="0062054A"/>
    <w:rsid w:val="00623F1C"/>
    <w:rsid w:val="006251EE"/>
    <w:rsid w:val="00630F51"/>
    <w:rsid w:val="00632139"/>
    <w:rsid w:val="00633263"/>
    <w:rsid w:val="00634101"/>
    <w:rsid w:val="006419DD"/>
    <w:rsid w:val="00642FE3"/>
    <w:rsid w:val="00643C57"/>
    <w:rsid w:val="006442E6"/>
    <w:rsid w:val="00645DDA"/>
    <w:rsid w:val="006465FE"/>
    <w:rsid w:val="0064735B"/>
    <w:rsid w:val="006476EA"/>
    <w:rsid w:val="00655A00"/>
    <w:rsid w:val="00655AF0"/>
    <w:rsid w:val="00655B3D"/>
    <w:rsid w:val="0066004F"/>
    <w:rsid w:val="006644DB"/>
    <w:rsid w:val="006647F5"/>
    <w:rsid w:val="006722B4"/>
    <w:rsid w:val="00674D87"/>
    <w:rsid w:val="00675756"/>
    <w:rsid w:val="00687490"/>
    <w:rsid w:val="00693372"/>
    <w:rsid w:val="006933E5"/>
    <w:rsid w:val="0069404B"/>
    <w:rsid w:val="006955F9"/>
    <w:rsid w:val="0069587B"/>
    <w:rsid w:val="00695FC2"/>
    <w:rsid w:val="006A1734"/>
    <w:rsid w:val="006A2005"/>
    <w:rsid w:val="006A239A"/>
    <w:rsid w:val="006A6252"/>
    <w:rsid w:val="006B1A90"/>
    <w:rsid w:val="006C00C6"/>
    <w:rsid w:val="006C2EC4"/>
    <w:rsid w:val="006C31F7"/>
    <w:rsid w:val="006C41EB"/>
    <w:rsid w:val="006C67A4"/>
    <w:rsid w:val="006D0068"/>
    <w:rsid w:val="006D1940"/>
    <w:rsid w:val="006D2868"/>
    <w:rsid w:val="006D289E"/>
    <w:rsid w:val="006E0492"/>
    <w:rsid w:val="006E2B80"/>
    <w:rsid w:val="006E525F"/>
    <w:rsid w:val="006E540C"/>
    <w:rsid w:val="006E5BCB"/>
    <w:rsid w:val="006E5E7C"/>
    <w:rsid w:val="006E6A3E"/>
    <w:rsid w:val="006F1AF8"/>
    <w:rsid w:val="006F1F0E"/>
    <w:rsid w:val="006F242C"/>
    <w:rsid w:val="006F30E7"/>
    <w:rsid w:val="006F3CFA"/>
    <w:rsid w:val="006F4CB9"/>
    <w:rsid w:val="006F5C81"/>
    <w:rsid w:val="006F61B5"/>
    <w:rsid w:val="006F6210"/>
    <w:rsid w:val="006F69F1"/>
    <w:rsid w:val="006F710F"/>
    <w:rsid w:val="007001AC"/>
    <w:rsid w:val="00700306"/>
    <w:rsid w:val="00700E41"/>
    <w:rsid w:val="00700EE2"/>
    <w:rsid w:val="00702EC8"/>
    <w:rsid w:val="00704095"/>
    <w:rsid w:val="00704E87"/>
    <w:rsid w:val="00710373"/>
    <w:rsid w:val="007117AA"/>
    <w:rsid w:val="00711859"/>
    <w:rsid w:val="00711989"/>
    <w:rsid w:val="00711A66"/>
    <w:rsid w:val="0071282D"/>
    <w:rsid w:val="007134E7"/>
    <w:rsid w:val="007149D5"/>
    <w:rsid w:val="00717F49"/>
    <w:rsid w:val="00720A04"/>
    <w:rsid w:val="00720AFD"/>
    <w:rsid w:val="00721D7E"/>
    <w:rsid w:val="00722791"/>
    <w:rsid w:val="007228AA"/>
    <w:rsid w:val="007228D8"/>
    <w:rsid w:val="00730D05"/>
    <w:rsid w:val="00731E73"/>
    <w:rsid w:val="00734B8E"/>
    <w:rsid w:val="0073538A"/>
    <w:rsid w:val="00735A48"/>
    <w:rsid w:val="00735C0D"/>
    <w:rsid w:val="00737B4E"/>
    <w:rsid w:val="00741C48"/>
    <w:rsid w:val="00742DF0"/>
    <w:rsid w:val="00743503"/>
    <w:rsid w:val="00744CD3"/>
    <w:rsid w:val="0074522C"/>
    <w:rsid w:val="007458E1"/>
    <w:rsid w:val="00747209"/>
    <w:rsid w:val="00751742"/>
    <w:rsid w:val="00751DFA"/>
    <w:rsid w:val="00754237"/>
    <w:rsid w:val="007603B5"/>
    <w:rsid w:val="00761D9D"/>
    <w:rsid w:val="0076521E"/>
    <w:rsid w:val="00765B9B"/>
    <w:rsid w:val="00766F52"/>
    <w:rsid w:val="00771EC8"/>
    <w:rsid w:val="007739B1"/>
    <w:rsid w:val="00775BB2"/>
    <w:rsid w:val="00780317"/>
    <w:rsid w:val="007814AC"/>
    <w:rsid w:val="00781CC6"/>
    <w:rsid w:val="007842F0"/>
    <w:rsid w:val="0078431F"/>
    <w:rsid w:val="00785A63"/>
    <w:rsid w:val="00786BAB"/>
    <w:rsid w:val="00790827"/>
    <w:rsid w:val="00790F30"/>
    <w:rsid w:val="00791C0F"/>
    <w:rsid w:val="007A1304"/>
    <w:rsid w:val="007A15E8"/>
    <w:rsid w:val="007A2365"/>
    <w:rsid w:val="007A2730"/>
    <w:rsid w:val="007A290B"/>
    <w:rsid w:val="007A57C1"/>
    <w:rsid w:val="007B24E7"/>
    <w:rsid w:val="007B7051"/>
    <w:rsid w:val="007C0121"/>
    <w:rsid w:val="007C016C"/>
    <w:rsid w:val="007C19E3"/>
    <w:rsid w:val="007C211D"/>
    <w:rsid w:val="007C2341"/>
    <w:rsid w:val="007C27D0"/>
    <w:rsid w:val="007D08AF"/>
    <w:rsid w:val="007D0B97"/>
    <w:rsid w:val="007D1EE0"/>
    <w:rsid w:val="007D200C"/>
    <w:rsid w:val="007D218F"/>
    <w:rsid w:val="007D292A"/>
    <w:rsid w:val="007D4642"/>
    <w:rsid w:val="007D46B7"/>
    <w:rsid w:val="007D5262"/>
    <w:rsid w:val="007D58EF"/>
    <w:rsid w:val="007D7A09"/>
    <w:rsid w:val="007E2671"/>
    <w:rsid w:val="007E2E53"/>
    <w:rsid w:val="007E5BEF"/>
    <w:rsid w:val="007E6C55"/>
    <w:rsid w:val="007E79B6"/>
    <w:rsid w:val="007F08B1"/>
    <w:rsid w:val="007F12D5"/>
    <w:rsid w:val="007F2358"/>
    <w:rsid w:val="007F2D01"/>
    <w:rsid w:val="007F4713"/>
    <w:rsid w:val="007F7CAB"/>
    <w:rsid w:val="008008D1"/>
    <w:rsid w:val="008017CB"/>
    <w:rsid w:val="00804719"/>
    <w:rsid w:val="00804945"/>
    <w:rsid w:val="008050E4"/>
    <w:rsid w:val="00805193"/>
    <w:rsid w:val="00806CCC"/>
    <w:rsid w:val="0080706D"/>
    <w:rsid w:val="0081096E"/>
    <w:rsid w:val="008116E2"/>
    <w:rsid w:val="00811D8E"/>
    <w:rsid w:val="00815412"/>
    <w:rsid w:val="0082267F"/>
    <w:rsid w:val="00825AE8"/>
    <w:rsid w:val="00825CC6"/>
    <w:rsid w:val="00826722"/>
    <w:rsid w:val="00826EF5"/>
    <w:rsid w:val="00827E1E"/>
    <w:rsid w:val="0083004D"/>
    <w:rsid w:val="0083173E"/>
    <w:rsid w:val="0083203F"/>
    <w:rsid w:val="00833BCE"/>
    <w:rsid w:val="0083581A"/>
    <w:rsid w:val="00835B81"/>
    <w:rsid w:val="00836BF0"/>
    <w:rsid w:val="00836FE5"/>
    <w:rsid w:val="0084037D"/>
    <w:rsid w:val="00842FFC"/>
    <w:rsid w:val="0084435F"/>
    <w:rsid w:val="0084491F"/>
    <w:rsid w:val="00844C71"/>
    <w:rsid w:val="00844E84"/>
    <w:rsid w:val="008453F0"/>
    <w:rsid w:val="00845DF0"/>
    <w:rsid w:val="00845F87"/>
    <w:rsid w:val="00846B46"/>
    <w:rsid w:val="00847E29"/>
    <w:rsid w:val="00853A30"/>
    <w:rsid w:val="00853BE2"/>
    <w:rsid w:val="00856D20"/>
    <w:rsid w:val="00856D61"/>
    <w:rsid w:val="008602F8"/>
    <w:rsid w:val="00861A04"/>
    <w:rsid w:val="00862D61"/>
    <w:rsid w:val="0086453F"/>
    <w:rsid w:val="008700D8"/>
    <w:rsid w:val="00870EB1"/>
    <w:rsid w:val="00872185"/>
    <w:rsid w:val="00873DC8"/>
    <w:rsid w:val="00874334"/>
    <w:rsid w:val="00876033"/>
    <w:rsid w:val="008768AB"/>
    <w:rsid w:val="00876DAE"/>
    <w:rsid w:val="0087719B"/>
    <w:rsid w:val="00877787"/>
    <w:rsid w:val="008818E1"/>
    <w:rsid w:val="00884FA9"/>
    <w:rsid w:val="00885EDA"/>
    <w:rsid w:val="00886E42"/>
    <w:rsid w:val="0089031D"/>
    <w:rsid w:val="00891984"/>
    <w:rsid w:val="00893578"/>
    <w:rsid w:val="00893B3C"/>
    <w:rsid w:val="00893D35"/>
    <w:rsid w:val="00893EE0"/>
    <w:rsid w:val="00893F06"/>
    <w:rsid w:val="0089436F"/>
    <w:rsid w:val="00896DF5"/>
    <w:rsid w:val="00897A1F"/>
    <w:rsid w:val="008A0847"/>
    <w:rsid w:val="008A13FC"/>
    <w:rsid w:val="008A143F"/>
    <w:rsid w:val="008A6004"/>
    <w:rsid w:val="008A66AD"/>
    <w:rsid w:val="008A675E"/>
    <w:rsid w:val="008A6985"/>
    <w:rsid w:val="008B0274"/>
    <w:rsid w:val="008B180A"/>
    <w:rsid w:val="008B1C23"/>
    <w:rsid w:val="008B1DF5"/>
    <w:rsid w:val="008B2759"/>
    <w:rsid w:val="008B293C"/>
    <w:rsid w:val="008B2C10"/>
    <w:rsid w:val="008B3A09"/>
    <w:rsid w:val="008B7A78"/>
    <w:rsid w:val="008C0A60"/>
    <w:rsid w:val="008C17CC"/>
    <w:rsid w:val="008C1F75"/>
    <w:rsid w:val="008C234A"/>
    <w:rsid w:val="008C2D20"/>
    <w:rsid w:val="008C2EC2"/>
    <w:rsid w:val="008C2FEC"/>
    <w:rsid w:val="008C3262"/>
    <w:rsid w:val="008C34C7"/>
    <w:rsid w:val="008C3920"/>
    <w:rsid w:val="008C3BD4"/>
    <w:rsid w:val="008C5395"/>
    <w:rsid w:val="008C5407"/>
    <w:rsid w:val="008C6E7C"/>
    <w:rsid w:val="008D185F"/>
    <w:rsid w:val="008D2ED4"/>
    <w:rsid w:val="008D6060"/>
    <w:rsid w:val="008D645D"/>
    <w:rsid w:val="008E01AF"/>
    <w:rsid w:val="008E1B11"/>
    <w:rsid w:val="008E2889"/>
    <w:rsid w:val="008E4719"/>
    <w:rsid w:val="008E5B23"/>
    <w:rsid w:val="008E65C4"/>
    <w:rsid w:val="008E692E"/>
    <w:rsid w:val="008E70D5"/>
    <w:rsid w:val="008F4746"/>
    <w:rsid w:val="008F6E55"/>
    <w:rsid w:val="00900D6A"/>
    <w:rsid w:val="0090110E"/>
    <w:rsid w:val="00904307"/>
    <w:rsid w:val="009052CF"/>
    <w:rsid w:val="00906C38"/>
    <w:rsid w:val="009070F5"/>
    <w:rsid w:val="00911221"/>
    <w:rsid w:val="00913D82"/>
    <w:rsid w:val="00914A9F"/>
    <w:rsid w:val="00915576"/>
    <w:rsid w:val="00915D47"/>
    <w:rsid w:val="00916DCF"/>
    <w:rsid w:val="009208DE"/>
    <w:rsid w:val="00920DC9"/>
    <w:rsid w:val="0092195B"/>
    <w:rsid w:val="009233C6"/>
    <w:rsid w:val="00923509"/>
    <w:rsid w:val="0092468B"/>
    <w:rsid w:val="009256DD"/>
    <w:rsid w:val="00925940"/>
    <w:rsid w:val="009259E2"/>
    <w:rsid w:val="00927144"/>
    <w:rsid w:val="00931725"/>
    <w:rsid w:val="009325FC"/>
    <w:rsid w:val="0093389E"/>
    <w:rsid w:val="00936F65"/>
    <w:rsid w:val="00936FE5"/>
    <w:rsid w:val="009378E7"/>
    <w:rsid w:val="009406D6"/>
    <w:rsid w:val="009413B0"/>
    <w:rsid w:val="0094257A"/>
    <w:rsid w:val="00943730"/>
    <w:rsid w:val="00943CB2"/>
    <w:rsid w:val="009446B0"/>
    <w:rsid w:val="00945874"/>
    <w:rsid w:val="00946C7F"/>
    <w:rsid w:val="0095058C"/>
    <w:rsid w:val="00951480"/>
    <w:rsid w:val="00957949"/>
    <w:rsid w:val="00957FFB"/>
    <w:rsid w:val="00960BC7"/>
    <w:rsid w:val="0096148C"/>
    <w:rsid w:val="0096279E"/>
    <w:rsid w:val="00962F48"/>
    <w:rsid w:val="00972CED"/>
    <w:rsid w:val="00975600"/>
    <w:rsid w:val="00977021"/>
    <w:rsid w:val="009778A6"/>
    <w:rsid w:val="0098000D"/>
    <w:rsid w:val="00980ED9"/>
    <w:rsid w:val="0098442E"/>
    <w:rsid w:val="00985F84"/>
    <w:rsid w:val="0098724D"/>
    <w:rsid w:val="00990976"/>
    <w:rsid w:val="00995A98"/>
    <w:rsid w:val="00996328"/>
    <w:rsid w:val="00997093"/>
    <w:rsid w:val="009A016A"/>
    <w:rsid w:val="009A26EA"/>
    <w:rsid w:val="009A2E9E"/>
    <w:rsid w:val="009A3021"/>
    <w:rsid w:val="009A4A92"/>
    <w:rsid w:val="009A51F1"/>
    <w:rsid w:val="009A7025"/>
    <w:rsid w:val="009A7F40"/>
    <w:rsid w:val="009B080D"/>
    <w:rsid w:val="009B1511"/>
    <w:rsid w:val="009B1AC9"/>
    <w:rsid w:val="009B3F3F"/>
    <w:rsid w:val="009B4F9B"/>
    <w:rsid w:val="009B719A"/>
    <w:rsid w:val="009C1454"/>
    <w:rsid w:val="009C2FF5"/>
    <w:rsid w:val="009C5C4B"/>
    <w:rsid w:val="009C606D"/>
    <w:rsid w:val="009D07AB"/>
    <w:rsid w:val="009D0B1D"/>
    <w:rsid w:val="009D1CFB"/>
    <w:rsid w:val="009D30B9"/>
    <w:rsid w:val="009D3C54"/>
    <w:rsid w:val="009D49CA"/>
    <w:rsid w:val="009D6D0E"/>
    <w:rsid w:val="009E0B73"/>
    <w:rsid w:val="009E1FBB"/>
    <w:rsid w:val="009E334E"/>
    <w:rsid w:val="009E3646"/>
    <w:rsid w:val="009E3C44"/>
    <w:rsid w:val="009E42D3"/>
    <w:rsid w:val="009E5A6A"/>
    <w:rsid w:val="009E6578"/>
    <w:rsid w:val="009E73B8"/>
    <w:rsid w:val="009F10C6"/>
    <w:rsid w:val="009F14D9"/>
    <w:rsid w:val="009F2B3B"/>
    <w:rsid w:val="009F67C4"/>
    <w:rsid w:val="009F7A28"/>
    <w:rsid w:val="00A00F91"/>
    <w:rsid w:val="00A01C2A"/>
    <w:rsid w:val="00A031C0"/>
    <w:rsid w:val="00A03767"/>
    <w:rsid w:val="00A0414F"/>
    <w:rsid w:val="00A06647"/>
    <w:rsid w:val="00A0702D"/>
    <w:rsid w:val="00A07961"/>
    <w:rsid w:val="00A126D2"/>
    <w:rsid w:val="00A127BF"/>
    <w:rsid w:val="00A13A08"/>
    <w:rsid w:val="00A15FF7"/>
    <w:rsid w:val="00A2009E"/>
    <w:rsid w:val="00A20EB0"/>
    <w:rsid w:val="00A215E8"/>
    <w:rsid w:val="00A300C5"/>
    <w:rsid w:val="00A31A5B"/>
    <w:rsid w:val="00A329C3"/>
    <w:rsid w:val="00A3704C"/>
    <w:rsid w:val="00A37774"/>
    <w:rsid w:val="00A427AF"/>
    <w:rsid w:val="00A4506F"/>
    <w:rsid w:val="00A464DE"/>
    <w:rsid w:val="00A47D1A"/>
    <w:rsid w:val="00A53CB4"/>
    <w:rsid w:val="00A54355"/>
    <w:rsid w:val="00A6064E"/>
    <w:rsid w:val="00A61DAC"/>
    <w:rsid w:val="00A621A5"/>
    <w:rsid w:val="00A62A08"/>
    <w:rsid w:val="00A62FF4"/>
    <w:rsid w:val="00A63A0B"/>
    <w:rsid w:val="00A65232"/>
    <w:rsid w:val="00A658E8"/>
    <w:rsid w:val="00A66486"/>
    <w:rsid w:val="00A676F4"/>
    <w:rsid w:val="00A7049D"/>
    <w:rsid w:val="00A72BA5"/>
    <w:rsid w:val="00A739DF"/>
    <w:rsid w:val="00A74E88"/>
    <w:rsid w:val="00A765B4"/>
    <w:rsid w:val="00A768EA"/>
    <w:rsid w:val="00A8471D"/>
    <w:rsid w:val="00A85735"/>
    <w:rsid w:val="00A87494"/>
    <w:rsid w:val="00A94508"/>
    <w:rsid w:val="00A9522E"/>
    <w:rsid w:val="00A95BD6"/>
    <w:rsid w:val="00A97163"/>
    <w:rsid w:val="00A9726B"/>
    <w:rsid w:val="00A97E45"/>
    <w:rsid w:val="00AA0A3D"/>
    <w:rsid w:val="00AA0CAB"/>
    <w:rsid w:val="00AA271C"/>
    <w:rsid w:val="00AA3C68"/>
    <w:rsid w:val="00AA4435"/>
    <w:rsid w:val="00AA4777"/>
    <w:rsid w:val="00AA50CC"/>
    <w:rsid w:val="00AA5FFC"/>
    <w:rsid w:val="00AA6970"/>
    <w:rsid w:val="00AA7635"/>
    <w:rsid w:val="00AA7F9E"/>
    <w:rsid w:val="00AB40E5"/>
    <w:rsid w:val="00AB5E3F"/>
    <w:rsid w:val="00AC01D2"/>
    <w:rsid w:val="00AC11AF"/>
    <w:rsid w:val="00AC170D"/>
    <w:rsid w:val="00AD34A6"/>
    <w:rsid w:val="00AD408C"/>
    <w:rsid w:val="00AD53D7"/>
    <w:rsid w:val="00AD5EB2"/>
    <w:rsid w:val="00AD6A50"/>
    <w:rsid w:val="00AE070E"/>
    <w:rsid w:val="00AE084E"/>
    <w:rsid w:val="00AE23A5"/>
    <w:rsid w:val="00AE730B"/>
    <w:rsid w:val="00AE7F62"/>
    <w:rsid w:val="00AF1F8A"/>
    <w:rsid w:val="00AF48FD"/>
    <w:rsid w:val="00AF55B5"/>
    <w:rsid w:val="00AF5C5F"/>
    <w:rsid w:val="00AF613B"/>
    <w:rsid w:val="00AF689A"/>
    <w:rsid w:val="00B03FF0"/>
    <w:rsid w:val="00B04E20"/>
    <w:rsid w:val="00B0569C"/>
    <w:rsid w:val="00B05BC6"/>
    <w:rsid w:val="00B060B1"/>
    <w:rsid w:val="00B07464"/>
    <w:rsid w:val="00B1049C"/>
    <w:rsid w:val="00B1144B"/>
    <w:rsid w:val="00B119AE"/>
    <w:rsid w:val="00B15AE8"/>
    <w:rsid w:val="00B242CE"/>
    <w:rsid w:val="00B24681"/>
    <w:rsid w:val="00B27EB5"/>
    <w:rsid w:val="00B27F75"/>
    <w:rsid w:val="00B30C27"/>
    <w:rsid w:val="00B32609"/>
    <w:rsid w:val="00B3262F"/>
    <w:rsid w:val="00B32FA4"/>
    <w:rsid w:val="00B33D88"/>
    <w:rsid w:val="00B3450D"/>
    <w:rsid w:val="00B34CAA"/>
    <w:rsid w:val="00B3574F"/>
    <w:rsid w:val="00B358A5"/>
    <w:rsid w:val="00B36D76"/>
    <w:rsid w:val="00B37AD3"/>
    <w:rsid w:val="00B40A2C"/>
    <w:rsid w:val="00B414B9"/>
    <w:rsid w:val="00B41BBC"/>
    <w:rsid w:val="00B42A1E"/>
    <w:rsid w:val="00B430A1"/>
    <w:rsid w:val="00B43605"/>
    <w:rsid w:val="00B43674"/>
    <w:rsid w:val="00B44E5B"/>
    <w:rsid w:val="00B50311"/>
    <w:rsid w:val="00B50DB9"/>
    <w:rsid w:val="00B51ACC"/>
    <w:rsid w:val="00B51C4B"/>
    <w:rsid w:val="00B51D50"/>
    <w:rsid w:val="00B52D74"/>
    <w:rsid w:val="00B542B6"/>
    <w:rsid w:val="00B5623C"/>
    <w:rsid w:val="00B566F3"/>
    <w:rsid w:val="00B5754E"/>
    <w:rsid w:val="00B576B6"/>
    <w:rsid w:val="00B57802"/>
    <w:rsid w:val="00B6164F"/>
    <w:rsid w:val="00B61D88"/>
    <w:rsid w:val="00B64B37"/>
    <w:rsid w:val="00B6571B"/>
    <w:rsid w:val="00B65942"/>
    <w:rsid w:val="00B65986"/>
    <w:rsid w:val="00B67004"/>
    <w:rsid w:val="00B719A1"/>
    <w:rsid w:val="00B730D7"/>
    <w:rsid w:val="00B7366D"/>
    <w:rsid w:val="00B74427"/>
    <w:rsid w:val="00B7508E"/>
    <w:rsid w:val="00B752DC"/>
    <w:rsid w:val="00B75584"/>
    <w:rsid w:val="00B7677E"/>
    <w:rsid w:val="00B770A9"/>
    <w:rsid w:val="00B824B5"/>
    <w:rsid w:val="00B83488"/>
    <w:rsid w:val="00B84EAA"/>
    <w:rsid w:val="00B84FC6"/>
    <w:rsid w:val="00B858A6"/>
    <w:rsid w:val="00B8591E"/>
    <w:rsid w:val="00B924C5"/>
    <w:rsid w:val="00B9383F"/>
    <w:rsid w:val="00B93E2E"/>
    <w:rsid w:val="00B95C64"/>
    <w:rsid w:val="00B96B22"/>
    <w:rsid w:val="00B9794E"/>
    <w:rsid w:val="00B97CF8"/>
    <w:rsid w:val="00BA16A5"/>
    <w:rsid w:val="00BA2B92"/>
    <w:rsid w:val="00BA38F1"/>
    <w:rsid w:val="00BA4B0D"/>
    <w:rsid w:val="00BA7381"/>
    <w:rsid w:val="00BB1562"/>
    <w:rsid w:val="00BB2D82"/>
    <w:rsid w:val="00BB39E0"/>
    <w:rsid w:val="00BB41E3"/>
    <w:rsid w:val="00BB57A3"/>
    <w:rsid w:val="00BC0D71"/>
    <w:rsid w:val="00BC20A6"/>
    <w:rsid w:val="00BC222B"/>
    <w:rsid w:val="00BC3475"/>
    <w:rsid w:val="00BC3EE5"/>
    <w:rsid w:val="00BC4763"/>
    <w:rsid w:val="00BC4B3C"/>
    <w:rsid w:val="00BC5840"/>
    <w:rsid w:val="00BC6DB9"/>
    <w:rsid w:val="00BC7960"/>
    <w:rsid w:val="00BC7A11"/>
    <w:rsid w:val="00BD5AC3"/>
    <w:rsid w:val="00BD77A9"/>
    <w:rsid w:val="00BE154A"/>
    <w:rsid w:val="00BE1911"/>
    <w:rsid w:val="00BE1E6F"/>
    <w:rsid w:val="00BE32FC"/>
    <w:rsid w:val="00BE523C"/>
    <w:rsid w:val="00BE644F"/>
    <w:rsid w:val="00BE7A30"/>
    <w:rsid w:val="00BE7B09"/>
    <w:rsid w:val="00BF224F"/>
    <w:rsid w:val="00BF2BF4"/>
    <w:rsid w:val="00BF3A7C"/>
    <w:rsid w:val="00BF3B92"/>
    <w:rsid w:val="00BF4702"/>
    <w:rsid w:val="00BF79EA"/>
    <w:rsid w:val="00C017B8"/>
    <w:rsid w:val="00C01CE9"/>
    <w:rsid w:val="00C03688"/>
    <w:rsid w:val="00C04DDA"/>
    <w:rsid w:val="00C04E54"/>
    <w:rsid w:val="00C05158"/>
    <w:rsid w:val="00C0580D"/>
    <w:rsid w:val="00C05918"/>
    <w:rsid w:val="00C06336"/>
    <w:rsid w:val="00C07131"/>
    <w:rsid w:val="00C11FE0"/>
    <w:rsid w:val="00C12B7F"/>
    <w:rsid w:val="00C13294"/>
    <w:rsid w:val="00C162C4"/>
    <w:rsid w:val="00C203CC"/>
    <w:rsid w:val="00C204E6"/>
    <w:rsid w:val="00C22274"/>
    <w:rsid w:val="00C22409"/>
    <w:rsid w:val="00C22C75"/>
    <w:rsid w:val="00C23371"/>
    <w:rsid w:val="00C24DAD"/>
    <w:rsid w:val="00C2628A"/>
    <w:rsid w:val="00C26D8D"/>
    <w:rsid w:val="00C27E59"/>
    <w:rsid w:val="00C31B63"/>
    <w:rsid w:val="00C331BC"/>
    <w:rsid w:val="00C33700"/>
    <w:rsid w:val="00C33F78"/>
    <w:rsid w:val="00C34B71"/>
    <w:rsid w:val="00C374ED"/>
    <w:rsid w:val="00C40561"/>
    <w:rsid w:val="00C432D8"/>
    <w:rsid w:val="00C446D8"/>
    <w:rsid w:val="00C44EE8"/>
    <w:rsid w:val="00C455C8"/>
    <w:rsid w:val="00C50417"/>
    <w:rsid w:val="00C50572"/>
    <w:rsid w:val="00C52312"/>
    <w:rsid w:val="00C523F8"/>
    <w:rsid w:val="00C533D2"/>
    <w:rsid w:val="00C54EC1"/>
    <w:rsid w:val="00C5522F"/>
    <w:rsid w:val="00C55B60"/>
    <w:rsid w:val="00C57273"/>
    <w:rsid w:val="00C60DBD"/>
    <w:rsid w:val="00C61A6E"/>
    <w:rsid w:val="00C643A0"/>
    <w:rsid w:val="00C64DB1"/>
    <w:rsid w:val="00C7386C"/>
    <w:rsid w:val="00C74025"/>
    <w:rsid w:val="00C763DD"/>
    <w:rsid w:val="00C8516A"/>
    <w:rsid w:val="00C9156D"/>
    <w:rsid w:val="00C91C32"/>
    <w:rsid w:val="00C92484"/>
    <w:rsid w:val="00C92783"/>
    <w:rsid w:val="00C93144"/>
    <w:rsid w:val="00C933CD"/>
    <w:rsid w:val="00CA2A1E"/>
    <w:rsid w:val="00CA33A3"/>
    <w:rsid w:val="00CA57CE"/>
    <w:rsid w:val="00CA6903"/>
    <w:rsid w:val="00CA6F83"/>
    <w:rsid w:val="00CB13A8"/>
    <w:rsid w:val="00CB15CE"/>
    <w:rsid w:val="00CB71BA"/>
    <w:rsid w:val="00CB7B93"/>
    <w:rsid w:val="00CB7C36"/>
    <w:rsid w:val="00CC03A5"/>
    <w:rsid w:val="00CC321F"/>
    <w:rsid w:val="00CC5496"/>
    <w:rsid w:val="00CC60B3"/>
    <w:rsid w:val="00CD0D41"/>
    <w:rsid w:val="00CD375C"/>
    <w:rsid w:val="00CD45E1"/>
    <w:rsid w:val="00CD50E5"/>
    <w:rsid w:val="00CD775A"/>
    <w:rsid w:val="00CD77A8"/>
    <w:rsid w:val="00CE1287"/>
    <w:rsid w:val="00CE3780"/>
    <w:rsid w:val="00CE4511"/>
    <w:rsid w:val="00CE66C6"/>
    <w:rsid w:val="00CE69E6"/>
    <w:rsid w:val="00CF1E1D"/>
    <w:rsid w:val="00CF2122"/>
    <w:rsid w:val="00CF77EC"/>
    <w:rsid w:val="00D05EA4"/>
    <w:rsid w:val="00D0602C"/>
    <w:rsid w:val="00D06538"/>
    <w:rsid w:val="00D073DD"/>
    <w:rsid w:val="00D076DF"/>
    <w:rsid w:val="00D07DD0"/>
    <w:rsid w:val="00D07DF8"/>
    <w:rsid w:val="00D1006C"/>
    <w:rsid w:val="00D114CA"/>
    <w:rsid w:val="00D11A26"/>
    <w:rsid w:val="00D11F31"/>
    <w:rsid w:val="00D16A42"/>
    <w:rsid w:val="00D16BD1"/>
    <w:rsid w:val="00D16E99"/>
    <w:rsid w:val="00D22A74"/>
    <w:rsid w:val="00D2421F"/>
    <w:rsid w:val="00D31E0A"/>
    <w:rsid w:val="00D34C02"/>
    <w:rsid w:val="00D35098"/>
    <w:rsid w:val="00D42099"/>
    <w:rsid w:val="00D42D84"/>
    <w:rsid w:val="00D44822"/>
    <w:rsid w:val="00D45C49"/>
    <w:rsid w:val="00D50760"/>
    <w:rsid w:val="00D50CEF"/>
    <w:rsid w:val="00D5180D"/>
    <w:rsid w:val="00D54107"/>
    <w:rsid w:val="00D55B08"/>
    <w:rsid w:val="00D60015"/>
    <w:rsid w:val="00D616F4"/>
    <w:rsid w:val="00D62F92"/>
    <w:rsid w:val="00D6341F"/>
    <w:rsid w:val="00D6455C"/>
    <w:rsid w:val="00D64E79"/>
    <w:rsid w:val="00D665EA"/>
    <w:rsid w:val="00D67B4D"/>
    <w:rsid w:val="00D67C9F"/>
    <w:rsid w:val="00D67F6D"/>
    <w:rsid w:val="00D70FF9"/>
    <w:rsid w:val="00D72B21"/>
    <w:rsid w:val="00D74597"/>
    <w:rsid w:val="00D75E0C"/>
    <w:rsid w:val="00D76EA7"/>
    <w:rsid w:val="00D80796"/>
    <w:rsid w:val="00D80FC9"/>
    <w:rsid w:val="00D81595"/>
    <w:rsid w:val="00D81E42"/>
    <w:rsid w:val="00D81FF7"/>
    <w:rsid w:val="00D84045"/>
    <w:rsid w:val="00D86179"/>
    <w:rsid w:val="00D9015B"/>
    <w:rsid w:val="00D91F53"/>
    <w:rsid w:val="00D94744"/>
    <w:rsid w:val="00D96005"/>
    <w:rsid w:val="00D96B5B"/>
    <w:rsid w:val="00D97439"/>
    <w:rsid w:val="00D97955"/>
    <w:rsid w:val="00DA1459"/>
    <w:rsid w:val="00DA4400"/>
    <w:rsid w:val="00DA4D5B"/>
    <w:rsid w:val="00DB08EF"/>
    <w:rsid w:val="00DB12AC"/>
    <w:rsid w:val="00DB12F7"/>
    <w:rsid w:val="00DB1961"/>
    <w:rsid w:val="00DB1EB7"/>
    <w:rsid w:val="00DB3912"/>
    <w:rsid w:val="00DB5FF4"/>
    <w:rsid w:val="00DC038A"/>
    <w:rsid w:val="00DC09BA"/>
    <w:rsid w:val="00DC1D84"/>
    <w:rsid w:val="00DC22B3"/>
    <w:rsid w:val="00DC2D81"/>
    <w:rsid w:val="00DC4784"/>
    <w:rsid w:val="00DC6117"/>
    <w:rsid w:val="00DC61DA"/>
    <w:rsid w:val="00DC7C51"/>
    <w:rsid w:val="00DC7C81"/>
    <w:rsid w:val="00DD027B"/>
    <w:rsid w:val="00DD1D2C"/>
    <w:rsid w:val="00DD1D48"/>
    <w:rsid w:val="00DD1DBD"/>
    <w:rsid w:val="00DD2679"/>
    <w:rsid w:val="00DD5E36"/>
    <w:rsid w:val="00DD6113"/>
    <w:rsid w:val="00DD6E49"/>
    <w:rsid w:val="00DD7397"/>
    <w:rsid w:val="00DD7F4B"/>
    <w:rsid w:val="00DE2B7F"/>
    <w:rsid w:val="00DE4536"/>
    <w:rsid w:val="00DE6467"/>
    <w:rsid w:val="00DE672D"/>
    <w:rsid w:val="00DF19AF"/>
    <w:rsid w:val="00DF406B"/>
    <w:rsid w:val="00DF4870"/>
    <w:rsid w:val="00DF763A"/>
    <w:rsid w:val="00E01586"/>
    <w:rsid w:val="00E024A7"/>
    <w:rsid w:val="00E03B97"/>
    <w:rsid w:val="00E03C57"/>
    <w:rsid w:val="00E04813"/>
    <w:rsid w:val="00E05483"/>
    <w:rsid w:val="00E057F3"/>
    <w:rsid w:val="00E0659B"/>
    <w:rsid w:val="00E07019"/>
    <w:rsid w:val="00E07B1E"/>
    <w:rsid w:val="00E106D4"/>
    <w:rsid w:val="00E117A1"/>
    <w:rsid w:val="00E13178"/>
    <w:rsid w:val="00E154AF"/>
    <w:rsid w:val="00E16A95"/>
    <w:rsid w:val="00E2088B"/>
    <w:rsid w:val="00E21205"/>
    <w:rsid w:val="00E22FD1"/>
    <w:rsid w:val="00E24F9B"/>
    <w:rsid w:val="00E272F0"/>
    <w:rsid w:val="00E30E1D"/>
    <w:rsid w:val="00E31249"/>
    <w:rsid w:val="00E33FBF"/>
    <w:rsid w:val="00E34098"/>
    <w:rsid w:val="00E34109"/>
    <w:rsid w:val="00E34BED"/>
    <w:rsid w:val="00E362F5"/>
    <w:rsid w:val="00E428BB"/>
    <w:rsid w:val="00E4359E"/>
    <w:rsid w:val="00E4483B"/>
    <w:rsid w:val="00E44A3B"/>
    <w:rsid w:val="00E45C0D"/>
    <w:rsid w:val="00E47509"/>
    <w:rsid w:val="00E504BC"/>
    <w:rsid w:val="00E50E56"/>
    <w:rsid w:val="00E51B65"/>
    <w:rsid w:val="00E51F47"/>
    <w:rsid w:val="00E52335"/>
    <w:rsid w:val="00E54450"/>
    <w:rsid w:val="00E54554"/>
    <w:rsid w:val="00E54657"/>
    <w:rsid w:val="00E546C7"/>
    <w:rsid w:val="00E55EB1"/>
    <w:rsid w:val="00E5744A"/>
    <w:rsid w:val="00E6506D"/>
    <w:rsid w:val="00E65E1C"/>
    <w:rsid w:val="00E65F97"/>
    <w:rsid w:val="00E708AC"/>
    <w:rsid w:val="00E7365D"/>
    <w:rsid w:val="00E74599"/>
    <w:rsid w:val="00E76D06"/>
    <w:rsid w:val="00E83D51"/>
    <w:rsid w:val="00E847B0"/>
    <w:rsid w:val="00E84B5A"/>
    <w:rsid w:val="00E853C4"/>
    <w:rsid w:val="00E946E6"/>
    <w:rsid w:val="00E95860"/>
    <w:rsid w:val="00E96C81"/>
    <w:rsid w:val="00EA0D51"/>
    <w:rsid w:val="00EA17C8"/>
    <w:rsid w:val="00EA1B26"/>
    <w:rsid w:val="00EA401D"/>
    <w:rsid w:val="00EA46A2"/>
    <w:rsid w:val="00EA60B7"/>
    <w:rsid w:val="00EA6299"/>
    <w:rsid w:val="00EA721E"/>
    <w:rsid w:val="00EB233B"/>
    <w:rsid w:val="00EB2F99"/>
    <w:rsid w:val="00EB3131"/>
    <w:rsid w:val="00EB4A3E"/>
    <w:rsid w:val="00EB5183"/>
    <w:rsid w:val="00EC00CD"/>
    <w:rsid w:val="00EC0DD0"/>
    <w:rsid w:val="00EC1CB9"/>
    <w:rsid w:val="00EC2A4F"/>
    <w:rsid w:val="00EC52E1"/>
    <w:rsid w:val="00EC5A08"/>
    <w:rsid w:val="00EC6858"/>
    <w:rsid w:val="00EC72B0"/>
    <w:rsid w:val="00ED44C3"/>
    <w:rsid w:val="00ED47A5"/>
    <w:rsid w:val="00ED4B64"/>
    <w:rsid w:val="00ED4FC0"/>
    <w:rsid w:val="00ED6470"/>
    <w:rsid w:val="00ED79B9"/>
    <w:rsid w:val="00EE1758"/>
    <w:rsid w:val="00EE3354"/>
    <w:rsid w:val="00EE4610"/>
    <w:rsid w:val="00EE4D40"/>
    <w:rsid w:val="00EE5758"/>
    <w:rsid w:val="00EF00C3"/>
    <w:rsid w:val="00EF0F25"/>
    <w:rsid w:val="00EF1D36"/>
    <w:rsid w:val="00EF2B6B"/>
    <w:rsid w:val="00EF3734"/>
    <w:rsid w:val="00EF53CA"/>
    <w:rsid w:val="00F02427"/>
    <w:rsid w:val="00F02A92"/>
    <w:rsid w:val="00F03A01"/>
    <w:rsid w:val="00F04197"/>
    <w:rsid w:val="00F05154"/>
    <w:rsid w:val="00F059EA"/>
    <w:rsid w:val="00F06411"/>
    <w:rsid w:val="00F06CC0"/>
    <w:rsid w:val="00F07BBF"/>
    <w:rsid w:val="00F10552"/>
    <w:rsid w:val="00F112A6"/>
    <w:rsid w:val="00F13137"/>
    <w:rsid w:val="00F13FF3"/>
    <w:rsid w:val="00F164E8"/>
    <w:rsid w:val="00F16538"/>
    <w:rsid w:val="00F20A8A"/>
    <w:rsid w:val="00F22145"/>
    <w:rsid w:val="00F231FD"/>
    <w:rsid w:val="00F23B51"/>
    <w:rsid w:val="00F25648"/>
    <w:rsid w:val="00F25A46"/>
    <w:rsid w:val="00F25C8F"/>
    <w:rsid w:val="00F307DF"/>
    <w:rsid w:val="00F31004"/>
    <w:rsid w:val="00F314F6"/>
    <w:rsid w:val="00F318C7"/>
    <w:rsid w:val="00F31EDA"/>
    <w:rsid w:val="00F31F9E"/>
    <w:rsid w:val="00F32469"/>
    <w:rsid w:val="00F346E9"/>
    <w:rsid w:val="00F375C3"/>
    <w:rsid w:val="00F40D2B"/>
    <w:rsid w:val="00F4188B"/>
    <w:rsid w:val="00F4240D"/>
    <w:rsid w:val="00F4462C"/>
    <w:rsid w:val="00F44B4B"/>
    <w:rsid w:val="00F47607"/>
    <w:rsid w:val="00F47DE4"/>
    <w:rsid w:val="00F51288"/>
    <w:rsid w:val="00F520EF"/>
    <w:rsid w:val="00F55390"/>
    <w:rsid w:val="00F56D05"/>
    <w:rsid w:val="00F57F40"/>
    <w:rsid w:val="00F6034A"/>
    <w:rsid w:val="00F60688"/>
    <w:rsid w:val="00F60FF1"/>
    <w:rsid w:val="00F6127E"/>
    <w:rsid w:val="00F61DDB"/>
    <w:rsid w:val="00F61DF4"/>
    <w:rsid w:val="00F65C12"/>
    <w:rsid w:val="00F709C8"/>
    <w:rsid w:val="00F70A2E"/>
    <w:rsid w:val="00F713C5"/>
    <w:rsid w:val="00F735AF"/>
    <w:rsid w:val="00F74257"/>
    <w:rsid w:val="00F81779"/>
    <w:rsid w:val="00F8250F"/>
    <w:rsid w:val="00F83092"/>
    <w:rsid w:val="00F845AC"/>
    <w:rsid w:val="00F84E64"/>
    <w:rsid w:val="00F85065"/>
    <w:rsid w:val="00F87C31"/>
    <w:rsid w:val="00F90254"/>
    <w:rsid w:val="00F92A94"/>
    <w:rsid w:val="00F92D35"/>
    <w:rsid w:val="00F94848"/>
    <w:rsid w:val="00F94AA6"/>
    <w:rsid w:val="00F96616"/>
    <w:rsid w:val="00F9781C"/>
    <w:rsid w:val="00FA0D18"/>
    <w:rsid w:val="00FA3B44"/>
    <w:rsid w:val="00FA5C55"/>
    <w:rsid w:val="00FA5CA0"/>
    <w:rsid w:val="00FA7345"/>
    <w:rsid w:val="00FB0BE1"/>
    <w:rsid w:val="00FB1EC2"/>
    <w:rsid w:val="00FB227A"/>
    <w:rsid w:val="00FB3DE8"/>
    <w:rsid w:val="00FB580A"/>
    <w:rsid w:val="00FB5B8C"/>
    <w:rsid w:val="00FB7BCD"/>
    <w:rsid w:val="00FC0234"/>
    <w:rsid w:val="00FC0306"/>
    <w:rsid w:val="00FC4E27"/>
    <w:rsid w:val="00FC79E0"/>
    <w:rsid w:val="00FD05A5"/>
    <w:rsid w:val="00FD354A"/>
    <w:rsid w:val="00FD4170"/>
    <w:rsid w:val="00FD4F3B"/>
    <w:rsid w:val="00FD6D04"/>
    <w:rsid w:val="00FD6EE6"/>
    <w:rsid w:val="00FE2322"/>
    <w:rsid w:val="00FE29D0"/>
    <w:rsid w:val="00FE405D"/>
    <w:rsid w:val="00FE4311"/>
    <w:rsid w:val="00FE78B0"/>
    <w:rsid w:val="00FF0371"/>
    <w:rsid w:val="00FF19CD"/>
    <w:rsid w:val="00FF1E50"/>
    <w:rsid w:val="00FF2272"/>
    <w:rsid w:val="00FF23BD"/>
    <w:rsid w:val="00FF4151"/>
    <w:rsid w:val="00FF4E7A"/>
    <w:rsid w:val="00FF521B"/>
    <w:rsid w:val="00FF6BB6"/>
    <w:rsid w:val="00FF6C1E"/>
    <w:rsid w:val="00FF7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EBDE6D9"/>
  <w15:chartTrackingRefBased/>
  <w15:docId w15:val="{5FDA2B42-0EAF-493D-B6AF-83147954B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4744"/>
  </w:style>
  <w:style w:type="paragraph" w:styleId="Heading1">
    <w:name w:val="heading 1"/>
    <w:basedOn w:val="Normal"/>
    <w:next w:val="Normal"/>
    <w:link w:val="Heading1Char"/>
    <w:uiPriority w:val="9"/>
    <w:qFormat/>
    <w:rsid w:val="00D947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47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42A"/>
    <w:pPr>
      <w:ind w:left="720"/>
      <w:contextualSpacing/>
    </w:pPr>
  </w:style>
  <w:style w:type="paragraph" w:styleId="HTMLPreformatted">
    <w:name w:val="HTML Preformatted"/>
    <w:basedOn w:val="Normal"/>
    <w:link w:val="HTMLPreformattedChar"/>
    <w:uiPriority w:val="99"/>
    <w:unhideWhenUsed/>
    <w:rsid w:val="005A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12F0"/>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12F0"/>
    <w:rPr>
      <w:rFonts w:ascii="Courier New" w:eastAsia="Times New Roman" w:hAnsi="Courier New" w:cs="Courier New"/>
      <w:sz w:val="20"/>
      <w:szCs w:val="20"/>
    </w:rPr>
  </w:style>
  <w:style w:type="character" w:customStyle="1" w:styleId="token">
    <w:name w:val="token"/>
    <w:basedOn w:val="DefaultParagraphFont"/>
    <w:rsid w:val="005A12F0"/>
  </w:style>
  <w:style w:type="character" w:styleId="Hyperlink">
    <w:name w:val="Hyperlink"/>
    <w:basedOn w:val="DefaultParagraphFont"/>
    <w:uiPriority w:val="99"/>
    <w:unhideWhenUsed/>
    <w:rsid w:val="00AF48FD"/>
    <w:rPr>
      <w:color w:val="0563C1" w:themeColor="hyperlink"/>
      <w:u w:val="single"/>
    </w:rPr>
  </w:style>
  <w:style w:type="character" w:styleId="UnresolvedMention">
    <w:name w:val="Unresolved Mention"/>
    <w:basedOn w:val="DefaultParagraphFont"/>
    <w:uiPriority w:val="99"/>
    <w:semiHidden/>
    <w:unhideWhenUsed/>
    <w:rsid w:val="00AF48FD"/>
    <w:rPr>
      <w:color w:val="808080"/>
      <w:shd w:val="clear" w:color="auto" w:fill="E6E6E6"/>
    </w:rPr>
  </w:style>
  <w:style w:type="paragraph" w:styleId="BalloonText">
    <w:name w:val="Balloon Text"/>
    <w:basedOn w:val="Normal"/>
    <w:link w:val="BalloonTextChar"/>
    <w:uiPriority w:val="99"/>
    <w:semiHidden/>
    <w:unhideWhenUsed/>
    <w:rsid w:val="00FF22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72"/>
    <w:rPr>
      <w:rFonts w:ascii="Segoe UI" w:hAnsi="Segoe UI" w:cs="Segoe UI"/>
      <w:sz w:val="18"/>
      <w:szCs w:val="18"/>
    </w:rPr>
  </w:style>
  <w:style w:type="character" w:styleId="Strong">
    <w:name w:val="Strong"/>
    <w:basedOn w:val="DefaultParagraphFont"/>
    <w:uiPriority w:val="22"/>
    <w:qFormat/>
    <w:rsid w:val="002C261C"/>
    <w:rPr>
      <w:b/>
      <w:bCs/>
    </w:rPr>
  </w:style>
  <w:style w:type="character" w:styleId="Emphasis">
    <w:name w:val="Emphasis"/>
    <w:basedOn w:val="DefaultParagraphFont"/>
    <w:uiPriority w:val="20"/>
    <w:qFormat/>
    <w:rsid w:val="002C261C"/>
    <w:rPr>
      <w:i/>
      <w:iCs/>
    </w:rPr>
  </w:style>
  <w:style w:type="character" w:customStyle="1" w:styleId="kwd">
    <w:name w:val="kwd"/>
    <w:basedOn w:val="DefaultParagraphFont"/>
    <w:rsid w:val="00C34B71"/>
  </w:style>
  <w:style w:type="character" w:customStyle="1" w:styleId="pln">
    <w:name w:val="pln"/>
    <w:basedOn w:val="DefaultParagraphFont"/>
    <w:rsid w:val="00C34B71"/>
  </w:style>
  <w:style w:type="character" w:customStyle="1" w:styleId="typ">
    <w:name w:val="typ"/>
    <w:basedOn w:val="DefaultParagraphFont"/>
    <w:rsid w:val="00C34B71"/>
  </w:style>
  <w:style w:type="character" w:customStyle="1" w:styleId="pun">
    <w:name w:val="pun"/>
    <w:basedOn w:val="DefaultParagraphFont"/>
    <w:rsid w:val="00C34B71"/>
  </w:style>
  <w:style w:type="character" w:customStyle="1" w:styleId="str">
    <w:name w:val="str"/>
    <w:basedOn w:val="DefaultParagraphFont"/>
    <w:rsid w:val="00C34B71"/>
  </w:style>
  <w:style w:type="character" w:customStyle="1" w:styleId="com">
    <w:name w:val="com"/>
    <w:basedOn w:val="DefaultParagraphFont"/>
    <w:rsid w:val="00C34B71"/>
  </w:style>
  <w:style w:type="paragraph" w:customStyle="1" w:styleId="lf-text-block">
    <w:name w:val="lf-text-block"/>
    <w:basedOn w:val="Normal"/>
    <w:rsid w:val="008C2E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8C2EC2"/>
  </w:style>
  <w:style w:type="character" w:customStyle="1" w:styleId="hljs-title">
    <w:name w:val="hljs-title"/>
    <w:basedOn w:val="DefaultParagraphFont"/>
    <w:rsid w:val="008C2EC2"/>
  </w:style>
  <w:style w:type="character" w:customStyle="1" w:styleId="hljs-params">
    <w:name w:val="hljs-params"/>
    <w:basedOn w:val="DefaultParagraphFont"/>
    <w:rsid w:val="008C2EC2"/>
  </w:style>
  <w:style w:type="paragraph" w:styleId="NormalWeb">
    <w:name w:val="Normal (Web)"/>
    <w:basedOn w:val="Normal"/>
    <w:uiPriority w:val="99"/>
    <w:semiHidden/>
    <w:unhideWhenUsed/>
    <w:rsid w:val="008C2E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9474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947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4744"/>
    <w:pPr>
      <w:outlineLvl w:val="9"/>
    </w:pPr>
  </w:style>
  <w:style w:type="paragraph" w:styleId="TOC2">
    <w:name w:val="toc 2"/>
    <w:basedOn w:val="Normal"/>
    <w:next w:val="Normal"/>
    <w:autoRedefine/>
    <w:uiPriority w:val="39"/>
    <w:unhideWhenUsed/>
    <w:rsid w:val="00D94744"/>
    <w:pPr>
      <w:spacing w:after="100"/>
      <w:ind w:left="220"/>
    </w:pPr>
    <w:rPr>
      <w:rFonts w:eastAsiaTheme="minorEastAsia" w:cs="Times New Roman"/>
    </w:rPr>
  </w:style>
  <w:style w:type="character" w:styleId="FollowedHyperlink">
    <w:name w:val="FollowedHyperlink"/>
    <w:basedOn w:val="DefaultParagraphFont"/>
    <w:uiPriority w:val="99"/>
    <w:semiHidden/>
    <w:unhideWhenUsed/>
    <w:rsid w:val="000076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13889">
      <w:bodyDiv w:val="1"/>
      <w:marLeft w:val="0"/>
      <w:marRight w:val="0"/>
      <w:marTop w:val="0"/>
      <w:marBottom w:val="0"/>
      <w:divBdr>
        <w:top w:val="none" w:sz="0" w:space="0" w:color="auto"/>
        <w:left w:val="none" w:sz="0" w:space="0" w:color="auto"/>
        <w:bottom w:val="none" w:sz="0" w:space="0" w:color="auto"/>
        <w:right w:val="none" w:sz="0" w:space="0" w:color="auto"/>
      </w:divBdr>
    </w:div>
    <w:div w:id="222445525">
      <w:bodyDiv w:val="1"/>
      <w:marLeft w:val="0"/>
      <w:marRight w:val="0"/>
      <w:marTop w:val="0"/>
      <w:marBottom w:val="0"/>
      <w:divBdr>
        <w:top w:val="none" w:sz="0" w:space="0" w:color="auto"/>
        <w:left w:val="none" w:sz="0" w:space="0" w:color="auto"/>
        <w:bottom w:val="none" w:sz="0" w:space="0" w:color="auto"/>
        <w:right w:val="none" w:sz="0" w:space="0" w:color="auto"/>
      </w:divBdr>
    </w:div>
    <w:div w:id="222837004">
      <w:bodyDiv w:val="1"/>
      <w:marLeft w:val="0"/>
      <w:marRight w:val="0"/>
      <w:marTop w:val="0"/>
      <w:marBottom w:val="0"/>
      <w:divBdr>
        <w:top w:val="none" w:sz="0" w:space="0" w:color="auto"/>
        <w:left w:val="none" w:sz="0" w:space="0" w:color="auto"/>
        <w:bottom w:val="none" w:sz="0" w:space="0" w:color="auto"/>
        <w:right w:val="none" w:sz="0" w:space="0" w:color="auto"/>
      </w:divBdr>
    </w:div>
    <w:div w:id="288631903">
      <w:bodyDiv w:val="1"/>
      <w:marLeft w:val="0"/>
      <w:marRight w:val="0"/>
      <w:marTop w:val="0"/>
      <w:marBottom w:val="0"/>
      <w:divBdr>
        <w:top w:val="none" w:sz="0" w:space="0" w:color="auto"/>
        <w:left w:val="none" w:sz="0" w:space="0" w:color="auto"/>
        <w:bottom w:val="none" w:sz="0" w:space="0" w:color="auto"/>
        <w:right w:val="none" w:sz="0" w:space="0" w:color="auto"/>
      </w:divBdr>
      <w:divsChild>
        <w:div w:id="1601177067">
          <w:marLeft w:val="0"/>
          <w:marRight w:val="0"/>
          <w:marTop w:val="0"/>
          <w:marBottom w:val="0"/>
          <w:divBdr>
            <w:top w:val="none" w:sz="0" w:space="0" w:color="auto"/>
            <w:left w:val="none" w:sz="0" w:space="0" w:color="auto"/>
            <w:bottom w:val="none" w:sz="0" w:space="0" w:color="auto"/>
            <w:right w:val="none" w:sz="0" w:space="0" w:color="auto"/>
          </w:divBdr>
          <w:divsChild>
            <w:div w:id="18120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8060">
      <w:bodyDiv w:val="1"/>
      <w:marLeft w:val="0"/>
      <w:marRight w:val="0"/>
      <w:marTop w:val="0"/>
      <w:marBottom w:val="0"/>
      <w:divBdr>
        <w:top w:val="none" w:sz="0" w:space="0" w:color="auto"/>
        <w:left w:val="none" w:sz="0" w:space="0" w:color="auto"/>
        <w:bottom w:val="none" w:sz="0" w:space="0" w:color="auto"/>
        <w:right w:val="none" w:sz="0" w:space="0" w:color="auto"/>
      </w:divBdr>
      <w:divsChild>
        <w:div w:id="923228514">
          <w:marLeft w:val="0"/>
          <w:marRight w:val="0"/>
          <w:marTop w:val="0"/>
          <w:marBottom w:val="0"/>
          <w:divBdr>
            <w:top w:val="none" w:sz="0" w:space="0" w:color="auto"/>
            <w:left w:val="none" w:sz="0" w:space="0" w:color="auto"/>
            <w:bottom w:val="none" w:sz="0" w:space="0" w:color="auto"/>
            <w:right w:val="none" w:sz="0" w:space="0" w:color="auto"/>
          </w:divBdr>
          <w:divsChild>
            <w:div w:id="5855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28796">
      <w:bodyDiv w:val="1"/>
      <w:marLeft w:val="0"/>
      <w:marRight w:val="0"/>
      <w:marTop w:val="0"/>
      <w:marBottom w:val="0"/>
      <w:divBdr>
        <w:top w:val="none" w:sz="0" w:space="0" w:color="auto"/>
        <w:left w:val="none" w:sz="0" w:space="0" w:color="auto"/>
        <w:bottom w:val="none" w:sz="0" w:space="0" w:color="auto"/>
        <w:right w:val="none" w:sz="0" w:space="0" w:color="auto"/>
      </w:divBdr>
    </w:div>
    <w:div w:id="586693599">
      <w:bodyDiv w:val="1"/>
      <w:marLeft w:val="0"/>
      <w:marRight w:val="0"/>
      <w:marTop w:val="0"/>
      <w:marBottom w:val="0"/>
      <w:divBdr>
        <w:top w:val="none" w:sz="0" w:space="0" w:color="auto"/>
        <w:left w:val="none" w:sz="0" w:space="0" w:color="auto"/>
        <w:bottom w:val="none" w:sz="0" w:space="0" w:color="auto"/>
        <w:right w:val="none" w:sz="0" w:space="0" w:color="auto"/>
      </w:divBdr>
    </w:div>
    <w:div w:id="664284835">
      <w:bodyDiv w:val="1"/>
      <w:marLeft w:val="0"/>
      <w:marRight w:val="0"/>
      <w:marTop w:val="0"/>
      <w:marBottom w:val="0"/>
      <w:divBdr>
        <w:top w:val="none" w:sz="0" w:space="0" w:color="auto"/>
        <w:left w:val="none" w:sz="0" w:space="0" w:color="auto"/>
        <w:bottom w:val="none" w:sz="0" w:space="0" w:color="auto"/>
        <w:right w:val="none" w:sz="0" w:space="0" w:color="auto"/>
      </w:divBdr>
    </w:div>
    <w:div w:id="895432696">
      <w:bodyDiv w:val="1"/>
      <w:marLeft w:val="0"/>
      <w:marRight w:val="0"/>
      <w:marTop w:val="0"/>
      <w:marBottom w:val="0"/>
      <w:divBdr>
        <w:top w:val="none" w:sz="0" w:space="0" w:color="auto"/>
        <w:left w:val="none" w:sz="0" w:space="0" w:color="auto"/>
        <w:bottom w:val="none" w:sz="0" w:space="0" w:color="auto"/>
        <w:right w:val="none" w:sz="0" w:space="0" w:color="auto"/>
      </w:divBdr>
      <w:divsChild>
        <w:div w:id="1826896638">
          <w:marLeft w:val="0"/>
          <w:marRight w:val="0"/>
          <w:marTop w:val="0"/>
          <w:marBottom w:val="0"/>
          <w:divBdr>
            <w:top w:val="none" w:sz="0" w:space="0" w:color="auto"/>
            <w:left w:val="none" w:sz="0" w:space="0" w:color="auto"/>
            <w:bottom w:val="none" w:sz="0" w:space="0" w:color="auto"/>
            <w:right w:val="none" w:sz="0" w:space="0" w:color="auto"/>
          </w:divBdr>
          <w:divsChild>
            <w:div w:id="4174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7893">
      <w:bodyDiv w:val="1"/>
      <w:marLeft w:val="0"/>
      <w:marRight w:val="0"/>
      <w:marTop w:val="0"/>
      <w:marBottom w:val="0"/>
      <w:divBdr>
        <w:top w:val="none" w:sz="0" w:space="0" w:color="auto"/>
        <w:left w:val="none" w:sz="0" w:space="0" w:color="auto"/>
        <w:bottom w:val="none" w:sz="0" w:space="0" w:color="auto"/>
        <w:right w:val="none" w:sz="0" w:space="0" w:color="auto"/>
      </w:divBdr>
    </w:div>
    <w:div w:id="1052802844">
      <w:bodyDiv w:val="1"/>
      <w:marLeft w:val="0"/>
      <w:marRight w:val="0"/>
      <w:marTop w:val="0"/>
      <w:marBottom w:val="0"/>
      <w:divBdr>
        <w:top w:val="none" w:sz="0" w:space="0" w:color="auto"/>
        <w:left w:val="none" w:sz="0" w:space="0" w:color="auto"/>
        <w:bottom w:val="none" w:sz="0" w:space="0" w:color="auto"/>
        <w:right w:val="none" w:sz="0" w:space="0" w:color="auto"/>
      </w:divBdr>
    </w:div>
    <w:div w:id="1094086978">
      <w:bodyDiv w:val="1"/>
      <w:marLeft w:val="0"/>
      <w:marRight w:val="0"/>
      <w:marTop w:val="0"/>
      <w:marBottom w:val="0"/>
      <w:divBdr>
        <w:top w:val="none" w:sz="0" w:space="0" w:color="auto"/>
        <w:left w:val="none" w:sz="0" w:space="0" w:color="auto"/>
        <w:bottom w:val="none" w:sz="0" w:space="0" w:color="auto"/>
        <w:right w:val="none" w:sz="0" w:space="0" w:color="auto"/>
      </w:divBdr>
    </w:div>
    <w:div w:id="1162307363">
      <w:bodyDiv w:val="1"/>
      <w:marLeft w:val="0"/>
      <w:marRight w:val="0"/>
      <w:marTop w:val="0"/>
      <w:marBottom w:val="0"/>
      <w:divBdr>
        <w:top w:val="none" w:sz="0" w:space="0" w:color="auto"/>
        <w:left w:val="none" w:sz="0" w:space="0" w:color="auto"/>
        <w:bottom w:val="none" w:sz="0" w:space="0" w:color="auto"/>
        <w:right w:val="none" w:sz="0" w:space="0" w:color="auto"/>
      </w:divBdr>
    </w:div>
    <w:div w:id="1204904162">
      <w:bodyDiv w:val="1"/>
      <w:marLeft w:val="0"/>
      <w:marRight w:val="0"/>
      <w:marTop w:val="0"/>
      <w:marBottom w:val="0"/>
      <w:divBdr>
        <w:top w:val="none" w:sz="0" w:space="0" w:color="auto"/>
        <w:left w:val="none" w:sz="0" w:space="0" w:color="auto"/>
        <w:bottom w:val="none" w:sz="0" w:space="0" w:color="auto"/>
        <w:right w:val="none" w:sz="0" w:space="0" w:color="auto"/>
      </w:divBdr>
    </w:div>
    <w:div w:id="1206528754">
      <w:bodyDiv w:val="1"/>
      <w:marLeft w:val="0"/>
      <w:marRight w:val="0"/>
      <w:marTop w:val="0"/>
      <w:marBottom w:val="0"/>
      <w:divBdr>
        <w:top w:val="none" w:sz="0" w:space="0" w:color="auto"/>
        <w:left w:val="none" w:sz="0" w:space="0" w:color="auto"/>
        <w:bottom w:val="none" w:sz="0" w:space="0" w:color="auto"/>
        <w:right w:val="none" w:sz="0" w:space="0" w:color="auto"/>
      </w:divBdr>
    </w:div>
    <w:div w:id="1227644331">
      <w:bodyDiv w:val="1"/>
      <w:marLeft w:val="0"/>
      <w:marRight w:val="0"/>
      <w:marTop w:val="0"/>
      <w:marBottom w:val="0"/>
      <w:divBdr>
        <w:top w:val="none" w:sz="0" w:space="0" w:color="auto"/>
        <w:left w:val="none" w:sz="0" w:space="0" w:color="auto"/>
        <w:bottom w:val="none" w:sz="0" w:space="0" w:color="auto"/>
        <w:right w:val="none" w:sz="0" w:space="0" w:color="auto"/>
      </w:divBdr>
      <w:divsChild>
        <w:div w:id="508519183">
          <w:marLeft w:val="0"/>
          <w:marRight w:val="0"/>
          <w:marTop w:val="0"/>
          <w:marBottom w:val="0"/>
          <w:divBdr>
            <w:top w:val="none" w:sz="0" w:space="0" w:color="auto"/>
            <w:left w:val="none" w:sz="0" w:space="0" w:color="auto"/>
            <w:bottom w:val="none" w:sz="0" w:space="0" w:color="auto"/>
            <w:right w:val="none" w:sz="0" w:space="0" w:color="auto"/>
          </w:divBdr>
          <w:divsChild>
            <w:div w:id="3877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0598">
      <w:bodyDiv w:val="1"/>
      <w:marLeft w:val="0"/>
      <w:marRight w:val="0"/>
      <w:marTop w:val="0"/>
      <w:marBottom w:val="0"/>
      <w:divBdr>
        <w:top w:val="none" w:sz="0" w:space="0" w:color="auto"/>
        <w:left w:val="none" w:sz="0" w:space="0" w:color="auto"/>
        <w:bottom w:val="none" w:sz="0" w:space="0" w:color="auto"/>
        <w:right w:val="none" w:sz="0" w:space="0" w:color="auto"/>
      </w:divBdr>
    </w:div>
    <w:div w:id="1307123358">
      <w:bodyDiv w:val="1"/>
      <w:marLeft w:val="0"/>
      <w:marRight w:val="0"/>
      <w:marTop w:val="0"/>
      <w:marBottom w:val="0"/>
      <w:divBdr>
        <w:top w:val="none" w:sz="0" w:space="0" w:color="auto"/>
        <w:left w:val="none" w:sz="0" w:space="0" w:color="auto"/>
        <w:bottom w:val="none" w:sz="0" w:space="0" w:color="auto"/>
        <w:right w:val="none" w:sz="0" w:space="0" w:color="auto"/>
      </w:divBdr>
    </w:div>
    <w:div w:id="1319966783">
      <w:bodyDiv w:val="1"/>
      <w:marLeft w:val="0"/>
      <w:marRight w:val="0"/>
      <w:marTop w:val="0"/>
      <w:marBottom w:val="0"/>
      <w:divBdr>
        <w:top w:val="none" w:sz="0" w:space="0" w:color="auto"/>
        <w:left w:val="none" w:sz="0" w:space="0" w:color="auto"/>
        <w:bottom w:val="none" w:sz="0" w:space="0" w:color="auto"/>
        <w:right w:val="none" w:sz="0" w:space="0" w:color="auto"/>
      </w:divBdr>
    </w:div>
    <w:div w:id="1341272697">
      <w:bodyDiv w:val="1"/>
      <w:marLeft w:val="0"/>
      <w:marRight w:val="0"/>
      <w:marTop w:val="0"/>
      <w:marBottom w:val="0"/>
      <w:divBdr>
        <w:top w:val="none" w:sz="0" w:space="0" w:color="auto"/>
        <w:left w:val="none" w:sz="0" w:space="0" w:color="auto"/>
        <w:bottom w:val="none" w:sz="0" w:space="0" w:color="auto"/>
        <w:right w:val="none" w:sz="0" w:space="0" w:color="auto"/>
      </w:divBdr>
      <w:divsChild>
        <w:div w:id="1797598340">
          <w:marLeft w:val="0"/>
          <w:marRight w:val="0"/>
          <w:marTop w:val="0"/>
          <w:marBottom w:val="0"/>
          <w:divBdr>
            <w:top w:val="none" w:sz="0" w:space="0" w:color="auto"/>
            <w:left w:val="none" w:sz="0" w:space="0" w:color="auto"/>
            <w:bottom w:val="none" w:sz="0" w:space="0" w:color="auto"/>
            <w:right w:val="none" w:sz="0" w:space="0" w:color="auto"/>
          </w:divBdr>
          <w:divsChild>
            <w:div w:id="6657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37797">
      <w:bodyDiv w:val="1"/>
      <w:marLeft w:val="0"/>
      <w:marRight w:val="0"/>
      <w:marTop w:val="0"/>
      <w:marBottom w:val="0"/>
      <w:divBdr>
        <w:top w:val="none" w:sz="0" w:space="0" w:color="auto"/>
        <w:left w:val="none" w:sz="0" w:space="0" w:color="auto"/>
        <w:bottom w:val="none" w:sz="0" w:space="0" w:color="auto"/>
        <w:right w:val="none" w:sz="0" w:space="0" w:color="auto"/>
      </w:divBdr>
    </w:div>
    <w:div w:id="1874033637">
      <w:bodyDiv w:val="1"/>
      <w:marLeft w:val="0"/>
      <w:marRight w:val="0"/>
      <w:marTop w:val="0"/>
      <w:marBottom w:val="0"/>
      <w:divBdr>
        <w:top w:val="none" w:sz="0" w:space="0" w:color="auto"/>
        <w:left w:val="none" w:sz="0" w:space="0" w:color="auto"/>
        <w:bottom w:val="none" w:sz="0" w:space="0" w:color="auto"/>
        <w:right w:val="none" w:sz="0" w:space="0" w:color="auto"/>
      </w:divBdr>
    </w:div>
    <w:div w:id="1879469653">
      <w:bodyDiv w:val="1"/>
      <w:marLeft w:val="0"/>
      <w:marRight w:val="0"/>
      <w:marTop w:val="0"/>
      <w:marBottom w:val="0"/>
      <w:divBdr>
        <w:top w:val="none" w:sz="0" w:space="0" w:color="auto"/>
        <w:left w:val="none" w:sz="0" w:space="0" w:color="auto"/>
        <w:bottom w:val="none" w:sz="0" w:space="0" w:color="auto"/>
        <w:right w:val="none" w:sz="0" w:space="0" w:color="auto"/>
      </w:divBdr>
    </w:div>
    <w:div w:id="1888447301">
      <w:bodyDiv w:val="1"/>
      <w:marLeft w:val="0"/>
      <w:marRight w:val="0"/>
      <w:marTop w:val="0"/>
      <w:marBottom w:val="0"/>
      <w:divBdr>
        <w:top w:val="none" w:sz="0" w:space="0" w:color="auto"/>
        <w:left w:val="none" w:sz="0" w:space="0" w:color="auto"/>
        <w:bottom w:val="none" w:sz="0" w:space="0" w:color="auto"/>
        <w:right w:val="none" w:sz="0" w:space="0" w:color="auto"/>
      </w:divBdr>
    </w:div>
    <w:div w:id="206093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9.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image" Target="media/image2.jpeg"/><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1.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5.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50.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numbering" Target="numbering.xml"/><Relationship Id="rId6" Type="http://schemas.openxmlformats.org/officeDocument/2006/relationships/image" Target="media/image3.png"/><Relationship Id="rId212" Type="http://schemas.openxmlformats.org/officeDocument/2006/relationships/image" Target="media/image201.png"/><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1.png"/><Relationship Id="rId60" Type="http://schemas.openxmlformats.org/officeDocument/2006/relationships/hyperlink" Target="http://microsoft.com/net/core" TargetMode="External"/><Relationship Id="rId65" Type="http://schemas.openxmlformats.org/officeDocument/2006/relationships/hyperlink" Target="http://nodejs.org" TargetMode="External"/><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localhost:5000" TargetMode="External"/><Relationship Id="rId151" Type="http://schemas.openxmlformats.org/officeDocument/2006/relationships/image" Target="media/image141.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hyperlink" Target="http://localhost:5000/api/makes" TargetMode="Externa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1.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6.png"/><Relationship Id="rId224" Type="http://schemas.openxmlformats.org/officeDocument/2006/relationships/image" Target="media/image213.png"/><Relationship Id="rId240" Type="http://schemas.openxmlformats.org/officeDocument/2006/relationships/image" Target="media/image228.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localhost:5000" TargetMode="External"/><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ettings" Target="settings.xml"/><Relationship Id="rId214" Type="http://schemas.openxmlformats.org/officeDocument/2006/relationships/image" Target="media/image203.jpeg"/><Relationship Id="rId230" Type="http://schemas.openxmlformats.org/officeDocument/2006/relationships/image" Target="media/image218.png"/><Relationship Id="rId235" Type="http://schemas.openxmlformats.org/officeDocument/2006/relationships/image" Target="media/image223.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hyperlink" Target="http://code.visualstudio.com" TargetMode="External"/><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github.com/aspnet/DotNetTools" TargetMode="External"/><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6.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6" Type="http://schemas.openxmlformats.org/officeDocument/2006/relationships/image" Target="media/image23.png"/><Relationship Id="rId231" Type="http://schemas.openxmlformats.org/officeDocument/2006/relationships/image" Target="media/image219.png"/><Relationship Id="rId47" Type="http://schemas.openxmlformats.org/officeDocument/2006/relationships/hyperlink" Target="https://docs.microsoft.com/en-us/aspnet/core/fundamentals/servers/index" TargetMode="External"/><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3.png"/><Relationship Id="rId221" Type="http://schemas.openxmlformats.org/officeDocument/2006/relationships/image" Target="media/image210.png"/><Relationship Id="rId242" Type="http://schemas.openxmlformats.org/officeDocument/2006/relationships/theme" Target="theme/theme1.xml"/><Relationship Id="rId37" Type="http://schemas.openxmlformats.org/officeDocument/2006/relationships/image" Target="media/image34.png"/><Relationship Id="rId58" Type="http://schemas.openxmlformats.org/officeDocument/2006/relationships/image" Target="media/image54.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7" Type="http://schemas.openxmlformats.org/officeDocument/2006/relationships/image" Target="media/image24.png"/><Relationship Id="rId48" Type="http://schemas.openxmlformats.org/officeDocument/2006/relationships/image" Target="media/image44.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93</Pages>
  <Words>7071</Words>
  <Characters>40308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Trevelin</dc:creator>
  <cp:keywords/>
  <dc:description/>
  <cp:lastModifiedBy>Felipe Trevelin</cp:lastModifiedBy>
  <cp:revision>57</cp:revision>
  <dcterms:created xsi:type="dcterms:W3CDTF">2017-11-09T22:51:00Z</dcterms:created>
  <dcterms:modified xsi:type="dcterms:W3CDTF">2017-11-10T18:45:00Z</dcterms:modified>
</cp:coreProperties>
</file>